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59660" w14:textId="77777777" w:rsidR="00E412DB" w:rsidRPr="001E644C" w:rsidRDefault="00E412DB" w:rsidP="00E412DB">
      <w:pPr>
        <w:jc w:val="center"/>
        <w:rPr>
          <w:sz w:val="24"/>
          <w:szCs w:val="24"/>
        </w:rPr>
      </w:pPr>
    </w:p>
    <w:p w14:paraId="4846A1D6" w14:textId="505438E5" w:rsidR="00E412DB" w:rsidRPr="001E644C" w:rsidRDefault="00E412DB" w:rsidP="002064C0">
      <w:pPr>
        <w:jc w:val="center"/>
        <w:rPr>
          <w:sz w:val="24"/>
          <w:szCs w:val="24"/>
        </w:rPr>
      </w:pPr>
      <w:r w:rsidRPr="001E644C">
        <w:rPr>
          <w:noProof/>
          <w:sz w:val="24"/>
          <w:szCs w:val="24"/>
        </w:rPr>
        <w:drawing>
          <wp:inline distT="0" distB="0" distL="0" distR="0" wp14:anchorId="6A8ED3F0" wp14:editId="2CC65915">
            <wp:extent cx="5905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644C">
        <w:rPr>
          <w:sz w:val="24"/>
          <w:szCs w:val="24"/>
        </w:rPr>
        <w:t xml:space="preserve">                                         </w:t>
      </w:r>
    </w:p>
    <w:p w14:paraId="58BB7B16" w14:textId="77777777" w:rsidR="00E412DB" w:rsidRPr="001E644C" w:rsidRDefault="00E412DB" w:rsidP="002064C0">
      <w:pPr>
        <w:jc w:val="center"/>
        <w:rPr>
          <w:b/>
          <w:sz w:val="24"/>
          <w:szCs w:val="24"/>
        </w:rPr>
      </w:pPr>
      <w:r w:rsidRPr="001E644C">
        <w:rPr>
          <w:b/>
          <w:sz w:val="24"/>
          <w:szCs w:val="24"/>
        </w:rPr>
        <w:t xml:space="preserve">СОВЕТ НАРОДНЫХ ДЕПУТАТОВ </w:t>
      </w:r>
    </w:p>
    <w:p w14:paraId="2B6DEDDC" w14:textId="77777777" w:rsidR="00E412DB" w:rsidRPr="001E644C" w:rsidRDefault="00E412DB" w:rsidP="002064C0">
      <w:pPr>
        <w:jc w:val="center"/>
        <w:rPr>
          <w:b/>
          <w:sz w:val="24"/>
          <w:szCs w:val="24"/>
        </w:rPr>
      </w:pPr>
      <w:r w:rsidRPr="001E644C">
        <w:rPr>
          <w:b/>
          <w:sz w:val="24"/>
          <w:szCs w:val="24"/>
        </w:rPr>
        <w:t xml:space="preserve">РОССОШАНСКОГО МУНИЦИПАЛЬНОГО РАЙОНА </w:t>
      </w:r>
    </w:p>
    <w:p w14:paraId="334AD5DB" w14:textId="77777777" w:rsidR="00E412DB" w:rsidRPr="001E644C" w:rsidRDefault="00E412DB" w:rsidP="002064C0">
      <w:pPr>
        <w:jc w:val="center"/>
        <w:rPr>
          <w:b/>
          <w:sz w:val="24"/>
          <w:szCs w:val="24"/>
        </w:rPr>
      </w:pPr>
      <w:r w:rsidRPr="001E644C">
        <w:rPr>
          <w:b/>
          <w:sz w:val="24"/>
          <w:szCs w:val="24"/>
        </w:rPr>
        <w:t xml:space="preserve">ВОРОНЕЖСКОЙ ОБЛАСТИ  </w:t>
      </w:r>
    </w:p>
    <w:p w14:paraId="58FB1098" w14:textId="77777777" w:rsidR="00E412DB" w:rsidRPr="001E644C" w:rsidRDefault="00E412DB" w:rsidP="002064C0">
      <w:pPr>
        <w:jc w:val="center"/>
        <w:rPr>
          <w:b/>
          <w:sz w:val="24"/>
          <w:szCs w:val="24"/>
        </w:rPr>
      </w:pPr>
    </w:p>
    <w:p w14:paraId="32B86F7C" w14:textId="77777777" w:rsidR="00E412DB" w:rsidRPr="001E644C" w:rsidRDefault="00E412DB" w:rsidP="002064C0">
      <w:pPr>
        <w:jc w:val="center"/>
        <w:rPr>
          <w:b/>
          <w:sz w:val="24"/>
          <w:szCs w:val="24"/>
        </w:rPr>
      </w:pPr>
      <w:r w:rsidRPr="001E644C">
        <w:rPr>
          <w:b/>
          <w:sz w:val="24"/>
          <w:szCs w:val="24"/>
        </w:rPr>
        <w:t>РЕШЕНИЕ</w:t>
      </w:r>
    </w:p>
    <w:p w14:paraId="6899C0D6" w14:textId="77777777" w:rsidR="00E412DB" w:rsidRPr="001E644C" w:rsidRDefault="00E412DB" w:rsidP="002064C0">
      <w:pPr>
        <w:pStyle w:val="aff9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19</w:t>
      </w:r>
      <w:r w:rsidRPr="001E644C">
        <w:rPr>
          <w:rFonts w:ascii="Times New Roman" w:hAnsi="Times New Roman"/>
          <w:b/>
          <w:lang w:val="ru-RU"/>
        </w:rPr>
        <w:t xml:space="preserve"> сессии</w:t>
      </w:r>
    </w:p>
    <w:p w14:paraId="6D87B4F2" w14:textId="77777777" w:rsidR="00E412DB" w:rsidRPr="001E644C" w:rsidRDefault="00E412DB" w:rsidP="002064C0">
      <w:pPr>
        <w:pStyle w:val="aff9"/>
        <w:spacing w:after="0" w:line="240" w:lineRule="auto"/>
        <w:rPr>
          <w:rFonts w:ascii="Times New Roman" w:hAnsi="Times New Roman"/>
          <w:lang w:val="ru-RU"/>
        </w:rPr>
      </w:pPr>
      <w:r w:rsidRPr="001E644C">
        <w:rPr>
          <w:rFonts w:ascii="Times New Roman" w:hAnsi="Times New Roman"/>
          <w:lang w:val="ru-RU"/>
        </w:rPr>
        <w:t xml:space="preserve">от </w:t>
      </w:r>
      <w:r>
        <w:rPr>
          <w:rFonts w:ascii="Times New Roman" w:hAnsi="Times New Roman"/>
          <w:lang w:val="ru-RU"/>
        </w:rPr>
        <w:t>26 марта 2025 года № 129</w:t>
      </w:r>
      <w:r w:rsidRPr="001E644C">
        <w:rPr>
          <w:rFonts w:ascii="Times New Roman" w:hAnsi="Times New Roman"/>
          <w:lang w:val="ru-RU"/>
        </w:rPr>
        <w:t xml:space="preserve">                                   </w:t>
      </w:r>
    </w:p>
    <w:p w14:paraId="0A3594A3" w14:textId="77777777" w:rsidR="00E412DB" w:rsidRPr="001E644C" w:rsidRDefault="00E412DB" w:rsidP="002064C0">
      <w:pPr>
        <w:pStyle w:val="aff9"/>
        <w:spacing w:after="0" w:line="240" w:lineRule="auto"/>
        <w:rPr>
          <w:rFonts w:ascii="Times New Roman" w:hAnsi="Times New Roman"/>
          <w:lang w:val="ru-RU"/>
        </w:rPr>
      </w:pPr>
      <w:r w:rsidRPr="001E644C">
        <w:rPr>
          <w:lang w:val="ru-RU"/>
        </w:rPr>
        <w:t xml:space="preserve">         </w:t>
      </w:r>
      <w:r>
        <w:rPr>
          <w:lang w:val="ru-RU"/>
        </w:rPr>
        <w:t xml:space="preserve">   </w:t>
      </w:r>
      <w:r w:rsidRPr="001E644C">
        <w:rPr>
          <w:lang w:val="ru-RU"/>
        </w:rPr>
        <w:t xml:space="preserve"> </w:t>
      </w:r>
      <w:r w:rsidRPr="001E644C">
        <w:rPr>
          <w:rFonts w:ascii="Times New Roman" w:hAnsi="Times New Roman"/>
          <w:lang w:val="ru-RU"/>
        </w:rPr>
        <w:t xml:space="preserve">г. Россошь </w:t>
      </w:r>
    </w:p>
    <w:p w14:paraId="4493FA45" w14:textId="77777777" w:rsidR="00E412DB" w:rsidRPr="001E644C" w:rsidRDefault="00E412DB" w:rsidP="002064C0">
      <w:pPr>
        <w:pStyle w:val="aff9"/>
        <w:spacing w:after="0" w:line="240" w:lineRule="auto"/>
        <w:rPr>
          <w:rFonts w:ascii="Times New Roman" w:hAnsi="Times New Roman"/>
          <w:lang w:val="ru-RU"/>
        </w:rPr>
      </w:pPr>
    </w:p>
    <w:p w14:paraId="7BF506B9" w14:textId="77777777" w:rsidR="00E412DB" w:rsidRPr="001E644C" w:rsidRDefault="00E412DB" w:rsidP="002064C0">
      <w:pPr>
        <w:jc w:val="both"/>
        <w:rPr>
          <w:sz w:val="24"/>
          <w:szCs w:val="24"/>
        </w:rPr>
      </w:pPr>
      <w:r w:rsidRPr="001E644C">
        <w:rPr>
          <w:sz w:val="24"/>
          <w:szCs w:val="24"/>
        </w:rPr>
        <w:t xml:space="preserve">О внесении изменений в решение Совета </w:t>
      </w:r>
    </w:p>
    <w:p w14:paraId="020FE95D" w14:textId="77777777" w:rsidR="00E412DB" w:rsidRPr="001E644C" w:rsidRDefault="00E412DB" w:rsidP="002064C0">
      <w:pPr>
        <w:jc w:val="both"/>
        <w:rPr>
          <w:sz w:val="24"/>
          <w:szCs w:val="24"/>
        </w:rPr>
      </w:pPr>
      <w:r w:rsidRPr="001E644C">
        <w:rPr>
          <w:sz w:val="24"/>
          <w:szCs w:val="24"/>
        </w:rPr>
        <w:t xml:space="preserve">народных депутатов от 25 декабря 2024 года </w:t>
      </w:r>
    </w:p>
    <w:p w14:paraId="37783588" w14:textId="77777777" w:rsidR="00E412DB" w:rsidRPr="001E644C" w:rsidRDefault="00E412DB" w:rsidP="002064C0">
      <w:pPr>
        <w:jc w:val="both"/>
        <w:rPr>
          <w:sz w:val="24"/>
          <w:szCs w:val="24"/>
        </w:rPr>
      </w:pPr>
      <w:r w:rsidRPr="001E644C">
        <w:rPr>
          <w:sz w:val="24"/>
          <w:szCs w:val="24"/>
        </w:rPr>
        <w:t xml:space="preserve">№119 «О бюджете Россошанского </w:t>
      </w:r>
    </w:p>
    <w:p w14:paraId="19AA6459" w14:textId="77777777" w:rsidR="00E412DB" w:rsidRPr="001E644C" w:rsidRDefault="00E412DB" w:rsidP="002064C0">
      <w:pPr>
        <w:jc w:val="both"/>
        <w:rPr>
          <w:sz w:val="24"/>
          <w:szCs w:val="24"/>
        </w:rPr>
      </w:pPr>
      <w:r w:rsidRPr="001E644C">
        <w:rPr>
          <w:sz w:val="24"/>
          <w:szCs w:val="24"/>
        </w:rPr>
        <w:t xml:space="preserve">муниципального района на 2025 год </w:t>
      </w:r>
    </w:p>
    <w:p w14:paraId="38D86ED1" w14:textId="77777777" w:rsidR="00E412DB" w:rsidRPr="001E644C" w:rsidRDefault="00E412DB" w:rsidP="002064C0">
      <w:pPr>
        <w:jc w:val="both"/>
        <w:rPr>
          <w:sz w:val="24"/>
          <w:szCs w:val="24"/>
        </w:rPr>
      </w:pPr>
      <w:r w:rsidRPr="001E644C">
        <w:rPr>
          <w:sz w:val="24"/>
          <w:szCs w:val="24"/>
        </w:rPr>
        <w:t>и на плановый период 2026 и 2027 годов»</w:t>
      </w:r>
    </w:p>
    <w:p w14:paraId="62202283" w14:textId="77777777" w:rsidR="00E412DB" w:rsidRPr="001E644C" w:rsidRDefault="00E412DB" w:rsidP="002064C0">
      <w:pPr>
        <w:jc w:val="both"/>
        <w:rPr>
          <w:sz w:val="24"/>
          <w:szCs w:val="24"/>
        </w:rPr>
      </w:pPr>
    </w:p>
    <w:p w14:paraId="05D8EC96" w14:textId="77777777" w:rsidR="00E412DB" w:rsidRPr="001E644C" w:rsidRDefault="00E412DB" w:rsidP="002064C0">
      <w:pPr>
        <w:spacing w:line="276" w:lineRule="auto"/>
        <w:ind w:firstLine="708"/>
        <w:jc w:val="both"/>
        <w:rPr>
          <w:sz w:val="24"/>
          <w:szCs w:val="24"/>
        </w:rPr>
      </w:pPr>
      <w:r w:rsidRPr="001E644C">
        <w:rPr>
          <w:sz w:val="24"/>
          <w:szCs w:val="24"/>
        </w:rPr>
        <w:t>1. Внести в решение Совета народных депутатов Россошанского муниципального района        от 25 декабря 2024 года № 119 «О бюджете Россошанского муниципального района на 2025 год и на плановый период 2026 и 2027 годов» следующие изменения</w:t>
      </w:r>
      <w:r>
        <w:rPr>
          <w:sz w:val="24"/>
          <w:szCs w:val="24"/>
        </w:rPr>
        <w:t xml:space="preserve"> (в редакции решения Совета народных депутатов от 19.02.2025 №123 («Россошанский курьер», 2025, от 21 февраля.2025)</w:t>
      </w:r>
      <w:r w:rsidRPr="001E644C">
        <w:rPr>
          <w:sz w:val="24"/>
          <w:szCs w:val="24"/>
        </w:rPr>
        <w:t>:</w:t>
      </w:r>
    </w:p>
    <w:p w14:paraId="6DF8E6AB" w14:textId="77777777" w:rsidR="00E412DB" w:rsidRPr="001E644C" w:rsidRDefault="00E412DB" w:rsidP="002064C0">
      <w:pPr>
        <w:rPr>
          <w:sz w:val="24"/>
          <w:szCs w:val="24"/>
        </w:rPr>
      </w:pPr>
      <w:r w:rsidRPr="00D95A03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в </w:t>
      </w:r>
      <w:r w:rsidRPr="001E644C">
        <w:rPr>
          <w:sz w:val="24"/>
          <w:szCs w:val="24"/>
        </w:rPr>
        <w:t>части 1 статьи 1:</w:t>
      </w:r>
    </w:p>
    <w:p w14:paraId="00B62676" w14:textId="77777777" w:rsidR="00E412DB" w:rsidRPr="005F26E5" w:rsidRDefault="00E412DB" w:rsidP="00206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6E5">
        <w:rPr>
          <w:sz w:val="24"/>
          <w:szCs w:val="24"/>
        </w:rPr>
        <w:t>-в пункте 1 слова «в сумме 2 573 740,9 тыс. рублей, в том числе безвозмездные поступления в сумме 1 585 740,9 тыс. рублей, из них:</w:t>
      </w:r>
    </w:p>
    <w:p w14:paraId="66EE258D" w14:textId="77777777" w:rsidR="00E412DB" w:rsidRPr="005F26E5" w:rsidRDefault="00E412DB" w:rsidP="00206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6E5">
        <w:rPr>
          <w:sz w:val="24"/>
          <w:szCs w:val="24"/>
        </w:rPr>
        <w:t>- безвозмездные поступления из областного бюджета в сумме 1 520 792,8 тыс. рублей, в том числе: дотации – 127 082,0 тыс. рублей, субсидии – 205 960,4 тыс. рублей, субвенции – 1 093 638,1 тыс. рублей, иные межбюджетные трансферты – 94 112,3 тыс. рублей;</w:t>
      </w:r>
    </w:p>
    <w:p w14:paraId="59238443" w14:textId="77777777" w:rsidR="00E412DB" w:rsidRPr="005F26E5" w:rsidRDefault="00E412DB" w:rsidP="00206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6E5">
        <w:rPr>
          <w:sz w:val="24"/>
          <w:szCs w:val="24"/>
        </w:rPr>
        <w:t>- безвозмездные поступления из бюджетов поселений на осуществление части полномочий по решению вопросов местного значения в сумме 64 948,1 тыс. рублей»</w:t>
      </w:r>
    </w:p>
    <w:p w14:paraId="4295F52D" w14:textId="77777777" w:rsidR="00E412DB" w:rsidRPr="005F26E5" w:rsidRDefault="00E412DB" w:rsidP="00206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6E5">
        <w:rPr>
          <w:sz w:val="24"/>
          <w:szCs w:val="24"/>
        </w:rPr>
        <w:t>заменить словами «в сумме 2 645 007,5 тыс. рублей, в том числе безвозмездные поступления в сумме 1 592 007,5 тыс. рублей, из них:</w:t>
      </w:r>
    </w:p>
    <w:p w14:paraId="0DEB9C56" w14:textId="77777777" w:rsidR="00E412DB" w:rsidRPr="005F26E5" w:rsidRDefault="00E412DB" w:rsidP="00206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6E5">
        <w:rPr>
          <w:sz w:val="24"/>
          <w:szCs w:val="24"/>
        </w:rPr>
        <w:t>- безвозмездные поступления из областного бюджета в сумме 1 525 862,6 тыс. рублей, в том числе: дотации – 127 082,0 тыс. рублей, субсидии – 208 795,2 тыс. рублей, субвенции – 1 093 638,1 тыс. рублей, иные межбюджетные трансферты – 96 347,3 тыс. рублей;</w:t>
      </w:r>
    </w:p>
    <w:p w14:paraId="22D952AE" w14:textId="77777777" w:rsidR="00E412DB" w:rsidRPr="005F26E5" w:rsidRDefault="00E412DB" w:rsidP="002064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6E5">
        <w:rPr>
          <w:sz w:val="24"/>
          <w:szCs w:val="24"/>
        </w:rPr>
        <w:t>- безвозмездные поступления из бюджетов поселений на осуществление части полномочий по решению вопросов местного значения в сумме 65 993,1 тыс. рублей»;</w:t>
      </w:r>
    </w:p>
    <w:p w14:paraId="0645A2F9" w14:textId="77777777" w:rsidR="00E412DB" w:rsidRPr="005F26E5" w:rsidRDefault="00E412DB" w:rsidP="002064C0">
      <w:pPr>
        <w:jc w:val="both"/>
        <w:rPr>
          <w:sz w:val="24"/>
          <w:szCs w:val="24"/>
        </w:rPr>
      </w:pPr>
      <w:r w:rsidRPr="005F26E5">
        <w:rPr>
          <w:sz w:val="24"/>
          <w:szCs w:val="24"/>
        </w:rPr>
        <w:t>- в пункте 2 слова «в сумме 2 592 562,3 тыс. рублей» заменить словами «в сумме 2 732 757,3 тыс. рублей»;</w:t>
      </w:r>
    </w:p>
    <w:p w14:paraId="3889E20E" w14:textId="77777777" w:rsidR="00E412DB" w:rsidRPr="001E644C" w:rsidRDefault="00E412DB" w:rsidP="002064C0">
      <w:pPr>
        <w:jc w:val="both"/>
        <w:rPr>
          <w:sz w:val="24"/>
          <w:szCs w:val="24"/>
        </w:rPr>
      </w:pPr>
      <w:r w:rsidRPr="001E644C">
        <w:rPr>
          <w:sz w:val="24"/>
          <w:szCs w:val="24"/>
        </w:rPr>
        <w:t xml:space="preserve">- в пункте 3 слова «прогнозируемый дефицит (профицит) бюджета Россошанского муниципального района в сумме </w:t>
      </w:r>
      <w:r>
        <w:rPr>
          <w:sz w:val="24"/>
          <w:szCs w:val="24"/>
        </w:rPr>
        <w:t xml:space="preserve">18 821,4 </w:t>
      </w:r>
      <w:r w:rsidRPr="001E644C">
        <w:rPr>
          <w:sz w:val="24"/>
          <w:szCs w:val="24"/>
        </w:rPr>
        <w:t xml:space="preserve">тыс. рублей» заменить словами «прогнозируемый дефицит бюджета Россошанского муниципального района </w:t>
      </w:r>
      <w:proofErr w:type="gramStart"/>
      <w:r w:rsidRPr="001E644C">
        <w:rPr>
          <w:sz w:val="24"/>
          <w:szCs w:val="24"/>
        </w:rPr>
        <w:t>в  сумме</w:t>
      </w:r>
      <w:proofErr w:type="gramEnd"/>
      <w:r w:rsidRPr="001E644C">
        <w:rPr>
          <w:sz w:val="24"/>
          <w:szCs w:val="24"/>
        </w:rPr>
        <w:t xml:space="preserve"> </w:t>
      </w:r>
      <w:r w:rsidRPr="00B00221">
        <w:rPr>
          <w:sz w:val="24"/>
          <w:szCs w:val="24"/>
        </w:rPr>
        <w:t>87</w:t>
      </w:r>
      <w:r>
        <w:rPr>
          <w:sz w:val="24"/>
          <w:szCs w:val="24"/>
        </w:rPr>
        <w:t> </w:t>
      </w:r>
      <w:r w:rsidRPr="00B00221">
        <w:rPr>
          <w:sz w:val="24"/>
          <w:szCs w:val="24"/>
        </w:rPr>
        <w:t>749.</w:t>
      </w:r>
      <w:r w:rsidRPr="00AD21D7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1E644C">
        <w:rPr>
          <w:sz w:val="24"/>
          <w:szCs w:val="24"/>
        </w:rPr>
        <w:t>тыс. рублей»;</w:t>
      </w:r>
    </w:p>
    <w:p w14:paraId="1CB20463" w14:textId="77777777" w:rsidR="00E412DB" w:rsidRPr="001E644C" w:rsidRDefault="00E412DB" w:rsidP="002064C0">
      <w:pPr>
        <w:jc w:val="both"/>
        <w:rPr>
          <w:color w:val="000000"/>
          <w:sz w:val="24"/>
          <w:szCs w:val="24"/>
        </w:rPr>
      </w:pPr>
      <w:r w:rsidRPr="001E644C">
        <w:rPr>
          <w:sz w:val="24"/>
          <w:szCs w:val="24"/>
        </w:rPr>
        <w:t xml:space="preserve">2) </w:t>
      </w:r>
      <w:r w:rsidRPr="001E644C">
        <w:rPr>
          <w:color w:val="000000"/>
          <w:sz w:val="24"/>
          <w:szCs w:val="24"/>
        </w:rPr>
        <w:t xml:space="preserve">приложение 1 «Источники внутреннего финансирования дефицита бюджета Россошанского муниципального района на 2024 год и на плановый период 2025 и 2026 годов» изложить в новой редакции согласно приложению 1 к настоящему Решению; </w:t>
      </w:r>
    </w:p>
    <w:p w14:paraId="745F0083" w14:textId="77777777" w:rsidR="00E412DB" w:rsidRDefault="00E412DB" w:rsidP="002064C0">
      <w:pPr>
        <w:jc w:val="both"/>
        <w:rPr>
          <w:color w:val="000000"/>
          <w:sz w:val="24"/>
          <w:szCs w:val="24"/>
        </w:rPr>
      </w:pPr>
      <w:r w:rsidRPr="001E644C">
        <w:rPr>
          <w:color w:val="000000"/>
          <w:sz w:val="24"/>
          <w:szCs w:val="24"/>
        </w:rPr>
        <w:t xml:space="preserve">3) </w:t>
      </w:r>
      <w:r>
        <w:rPr>
          <w:color w:val="000000"/>
          <w:sz w:val="24"/>
          <w:szCs w:val="24"/>
        </w:rPr>
        <w:t>приложение 2 «</w:t>
      </w:r>
      <w:r w:rsidRPr="003041B1">
        <w:rPr>
          <w:color w:val="000000"/>
          <w:sz w:val="24"/>
          <w:szCs w:val="24"/>
        </w:rPr>
        <w:t>Поступление доходов бюджета Россошанского муниципального района по кодам видов доходов, подвидов доходов на 202</w:t>
      </w:r>
      <w:r>
        <w:rPr>
          <w:color w:val="000000"/>
          <w:sz w:val="24"/>
          <w:szCs w:val="24"/>
        </w:rPr>
        <w:t>5</w:t>
      </w:r>
      <w:r w:rsidRPr="003041B1">
        <w:rPr>
          <w:color w:val="000000"/>
          <w:sz w:val="24"/>
          <w:szCs w:val="24"/>
        </w:rPr>
        <w:t xml:space="preserve"> год и на плановый период 202</w:t>
      </w:r>
      <w:r>
        <w:rPr>
          <w:color w:val="000000"/>
          <w:sz w:val="24"/>
          <w:szCs w:val="24"/>
        </w:rPr>
        <w:t>6</w:t>
      </w:r>
      <w:r w:rsidRPr="003041B1">
        <w:rPr>
          <w:color w:val="000000"/>
          <w:sz w:val="24"/>
          <w:szCs w:val="24"/>
        </w:rPr>
        <w:t xml:space="preserve"> и 202</w:t>
      </w:r>
      <w:r>
        <w:rPr>
          <w:color w:val="000000"/>
          <w:sz w:val="24"/>
          <w:szCs w:val="24"/>
        </w:rPr>
        <w:t>7</w:t>
      </w:r>
      <w:r w:rsidRPr="003041B1">
        <w:rPr>
          <w:color w:val="000000"/>
          <w:sz w:val="24"/>
          <w:szCs w:val="24"/>
        </w:rPr>
        <w:t xml:space="preserve"> годов» </w:t>
      </w:r>
      <w:r w:rsidRPr="00547AB0">
        <w:rPr>
          <w:color w:val="000000"/>
          <w:sz w:val="24"/>
          <w:szCs w:val="24"/>
        </w:rPr>
        <w:t xml:space="preserve">изложить в новой редакции согласно приложению </w:t>
      </w:r>
      <w:r>
        <w:rPr>
          <w:color w:val="000000"/>
          <w:sz w:val="24"/>
          <w:szCs w:val="24"/>
        </w:rPr>
        <w:t>2</w:t>
      </w:r>
      <w:r w:rsidRPr="00547AB0">
        <w:rPr>
          <w:color w:val="000000"/>
          <w:sz w:val="24"/>
          <w:szCs w:val="24"/>
        </w:rPr>
        <w:t xml:space="preserve"> к настоящему Решению; </w:t>
      </w:r>
    </w:p>
    <w:p w14:paraId="7BA3846B" w14:textId="77777777" w:rsidR="00E412DB" w:rsidRPr="001E644C" w:rsidRDefault="00E412DB" w:rsidP="002064C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</w:t>
      </w:r>
      <w:r w:rsidRPr="001E644C">
        <w:rPr>
          <w:color w:val="000000"/>
          <w:sz w:val="24"/>
          <w:szCs w:val="24"/>
        </w:rPr>
        <w:t xml:space="preserve">приложение 4 «Ведомственная структура расходов бюджета Россошанского муниципального района на 2025 год и на плановый период 2026 и 2027 годов» изложить в новой редакции согласно приложению </w:t>
      </w:r>
      <w:r>
        <w:rPr>
          <w:color w:val="000000"/>
          <w:sz w:val="24"/>
          <w:szCs w:val="24"/>
        </w:rPr>
        <w:t>3</w:t>
      </w:r>
      <w:r w:rsidRPr="001E644C">
        <w:rPr>
          <w:color w:val="000000"/>
          <w:sz w:val="24"/>
          <w:szCs w:val="24"/>
        </w:rPr>
        <w:t xml:space="preserve"> к настоящему Решению; </w:t>
      </w:r>
    </w:p>
    <w:p w14:paraId="4B1BED30" w14:textId="77777777" w:rsidR="00E412DB" w:rsidRPr="001E644C" w:rsidRDefault="00E412DB" w:rsidP="002064C0">
      <w:pPr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5</w:t>
      </w:r>
      <w:r w:rsidRPr="001E644C">
        <w:rPr>
          <w:color w:val="000000"/>
          <w:sz w:val="24"/>
          <w:szCs w:val="24"/>
        </w:rPr>
        <w:t xml:space="preserve">) приложение 5 «Распределение бюджетных ассигнований по разделам, подразделам, целевым статьям (муниципальным программам Россошанского муниципального района и непрограммным направлениям деятельности), группам видов расходов бюджета Россошанского муниципального района на 2025 год и на плановый период 2026 и 2027 годов» изложить в новой редакции согласно приложению </w:t>
      </w:r>
      <w:r>
        <w:rPr>
          <w:color w:val="000000"/>
          <w:sz w:val="24"/>
          <w:szCs w:val="24"/>
        </w:rPr>
        <w:t>4</w:t>
      </w:r>
      <w:r w:rsidRPr="001E644C">
        <w:rPr>
          <w:color w:val="000000"/>
          <w:sz w:val="24"/>
          <w:szCs w:val="24"/>
        </w:rPr>
        <w:t xml:space="preserve"> к настоящему Решению; </w:t>
      </w:r>
    </w:p>
    <w:p w14:paraId="09672F12" w14:textId="77777777" w:rsidR="00E412DB" w:rsidRPr="001E644C" w:rsidRDefault="00E412DB" w:rsidP="002064C0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1E644C">
        <w:rPr>
          <w:color w:val="000000"/>
          <w:sz w:val="24"/>
          <w:szCs w:val="24"/>
        </w:rPr>
        <w:t xml:space="preserve">6) приложение 6 </w:t>
      </w:r>
      <w:r w:rsidRPr="001E644C">
        <w:rPr>
          <w:bCs/>
          <w:color w:val="000000"/>
          <w:sz w:val="24"/>
          <w:szCs w:val="24"/>
        </w:rPr>
        <w:t xml:space="preserve">«Распределение бюджетных ассигнований по целевым статьям (муниципальным программам Россошанского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</w:t>
      </w:r>
      <w:r w:rsidRPr="001E644C">
        <w:rPr>
          <w:color w:val="000000"/>
          <w:sz w:val="24"/>
          <w:szCs w:val="24"/>
        </w:rPr>
        <w:t>Россошанского муниципального района на 2025 год и на плановый период 2026 и 2027 годов</w:t>
      </w:r>
      <w:r w:rsidRPr="001E644C">
        <w:rPr>
          <w:bCs/>
          <w:color w:val="000000"/>
          <w:sz w:val="24"/>
          <w:szCs w:val="24"/>
        </w:rPr>
        <w:t>»</w:t>
      </w:r>
      <w:r w:rsidRPr="001E644C">
        <w:rPr>
          <w:color w:val="000000"/>
          <w:sz w:val="24"/>
          <w:szCs w:val="24"/>
        </w:rPr>
        <w:t xml:space="preserve"> изложить в новой редакции согласно приложению </w:t>
      </w:r>
      <w:r>
        <w:rPr>
          <w:color w:val="000000"/>
          <w:sz w:val="24"/>
          <w:szCs w:val="24"/>
        </w:rPr>
        <w:t>5</w:t>
      </w:r>
      <w:r w:rsidRPr="001E644C">
        <w:rPr>
          <w:color w:val="000000"/>
          <w:sz w:val="24"/>
          <w:szCs w:val="24"/>
        </w:rPr>
        <w:t xml:space="preserve"> к настоящему Решению;</w:t>
      </w:r>
    </w:p>
    <w:p w14:paraId="568576D7" w14:textId="77777777" w:rsidR="00E412DB" w:rsidRPr="001E644C" w:rsidRDefault="00E412DB" w:rsidP="002064C0">
      <w:pPr>
        <w:tabs>
          <w:tab w:val="left" w:pos="0"/>
        </w:tabs>
        <w:jc w:val="both"/>
        <w:rPr>
          <w:color w:val="000000"/>
          <w:sz w:val="24"/>
          <w:szCs w:val="24"/>
        </w:rPr>
      </w:pPr>
      <w:r w:rsidRPr="001E644C">
        <w:rPr>
          <w:color w:val="000000"/>
          <w:sz w:val="24"/>
          <w:szCs w:val="24"/>
        </w:rPr>
        <w:t xml:space="preserve">7) </w:t>
      </w:r>
      <w:r>
        <w:rPr>
          <w:color w:val="000000"/>
          <w:sz w:val="24"/>
          <w:szCs w:val="24"/>
        </w:rPr>
        <w:t>приложение 8 «</w:t>
      </w:r>
      <w:r w:rsidRPr="007F5CE4">
        <w:rPr>
          <w:sz w:val="24"/>
          <w:szCs w:val="24"/>
        </w:rPr>
        <w:t>Объем бюджетных ассигнований дорожного фонда Россошанского муниципального района Воронежской области на 2025 год и плановый период 2026 и 2027 годов</w:t>
      </w:r>
      <w:r>
        <w:rPr>
          <w:sz w:val="24"/>
          <w:szCs w:val="24"/>
        </w:rPr>
        <w:t>»</w:t>
      </w:r>
      <w:r w:rsidRPr="007F5CE4">
        <w:rPr>
          <w:sz w:val="24"/>
          <w:szCs w:val="24"/>
        </w:rPr>
        <w:t xml:space="preserve"> </w:t>
      </w:r>
      <w:r w:rsidRPr="001E644C">
        <w:rPr>
          <w:color w:val="000000"/>
          <w:sz w:val="24"/>
          <w:szCs w:val="24"/>
        </w:rPr>
        <w:t xml:space="preserve">изложить в новой редакции согласно приложению </w:t>
      </w:r>
      <w:r>
        <w:rPr>
          <w:color w:val="000000"/>
          <w:sz w:val="24"/>
          <w:szCs w:val="24"/>
        </w:rPr>
        <w:t>6</w:t>
      </w:r>
      <w:r w:rsidRPr="001E644C">
        <w:rPr>
          <w:color w:val="000000"/>
          <w:sz w:val="24"/>
          <w:szCs w:val="24"/>
        </w:rPr>
        <w:t xml:space="preserve"> к настоящему Решению;</w:t>
      </w:r>
    </w:p>
    <w:p w14:paraId="592D03E0" w14:textId="77777777" w:rsidR="00E412DB" w:rsidRDefault="00E412DB" w:rsidP="002064C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1E644C">
        <w:rPr>
          <w:color w:val="000000"/>
          <w:sz w:val="24"/>
          <w:szCs w:val="24"/>
        </w:rPr>
        <w:t xml:space="preserve">приложение 11 </w:t>
      </w:r>
      <w:r w:rsidRPr="001E644C">
        <w:rPr>
          <w:bCs/>
          <w:color w:val="000000"/>
          <w:sz w:val="24"/>
          <w:szCs w:val="24"/>
        </w:rPr>
        <w:t xml:space="preserve">«Распределение иных межбюджетных трансфертов на решение вопросов местного значения бюджетам поселения Россошанского муниципального района на </w:t>
      </w:r>
      <w:r w:rsidRPr="001E644C">
        <w:rPr>
          <w:color w:val="000000"/>
          <w:sz w:val="24"/>
          <w:szCs w:val="24"/>
        </w:rPr>
        <w:t>2025 год и на плановый период 2026 и 2027 годов</w:t>
      </w:r>
      <w:r w:rsidRPr="001E644C">
        <w:rPr>
          <w:bCs/>
          <w:color w:val="000000"/>
          <w:sz w:val="24"/>
          <w:szCs w:val="24"/>
        </w:rPr>
        <w:t>»</w:t>
      </w:r>
      <w:r w:rsidRPr="001E644C">
        <w:rPr>
          <w:color w:val="000000"/>
          <w:sz w:val="24"/>
          <w:szCs w:val="24"/>
        </w:rPr>
        <w:t xml:space="preserve"> изложить в новой редакции согласно приложению </w:t>
      </w:r>
      <w:r>
        <w:rPr>
          <w:color w:val="000000"/>
          <w:sz w:val="24"/>
          <w:szCs w:val="24"/>
        </w:rPr>
        <w:t>7</w:t>
      </w:r>
      <w:r w:rsidRPr="001E644C">
        <w:rPr>
          <w:color w:val="000000"/>
          <w:sz w:val="24"/>
          <w:szCs w:val="24"/>
        </w:rPr>
        <w:t xml:space="preserve"> к настоящему Решению;</w:t>
      </w:r>
    </w:p>
    <w:p w14:paraId="2EFA8630" w14:textId="77777777" w:rsidR="00E412DB" w:rsidRPr="00D1723F" w:rsidRDefault="00E412DB" w:rsidP="002064C0">
      <w:pPr>
        <w:jc w:val="both"/>
        <w:rPr>
          <w:color w:val="000000"/>
          <w:sz w:val="24"/>
          <w:szCs w:val="24"/>
        </w:rPr>
      </w:pPr>
      <w:r w:rsidRPr="00D1723F">
        <w:rPr>
          <w:color w:val="000000"/>
          <w:sz w:val="24"/>
          <w:szCs w:val="24"/>
        </w:rPr>
        <w:t>9)</w:t>
      </w:r>
      <w:r>
        <w:rPr>
          <w:color w:val="000000"/>
          <w:sz w:val="24"/>
          <w:szCs w:val="24"/>
        </w:rPr>
        <w:t xml:space="preserve"> </w:t>
      </w:r>
      <w:r w:rsidRPr="00D1723F">
        <w:rPr>
          <w:color w:val="000000"/>
          <w:sz w:val="24"/>
          <w:szCs w:val="24"/>
        </w:rPr>
        <w:t>приложение 12 «</w:t>
      </w:r>
      <w:r w:rsidRPr="00D1723F">
        <w:rPr>
          <w:sz w:val="24"/>
          <w:szCs w:val="24"/>
        </w:rPr>
        <w:t>Распределение</w:t>
      </w:r>
      <w:r>
        <w:rPr>
          <w:sz w:val="24"/>
          <w:szCs w:val="24"/>
        </w:rPr>
        <w:t xml:space="preserve"> </w:t>
      </w:r>
      <w:r w:rsidRPr="00D1723F">
        <w:rPr>
          <w:sz w:val="24"/>
          <w:szCs w:val="24"/>
        </w:rPr>
        <w:t xml:space="preserve">иных межбюджетных трансфертов на </w:t>
      </w:r>
      <w:proofErr w:type="gramStart"/>
      <w:r w:rsidRPr="00D1723F">
        <w:rPr>
          <w:sz w:val="24"/>
          <w:szCs w:val="24"/>
        </w:rPr>
        <w:t>осуществление  полномочий</w:t>
      </w:r>
      <w:proofErr w:type="gramEnd"/>
      <w:r w:rsidRPr="00D1723F">
        <w:rPr>
          <w:sz w:val="24"/>
          <w:szCs w:val="24"/>
        </w:rPr>
        <w:t xml:space="preserve">  по </w:t>
      </w:r>
      <w:r>
        <w:rPr>
          <w:sz w:val="24"/>
          <w:szCs w:val="24"/>
        </w:rPr>
        <w:t xml:space="preserve"> р</w:t>
      </w:r>
      <w:r w:rsidRPr="00D1723F">
        <w:rPr>
          <w:sz w:val="24"/>
          <w:szCs w:val="24"/>
        </w:rPr>
        <w:t>азвитию транспортной системы</w:t>
      </w:r>
      <w:r>
        <w:rPr>
          <w:sz w:val="24"/>
          <w:szCs w:val="24"/>
        </w:rPr>
        <w:t xml:space="preserve"> </w:t>
      </w:r>
      <w:r w:rsidRPr="00D1723F">
        <w:rPr>
          <w:sz w:val="24"/>
          <w:szCs w:val="24"/>
        </w:rPr>
        <w:t>на 2025 год и на плановый период 2026 и 2027 годов</w:t>
      </w:r>
      <w:r>
        <w:rPr>
          <w:sz w:val="24"/>
          <w:szCs w:val="24"/>
        </w:rPr>
        <w:t xml:space="preserve">» </w:t>
      </w:r>
      <w:r w:rsidRPr="001E644C">
        <w:rPr>
          <w:color w:val="000000"/>
          <w:sz w:val="24"/>
          <w:szCs w:val="24"/>
        </w:rPr>
        <w:t xml:space="preserve">изложить в новой редакции согласно приложению </w:t>
      </w:r>
      <w:r>
        <w:rPr>
          <w:color w:val="000000"/>
          <w:sz w:val="24"/>
          <w:szCs w:val="24"/>
        </w:rPr>
        <w:t>8</w:t>
      </w:r>
      <w:r w:rsidRPr="001E644C">
        <w:rPr>
          <w:color w:val="000000"/>
          <w:sz w:val="24"/>
          <w:szCs w:val="24"/>
        </w:rPr>
        <w:t xml:space="preserve"> к настоящему Решению;</w:t>
      </w:r>
    </w:p>
    <w:p w14:paraId="5BFAA2CC" w14:textId="77777777" w:rsidR="00E412DB" w:rsidRPr="001E644C" w:rsidRDefault="00E412DB" w:rsidP="002064C0">
      <w:pPr>
        <w:pStyle w:val="ConsPlusTitle"/>
        <w:ind w:firstLine="680"/>
        <w:jc w:val="both"/>
        <w:rPr>
          <w:rFonts w:ascii="Times New Roman" w:hAnsi="Times New Roman"/>
          <w:b w:val="0"/>
          <w:sz w:val="24"/>
          <w:szCs w:val="24"/>
        </w:rPr>
      </w:pPr>
      <w:r w:rsidRPr="001E644C">
        <w:rPr>
          <w:rFonts w:ascii="Times New Roman" w:hAnsi="Times New Roman"/>
          <w:b w:val="0"/>
          <w:sz w:val="24"/>
          <w:szCs w:val="24"/>
        </w:rPr>
        <w:t>2.  Настоящее Решение вступает в силу со дня его официального опубликования в газете «Россошанский курьер» и размещается на официальном сайте Россошанского муниципального района в информационно - телекомму</w:t>
      </w:r>
      <w:r>
        <w:rPr>
          <w:rFonts w:ascii="Times New Roman" w:hAnsi="Times New Roman"/>
          <w:b w:val="0"/>
          <w:sz w:val="24"/>
          <w:szCs w:val="24"/>
        </w:rPr>
        <w:t>ни</w:t>
      </w:r>
      <w:r w:rsidRPr="001E644C">
        <w:rPr>
          <w:rFonts w:ascii="Times New Roman" w:hAnsi="Times New Roman"/>
          <w:b w:val="0"/>
          <w:sz w:val="24"/>
          <w:szCs w:val="24"/>
        </w:rPr>
        <w:t>кационной сети «Интернет».</w:t>
      </w:r>
    </w:p>
    <w:p w14:paraId="39445143" w14:textId="77777777" w:rsidR="00E412DB" w:rsidRPr="001E644C" w:rsidRDefault="00E412DB" w:rsidP="002064C0">
      <w:pPr>
        <w:pStyle w:val="ConsPlusTitle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1E644C">
        <w:rPr>
          <w:rFonts w:ascii="Times New Roman" w:hAnsi="Times New Roman"/>
          <w:b w:val="0"/>
          <w:sz w:val="24"/>
          <w:szCs w:val="24"/>
        </w:rPr>
        <w:t xml:space="preserve">3.  Контроль за исполнением настоящего Решения возложить на заместителя председателя Совета народных депутатов Россошанского муниципального района Овчаренко М.В. и главу администрации Россошанского муниципального района </w:t>
      </w:r>
      <w:proofErr w:type="spellStart"/>
      <w:r w:rsidRPr="001E644C">
        <w:rPr>
          <w:rFonts w:ascii="Times New Roman" w:hAnsi="Times New Roman"/>
          <w:b w:val="0"/>
          <w:sz w:val="24"/>
          <w:szCs w:val="24"/>
        </w:rPr>
        <w:t>Береснева</w:t>
      </w:r>
      <w:proofErr w:type="spellEnd"/>
      <w:r w:rsidRPr="001E644C">
        <w:rPr>
          <w:rFonts w:ascii="Times New Roman" w:hAnsi="Times New Roman"/>
          <w:b w:val="0"/>
          <w:sz w:val="24"/>
          <w:szCs w:val="24"/>
        </w:rPr>
        <w:t xml:space="preserve"> Р.Н. </w:t>
      </w:r>
    </w:p>
    <w:p w14:paraId="0CEE596D" w14:textId="77777777" w:rsidR="00E412DB" w:rsidRDefault="00E412DB" w:rsidP="002064C0">
      <w:pPr>
        <w:rPr>
          <w:sz w:val="24"/>
          <w:szCs w:val="24"/>
        </w:rPr>
      </w:pPr>
    </w:p>
    <w:p w14:paraId="2EE95529" w14:textId="77777777" w:rsidR="00E412DB" w:rsidRPr="001E644C" w:rsidRDefault="00E412DB" w:rsidP="002064C0">
      <w:pPr>
        <w:rPr>
          <w:sz w:val="24"/>
          <w:szCs w:val="24"/>
        </w:rPr>
      </w:pPr>
    </w:p>
    <w:p w14:paraId="4874BFF7" w14:textId="77777777" w:rsidR="00E412DB" w:rsidRDefault="00E412DB" w:rsidP="002064C0">
      <w:pPr>
        <w:rPr>
          <w:sz w:val="24"/>
          <w:szCs w:val="24"/>
        </w:rPr>
      </w:pPr>
      <w:r w:rsidRPr="001E644C">
        <w:rPr>
          <w:sz w:val="24"/>
          <w:szCs w:val="24"/>
        </w:rPr>
        <w:t>Заместитель</w:t>
      </w:r>
      <w:r>
        <w:rPr>
          <w:sz w:val="24"/>
          <w:szCs w:val="24"/>
        </w:rPr>
        <w:t xml:space="preserve"> председателя Совета</w:t>
      </w:r>
    </w:p>
    <w:p w14:paraId="41F537CE" w14:textId="77777777" w:rsidR="00E412DB" w:rsidRDefault="00E412DB" w:rsidP="002064C0">
      <w:pPr>
        <w:rPr>
          <w:sz w:val="24"/>
          <w:szCs w:val="24"/>
        </w:rPr>
      </w:pPr>
      <w:r>
        <w:rPr>
          <w:sz w:val="24"/>
          <w:szCs w:val="24"/>
        </w:rPr>
        <w:t xml:space="preserve">народных депутатов Россошанского </w:t>
      </w:r>
    </w:p>
    <w:p w14:paraId="776AA1D7" w14:textId="20D59D85" w:rsidR="00E412DB" w:rsidRDefault="00E412DB" w:rsidP="002064C0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                                        М.В. Овчаренко</w:t>
      </w:r>
    </w:p>
    <w:p w14:paraId="50CFA44C" w14:textId="77777777" w:rsidR="00E412DB" w:rsidRDefault="00E412DB" w:rsidP="002064C0">
      <w:pPr>
        <w:rPr>
          <w:sz w:val="24"/>
          <w:szCs w:val="24"/>
        </w:rPr>
      </w:pPr>
    </w:p>
    <w:p w14:paraId="48DEE6BA" w14:textId="77777777" w:rsidR="00E412DB" w:rsidRDefault="00E412DB" w:rsidP="002064C0">
      <w:pPr>
        <w:rPr>
          <w:sz w:val="24"/>
          <w:szCs w:val="24"/>
        </w:rPr>
      </w:pPr>
    </w:p>
    <w:p w14:paraId="2A4655B9" w14:textId="77777777" w:rsidR="00E412DB" w:rsidRDefault="00E412DB" w:rsidP="002064C0">
      <w:pPr>
        <w:rPr>
          <w:sz w:val="24"/>
          <w:szCs w:val="24"/>
        </w:rPr>
      </w:pPr>
      <w:r>
        <w:rPr>
          <w:sz w:val="24"/>
          <w:szCs w:val="24"/>
        </w:rPr>
        <w:t xml:space="preserve">Глава Россошанского        </w:t>
      </w:r>
    </w:p>
    <w:p w14:paraId="6753601D" w14:textId="0D3EB415" w:rsidR="00E412DB" w:rsidRDefault="00E412DB" w:rsidP="002064C0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                         </w:t>
      </w:r>
      <w:r w:rsidR="002064C0">
        <w:rPr>
          <w:sz w:val="24"/>
          <w:szCs w:val="24"/>
        </w:rPr>
        <w:t xml:space="preserve">          </w:t>
      </w:r>
      <w:r>
        <w:rPr>
          <w:sz w:val="24"/>
          <w:szCs w:val="24"/>
        </w:rPr>
        <w:t>В.М. Сисюк</w:t>
      </w:r>
    </w:p>
    <w:p w14:paraId="049B2470" w14:textId="77777777" w:rsidR="00E412DB" w:rsidRDefault="00E412DB" w:rsidP="00E412DB">
      <w:pPr>
        <w:ind w:right="509"/>
        <w:rPr>
          <w:sz w:val="24"/>
          <w:szCs w:val="24"/>
        </w:rPr>
      </w:pPr>
    </w:p>
    <w:p w14:paraId="4ED17F61" w14:textId="77777777" w:rsidR="00E412DB" w:rsidRDefault="00E412DB" w:rsidP="00E412DB">
      <w:pPr>
        <w:ind w:right="509"/>
        <w:jc w:val="right"/>
        <w:rPr>
          <w:sz w:val="16"/>
          <w:szCs w:val="16"/>
        </w:rPr>
      </w:pPr>
    </w:p>
    <w:p w14:paraId="561089E6" w14:textId="77777777" w:rsidR="00E412DB" w:rsidRDefault="00E412DB" w:rsidP="00E412DB">
      <w:pPr>
        <w:jc w:val="right"/>
        <w:rPr>
          <w:sz w:val="16"/>
          <w:szCs w:val="16"/>
        </w:rPr>
      </w:pPr>
    </w:p>
    <w:p w14:paraId="53871857" w14:textId="77777777" w:rsidR="00E412DB" w:rsidRDefault="00E412DB" w:rsidP="00E412DB">
      <w:pPr>
        <w:jc w:val="right"/>
        <w:rPr>
          <w:sz w:val="16"/>
          <w:szCs w:val="16"/>
        </w:rPr>
      </w:pPr>
    </w:p>
    <w:p w14:paraId="00BDAF01" w14:textId="77777777" w:rsidR="00E412DB" w:rsidRDefault="00E412DB" w:rsidP="00E412DB">
      <w:pPr>
        <w:jc w:val="right"/>
        <w:rPr>
          <w:sz w:val="16"/>
          <w:szCs w:val="16"/>
        </w:rPr>
      </w:pPr>
    </w:p>
    <w:p w14:paraId="07EF7456" w14:textId="77777777" w:rsidR="00E412DB" w:rsidRDefault="00E412DB" w:rsidP="00E412DB">
      <w:pPr>
        <w:jc w:val="right"/>
        <w:rPr>
          <w:sz w:val="16"/>
          <w:szCs w:val="16"/>
        </w:rPr>
      </w:pPr>
    </w:p>
    <w:p w14:paraId="084EB8DA" w14:textId="77777777" w:rsidR="00E412DB" w:rsidRDefault="00E412DB" w:rsidP="00E412DB">
      <w:pPr>
        <w:jc w:val="right"/>
        <w:rPr>
          <w:sz w:val="16"/>
          <w:szCs w:val="16"/>
        </w:rPr>
      </w:pPr>
    </w:p>
    <w:p w14:paraId="4F162540" w14:textId="77777777" w:rsidR="00E412DB" w:rsidRDefault="00E412DB" w:rsidP="00E412DB">
      <w:pPr>
        <w:jc w:val="right"/>
        <w:rPr>
          <w:sz w:val="16"/>
          <w:szCs w:val="16"/>
        </w:rPr>
      </w:pPr>
    </w:p>
    <w:p w14:paraId="1F9FE43A" w14:textId="77777777" w:rsidR="00E412DB" w:rsidRDefault="00E412DB" w:rsidP="00E412DB">
      <w:pPr>
        <w:jc w:val="right"/>
        <w:rPr>
          <w:sz w:val="16"/>
          <w:szCs w:val="16"/>
        </w:rPr>
      </w:pPr>
    </w:p>
    <w:p w14:paraId="54034A4E" w14:textId="77777777" w:rsidR="00E412DB" w:rsidRDefault="00E412DB" w:rsidP="00E412DB">
      <w:pPr>
        <w:jc w:val="right"/>
        <w:rPr>
          <w:sz w:val="16"/>
          <w:szCs w:val="16"/>
        </w:rPr>
      </w:pPr>
    </w:p>
    <w:p w14:paraId="1D4665E2" w14:textId="77777777" w:rsidR="00E412DB" w:rsidRDefault="00E412DB" w:rsidP="00E412DB">
      <w:pPr>
        <w:jc w:val="right"/>
        <w:rPr>
          <w:sz w:val="16"/>
          <w:szCs w:val="16"/>
        </w:rPr>
      </w:pPr>
    </w:p>
    <w:p w14:paraId="30BF56E2" w14:textId="77777777" w:rsidR="00E412DB" w:rsidRDefault="00E412DB" w:rsidP="00E412DB">
      <w:pPr>
        <w:jc w:val="right"/>
        <w:rPr>
          <w:sz w:val="16"/>
          <w:szCs w:val="16"/>
        </w:rPr>
      </w:pPr>
    </w:p>
    <w:p w14:paraId="3774F664" w14:textId="77777777" w:rsidR="00E412DB" w:rsidRDefault="00E412DB" w:rsidP="00E412DB">
      <w:pPr>
        <w:jc w:val="right"/>
        <w:rPr>
          <w:sz w:val="16"/>
          <w:szCs w:val="16"/>
        </w:rPr>
      </w:pPr>
    </w:p>
    <w:p w14:paraId="1D1D2F73" w14:textId="77777777" w:rsidR="00E412DB" w:rsidRDefault="00E412DB" w:rsidP="00E412DB">
      <w:pPr>
        <w:jc w:val="right"/>
        <w:rPr>
          <w:sz w:val="16"/>
          <w:szCs w:val="16"/>
        </w:rPr>
      </w:pPr>
    </w:p>
    <w:p w14:paraId="03B20F72" w14:textId="77777777" w:rsidR="00E412DB" w:rsidRDefault="00E412DB" w:rsidP="00E412DB">
      <w:pPr>
        <w:jc w:val="right"/>
        <w:rPr>
          <w:sz w:val="16"/>
          <w:szCs w:val="16"/>
        </w:rPr>
      </w:pPr>
    </w:p>
    <w:p w14:paraId="61073286" w14:textId="77777777" w:rsidR="00E412DB" w:rsidRDefault="00E412DB" w:rsidP="00E412DB">
      <w:pPr>
        <w:jc w:val="right"/>
        <w:rPr>
          <w:sz w:val="16"/>
          <w:szCs w:val="16"/>
        </w:rPr>
      </w:pPr>
    </w:p>
    <w:p w14:paraId="6C2A1BAA" w14:textId="77777777" w:rsidR="00E412DB" w:rsidRDefault="00E412DB" w:rsidP="00E412DB">
      <w:pPr>
        <w:jc w:val="right"/>
        <w:rPr>
          <w:sz w:val="16"/>
          <w:szCs w:val="16"/>
        </w:rPr>
      </w:pPr>
    </w:p>
    <w:p w14:paraId="2674328F" w14:textId="77777777" w:rsidR="00E412DB" w:rsidRDefault="00E412DB" w:rsidP="00E412DB">
      <w:pPr>
        <w:jc w:val="right"/>
        <w:rPr>
          <w:sz w:val="16"/>
          <w:szCs w:val="16"/>
        </w:rPr>
      </w:pPr>
    </w:p>
    <w:p w14:paraId="52C45DB5" w14:textId="77777777" w:rsidR="00E412DB" w:rsidRDefault="00E412DB" w:rsidP="00E412DB">
      <w:pPr>
        <w:jc w:val="right"/>
        <w:rPr>
          <w:sz w:val="16"/>
          <w:szCs w:val="16"/>
        </w:rPr>
      </w:pPr>
    </w:p>
    <w:p w14:paraId="524BC6B7" w14:textId="77777777" w:rsidR="00E412DB" w:rsidRDefault="00E412DB" w:rsidP="00E412DB">
      <w:pPr>
        <w:jc w:val="right"/>
        <w:rPr>
          <w:sz w:val="16"/>
          <w:szCs w:val="16"/>
        </w:rPr>
      </w:pPr>
    </w:p>
    <w:p w14:paraId="40132BC7" w14:textId="77777777" w:rsidR="00E412DB" w:rsidRDefault="00E412DB" w:rsidP="00E412DB">
      <w:pPr>
        <w:jc w:val="right"/>
        <w:rPr>
          <w:sz w:val="16"/>
          <w:szCs w:val="16"/>
        </w:rPr>
      </w:pPr>
    </w:p>
    <w:p w14:paraId="3A834E34" w14:textId="77777777" w:rsidR="00E412DB" w:rsidRDefault="00E412DB" w:rsidP="00E412DB">
      <w:pPr>
        <w:jc w:val="right"/>
        <w:rPr>
          <w:sz w:val="16"/>
          <w:szCs w:val="16"/>
        </w:rPr>
      </w:pPr>
    </w:p>
    <w:p w14:paraId="5A5C03B8" w14:textId="77777777" w:rsidR="00E412DB" w:rsidRDefault="00E412DB" w:rsidP="00E412DB">
      <w:pPr>
        <w:jc w:val="right"/>
        <w:rPr>
          <w:sz w:val="16"/>
          <w:szCs w:val="16"/>
        </w:rPr>
      </w:pPr>
    </w:p>
    <w:p w14:paraId="17079A17" w14:textId="77777777" w:rsidR="00E412DB" w:rsidRDefault="00E412DB" w:rsidP="00E412DB">
      <w:pPr>
        <w:jc w:val="right"/>
        <w:rPr>
          <w:sz w:val="16"/>
          <w:szCs w:val="16"/>
        </w:rPr>
      </w:pPr>
    </w:p>
    <w:p w14:paraId="19AF1B95" w14:textId="77777777" w:rsidR="00E412DB" w:rsidRDefault="00E412DB" w:rsidP="00E412DB">
      <w:pPr>
        <w:jc w:val="right"/>
        <w:rPr>
          <w:sz w:val="16"/>
          <w:szCs w:val="16"/>
        </w:rPr>
      </w:pPr>
    </w:p>
    <w:p w14:paraId="6DC1D195" w14:textId="77777777" w:rsidR="00E412DB" w:rsidRDefault="00E412DB" w:rsidP="00E412DB">
      <w:pPr>
        <w:jc w:val="right"/>
        <w:rPr>
          <w:sz w:val="16"/>
          <w:szCs w:val="16"/>
        </w:rPr>
      </w:pPr>
    </w:p>
    <w:p w14:paraId="3F9232A5" w14:textId="77777777" w:rsidR="00E412DB" w:rsidRDefault="00E412DB" w:rsidP="00E412DB">
      <w:pPr>
        <w:jc w:val="right"/>
        <w:rPr>
          <w:sz w:val="16"/>
          <w:szCs w:val="16"/>
        </w:rPr>
      </w:pPr>
    </w:p>
    <w:p w14:paraId="66ADC4F9" w14:textId="77777777" w:rsidR="00E412DB" w:rsidRDefault="00E412DB" w:rsidP="00E412DB">
      <w:pPr>
        <w:jc w:val="right"/>
        <w:rPr>
          <w:sz w:val="16"/>
          <w:szCs w:val="16"/>
        </w:rPr>
      </w:pPr>
    </w:p>
    <w:p w14:paraId="336A66EA" w14:textId="77777777" w:rsidR="00E412DB" w:rsidRDefault="00E412DB" w:rsidP="00E412DB">
      <w:pPr>
        <w:jc w:val="right"/>
        <w:rPr>
          <w:sz w:val="16"/>
          <w:szCs w:val="16"/>
        </w:rPr>
      </w:pPr>
    </w:p>
    <w:p w14:paraId="6ED0EBBD" w14:textId="77777777" w:rsidR="00E412DB" w:rsidRDefault="00E412DB" w:rsidP="002064C0">
      <w:pPr>
        <w:rPr>
          <w:sz w:val="16"/>
          <w:szCs w:val="16"/>
        </w:rPr>
      </w:pPr>
    </w:p>
    <w:p w14:paraId="5FF0B6CE" w14:textId="77777777" w:rsidR="00E412DB" w:rsidRDefault="00E412DB" w:rsidP="00E412DB">
      <w:pPr>
        <w:jc w:val="right"/>
        <w:rPr>
          <w:sz w:val="16"/>
          <w:szCs w:val="16"/>
        </w:rPr>
      </w:pPr>
    </w:p>
    <w:p w14:paraId="30A1F47F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1 </w:t>
      </w:r>
    </w:p>
    <w:p w14:paraId="502D890C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7DEF7430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664945AE" w14:textId="2D6491DD" w:rsidR="00E412DB" w:rsidRDefault="00E412DB" w:rsidP="00E973C8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>от 26.03.2025 г. №</w:t>
      </w:r>
      <w:bookmarkStart w:id="0" w:name="_GoBack"/>
      <w:bookmarkEnd w:id="0"/>
      <w:r>
        <w:rPr>
          <w:sz w:val="16"/>
          <w:szCs w:val="16"/>
        </w:rPr>
        <w:t xml:space="preserve"> 129</w:t>
      </w:r>
    </w:p>
    <w:p w14:paraId="240301F3" w14:textId="77777777" w:rsidR="00E412DB" w:rsidRPr="00F94118" w:rsidRDefault="00E412DB" w:rsidP="00E412DB">
      <w:pPr>
        <w:jc w:val="center"/>
        <w:rPr>
          <w:b/>
          <w:bCs/>
          <w:sz w:val="16"/>
          <w:szCs w:val="16"/>
        </w:rPr>
      </w:pPr>
      <w:r w:rsidRPr="00F94118">
        <w:rPr>
          <w:b/>
          <w:bCs/>
          <w:sz w:val="16"/>
          <w:szCs w:val="16"/>
        </w:rPr>
        <w:t>Источники внутреннего финансирования дефицита (профицита) бюджета Россошанского муниципального района</w:t>
      </w:r>
    </w:p>
    <w:p w14:paraId="226E83AC" w14:textId="77777777" w:rsidR="00E412DB" w:rsidRPr="00F94118" w:rsidRDefault="00E412DB" w:rsidP="00E412DB">
      <w:pPr>
        <w:jc w:val="center"/>
        <w:rPr>
          <w:b/>
          <w:bCs/>
          <w:sz w:val="16"/>
          <w:szCs w:val="16"/>
        </w:rPr>
      </w:pPr>
      <w:r w:rsidRPr="00F94118">
        <w:rPr>
          <w:b/>
          <w:bCs/>
          <w:sz w:val="16"/>
          <w:szCs w:val="16"/>
        </w:rPr>
        <w:t xml:space="preserve"> на 2025 год и на плановый период 2026 и 2027 годов</w:t>
      </w:r>
    </w:p>
    <w:tbl>
      <w:tblPr>
        <w:tblW w:w="10380" w:type="dxa"/>
        <w:tblInd w:w="-431" w:type="dxa"/>
        <w:tblLook w:val="04A0" w:firstRow="1" w:lastRow="0" w:firstColumn="1" w:lastColumn="0" w:noHBand="0" w:noVBand="1"/>
      </w:tblPr>
      <w:tblGrid>
        <w:gridCol w:w="445"/>
        <w:gridCol w:w="4199"/>
        <w:gridCol w:w="2376"/>
        <w:gridCol w:w="1060"/>
        <w:gridCol w:w="1120"/>
        <w:gridCol w:w="1180"/>
      </w:tblGrid>
      <w:tr w:rsidR="00E412DB" w:rsidRPr="002C0B95" w14:paraId="77806F8B" w14:textId="77777777" w:rsidTr="002064C0">
        <w:trPr>
          <w:trHeight w:val="2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2066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2C0B95">
              <w:rPr>
                <w:b/>
                <w:bCs/>
                <w:sz w:val="16"/>
                <w:szCs w:val="16"/>
              </w:rPr>
              <w:t>№  п</w:t>
            </w:r>
            <w:proofErr w:type="gramEnd"/>
            <w:r w:rsidRPr="002C0B95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A467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 xml:space="preserve">Наименование  </w:t>
            </w:r>
          </w:p>
        </w:tc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B180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Код классификации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E4A2D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Сумма, тыс. руб.</w:t>
            </w:r>
          </w:p>
        </w:tc>
      </w:tr>
      <w:tr w:rsidR="00E412DB" w:rsidRPr="002C0B95" w14:paraId="7915B8BD" w14:textId="77777777" w:rsidTr="002064C0">
        <w:trPr>
          <w:trHeight w:val="2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277A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3016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A1BF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E9A4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F677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34C9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E412DB" w:rsidRPr="002C0B95" w14:paraId="534184AF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33EE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024E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ИСТОЧНИКИ ВНУТРЕННЕГО ФИНАНСИРОВАНИЯ ДЕФИЦИТОВ (ПРОФИЦИТОВ) БЮДЖЕТА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6A29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01 00 00 00 00 0000 000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B4A299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87 749,8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C397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4302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2C0B95" w14:paraId="3B8F5AA7" w14:textId="77777777" w:rsidTr="002064C0">
        <w:trPr>
          <w:trHeight w:val="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C0937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1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3C13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8E7B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01 02 00 00 00 0000 000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9B59E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912F8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547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2C0B95" w14:paraId="6A2B773F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92A9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16A4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2B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01 02 00 00 00 0000 700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4D488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E792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952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0E3ABE73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A9EB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563C8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Привлечение кредитов от кредитных </w:t>
            </w:r>
            <w:proofErr w:type="gramStart"/>
            <w:r w:rsidRPr="002C0B95">
              <w:rPr>
                <w:sz w:val="16"/>
                <w:szCs w:val="16"/>
              </w:rPr>
              <w:t>организаций  бюджетами</w:t>
            </w:r>
            <w:proofErr w:type="gramEnd"/>
            <w:r w:rsidRPr="002C0B95">
              <w:rPr>
                <w:sz w:val="16"/>
                <w:szCs w:val="16"/>
              </w:rPr>
              <w:t xml:space="preserve"> муниципальных районов 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71B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01 02 00 00 05 0000 710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47A2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FC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0E4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64C087EC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FBD8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284E8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Погашение     кредитов, предоставленных кредитными </w:t>
            </w:r>
            <w:proofErr w:type="gramStart"/>
            <w:r w:rsidRPr="002C0B95">
              <w:rPr>
                <w:sz w:val="16"/>
                <w:szCs w:val="16"/>
              </w:rPr>
              <w:t>организациями  в</w:t>
            </w:r>
            <w:proofErr w:type="gramEnd"/>
            <w:r w:rsidRPr="002C0B95">
              <w:rPr>
                <w:sz w:val="16"/>
                <w:szCs w:val="16"/>
              </w:rPr>
              <w:t xml:space="preserve">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070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01 02 00 00 00 0000 800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E91F7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8C0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5E5A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4AFD17B2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51C9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D58D3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Погашение   бюджетами муниципальных районов </w:t>
            </w:r>
            <w:proofErr w:type="gramStart"/>
            <w:r w:rsidRPr="002C0B95">
              <w:rPr>
                <w:sz w:val="16"/>
                <w:szCs w:val="16"/>
              </w:rPr>
              <w:t>кредитов  от</w:t>
            </w:r>
            <w:proofErr w:type="gramEnd"/>
            <w:r w:rsidRPr="002C0B95">
              <w:rPr>
                <w:sz w:val="16"/>
                <w:szCs w:val="16"/>
              </w:rPr>
              <w:t xml:space="preserve"> кредитных организаций   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511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01 02 00 00 05 0000 810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F9A1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959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9940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37768339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82F3A2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843D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F1B4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01 03 00 00 00 00 0000 000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3C31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-36659,2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E751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-36659,2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B4CB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-36659,2</w:t>
            </w:r>
          </w:p>
        </w:tc>
      </w:tr>
      <w:tr w:rsidR="00E412DB" w:rsidRPr="002C0B95" w14:paraId="36AD47D3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94F361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A9A0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3B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01 03 01 00 00 00 0000 000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5F3B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4CC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28F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125EC618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93734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9FA7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Федерации, из них: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BAB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01 03 01 00 00 00 0000 700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9BC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20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1C13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7B9C297D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E23B3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006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муниципальных районов в валюте Российской Федерации, из них: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29B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01 03 01 00 00 05 0000 710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D17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968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9FD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6A0DA5AB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0ADC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206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3DC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01 03 01 00 00 0000 800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943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36659,2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FB0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36659,2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C941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36659,2</w:t>
            </w:r>
          </w:p>
        </w:tc>
      </w:tr>
      <w:tr w:rsidR="00E412DB" w:rsidRPr="002C0B95" w14:paraId="1EDDE477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996FE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 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6E881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Погашение бюджетами муниципальных районов кредитов из других бюджетов бюджетной системы Российской Федерации в валюте Российской Федерации, из них: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72C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01 03 01 00 05 0000 810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2FCB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36659,2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21E4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36659,2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E292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36659,2</w:t>
            </w:r>
          </w:p>
        </w:tc>
      </w:tr>
      <w:tr w:rsidR="00E412DB" w:rsidRPr="002C0B95" w14:paraId="48255306" w14:textId="77777777" w:rsidTr="002064C0">
        <w:trPr>
          <w:trHeight w:val="20"/>
        </w:trPr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29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</w:t>
            </w: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B7AA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C00F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01 05 00 00 00 0000 000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B0EE58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116214,50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B47938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28464,70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0541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28464,70</w:t>
            </w:r>
          </w:p>
        </w:tc>
      </w:tr>
      <w:tr w:rsidR="00E412DB" w:rsidRPr="002C0B95" w14:paraId="42BA5AEA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E0CC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2E73A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Увеличение остатков средств бюджетов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4BE0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01 05 00 00 00 0000 500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4A5D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-2653202,0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192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CF66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-3330163,6</w:t>
            </w:r>
          </w:p>
        </w:tc>
      </w:tr>
      <w:tr w:rsidR="00E412DB" w:rsidRPr="002C0B95" w14:paraId="0CD9545E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9B34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C55A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Увеличение прочих остатков средств бюджетов 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EAA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01 05 02 00 00 0000 500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3C0661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-2653202,0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A10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C26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-3330163,6</w:t>
            </w:r>
          </w:p>
        </w:tc>
      </w:tr>
      <w:tr w:rsidR="00E412DB" w:rsidRPr="002C0B95" w14:paraId="5B6ED9A0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4C0E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6784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FC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01 05 02 01 00 0000 510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0F2B7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-2653202,0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6394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D51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-3330163,6</w:t>
            </w:r>
          </w:p>
        </w:tc>
      </w:tr>
      <w:tr w:rsidR="00E412DB" w:rsidRPr="002C0B95" w14:paraId="7F12B01B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BC25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BC4B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Увеличение прочих остатков денежных средств </w:t>
            </w:r>
            <w:proofErr w:type="gramStart"/>
            <w:r w:rsidRPr="002C0B95">
              <w:rPr>
                <w:sz w:val="16"/>
                <w:szCs w:val="16"/>
              </w:rPr>
              <w:t>бюджетов  муниципальных</w:t>
            </w:r>
            <w:proofErr w:type="gramEnd"/>
            <w:r w:rsidRPr="002C0B95">
              <w:rPr>
                <w:sz w:val="16"/>
                <w:szCs w:val="16"/>
              </w:rPr>
              <w:t xml:space="preserve"> районов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75D1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01 05 02 01 05 0000 510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1B46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-2653202,0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DFA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-2709916,8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179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-3330163,6</w:t>
            </w:r>
          </w:p>
        </w:tc>
      </w:tr>
      <w:tr w:rsidR="00E412DB" w:rsidRPr="002C0B95" w14:paraId="1E3CECD6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065B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F7EFD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9703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01 05 00 00 00 0000 600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9258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2769416,5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B4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603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3358628,3</w:t>
            </w:r>
          </w:p>
        </w:tc>
      </w:tr>
      <w:tr w:rsidR="00E412DB" w:rsidRPr="002C0B95" w14:paraId="18379C95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9E24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A118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03A3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01 05 02 00 00 0000 600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A700A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2769416,5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F1CB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0E17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3358628,3</w:t>
            </w:r>
          </w:p>
        </w:tc>
      </w:tr>
      <w:tr w:rsidR="00E412DB" w:rsidRPr="002C0B95" w14:paraId="2599C060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B2A2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7B4AA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9FF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01 05 02 01 00 0000 610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C2FE" w14:textId="77777777" w:rsidR="00E412DB" w:rsidRPr="002C0B95" w:rsidRDefault="00E412DB" w:rsidP="00E412DB">
            <w:pPr>
              <w:jc w:val="center"/>
              <w:rPr>
                <w:sz w:val="18"/>
                <w:szCs w:val="18"/>
              </w:rPr>
            </w:pPr>
            <w:r w:rsidRPr="002C0B95">
              <w:rPr>
                <w:sz w:val="18"/>
                <w:szCs w:val="18"/>
              </w:rPr>
              <w:t>2769416,5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D5D72" w14:textId="77777777" w:rsidR="00E412DB" w:rsidRPr="002C0B95" w:rsidRDefault="00E412DB" w:rsidP="00E412DB">
            <w:pPr>
              <w:jc w:val="center"/>
              <w:rPr>
                <w:sz w:val="18"/>
                <w:szCs w:val="18"/>
              </w:rPr>
            </w:pPr>
            <w:r w:rsidRPr="002C0B95">
              <w:rPr>
                <w:sz w:val="18"/>
                <w:szCs w:val="18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A9B8" w14:textId="77777777" w:rsidR="00E412DB" w:rsidRPr="002C0B95" w:rsidRDefault="00E412DB" w:rsidP="00E412DB">
            <w:pPr>
              <w:jc w:val="center"/>
              <w:rPr>
                <w:sz w:val="18"/>
                <w:szCs w:val="18"/>
              </w:rPr>
            </w:pPr>
            <w:r w:rsidRPr="002C0B95">
              <w:rPr>
                <w:sz w:val="18"/>
                <w:szCs w:val="18"/>
              </w:rPr>
              <w:t>3358628,3</w:t>
            </w:r>
          </w:p>
        </w:tc>
      </w:tr>
      <w:tr w:rsidR="00E412DB" w:rsidRPr="002C0B95" w14:paraId="0A9E5887" w14:textId="77777777" w:rsidTr="002064C0">
        <w:trPr>
          <w:trHeight w:val="20"/>
        </w:trPr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F620" w14:textId="77777777" w:rsidR="00E412DB" w:rsidRPr="002C0B95" w:rsidRDefault="00E412DB" w:rsidP="00E412DB">
            <w:pPr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FD588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AD2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01 05 02 01 05 0000 610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3915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2769416,5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38A1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2738381,5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4EA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3358628,3</w:t>
            </w:r>
          </w:p>
        </w:tc>
      </w:tr>
      <w:tr w:rsidR="00E412DB" w:rsidRPr="002C0B95" w14:paraId="432D2666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F02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91D4E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1846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01 06 00 00 00 0000 000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EE39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4C5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1157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8194,5</w:t>
            </w:r>
          </w:p>
        </w:tc>
      </w:tr>
      <w:tr w:rsidR="00E412DB" w:rsidRPr="002C0B95" w14:paraId="28A69F3A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F132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FD259" w14:textId="77777777" w:rsidR="00E412DB" w:rsidRPr="002C0B95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5693E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01 06 05 00 00 0000 000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18E3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7A22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30A3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C0B95">
              <w:rPr>
                <w:b/>
                <w:bCs/>
                <w:sz w:val="16"/>
                <w:szCs w:val="16"/>
              </w:rPr>
              <w:t>8194,5</w:t>
            </w:r>
          </w:p>
        </w:tc>
      </w:tr>
      <w:tr w:rsidR="00E412DB" w:rsidRPr="002C0B95" w14:paraId="29A1B616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4EE3" w14:textId="77777777" w:rsidR="00E412DB" w:rsidRPr="002C0B9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13A3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proofErr w:type="gramStart"/>
            <w:r w:rsidRPr="002C0B95">
              <w:rPr>
                <w:sz w:val="16"/>
                <w:szCs w:val="16"/>
              </w:rPr>
              <w:t>Предоставление  бюджетных</w:t>
            </w:r>
            <w:proofErr w:type="gramEnd"/>
            <w:r w:rsidRPr="002C0B95">
              <w:rPr>
                <w:sz w:val="16"/>
                <w:szCs w:val="16"/>
              </w:rPr>
              <w:t xml:space="preserve"> кредитов   внутри страны в валюте Российской Федерации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1E6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01 06 05 00 00 0000 500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DBC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98B7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77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35F86F25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2077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5118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proofErr w:type="gramStart"/>
            <w:r w:rsidRPr="002C0B95">
              <w:rPr>
                <w:sz w:val="16"/>
                <w:szCs w:val="16"/>
              </w:rPr>
              <w:t>Предоставление  бюджетных</w:t>
            </w:r>
            <w:proofErr w:type="gramEnd"/>
            <w:r w:rsidRPr="002C0B95">
              <w:rPr>
                <w:sz w:val="16"/>
                <w:szCs w:val="16"/>
              </w:rPr>
              <w:t xml:space="preserve">  кредитов другим бюджетам бюджетной системы Российской Федерации  из бюджетов муниципальных районов в валюте Российской Федерации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D3B8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01 06 05 02 05 0000 540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170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C6E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D15C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0,0</w:t>
            </w:r>
          </w:p>
        </w:tc>
      </w:tr>
      <w:tr w:rsidR="00E412DB" w:rsidRPr="002C0B95" w14:paraId="2D8E89C8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A52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74CE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Возврат бюджетных кредитов, предоставленных внутри страны в валюте Российской Федерации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EB4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01 06 05 00 00 0000 600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314D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53275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AA64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8194,5</w:t>
            </w:r>
          </w:p>
        </w:tc>
      </w:tr>
      <w:tr w:rsidR="00E412DB" w:rsidRPr="002C0B95" w14:paraId="44563CB3" w14:textId="77777777" w:rsidTr="002064C0">
        <w:trPr>
          <w:trHeight w:val="2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8941F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5AA2" w14:textId="77777777" w:rsidR="00E412DB" w:rsidRPr="002C0B95" w:rsidRDefault="00E412DB" w:rsidP="00E412DB">
            <w:pPr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 xml:space="preserve">Возврат бюджетных кредитов, предоставленных другим бюджетам бюджетной системы Российской Федерации из </w:t>
            </w:r>
            <w:proofErr w:type="gramStart"/>
            <w:r w:rsidRPr="002C0B95">
              <w:rPr>
                <w:sz w:val="16"/>
                <w:szCs w:val="16"/>
              </w:rPr>
              <w:t>бюджетов  муниципальных</w:t>
            </w:r>
            <w:proofErr w:type="gramEnd"/>
            <w:r w:rsidRPr="002C0B95">
              <w:rPr>
                <w:sz w:val="16"/>
                <w:szCs w:val="16"/>
              </w:rPr>
              <w:t xml:space="preserve"> районов  в валюте Российской Федерации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A583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01 06 05 02 05 0000 640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4FF4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8194,5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3AC7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8194,5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B6C9" w14:textId="77777777" w:rsidR="00E412DB" w:rsidRPr="002C0B95" w:rsidRDefault="00E412DB" w:rsidP="00E412DB">
            <w:pPr>
              <w:jc w:val="center"/>
              <w:rPr>
                <w:sz w:val="16"/>
                <w:szCs w:val="16"/>
              </w:rPr>
            </w:pPr>
            <w:r w:rsidRPr="002C0B95">
              <w:rPr>
                <w:sz w:val="16"/>
                <w:szCs w:val="16"/>
              </w:rPr>
              <w:t>8194,5</w:t>
            </w:r>
          </w:p>
        </w:tc>
      </w:tr>
    </w:tbl>
    <w:p w14:paraId="3B636649" w14:textId="77777777" w:rsidR="00E412DB" w:rsidRDefault="00E412DB" w:rsidP="00E412DB">
      <w:pPr>
        <w:jc w:val="center"/>
        <w:rPr>
          <w:sz w:val="16"/>
          <w:szCs w:val="16"/>
        </w:rPr>
      </w:pPr>
    </w:p>
    <w:p w14:paraId="6F57CE64" w14:textId="77777777" w:rsidR="00E412DB" w:rsidRDefault="00E412DB" w:rsidP="00E412DB">
      <w:pPr>
        <w:jc w:val="right"/>
        <w:rPr>
          <w:sz w:val="16"/>
          <w:szCs w:val="16"/>
        </w:rPr>
      </w:pPr>
    </w:p>
    <w:p w14:paraId="1695C44C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2 </w:t>
      </w:r>
    </w:p>
    <w:p w14:paraId="0A9855BB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111D8A4E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354F7B9F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>от 26.03.2025 г. № 129</w:t>
      </w:r>
    </w:p>
    <w:p w14:paraId="45465FD3" w14:textId="77777777" w:rsidR="00E412DB" w:rsidRDefault="00E412DB" w:rsidP="00E412DB">
      <w:pPr>
        <w:jc w:val="right"/>
        <w:rPr>
          <w:sz w:val="16"/>
          <w:szCs w:val="16"/>
        </w:rPr>
      </w:pPr>
    </w:p>
    <w:p w14:paraId="37D6EC0F" w14:textId="77777777" w:rsidR="00E412DB" w:rsidRPr="00F94118" w:rsidRDefault="00E412DB" w:rsidP="00E412DB">
      <w:pPr>
        <w:jc w:val="center"/>
        <w:rPr>
          <w:b/>
          <w:bCs/>
          <w:color w:val="000000"/>
          <w:sz w:val="16"/>
          <w:szCs w:val="16"/>
        </w:rPr>
      </w:pPr>
      <w:r w:rsidRPr="00F94118">
        <w:rPr>
          <w:b/>
          <w:bCs/>
          <w:color w:val="000000"/>
          <w:sz w:val="16"/>
          <w:szCs w:val="16"/>
        </w:rPr>
        <w:t xml:space="preserve">Поступление доходов бюджета Россошанского муниципального района по кодам видов доходов, подвидов доходов </w:t>
      </w:r>
    </w:p>
    <w:p w14:paraId="4B2ABD16" w14:textId="77777777" w:rsidR="00E412DB" w:rsidRPr="00F94118" w:rsidRDefault="00E412DB" w:rsidP="00E412DB">
      <w:pPr>
        <w:jc w:val="center"/>
        <w:rPr>
          <w:b/>
          <w:bCs/>
          <w:sz w:val="16"/>
          <w:szCs w:val="16"/>
        </w:rPr>
      </w:pPr>
      <w:r w:rsidRPr="00F94118">
        <w:rPr>
          <w:b/>
          <w:bCs/>
          <w:color w:val="000000"/>
          <w:sz w:val="16"/>
          <w:szCs w:val="16"/>
        </w:rPr>
        <w:t>на 2025 год и на плановый период 2026 и 2027 годов</w:t>
      </w: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4615"/>
        <w:gridCol w:w="1020"/>
        <w:gridCol w:w="1166"/>
        <w:gridCol w:w="1166"/>
      </w:tblGrid>
      <w:tr w:rsidR="00E412DB" w:rsidRPr="00F503FD" w14:paraId="3AD7F47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vAlign w:val="bottom"/>
            <w:hideMark/>
          </w:tcPr>
          <w:p w14:paraId="41A4D354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lastRenderedPageBreak/>
              <w:t>Код показателя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14:paraId="6B4C0B4A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 xml:space="preserve">                     Наименование показателя 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5F5A048D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Сумма на 2025г.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1B6D7A01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Сумма на 2026г.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51EE379A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Сумма на 2027г.</w:t>
            </w:r>
          </w:p>
        </w:tc>
      </w:tr>
      <w:tr w:rsidR="00E412DB" w:rsidRPr="00F503FD" w14:paraId="75210BD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vAlign w:val="center"/>
            <w:hideMark/>
          </w:tcPr>
          <w:p w14:paraId="09CAA485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14:paraId="3E163EA2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14:paraId="766DAF28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68E5775B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620D891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E412DB" w:rsidRPr="00F503FD" w14:paraId="59B29744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vAlign w:val="bottom"/>
            <w:hideMark/>
          </w:tcPr>
          <w:p w14:paraId="0FD016CB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 xml:space="preserve">000 8 50 00000 00 0000 000 </w:t>
            </w:r>
          </w:p>
        </w:tc>
        <w:tc>
          <w:tcPr>
            <w:tcW w:w="4615" w:type="dxa"/>
            <w:shd w:val="clear" w:color="auto" w:fill="auto"/>
            <w:noWrap/>
            <w:vAlign w:val="bottom"/>
            <w:hideMark/>
          </w:tcPr>
          <w:p w14:paraId="3D071B93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14:paraId="54B9A839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2 645 007,5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71777A08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2 701 722,3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F917141" w14:textId="77777777" w:rsidR="00E412DB" w:rsidRPr="00F503FD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3 321 969,1</w:t>
            </w:r>
          </w:p>
        </w:tc>
      </w:tr>
      <w:tr w:rsidR="00E412DB" w:rsidRPr="00F503FD" w14:paraId="55E33C6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361DE9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000 1 00 00000 00 0000 000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CA4833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E49EE2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1 053 000,0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5432C7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1 055 135,0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D0D64D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1 147 695,0</w:t>
            </w:r>
          </w:p>
        </w:tc>
      </w:tr>
      <w:tr w:rsidR="00E412DB" w:rsidRPr="00F503FD" w14:paraId="5279D6E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990947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A9C14F7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DCEDA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822 755,0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695A95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838 400,0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68E0C4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903 800,0</w:t>
            </w:r>
          </w:p>
        </w:tc>
      </w:tr>
      <w:tr w:rsidR="00E412DB" w:rsidRPr="00F503FD" w14:paraId="14CBE38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737722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524230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65FC47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822 755,0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300E0A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838 400,0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3B7FF5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903 800,0</w:t>
            </w:r>
          </w:p>
        </w:tc>
      </w:tr>
      <w:tr w:rsidR="00E412DB" w:rsidRPr="00F503FD" w14:paraId="5668C34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CE3B47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000 1 01 02010 01 0000 110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68F029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76307B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783 555,0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D2CB00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802 900,0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669081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867 200,0</w:t>
            </w:r>
          </w:p>
        </w:tc>
      </w:tr>
      <w:tr w:rsidR="00E412DB" w:rsidRPr="00F503FD" w14:paraId="0934682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C197CD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000 1 01 02020 01 0000 110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8D67D4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791B3D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1 900,0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BADE44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2 600,0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91C2E9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2 800,0</w:t>
            </w:r>
          </w:p>
        </w:tc>
      </w:tr>
      <w:tr w:rsidR="00E412DB" w:rsidRPr="00F503FD" w14:paraId="65F1DC1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A8C0EA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000 1 01 02030 01 0000 110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A1A49B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D8B152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8 700,0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BB63B1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9 300,0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905288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10 000,0</w:t>
            </w:r>
          </w:p>
        </w:tc>
      </w:tr>
      <w:tr w:rsidR="00E412DB" w:rsidRPr="00F503FD" w14:paraId="5E818C4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A94B4D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000 1 01 02080 01 0000 110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5EAAA8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69D7BC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4 300,0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2A3312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2 400,0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9A087A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2 600,0</w:t>
            </w:r>
          </w:p>
        </w:tc>
      </w:tr>
      <w:tr w:rsidR="00E412DB" w:rsidRPr="00F503FD" w14:paraId="5C40736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AF0565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000 1 01 02130 01 0000 110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12E194E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08DB84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5 300,0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7E347B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4 200,0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542519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4 200,0</w:t>
            </w:r>
          </w:p>
        </w:tc>
      </w:tr>
      <w:tr w:rsidR="00E412DB" w:rsidRPr="00F503FD" w14:paraId="741758E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F98320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000 1 01 02140 01 0000 110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CC4EB5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 w:rsidRPr="00F503FD">
              <w:rPr>
                <w:sz w:val="16"/>
                <w:szCs w:val="16"/>
              </w:rPr>
              <w:lastRenderedPageBreak/>
              <w:t>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984976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19 000,0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EB0685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17 000,0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09F8E0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17 000,0</w:t>
            </w:r>
          </w:p>
        </w:tc>
      </w:tr>
      <w:tr w:rsidR="00E412DB" w:rsidRPr="00F503FD" w14:paraId="5CE0F4F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EBAC45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E0B852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3AFF84C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40 172,0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794AF4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41 226,0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E1669A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52 256,0</w:t>
            </w:r>
          </w:p>
        </w:tc>
      </w:tr>
      <w:tr w:rsidR="00E412DB" w:rsidRPr="00F503FD" w14:paraId="513897F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D23009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2D9D48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9BA2F2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40 172,0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6B0DB2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41 226,0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9D3E65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52 256,0</w:t>
            </w:r>
          </w:p>
        </w:tc>
      </w:tr>
      <w:tr w:rsidR="00E412DB" w:rsidRPr="00F503FD" w14:paraId="6540AAF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32A71B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000 1 03 02231 01 0000 110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E58450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B5DF4F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20 800,0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E8A9DA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21 426,0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6CE593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27 000,0</w:t>
            </w:r>
          </w:p>
        </w:tc>
      </w:tr>
      <w:tr w:rsidR="00E412DB" w:rsidRPr="00F503FD" w14:paraId="54A21994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CEC348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000 1 03 02241 01 0000 110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CA7F49D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25FEF4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56BFC4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ABAA03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156,0</w:t>
            </w:r>
          </w:p>
        </w:tc>
      </w:tr>
      <w:tr w:rsidR="00E412DB" w:rsidRPr="00F503FD" w14:paraId="4E86170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9BC1F4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000 1 03 02251 01 0000 110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109B35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C3155A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21 600,0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BAF2A0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22 100,0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9EB2F6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28 100,0</w:t>
            </w:r>
          </w:p>
        </w:tc>
      </w:tr>
      <w:tr w:rsidR="00E412DB" w:rsidRPr="00F503FD" w14:paraId="11B26D4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92E193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000 1 03 02261 01 0000 110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88A639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01B876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-2 328,0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B2725D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-2 400,0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7E32FE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-3 000,0</w:t>
            </w:r>
          </w:p>
        </w:tc>
      </w:tr>
      <w:tr w:rsidR="00E412DB" w:rsidRPr="00F503FD" w14:paraId="3FBA481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5169F3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FE624A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B19965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57 336,0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FA9D98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58 973,0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20BF4C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75 053,0</w:t>
            </w:r>
          </w:p>
        </w:tc>
      </w:tr>
      <w:tr w:rsidR="00E412DB" w:rsidRPr="00F503FD" w14:paraId="0E1E2B0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86D67D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8364F4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68BD69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DB363F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30 500,0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60F257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31 000,0</w:t>
            </w:r>
          </w:p>
        </w:tc>
      </w:tr>
      <w:tr w:rsidR="00E412DB" w:rsidRPr="00F503FD" w14:paraId="439B6C8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665F76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000 1 05 01010 01 0000 110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0D1CD7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BC32E6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22 300,0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9D83B2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22 600,0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7611CD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23 000,0</w:t>
            </w:r>
          </w:p>
        </w:tc>
      </w:tr>
      <w:tr w:rsidR="00E412DB" w:rsidRPr="00F503FD" w14:paraId="7395C52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C9F080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000 1 05 01011 01 0000 110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C04BD7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CE5DA9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22 300,0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8FFDAE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22 600,0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A7E8A8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23 000,0</w:t>
            </w:r>
          </w:p>
        </w:tc>
      </w:tr>
      <w:tr w:rsidR="00E412DB" w:rsidRPr="00F503FD" w14:paraId="56F820D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3B9F82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000 1 05 01020 01 0000 110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072FCC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657AEE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CDF0ED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7 900,0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4485BD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8 000,0</w:t>
            </w:r>
          </w:p>
        </w:tc>
      </w:tr>
      <w:tr w:rsidR="00E412DB" w:rsidRPr="00F503FD" w14:paraId="3F781FB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811D5B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000 1 05 01021 01 0000 110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F40AAF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EECA01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6C7BAE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7 900,0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759EA2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8 000,0</w:t>
            </w:r>
          </w:p>
        </w:tc>
      </w:tr>
      <w:tr w:rsidR="00E412DB" w:rsidRPr="00F503FD" w14:paraId="1B176B4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E65E25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000 1 05 03000 01 0000 110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5A8C6D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6E04E8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8 336,0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630EAD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8 973,0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DADAEC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24 053,0</w:t>
            </w:r>
          </w:p>
        </w:tc>
      </w:tr>
      <w:tr w:rsidR="00E412DB" w:rsidRPr="00F503FD" w14:paraId="5616A86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C7A575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000 1 05 03010 01 0000 110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C76277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BD5896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8 336,0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A05079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8 973,0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E00F72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24 053,0</w:t>
            </w:r>
          </w:p>
        </w:tc>
      </w:tr>
      <w:tr w:rsidR="00E412DB" w:rsidRPr="00F503FD" w14:paraId="382CF1D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E4830D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000 1 05 04000 02 0000 110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286A0B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31D15D6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19 000,0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7FA3F0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19 500,0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650788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20 000,0</w:t>
            </w:r>
          </w:p>
        </w:tc>
      </w:tr>
      <w:tr w:rsidR="00E412DB" w:rsidRPr="00F503FD" w14:paraId="30A4186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F45B4C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000 1 05 04020 02 0000 110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035AFBB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6A3668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19 000,0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5A25CA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19 500,0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0CA6C2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20 000,0</w:t>
            </w:r>
          </w:p>
        </w:tc>
      </w:tr>
      <w:tr w:rsidR="00E412DB" w:rsidRPr="00F503FD" w14:paraId="58AE91A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2498B3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000 1 08 00000 00 0000 000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A6E048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9B1C46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3C8975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16271A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12 000,0</w:t>
            </w:r>
          </w:p>
        </w:tc>
      </w:tr>
      <w:tr w:rsidR="00E412DB" w:rsidRPr="00F503FD" w14:paraId="010B9C9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C16447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000 1 08 03000 01 0000 110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D4CE3FE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D3568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BAC197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458E31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12 000,0</w:t>
            </w:r>
          </w:p>
        </w:tc>
      </w:tr>
      <w:tr w:rsidR="00E412DB" w:rsidRPr="00F503FD" w14:paraId="59CFB1B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582A35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000 1 08 03010 01 0000 110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FC14F0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60249C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0D4A5E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8EDE74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12 000,0</w:t>
            </w:r>
          </w:p>
        </w:tc>
      </w:tr>
      <w:tr w:rsidR="00E412DB" w:rsidRPr="00F503FD" w14:paraId="0C1408F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FE1B42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0C889D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85BEE5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55 963,0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9D4650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45 718,0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4340E4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45 718,0</w:t>
            </w:r>
          </w:p>
        </w:tc>
      </w:tr>
      <w:tr w:rsidR="00E412DB" w:rsidRPr="00F503FD" w14:paraId="62C8BF7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7A7CEE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BB96D7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3A8C69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55 231,0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CD78BC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44 986,0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41989D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44 986,0</w:t>
            </w:r>
          </w:p>
        </w:tc>
      </w:tr>
      <w:tr w:rsidR="00E412DB" w:rsidRPr="00F503FD" w14:paraId="7F8FE5C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A65F5F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000 1 11 05010 00 0000 120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49A1EB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798EA0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48 145,0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05629E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37 900,0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492D20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37 900,0</w:t>
            </w:r>
          </w:p>
        </w:tc>
      </w:tr>
      <w:tr w:rsidR="00E412DB" w:rsidRPr="00F503FD" w14:paraId="10344A8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E6DF21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000 1 11 05013 05 0000 120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AECE8D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DAE734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33 745,0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88A251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23 700,0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6BEC90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23 700,0</w:t>
            </w:r>
          </w:p>
        </w:tc>
      </w:tr>
      <w:tr w:rsidR="00E412DB" w:rsidRPr="00F503FD" w14:paraId="40313B9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11AC25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000 1 11 05013 13 0000 120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A9DE25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600E49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14 400,0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B4D7B0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14 200,0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67561A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14 200,0</w:t>
            </w:r>
          </w:p>
        </w:tc>
      </w:tr>
      <w:tr w:rsidR="00E412DB" w:rsidRPr="00F503FD" w14:paraId="75102B7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BC7A82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000 1 11 05020 00 0000 120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589F47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875854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5 855,0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F87BAC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5 855,0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51656E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5 855,0</w:t>
            </w:r>
          </w:p>
        </w:tc>
      </w:tr>
      <w:tr w:rsidR="00E412DB" w:rsidRPr="00F503FD" w14:paraId="7B51E55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85F53F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000 1 11 05025 05 0000 120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C24C9F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за земли после разграничения государственной собственности на землю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A654BD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5 855,0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B1B770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5 855,0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7B163E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5 855,0</w:t>
            </w:r>
          </w:p>
        </w:tc>
      </w:tr>
      <w:tr w:rsidR="00E412DB" w:rsidRPr="00F503FD" w14:paraId="6D8BB1B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FD8075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000 1 11 05030 00 0000 120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D9E21B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680618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629DE7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F4963E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300,0</w:t>
            </w:r>
          </w:p>
        </w:tc>
      </w:tr>
      <w:tr w:rsidR="00E412DB" w:rsidRPr="00F503FD" w14:paraId="79848D0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32CECD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000 1 11 05035 05 0000 120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D8661E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766891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3A5738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D4E8D0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300,0</w:t>
            </w:r>
          </w:p>
        </w:tc>
      </w:tr>
      <w:tr w:rsidR="00E412DB" w:rsidRPr="00F503FD" w14:paraId="3AA8788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D23E0F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000 1 11 05070 00 0000 120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47B762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F71403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931,0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6BA3E3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931,0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1F1F74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931,0</w:t>
            </w:r>
          </w:p>
        </w:tc>
      </w:tr>
      <w:tr w:rsidR="00E412DB" w:rsidRPr="00F503FD" w14:paraId="1907743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C25623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000 1 11 05075 05 0000 120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13589C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DF49C1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C15331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455C22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931,0</w:t>
            </w:r>
          </w:p>
        </w:tc>
      </w:tr>
      <w:tr w:rsidR="00E412DB" w:rsidRPr="00F503FD" w14:paraId="35A6DBD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E01640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000 1 11 05300 00 0000 120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6672D6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F4649A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6842EB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801BC7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32,0</w:t>
            </w:r>
          </w:p>
        </w:tc>
      </w:tr>
      <w:tr w:rsidR="00E412DB" w:rsidRPr="00F503FD" w14:paraId="53E21CF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D4DC2E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000 1 11 05313 05 0000 120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B3B811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4D459C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183E10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B5CD84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32,0</w:t>
            </w:r>
          </w:p>
        </w:tc>
      </w:tr>
      <w:tr w:rsidR="00E412DB" w:rsidRPr="00F503FD" w14:paraId="132FB62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47E35A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000 1 11 09080 00 0000 120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8DC2BA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184123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2BBB2A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5C289D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700,0</w:t>
            </w:r>
          </w:p>
        </w:tc>
      </w:tr>
      <w:tr w:rsidR="00E412DB" w:rsidRPr="00F503FD" w14:paraId="603CB20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86BF25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000 1 11 09080 05 0000 120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03C332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083CA5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AF7588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E0B3D5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700,0</w:t>
            </w:r>
          </w:p>
        </w:tc>
      </w:tr>
      <w:tr w:rsidR="00E412DB" w:rsidRPr="00F503FD" w14:paraId="2C49E50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385BF2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D043A5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63F651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915E76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85ABE7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11 000,0</w:t>
            </w:r>
          </w:p>
        </w:tc>
      </w:tr>
      <w:tr w:rsidR="00E412DB" w:rsidRPr="00F503FD" w14:paraId="005EB9D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9E3F27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000 1 12 01000 01 0000 120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8D8BC08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DB256B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DB5CC8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27512C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11 000,0</w:t>
            </w:r>
          </w:p>
        </w:tc>
      </w:tr>
      <w:tr w:rsidR="00E412DB" w:rsidRPr="00F503FD" w14:paraId="2DDA205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D0CE4A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000 1 12 01010 01 0000 120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2AD535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E63AD1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0F5105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480020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3 000,0</w:t>
            </w:r>
          </w:p>
        </w:tc>
      </w:tr>
      <w:tr w:rsidR="00E412DB" w:rsidRPr="00F503FD" w14:paraId="09DF89D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4171E4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000 1 12 01030 01 0000 120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5F1ECA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D1182F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3DAEB1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079C09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1642D68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FB82DD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000 1 12 01040 01 0000 120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7C43D9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E7ACC0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7F2E98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CF60C4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8 000,0</w:t>
            </w:r>
          </w:p>
        </w:tc>
      </w:tr>
      <w:tr w:rsidR="00E412DB" w:rsidRPr="00F503FD" w14:paraId="28D0325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D2C590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000 1 12 01041 01 0000 120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9610C0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2B18681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25E805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E6D793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5 000,0</w:t>
            </w:r>
          </w:p>
        </w:tc>
      </w:tr>
      <w:tr w:rsidR="00E412DB" w:rsidRPr="00F503FD" w14:paraId="018B600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628C52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000 1 12 01042 01 0000 120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520E2F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9B0814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35CC01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3 000,0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841DB6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3 000,0</w:t>
            </w:r>
          </w:p>
        </w:tc>
      </w:tr>
      <w:tr w:rsidR="00E412DB" w:rsidRPr="00F503FD" w14:paraId="3BDDCD9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AEFC34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B24949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ДОХОДЫ ОТ ОКАЗАНИЯ ПЛАТНЫХ УСЛУГ(РАБОТ) И КОМПЕНСАЦИИ ЗАТРАТ ГОСУДАРСТВА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564BFC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48 274,0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51D9F6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46 318,0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C797DD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46 368,0</w:t>
            </w:r>
          </w:p>
        </w:tc>
      </w:tr>
      <w:tr w:rsidR="00E412DB" w:rsidRPr="00F503FD" w14:paraId="6CC3DE0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724F8F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000 1 13 01000 00 0000 120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06EFC48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CD141F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48 274,0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2DCFC5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46 318,0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2C9A4C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46 368,0</w:t>
            </w:r>
          </w:p>
        </w:tc>
      </w:tr>
      <w:tr w:rsidR="00E412DB" w:rsidRPr="00F503FD" w14:paraId="6686C0A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128B98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000 1 13 01990 00 0000 120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262894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39075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48 274,0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BDC58D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46 318,0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F485F9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46 368,0</w:t>
            </w:r>
          </w:p>
        </w:tc>
      </w:tr>
      <w:tr w:rsidR="00E412DB" w:rsidRPr="00F503FD" w14:paraId="0D080B04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A9A6A8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000 1 13 01995 05 0000 130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0F5103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47CB62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48 274,0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F6590D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46 318,0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673A18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46 368,0</w:t>
            </w:r>
          </w:p>
        </w:tc>
      </w:tr>
      <w:tr w:rsidR="00E412DB" w:rsidRPr="00F503FD" w14:paraId="60B6B13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89B459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000 1 13 02000 00 0000 130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7C8662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E02B80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95B060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4028BB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1FDFC3D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BBA4F1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57A299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A992FD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1CDEDC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426CEF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666FB694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vAlign w:val="bottom"/>
            <w:hideMark/>
          </w:tcPr>
          <w:p w14:paraId="6669A3B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000 1 14 02000 00 0000 000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DBB7B2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C714E4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1D5E1F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54AECE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761023B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6BC495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000 1 14 06000 00 0000 430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0569F4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629D06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D2D805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5A1AA5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4F6B5C6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43817F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6FB9CB8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DB817B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A7264E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1 500,0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196C0B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1 500,0</w:t>
            </w:r>
          </w:p>
        </w:tc>
      </w:tr>
      <w:tr w:rsidR="00E412DB" w:rsidRPr="00F503FD" w14:paraId="6745E7F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4C3EEC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000 1 16 01000 01 0000 140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BABED3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DB8DF5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1 446,0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85C6CC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1 446,0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CC5471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1 446,0</w:t>
            </w:r>
          </w:p>
        </w:tc>
      </w:tr>
      <w:tr w:rsidR="00E412DB" w:rsidRPr="00F503FD" w14:paraId="099E5D5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FE0029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000 1 16 01050 01 0000 140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FD0F06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DA2FE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1057EB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ADC1F0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20,0</w:t>
            </w:r>
          </w:p>
        </w:tc>
      </w:tr>
      <w:tr w:rsidR="00E412DB" w:rsidRPr="00F503FD" w14:paraId="582FCE3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B70266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000 1 16 01053 01 0000 140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87F108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DAA82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158B3E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2FB927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20,0</w:t>
            </w:r>
          </w:p>
        </w:tc>
      </w:tr>
      <w:tr w:rsidR="00E412DB" w:rsidRPr="00F503FD" w14:paraId="29F0365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D077AD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000 1 16 01060 01 0000 140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3002F9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</w:t>
            </w:r>
            <w:r w:rsidRPr="00F503FD">
              <w:rPr>
                <w:sz w:val="16"/>
                <w:szCs w:val="16"/>
              </w:rPr>
              <w:lastRenderedPageBreak/>
              <w:t>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92DC6F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75,0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C378E5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A5B419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75,0</w:t>
            </w:r>
          </w:p>
        </w:tc>
      </w:tr>
      <w:tr w:rsidR="00E412DB" w:rsidRPr="00F503FD" w14:paraId="29BF983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F61847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000 1 16 01063 01 0000 140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B22BEE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F02E52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D1E1AA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6F2554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75,0</w:t>
            </w:r>
          </w:p>
        </w:tc>
      </w:tr>
      <w:tr w:rsidR="00E412DB" w:rsidRPr="00F503FD" w14:paraId="44B12C8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63F014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000 1 16 01070 01 0000 140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A21847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2E4C55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D73863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3F04C6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445,0</w:t>
            </w:r>
          </w:p>
        </w:tc>
      </w:tr>
      <w:tr w:rsidR="00E412DB" w:rsidRPr="00F503FD" w14:paraId="10A18E3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C06B1C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000 1 16 01073 01 0000 140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7DE0A1D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C36BB9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AC6C35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641428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445,0</w:t>
            </w:r>
          </w:p>
        </w:tc>
      </w:tr>
      <w:tr w:rsidR="00E412DB" w:rsidRPr="00F503FD" w14:paraId="3741D41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0DA43D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000 1 16 01080 01 0000 140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068E00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26829D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11AE6B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011D5B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85,0</w:t>
            </w:r>
          </w:p>
        </w:tc>
      </w:tr>
      <w:tr w:rsidR="00E412DB" w:rsidRPr="00F503FD" w14:paraId="2F9FA57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371FF5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000 1 16 01083 01 0000 140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75DCB6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4501E2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0A2B1B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C89702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85,0</w:t>
            </w:r>
          </w:p>
        </w:tc>
      </w:tr>
      <w:tr w:rsidR="00E412DB" w:rsidRPr="00F503FD" w14:paraId="7EF0C40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A9C7DC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000 1 16 01130 01 0000 140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092458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682777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62E73F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F22A3B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6,0</w:t>
            </w:r>
          </w:p>
        </w:tc>
      </w:tr>
      <w:tr w:rsidR="00E412DB" w:rsidRPr="00F503FD" w14:paraId="649985A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59C509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000 1 16 01133 01 0000 140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8CCEFB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3914721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069511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359BC4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6,0</w:t>
            </w:r>
          </w:p>
        </w:tc>
      </w:tr>
      <w:tr w:rsidR="00E412DB" w:rsidRPr="00F503FD" w14:paraId="4E6C093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0A8390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000 1 16 01140 01 0000 140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0A146B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623C8A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5D5A28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180,0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FC8337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180,0</w:t>
            </w:r>
          </w:p>
        </w:tc>
      </w:tr>
      <w:tr w:rsidR="00E412DB" w:rsidRPr="00F503FD" w14:paraId="39FF2344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1AA75C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000 1 16 01143 01 0000 140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374EAE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764355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180,0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A5F6F3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180,0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A3ABA0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180,0</w:t>
            </w:r>
          </w:p>
        </w:tc>
      </w:tr>
      <w:tr w:rsidR="00E412DB" w:rsidRPr="00F503FD" w14:paraId="26D0FD4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BF8AC4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000 1 16 01150 01 0000 140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DF567E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A9FA91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A25A1B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0BA516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65,0</w:t>
            </w:r>
          </w:p>
        </w:tc>
      </w:tr>
      <w:tr w:rsidR="00E412DB" w:rsidRPr="00F503FD" w14:paraId="1391F71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A90B2F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000 1 16 01153 01 0000 140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C2E1CA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00DD64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DE1868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FF2E04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65,0</w:t>
            </w:r>
          </w:p>
        </w:tc>
      </w:tr>
      <w:tr w:rsidR="00E412DB" w:rsidRPr="00F503FD" w14:paraId="45FEB1C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1C08F7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000 1 16 01170 01 0000 140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34C698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5781FD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C6ACB8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80FECD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10,0</w:t>
            </w:r>
          </w:p>
        </w:tc>
      </w:tr>
      <w:tr w:rsidR="00E412DB" w:rsidRPr="00F503FD" w14:paraId="0F6FC47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6F7E54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000 1 16 01173 01 0000 140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F24C76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10209F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644287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FD0FC6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10,0</w:t>
            </w:r>
          </w:p>
        </w:tc>
      </w:tr>
      <w:tr w:rsidR="00E412DB" w:rsidRPr="00F503FD" w14:paraId="72D5E5C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DD133B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000 1 16 01190 01 0000 140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DB8F00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ADE325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93ED53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A8607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70,0</w:t>
            </w:r>
          </w:p>
        </w:tc>
      </w:tr>
      <w:tr w:rsidR="00E412DB" w:rsidRPr="00F503FD" w14:paraId="7D2FEE4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2DC354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000 1 16 01193 01 0000 140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4F554C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2C29B5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ECEC0F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CCD5B2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70,0</w:t>
            </w:r>
          </w:p>
        </w:tc>
      </w:tr>
      <w:tr w:rsidR="00E412DB" w:rsidRPr="00F503FD" w14:paraId="03CE85E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2D5936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000 1 16 01200 01 0000 140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683CBE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9312FD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490,0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F04E7F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490,0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A4352D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490,0</w:t>
            </w:r>
          </w:p>
        </w:tc>
      </w:tr>
      <w:tr w:rsidR="00E412DB" w:rsidRPr="00F503FD" w14:paraId="1E98C42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4F2FF5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000 1 16 01203 01 0000 140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93AE7C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3DA8D1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490,0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263965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490,0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18BE33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490,0</w:t>
            </w:r>
          </w:p>
        </w:tc>
      </w:tr>
      <w:tr w:rsidR="00E412DB" w:rsidRPr="00F503FD" w14:paraId="41FA4BA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5AA83F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000 1 16 07000 01 0000 140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9951BC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8578FF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23AB51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141522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</w:tr>
      <w:tr w:rsidR="00E412DB" w:rsidRPr="00F503FD" w14:paraId="0EB867E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A34640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000 1 16 07010 00 0000 140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6EE9EF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B5425B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637D71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7435FA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</w:tr>
      <w:tr w:rsidR="00E412DB" w:rsidRPr="00F503FD" w14:paraId="0D20D94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376B62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000 1 16 07010 05 0000 140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C37AB1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EABB44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C2ED0B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B0AEC8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45,0</w:t>
            </w:r>
          </w:p>
        </w:tc>
      </w:tr>
      <w:tr w:rsidR="00E412DB" w:rsidRPr="00F503FD" w14:paraId="143FFF7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03C314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000 1 16 10000 00 0000 140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03BBC1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EAAF6B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FC7FE8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67C93D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</w:tr>
      <w:tr w:rsidR="00E412DB" w:rsidRPr="00F503FD" w14:paraId="5BB8BD8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6391F3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000 1 16 10100 00 0000 140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86FAC1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3F2ACFA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86CB12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CD3FDB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</w:tr>
      <w:tr w:rsidR="00E412DB" w:rsidRPr="00F503FD" w14:paraId="34D51CB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94AD2E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000 1 16 10120 00 0000 140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689EE5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489543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370052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B81FD0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</w:tr>
      <w:tr w:rsidR="00E412DB" w:rsidRPr="00F503FD" w14:paraId="41F7D86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EBB2EC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000 1 16 10123 01 0000 140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DFF99F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71C329D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72920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FCC0C1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9,0</w:t>
            </w:r>
          </w:p>
        </w:tc>
      </w:tr>
      <w:tr w:rsidR="00E412DB" w:rsidRPr="00F503FD" w14:paraId="27F8A8D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C365E7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CD2835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304D24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B04DB4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45DA7B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3038739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9714BB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000 1 17 05000 00 0000 180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A738E7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E2E42C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FC49F5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520A3C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75FD7E9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0B767B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000 1 17 05050 05 0000 180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71179C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неналоговые доходы бюджетов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479423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AED766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2E3533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60C2F32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8EDB81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2BC8A1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60AB3F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1 592 007,5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3A66D9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1 646 587,3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2C6D41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2 174 274,1</w:t>
            </w:r>
          </w:p>
        </w:tc>
      </w:tr>
      <w:tr w:rsidR="00E412DB" w:rsidRPr="00F503FD" w14:paraId="2F5C3D4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1F6407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000 2 02 00000 00 0000 000 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F13B1E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19DC0B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1 591 855,7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BF8053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1 646 587,3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4ED517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2 174 274,1</w:t>
            </w:r>
          </w:p>
        </w:tc>
      </w:tr>
      <w:tr w:rsidR="00E412DB" w:rsidRPr="00F503FD" w14:paraId="7CD8037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0A83D0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000 2 02 10000 00 0000 150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13982F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66226A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127 082,0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E70DF2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76 773,0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B2EC8B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89 380,0</w:t>
            </w:r>
          </w:p>
        </w:tc>
      </w:tr>
      <w:tr w:rsidR="00E412DB" w:rsidRPr="00F503FD" w14:paraId="2B51A6A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60A533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000 2 02 15001 00 0000 150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527FEA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A6084E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106 536,0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3D6D1D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76 773,0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33D8CD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89 380,0</w:t>
            </w:r>
          </w:p>
        </w:tc>
      </w:tr>
      <w:tr w:rsidR="00E412DB" w:rsidRPr="00F503FD" w14:paraId="482FC20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672CFC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000 2 02 15001 05 0000 150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D9AA65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ED354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106 536,0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722739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76 773,0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FB9063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89 380,0</w:t>
            </w:r>
          </w:p>
        </w:tc>
      </w:tr>
      <w:tr w:rsidR="00E412DB" w:rsidRPr="00F503FD" w14:paraId="6262CA7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B331E7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000 2 02 15002 00 0000 150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323D31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065943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20 546,0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3F2BAD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1F5EBC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74B1F5B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2FE38A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000 2 02 15002 05 0000 150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DCF6CE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Дотации бюджетам муниципальных районов на поддержку мер по обеспечению сбалансированности бюджетов 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992A44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20 546,0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9B5230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50D278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334DCC6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A2BD2C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000 2 02 20000 00 0000 150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E430F9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DB8E24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208 795,2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8CD84E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247 675,4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F7053D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682 463,5</w:t>
            </w:r>
          </w:p>
        </w:tc>
      </w:tr>
      <w:tr w:rsidR="00E412DB" w:rsidRPr="00F503FD" w14:paraId="09E167D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AA76F1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000 2 02 20077 00 0000 150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45CF5B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Субсидии бюджетам на </w:t>
            </w:r>
            <w:proofErr w:type="spellStart"/>
            <w:r w:rsidRPr="00F503FD">
              <w:rPr>
                <w:sz w:val="16"/>
                <w:szCs w:val="16"/>
              </w:rPr>
              <w:t>софинансирование</w:t>
            </w:r>
            <w:proofErr w:type="spellEnd"/>
            <w:r w:rsidRPr="00F503FD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D4AF75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2 667,6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000D07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A49BCE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309 278,4</w:t>
            </w:r>
          </w:p>
        </w:tc>
      </w:tr>
      <w:tr w:rsidR="00E412DB" w:rsidRPr="00F503FD" w14:paraId="7921987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759DFE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000 2 02 20077 05 0000 150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DF056B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Субсидии бюджетам на </w:t>
            </w:r>
            <w:proofErr w:type="spellStart"/>
            <w:r w:rsidRPr="00F503FD">
              <w:rPr>
                <w:sz w:val="16"/>
                <w:szCs w:val="16"/>
              </w:rPr>
              <w:t>софинансирование</w:t>
            </w:r>
            <w:proofErr w:type="spellEnd"/>
            <w:r w:rsidRPr="00F503FD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  <w:r w:rsidRPr="00F503FD">
              <w:rPr>
                <w:sz w:val="16"/>
                <w:szCs w:val="16"/>
              </w:rPr>
              <w:br/>
              <w:t xml:space="preserve">Субсидии бюджетам муниципальных районов на </w:t>
            </w:r>
            <w:proofErr w:type="spellStart"/>
            <w:r w:rsidRPr="00F503FD">
              <w:rPr>
                <w:sz w:val="16"/>
                <w:szCs w:val="16"/>
              </w:rPr>
              <w:t>софинансирование</w:t>
            </w:r>
            <w:proofErr w:type="spellEnd"/>
            <w:r w:rsidRPr="00F503FD">
              <w:rPr>
                <w:sz w:val="16"/>
                <w:szCs w:val="16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83CBA7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2 667,6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CC9982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CE004B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309 278,4</w:t>
            </w:r>
          </w:p>
        </w:tc>
      </w:tr>
      <w:tr w:rsidR="00E412DB" w:rsidRPr="00F503FD" w14:paraId="48B9432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8E267E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000 2 02 20216 00 0000 150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0B96AD4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444134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93 994,1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2A4FAA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93 994,1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E30299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93 994,1</w:t>
            </w:r>
          </w:p>
        </w:tc>
      </w:tr>
      <w:tr w:rsidR="00E412DB" w:rsidRPr="00F503FD" w14:paraId="158C187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652F8C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000 2 02 20216 05 0000 150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81EC58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F8DBB9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93 994,1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B61817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93 994,1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6B1941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93 994,1</w:t>
            </w:r>
          </w:p>
        </w:tc>
      </w:tr>
      <w:tr w:rsidR="00E412DB" w:rsidRPr="00F503FD" w14:paraId="513A23B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A9377D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000 2 02 25116 00 0000 150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669D23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4B36B8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739,0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2307C5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920250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4966D5D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E78DB9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000 2 02 25116 05 0000 150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D8D7EA8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7840D97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739,0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AE342F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B8C88B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14AE0F6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926536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000 2 02 25228 00 0000 150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E5A5609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AA352E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6B0A4F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3 286,8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1B555E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68929BF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492E0D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000 2 02 25228 05 0000 150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1C8E8A2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39155C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995C09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3 286,8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109306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7345434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B75FD3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000 2 02 25304 00 0000 150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880007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19DEA9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43 888,0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23E2A4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43 888,1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5E9BEB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43 888,0</w:t>
            </w:r>
          </w:p>
        </w:tc>
      </w:tr>
      <w:tr w:rsidR="00E412DB" w:rsidRPr="00F503FD" w14:paraId="073B115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333A0E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000 2 02 25304 05 0000 150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EAFFC0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0658BE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43 888,0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2B4656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43 888,1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DA2BD0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43 888,0</w:t>
            </w:r>
          </w:p>
        </w:tc>
      </w:tr>
      <w:tr w:rsidR="00E412DB" w:rsidRPr="00F503FD" w14:paraId="3B225F4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013D40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000 2 02 25466 00 0000 150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3B9B93B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703D81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1 687,6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986A33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1 952,8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D2FBAE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1 912,4</w:t>
            </w:r>
          </w:p>
        </w:tc>
      </w:tr>
      <w:tr w:rsidR="00E412DB" w:rsidRPr="00F503FD" w14:paraId="45A3564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0ACF59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000 2 02 25466 05 0000 150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656657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6B7E73B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1 687,6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D2B3C2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1 952,8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EB089C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1 912,4</w:t>
            </w:r>
          </w:p>
        </w:tc>
      </w:tr>
      <w:tr w:rsidR="00E412DB" w:rsidRPr="00F503FD" w14:paraId="11250CE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6312B8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000 2 02 25467 00 0000 150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760603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7580D5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803FFD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1 460,0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C7AE16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1 353,0</w:t>
            </w:r>
          </w:p>
        </w:tc>
      </w:tr>
      <w:tr w:rsidR="00E412DB" w:rsidRPr="00F503FD" w14:paraId="508D859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56C921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000 2 02 25467 05 0000 150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12E7C7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F68B1F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E807CC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1 460,0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23F46D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1 353,0</w:t>
            </w:r>
          </w:p>
        </w:tc>
      </w:tr>
      <w:tr w:rsidR="00E412DB" w:rsidRPr="00F503FD" w14:paraId="5449B8B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049CEE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000 2 02 25497 00 0000 150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A92C8B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C29C2D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5 546,3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92436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4 903,5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D46E84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4 925,8</w:t>
            </w:r>
          </w:p>
        </w:tc>
      </w:tr>
      <w:tr w:rsidR="00E412DB" w:rsidRPr="00F503FD" w14:paraId="34F1E99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B413FD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000 2 02 25497 05 0000 150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13B0DC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518B2EC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5 546,3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38E72B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4 903,5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AD2D2E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4 925,8</w:t>
            </w:r>
          </w:p>
        </w:tc>
      </w:tr>
      <w:tr w:rsidR="00E412DB" w:rsidRPr="00F503FD" w14:paraId="162C294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F9C3C6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000 2 02 25519 00 0000 150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7C6D5E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208AA2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457,8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1746C9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345,5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A76AF3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346,2</w:t>
            </w:r>
          </w:p>
        </w:tc>
      </w:tr>
      <w:tr w:rsidR="00E412DB" w:rsidRPr="00F503FD" w14:paraId="5F34F59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7380B9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000 2 02 25519 05 0000 150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C2088C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72CF31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457,8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277AD3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345,5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43D500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346,2</w:t>
            </w:r>
          </w:p>
        </w:tc>
      </w:tr>
      <w:tr w:rsidR="00E412DB" w:rsidRPr="00F503FD" w14:paraId="571445E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DBE66C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000 2 02 25750 00 0000 150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C7A316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6C6AE2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F134D8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19 120,4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291311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116 255,5</w:t>
            </w:r>
          </w:p>
        </w:tc>
      </w:tr>
      <w:tr w:rsidR="00E412DB" w:rsidRPr="00F503FD" w14:paraId="6FC06A8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FCA518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000 2 02 25750 05 0000 150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FA6CB7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CD84DC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12C91F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19 120,4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5E7FC2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116 255,5</w:t>
            </w:r>
          </w:p>
        </w:tc>
      </w:tr>
      <w:tr w:rsidR="00E412DB" w:rsidRPr="00F503FD" w14:paraId="7CEC567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3C4D15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0A06EF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5CEE56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59 814,8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D44A12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78 724,2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CE80A9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110 510,1</w:t>
            </w:r>
          </w:p>
        </w:tc>
      </w:tr>
      <w:tr w:rsidR="00E412DB" w:rsidRPr="00F503FD" w14:paraId="3B4CAB3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1BF0CB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957CCE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образований на уличное освещение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85BAC0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4 816,8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FE27B2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4 816,8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E9B6A5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4 816,8</w:t>
            </w:r>
          </w:p>
        </w:tc>
      </w:tr>
      <w:tr w:rsidR="00E412DB" w:rsidRPr="00F503FD" w14:paraId="39462FF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751E5C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BE8D9F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Субсидии на </w:t>
            </w:r>
            <w:proofErr w:type="spellStart"/>
            <w:r w:rsidRPr="00F503FD">
              <w:rPr>
                <w:sz w:val="16"/>
                <w:szCs w:val="16"/>
              </w:rPr>
              <w:t>софинансирование</w:t>
            </w:r>
            <w:proofErr w:type="spellEnd"/>
            <w:r w:rsidRPr="00F503FD">
              <w:rPr>
                <w:sz w:val="16"/>
                <w:szCs w:val="16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 в сфере модернизации уличного освещения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EFF787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7 650,0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9BCE72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1 554,5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EFCF4C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1 554,5</w:t>
            </w:r>
          </w:p>
        </w:tc>
      </w:tr>
      <w:tr w:rsidR="00E412DB" w:rsidRPr="00F503FD" w14:paraId="54D0A98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4AAAB6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27EBA1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обеспечение учащихся общеобразовательных учреждений молочной продукцией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42B5706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7 059,2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5A6D34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7 341,6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C04F25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7 635,2</w:t>
            </w:r>
          </w:p>
        </w:tc>
      </w:tr>
      <w:tr w:rsidR="00E412DB" w:rsidRPr="00F503FD" w14:paraId="5BAA5E9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40457F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5AE7F5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из областного бюджета бюджетам муниципальных районов и городских округов Воронежской области на реализацию мероприятий по созданию условий для развития физической культуры и массового спорта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6258B8D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3 393,0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0B8412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3 393,0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7A8A40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3 393,0</w:t>
            </w:r>
          </w:p>
        </w:tc>
      </w:tr>
      <w:tr w:rsidR="00E412DB" w:rsidRPr="00F503FD" w14:paraId="3DBDEEF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1FC94D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41E5B8F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образований на мероприятия по подготовке объектов теплоэнергетического хозяйства и коммунальной инфраструктуры к очередному отопительному периоду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24F6C26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3 898,2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98D23B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3 898,2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69F063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3 898,2</w:t>
            </w:r>
          </w:p>
        </w:tc>
      </w:tr>
      <w:tr w:rsidR="00E412DB" w:rsidRPr="00F503FD" w14:paraId="2F4A86B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A85D0D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AAA017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районов на материально-техническое оснащение муниципальных общеобразовательных организаций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27078DB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7D3C07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18BE7D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100,0</w:t>
            </w:r>
          </w:p>
        </w:tc>
      </w:tr>
      <w:tr w:rsidR="00E412DB" w:rsidRPr="00F503FD" w14:paraId="535BB7E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91FD3C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50B7DD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Субсидии бюджетам муниципальных районов на </w:t>
            </w:r>
            <w:proofErr w:type="spellStart"/>
            <w:r w:rsidRPr="00F503FD">
              <w:rPr>
                <w:sz w:val="16"/>
                <w:szCs w:val="16"/>
              </w:rPr>
              <w:t>софинансирование</w:t>
            </w:r>
            <w:proofErr w:type="spellEnd"/>
            <w:r w:rsidRPr="00F503FD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4E6613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4 413,5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52C4DD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4 644,8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FB379F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4 957,5</w:t>
            </w:r>
          </w:p>
        </w:tc>
      </w:tr>
      <w:tr w:rsidR="00E412DB" w:rsidRPr="00F503FD" w14:paraId="6FD51A9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0ABD0D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A77CED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для организации отдыха и оздоровления детей и молодежи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146651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8 103,0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4A22DD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8 428,1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CC5EB0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8 764,2</w:t>
            </w:r>
          </w:p>
        </w:tc>
      </w:tr>
      <w:tr w:rsidR="00E412DB" w:rsidRPr="00F503FD" w14:paraId="0209B59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D69160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37ECD0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Субсидии бюджетам муниципальных образований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F503FD">
              <w:rPr>
                <w:sz w:val="16"/>
                <w:szCs w:val="16"/>
              </w:rPr>
              <w:t>софинансирования</w:t>
            </w:r>
            <w:proofErr w:type="spellEnd"/>
            <w:r w:rsidRPr="00F503FD">
              <w:rPr>
                <w:sz w:val="16"/>
                <w:szCs w:val="16"/>
              </w:rPr>
              <w:t>)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28B7D9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C5F29E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16 401,0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9D8823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28 400,0</w:t>
            </w:r>
          </w:p>
        </w:tc>
      </w:tr>
      <w:tr w:rsidR="00E412DB" w:rsidRPr="00F503FD" w14:paraId="7CFDF46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987D0F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A69A57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образований на организацию перевозок пассажиров автомобильным транспортом общего пользования по муниципальным маршрутам регулярных перевозок по регулируемым тарифам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1FEE85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12 209,7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B23CDA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12 646,7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794A80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13 152,5</w:t>
            </w:r>
          </w:p>
        </w:tc>
      </w:tr>
      <w:tr w:rsidR="00E412DB" w:rsidRPr="00F503FD" w14:paraId="76B86F10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596A6B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F862EB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бюджетам муниципальных образований на реализацию мероприятий областной адресной программы капитального ремонта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9BB0ED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834A7A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7 001,2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47111DF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25 000,0</w:t>
            </w:r>
          </w:p>
        </w:tc>
      </w:tr>
      <w:tr w:rsidR="00E412DB" w:rsidRPr="00F503FD" w14:paraId="150E4DB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C89B83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000 2 02 29999 05 0000 150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A6C018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Субсидии на организацию бесплатного питания обучающихся из многодетных семей в муниципальных общеобразовательных организациях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C84383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8 171,4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76D867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8 498,3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FCBB5E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8 838,2</w:t>
            </w:r>
          </w:p>
        </w:tc>
      </w:tr>
      <w:tr w:rsidR="00E412DB" w:rsidRPr="00F503FD" w14:paraId="7BD05E9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0C917E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000 2 02 30000 00 0000 150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1DA8289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729A02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1 093 638,1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72F2426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1 162 497,9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2EA266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1 237 223,8</w:t>
            </w:r>
          </w:p>
        </w:tc>
      </w:tr>
      <w:tr w:rsidR="00E412DB" w:rsidRPr="00F503FD" w14:paraId="45C12F7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3C9958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000 2 02 30024 00 0000 150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77A51C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A9F40A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23 336,0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A8094A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21 562,0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1D3647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22 302,0</w:t>
            </w:r>
          </w:p>
        </w:tc>
      </w:tr>
      <w:tr w:rsidR="00E412DB" w:rsidRPr="00F503FD" w14:paraId="5528B91D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F47086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31B24C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Субвенции на 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35E9E5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735,0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FED445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762,0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C640BE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790,0</w:t>
            </w:r>
          </w:p>
        </w:tc>
      </w:tr>
      <w:tr w:rsidR="00E412DB" w:rsidRPr="00F503FD" w14:paraId="0845E42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652697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2A51BEC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бюджетам муниципальных районов Воронежской области на осуществление полномочий по расчету и предоставлению дотаций бюджетам городских, сельских поселений за счет средств областного бюджета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32D2C3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16 449,0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3705063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14 410,0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56CCC24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14 875,0</w:t>
            </w:r>
          </w:p>
        </w:tc>
      </w:tr>
      <w:tr w:rsidR="00E412DB" w:rsidRPr="00F503FD" w14:paraId="153F161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C4E752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8F1097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Субвенции на осуществление полномочий по созданию и организации деятельности административных комиссий 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02062D2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587,0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1FDCBE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611,0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083A43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635,0</w:t>
            </w:r>
          </w:p>
        </w:tc>
      </w:tr>
      <w:tr w:rsidR="00E412DB" w:rsidRPr="00F503FD" w14:paraId="7ACBBB2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0402B5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28CC0D3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бюджетам муниципальных районов и городских округов Воронежской области для осуществления отдельных государственных полномочий Воронежской области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723B19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1 318,0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F602FE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1 366,0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581A0F5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1 415,0</w:t>
            </w:r>
          </w:p>
        </w:tc>
      </w:tr>
      <w:tr w:rsidR="00E412DB" w:rsidRPr="00F503FD" w14:paraId="5EA3F64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4D7774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907839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Субвенция бюджетам муниципальных районов и городских округов Воронежской области по организации и осуществлению деятельности по опеке и попечительству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004FCC2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4 247,0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058235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4 413,0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051011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4 587,0</w:t>
            </w:r>
          </w:p>
        </w:tc>
      </w:tr>
      <w:tr w:rsidR="00E412DB" w:rsidRPr="00F503FD" w14:paraId="0FFDEDC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532BD7C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000 2 02 30029 00 0000 150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4030E1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44180A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790,8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FF11B6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822,4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4FB5E42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855,3</w:t>
            </w:r>
          </w:p>
        </w:tc>
      </w:tr>
      <w:tr w:rsidR="00E412DB" w:rsidRPr="00F503FD" w14:paraId="4AE484B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1B96D33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000 2 02 30029 05 0000 150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430BC9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на компенсацию, выплачиваемую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CC0CD9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790,8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6B9D068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822,4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2106AF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855,3</w:t>
            </w:r>
          </w:p>
        </w:tc>
      </w:tr>
      <w:tr w:rsidR="00E412DB" w:rsidRPr="00F503FD" w14:paraId="73B7906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BC4F59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000 2 02 39998 00 0000 150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0E0DA14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Единая субвенция местным бюджетам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3BF1065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30 388,0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88C565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31 603,0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2AD9770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32 868,0</w:t>
            </w:r>
          </w:p>
        </w:tc>
      </w:tr>
      <w:tr w:rsidR="00E412DB" w:rsidRPr="00F503FD" w14:paraId="152D2B18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42B588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000 2 02 39998 05 0000 150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DEFBA7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Единая субвенция для осуществления отдельных государственных полномочий по оказанию мер социальной поддержки семьям, взявшим на воспитание детей-сирот и детей, оставшихся без попечения родителей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0D11A0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30 388,0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0E084B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31 603,0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0512CB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32 868,0</w:t>
            </w:r>
          </w:p>
        </w:tc>
      </w:tr>
      <w:tr w:rsidR="00E412DB" w:rsidRPr="00F503FD" w14:paraId="1AF6258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0DAFD8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000 2 02 39999 00 0000 150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C3DEF2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субвенции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1F0C785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1 039 123,3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C71B0C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1 108 510,5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0983A0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1 181 198,5</w:t>
            </w:r>
          </w:p>
        </w:tc>
      </w:tr>
      <w:tr w:rsidR="00E412DB" w:rsidRPr="00F503FD" w14:paraId="74F8FA14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00AC54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83ED35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 «Обеспечение эпизоотического благополучия» государственной программы Воронежской области «Развитие сельского хозяйства, производства пищевых продуктов и инфраструктуры агропродовольственного рынка"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4D3F74D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2 523,3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671748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932,1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99144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785,6</w:t>
            </w:r>
          </w:p>
        </w:tc>
      </w:tr>
      <w:tr w:rsidR="00E412DB" w:rsidRPr="00F503FD" w14:paraId="3B19B893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E9EBDF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000 2 02 39999 05 0000 150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7AEB5BF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233F06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769 682,3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D9A084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825 278,5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93BEDA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881 947,3</w:t>
            </w:r>
          </w:p>
        </w:tc>
      </w:tr>
      <w:tr w:rsidR="00E412DB" w:rsidRPr="00F503FD" w14:paraId="75390FC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64CAB81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000 2 02 39999 05 0000 150 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006332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8E4903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266 917,7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137C96C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282 299,9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DB0DDC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298 465,6</w:t>
            </w:r>
          </w:p>
        </w:tc>
      </w:tr>
      <w:tr w:rsidR="00E412DB" w:rsidRPr="00F503FD" w14:paraId="0E557E4B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29203CF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000 2 02 40000 00 0000 000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54D05FCB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58F7DD3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162 340,4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37ED709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159 641,0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B05889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165 206,8</w:t>
            </w:r>
          </w:p>
        </w:tc>
      </w:tr>
      <w:tr w:rsidR="00E412DB" w:rsidRPr="00F503FD" w14:paraId="205845EE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00DAC5A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000 2 02 40014 00 0000 150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3DCAF2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14:paraId="2437E95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65 993,1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1000B90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69 443,8</w:t>
            </w:r>
          </w:p>
        </w:tc>
        <w:tc>
          <w:tcPr>
            <w:tcW w:w="1166" w:type="dxa"/>
            <w:shd w:val="clear" w:color="auto" w:fill="auto"/>
            <w:vAlign w:val="bottom"/>
            <w:hideMark/>
          </w:tcPr>
          <w:p w14:paraId="06C7216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73 906,8</w:t>
            </w:r>
          </w:p>
        </w:tc>
      </w:tr>
      <w:tr w:rsidR="00E412DB" w:rsidRPr="00F503FD" w14:paraId="319EB45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757F7E1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000 2 02 40014 05 0000 150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371464BD" w14:textId="77777777" w:rsidR="00E412DB" w:rsidRPr="00F503FD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2469653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65 993,1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A5D2F3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69 443,8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63EA612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73 906,8</w:t>
            </w:r>
          </w:p>
        </w:tc>
      </w:tr>
      <w:tr w:rsidR="00E412DB" w:rsidRPr="00F503FD" w14:paraId="7DFC164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307A5CC1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000 2 02 45050 00 0000 150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145337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36D3ACB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2 343,6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71962F4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2 343,6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9A0196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2 343,6</w:t>
            </w:r>
          </w:p>
        </w:tc>
      </w:tr>
      <w:tr w:rsidR="00E412DB" w:rsidRPr="00F503FD" w14:paraId="229406C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  <w:hideMark/>
          </w:tcPr>
          <w:p w14:paraId="4AEF9E0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000 2 02 45050 05 0000 150</w:t>
            </w:r>
          </w:p>
        </w:tc>
        <w:tc>
          <w:tcPr>
            <w:tcW w:w="4615" w:type="dxa"/>
            <w:shd w:val="clear" w:color="auto" w:fill="auto"/>
            <w:vAlign w:val="bottom"/>
            <w:hideMark/>
          </w:tcPr>
          <w:p w14:paraId="658E2C5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</w:t>
            </w:r>
            <w:r w:rsidRPr="00F503FD">
              <w:rPr>
                <w:sz w:val="16"/>
                <w:szCs w:val="16"/>
              </w:rPr>
              <w:lastRenderedPageBreak/>
              <w:t>организаций</w:t>
            </w:r>
            <w:r w:rsidRPr="00F503FD">
              <w:rPr>
                <w:sz w:val="16"/>
                <w:szCs w:val="16"/>
              </w:rPr>
              <w:br w:type="page"/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020" w:type="dxa"/>
            <w:shd w:val="clear" w:color="auto" w:fill="auto"/>
            <w:noWrap/>
            <w:vAlign w:val="bottom"/>
            <w:hideMark/>
          </w:tcPr>
          <w:p w14:paraId="1A46D4A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lastRenderedPageBreak/>
              <w:t>2 343,6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2A57D69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2 343,6</w:t>
            </w:r>
          </w:p>
        </w:tc>
        <w:tc>
          <w:tcPr>
            <w:tcW w:w="1166" w:type="dxa"/>
            <w:shd w:val="clear" w:color="auto" w:fill="auto"/>
            <w:noWrap/>
            <w:vAlign w:val="bottom"/>
            <w:hideMark/>
          </w:tcPr>
          <w:p w14:paraId="06D132B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2 343,6</w:t>
            </w:r>
          </w:p>
        </w:tc>
      </w:tr>
      <w:tr w:rsidR="00E412DB" w:rsidRPr="00F503FD" w14:paraId="74DBB64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23D4C7C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000 2 02 45179 00 0000 150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3500DBB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CF9945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5 597,9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0DBD4C9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5 682,8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322FF521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5 785,6</w:t>
            </w:r>
          </w:p>
        </w:tc>
      </w:tr>
      <w:tr w:rsidR="00E412DB" w:rsidRPr="00F503FD" w14:paraId="551531F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2BEC799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000 2 02 45179 05 0000 150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2A02625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8826E9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5 597,9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7ED9039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5 682,8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666BEAA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5 785,6</w:t>
            </w:r>
          </w:p>
        </w:tc>
      </w:tr>
      <w:tr w:rsidR="00E412DB" w:rsidRPr="00F503FD" w14:paraId="4D915B0A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292B179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000 2 02 45303 00 0000 150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7534D88A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7641A6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76 401,4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2656777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76 401,4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E325FC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76 401,4</w:t>
            </w:r>
          </w:p>
        </w:tc>
      </w:tr>
      <w:tr w:rsidR="00E412DB" w:rsidRPr="00F503FD" w14:paraId="07761D1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5C5E713D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000 2 02 45303 05 0000 150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2E2B0C8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48B4E1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76 401,4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2F3F75B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76 401,4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3092B6A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76 401,4</w:t>
            </w:r>
          </w:p>
        </w:tc>
      </w:tr>
      <w:tr w:rsidR="00E412DB" w:rsidRPr="00F503FD" w14:paraId="3FBEC1F6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59465E22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000 2 02 49999 00 0000 150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7B961E55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491696D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12 004,4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02A6A36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5 769,4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4DD6AD2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6 769,4</w:t>
            </w:r>
          </w:p>
        </w:tc>
      </w:tr>
      <w:tr w:rsidR="00E412DB" w:rsidRPr="00F503FD" w14:paraId="4B5678B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1423DBB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3EB039F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 xml:space="preserve">Иные межбюджетные трансферты бюджетам муниципальных районов Воронежской области на приобретение служебного автотранспорта органам местного самоуправления поселений Воронежской области 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9ADA88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4 000,0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66281CE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2BEA01D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1 000,0</w:t>
            </w:r>
          </w:p>
        </w:tc>
      </w:tr>
      <w:tr w:rsidR="00E412DB" w:rsidRPr="00F503FD" w14:paraId="33D24BA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4F61E0D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78FC7D1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Иные межбюджетные трансферты из областного бюджета бюджетам муниципальных районов (городских округов) Воронежской области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(общее образование)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956B58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E7F4A2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1 100,0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44D480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1 100,0</w:t>
            </w:r>
          </w:p>
        </w:tc>
      </w:tr>
      <w:tr w:rsidR="00E412DB" w:rsidRPr="00F503FD" w14:paraId="4D091DC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25AC33B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5A4886E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Иные межбюджетные трансферты из областного бюджета бюджетам муниципальных районов (городских округов) Воронежской области на 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(дошкольное образование)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2B6B8E07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250,0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8347B0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250,0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7060CF9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250,0</w:t>
            </w:r>
          </w:p>
        </w:tc>
      </w:tr>
      <w:tr w:rsidR="00E412DB" w:rsidRPr="00F503FD" w14:paraId="64886902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71C895F0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372D03EF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межбюджетные трансферты муниципальным образованиям за счет средств резервного фонда правительства области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4FCC97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2 235,0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00C95AF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47B421F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02BCE2D1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60315A53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606311D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Иные межбюджетные трансферты на содержание и обслуживание мест массового отдыха населения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3B16B2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3 835,0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869B56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3 835,0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6A6012C4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3 835,0</w:t>
            </w:r>
          </w:p>
        </w:tc>
      </w:tr>
      <w:tr w:rsidR="00E412DB" w:rsidRPr="00F503FD" w14:paraId="3654740F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235617D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000 2 02 49999 05 0000 150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38DD312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Иные межбюджетные трансферты на организацию проведения оплачиваемых общественных работ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18B38FCB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584,4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3BA0246E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584,4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09A266F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584,4</w:t>
            </w:r>
          </w:p>
        </w:tc>
      </w:tr>
      <w:tr w:rsidR="00E412DB" w:rsidRPr="00F503FD" w14:paraId="5A157325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60F53FFC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000 2 07 00000 00 0000 150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3BA48CE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32BE320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151,8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45928558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21126766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0B40FC79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03EF2A09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000 2 07 05000 05 0000 150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092C5BB6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05C710B0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151,8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40D7F2EC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378F3069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76AA0A3C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572256A4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000 2 07 05020 05 0000 150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5B62C39E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76F76FC5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151,8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0D87BD93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2B805E2F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  <w:tr w:rsidR="00E412DB" w:rsidRPr="00F503FD" w14:paraId="45109F47" w14:textId="77777777" w:rsidTr="002064C0">
        <w:trPr>
          <w:trHeight w:val="20"/>
          <w:jc w:val="center"/>
        </w:trPr>
        <w:tc>
          <w:tcPr>
            <w:tcW w:w="2184" w:type="dxa"/>
            <w:shd w:val="clear" w:color="auto" w:fill="auto"/>
            <w:noWrap/>
            <w:vAlign w:val="bottom"/>
          </w:tcPr>
          <w:p w14:paraId="7457A5D7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000 2 07 05030 05 0000 150</w:t>
            </w:r>
          </w:p>
        </w:tc>
        <w:tc>
          <w:tcPr>
            <w:tcW w:w="4615" w:type="dxa"/>
            <w:shd w:val="clear" w:color="auto" w:fill="auto"/>
            <w:vAlign w:val="bottom"/>
          </w:tcPr>
          <w:p w14:paraId="618227A8" w14:textId="77777777" w:rsidR="00E412DB" w:rsidRPr="00F503FD" w:rsidRDefault="00E412DB" w:rsidP="00E412DB">
            <w:pPr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20" w:type="dxa"/>
            <w:shd w:val="clear" w:color="auto" w:fill="auto"/>
            <w:noWrap/>
            <w:vAlign w:val="bottom"/>
          </w:tcPr>
          <w:p w14:paraId="5938504A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606D152D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  <w:tc>
          <w:tcPr>
            <w:tcW w:w="1166" w:type="dxa"/>
            <w:shd w:val="clear" w:color="auto" w:fill="auto"/>
            <w:noWrap/>
            <w:vAlign w:val="bottom"/>
          </w:tcPr>
          <w:p w14:paraId="53D24792" w14:textId="77777777" w:rsidR="00E412DB" w:rsidRPr="00F503FD" w:rsidRDefault="00E412DB" w:rsidP="00E412DB">
            <w:pPr>
              <w:jc w:val="right"/>
              <w:rPr>
                <w:sz w:val="16"/>
                <w:szCs w:val="16"/>
              </w:rPr>
            </w:pPr>
            <w:r w:rsidRPr="00F503FD">
              <w:rPr>
                <w:sz w:val="16"/>
                <w:szCs w:val="16"/>
              </w:rPr>
              <w:t>0,0</w:t>
            </w:r>
          </w:p>
        </w:tc>
      </w:tr>
    </w:tbl>
    <w:p w14:paraId="29BB4E92" w14:textId="77777777" w:rsidR="00E412DB" w:rsidRPr="00E14627" w:rsidRDefault="00E412DB" w:rsidP="00E412DB">
      <w:pPr>
        <w:jc w:val="center"/>
        <w:rPr>
          <w:sz w:val="16"/>
          <w:szCs w:val="16"/>
        </w:rPr>
      </w:pPr>
    </w:p>
    <w:p w14:paraId="11C20079" w14:textId="77777777" w:rsidR="00E412DB" w:rsidRDefault="00E412DB" w:rsidP="00E412DB">
      <w:pPr>
        <w:jc w:val="right"/>
        <w:rPr>
          <w:sz w:val="16"/>
          <w:szCs w:val="16"/>
        </w:rPr>
      </w:pPr>
    </w:p>
    <w:p w14:paraId="5A98D5BB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3 </w:t>
      </w:r>
    </w:p>
    <w:p w14:paraId="344C547B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6F51BB96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2D965F95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>от 26.03.2025 г. № 129</w:t>
      </w:r>
    </w:p>
    <w:p w14:paraId="7CDD94CB" w14:textId="77777777" w:rsidR="00E412DB" w:rsidRDefault="00E412DB" w:rsidP="00E412DB">
      <w:pPr>
        <w:jc w:val="right"/>
        <w:rPr>
          <w:sz w:val="16"/>
          <w:szCs w:val="16"/>
        </w:rPr>
      </w:pPr>
    </w:p>
    <w:p w14:paraId="5BA21C64" w14:textId="77777777" w:rsidR="00E412DB" w:rsidRPr="00F94118" w:rsidRDefault="00E412DB" w:rsidP="00E412DB">
      <w:pPr>
        <w:jc w:val="center"/>
        <w:rPr>
          <w:b/>
          <w:bCs/>
          <w:sz w:val="16"/>
          <w:szCs w:val="16"/>
        </w:rPr>
      </w:pPr>
      <w:r w:rsidRPr="00F94118">
        <w:rPr>
          <w:b/>
          <w:bCs/>
          <w:sz w:val="16"/>
          <w:szCs w:val="16"/>
        </w:rPr>
        <w:t>Ведомственная структура расходов бюджета Россошанского муниципального района на 2025 год и на плановый период 2026 и 2027 годов</w:t>
      </w:r>
    </w:p>
    <w:tbl>
      <w:tblPr>
        <w:tblW w:w="10177" w:type="dxa"/>
        <w:tblInd w:w="-289" w:type="dxa"/>
        <w:tblLook w:val="04A0" w:firstRow="1" w:lastRow="0" w:firstColumn="1" w:lastColumn="0" w:noHBand="0" w:noVBand="1"/>
      </w:tblPr>
      <w:tblGrid>
        <w:gridCol w:w="3545"/>
        <w:gridCol w:w="597"/>
        <w:gridCol w:w="567"/>
        <w:gridCol w:w="567"/>
        <w:gridCol w:w="1246"/>
        <w:gridCol w:w="456"/>
        <w:gridCol w:w="1121"/>
        <w:gridCol w:w="1020"/>
        <w:gridCol w:w="1058"/>
      </w:tblGrid>
      <w:tr w:rsidR="00E412DB" w:rsidRPr="008C3AD5" w14:paraId="50308AAC" w14:textId="77777777" w:rsidTr="002064C0">
        <w:trPr>
          <w:trHeight w:val="2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810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1B63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612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B05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6F18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1B64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ВР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9FB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Сумма (тыс. рублей)</w:t>
            </w:r>
          </w:p>
        </w:tc>
      </w:tr>
      <w:tr w:rsidR="00E412DB" w:rsidRPr="008C3AD5" w14:paraId="7641ED4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44DA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1D2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CF0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A7F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4C0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056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533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2025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233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2026 год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E59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2027 год</w:t>
            </w:r>
          </w:p>
        </w:tc>
      </w:tr>
      <w:tr w:rsidR="00E412DB" w:rsidRPr="008C3AD5" w14:paraId="59B3F87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88A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ВСЕГО РАСХОДОВ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8CB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393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B1F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3A4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BFB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70B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2 732 757,3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E46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2 675 343,9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C4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3 264 584,3</w:t>
            </w:r>
          </w:p>
        </w:tc>
      </w:tr>
      <w:tr w:rsidR="00E412DB" w:rsidRPr="008C3AD5" w14:paraId="49D066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850828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Ревизионная комиссия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3ACCB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70D0E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AF00A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5C9D7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5CCA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1D06B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3BEF4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2 038,2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FC453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2 058,9</w:t>
            </w:r>
          </w:p>
        </w:tc>
      </w:tr>
      <w:tr w:rsidR="00E412DB" w:rsidRPr="008C3AD5" w14:paraId="23C4FCD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998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2F4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CCD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C9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7F2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805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DB9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7C9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2 038,2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B31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2 058,9</w:t>
            </w:r>
          </w:p>
        </w:tc>
      </w:tr>
      <w:tr w:rsidR="00E412DB" w:rsidRPr="008C3AD5" w14:paraId="5F579E0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3898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01B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253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FA5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61F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1C4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01B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BF6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2 033,2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CCDD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2 053,9</w:t>
            </w:r>
          </w:p>
        </w:tc>
      </w:tr>
      <w:tr w:rsidR="00E412DB" w:rsidRPr="008C3AD5" w14:paraId="7006A0D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7317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071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F5B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905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FE7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99 0 00 00000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998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4B5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6A1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2 033,2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99A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2 053,9</w:t>
            </w:r>
          </w:p>
        </w:tc>
      </w:tr>
      <w:tr w:rsidR="00E412DB" w:rsidRPr="008C3AD5" w14:paraId="121D2A8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5F94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80A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D92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A0A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4AC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76C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763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2 242,0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D0AA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2 033,2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1B0F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2 053,9</w:t>
            </w:r>
          </w:p>
        </w:tc>
      </w:tr>
      <w:tr w:rsidR="00E412DB" w:rsidRPr="008C3AD5" w14:paraId="70B1FD6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48D7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449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0C4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45C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FFCB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99 1 00 82010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8D7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885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2 178,0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4E1A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1 969,2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9EB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1 989,9</w:t>
            </w:r>
          </w:p>
        </w:tc>
      </w:tr>
      <w:tr w:rsidR="00E412DB" w:rsidRPr="008C3AD5" w14:paraId="275EC2A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3E1F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090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FB6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452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41E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99 1 00 82010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D23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792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2EE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0CB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64,0</w:t>
            </w:r>
          </w:p>
        </w:tc>
      </w:tr>
      <w:tr w:rsidR="00E412DB" w:rsidRPr="008C3AD5" w14:paraId="4EBA17A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EC31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6FCA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306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BAA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C3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6B1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705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336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FFE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</w:tr>
      <w:tr w:rsidR="00E412DB" w:rsidRPr="008C3AD5" w14:paraId="6CAC6B7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AF85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8576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0C9C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974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83B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99 0 00 00000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720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9FD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823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7A7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</w:tr>
      <w:tr w:rsidR="00E412DB" w:rsidRPr="008C3AD5" w14:paraId="510B922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43F9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7C7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A49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6542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D8A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8D9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AB5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1B0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54D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</w:tr>
      <w:tr w:rsidR="00E412DB" w:rsidRPr="008C3AD5" w14:paraId="639F33A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27C0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Освещение деятельности   Ревизионной комиссии Россошанского муниципального района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C98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065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EEA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625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99 1 00 80890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E48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A00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35B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01A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5,0</w:t>
            </w:r>
          </w:p>
        </w:tc>
      </w:tr>
      <w:tr w:rsidR="00E412DB" w:rsidRPr="008C3AD5" w14:paraId="415F403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D8D626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Совет народных депутатов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40540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88FAB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AB443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07EBC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9131B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D0748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3 605,9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B66A9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3 426,5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C8FBD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3 444,2</w:t>
            </w:r>
          </w:p>
        </w:tc>
      </w:tr>
      <w:tr w:rsidR="00E412DB" w:rsidRPr="008C3AD5" w14:paraId="05DD44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669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D51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F6B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03F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E6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02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E9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3 605,9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75F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3 426,5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49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3 444,2</w:t>
            </w:r>
          </w:p>
        </w:tc>
      </w:tr>
      <w:tr w:rsidR="00E412DB" w:rsidRPr="008C3AD5" w14:paraId="3C1B3CB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A14F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28C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231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CF14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9E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540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397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2 605,9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7BB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2 426,5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5B9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2 444,2</w:t>
            </w:r>
          </w:p>
        </w:tc>
      </w:tr>
      <w:tr w:rsidR="00E412DB" w:rsidRPr="008C3AD5" w14:paraId="5314E41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56DC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67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B85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A0E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0E1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78F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7C6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2 605,9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C02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2 426,5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B41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2 444,2</w:t>
            </w:r>
          </w:p>
        </w:tc>
      </w:tr>
      <w:tr w:rsidR="00E412DB" w:rsidRPr="008C3AD5" w14:paraId="6C54BE2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00EC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354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C2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B72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85C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DA1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898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2 605,9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8A64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2 426,5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0A0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2 444,2</w:t>
            </w:r>
          </w:p>
        </w:tc>
      </w:tr>
      <w:tr w:rsidR="00E412DB" w:rsidRPr="008C3AD5" w14:paraId="5FEA71B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3BC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8C3AD5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8C3AD5">
              <w:rPr>
                <w:sz w:val="16"/>
                <w:szCs w:val="16"/>
              </w:rPr>
              <w:t xml:space="preserve">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333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AD5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B4C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2C8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99 2 00 82010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E2E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876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1 966,9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46F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1 787,5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5E7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1 805,2</w:t>
            </w:r>
          </w:p>
        </w:tc>
      </w:tr>
      <w:tr w:rsidR="00E412DB" w:rsidRPr="008C3AD5" w14:paraId="242CBCB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ABC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8C3AD5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8C3AD5">
              <w:rPr>
                <w:sz w:val="16"/>
                <w:szCs w:val="16"/>
              </w:rPr>
              <w:t xml:space="preserve"> муниципального района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2E3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39E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CD66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E35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99 2 00 82010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9ED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A71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FF1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037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612,0</w:t>
            </w:r>
          </w:p>
        </w:tc>
      </w:tr>
      <w:tr w:rsidR="00E412DB" w:rsidRPr="008C3AD5" w14:paraId="6DDF2A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E3B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8C3AD5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8C3AD5">
              <w:rPr>
                <w:sz w:val="16"/>
                <w:szCs w:val="16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092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C34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42E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28F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99 2 00 82010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6AE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10A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79D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A75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27,0</w:t>
            </w:r>
          </w:p>
        </w:tc>
      </w:tr>
      <w:tr w:rsidR="00E412DB" w:rsidRPr="008C3AD5" w14:paraId="3D0F36D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ABFE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03C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B2A7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C48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DE4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680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9D6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027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C59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316ABA9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945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5B2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DBF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0EB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50D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99 0 00 00000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857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4CE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998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502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137B4DE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3F29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FE61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598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FF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CFD9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16F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DE0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DD6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6B5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51E8C76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7491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8C3AD5">
              <w:rPr>
                <w:sz w:val="16"/>
                <w:szCs w:val="16"/>
              </w:rPr>
              <w:t>муниципальной  власти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в рамках обеспечения деятельности  Совета народных депутатов Россошанского муниципального района (Закупка товаров, работ и услуг для  обеспечения 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D2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61A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BF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EB5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99 2 00 80890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83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3C9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DD8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140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1DF66B4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7BE2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Администрация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777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E4B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557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DB9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53C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BD9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426 515,2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142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370 729,4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F01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377 952,7</w:t>
            </w:r>
          </w:p>
        </w:tc>
      </w:tr>
      <w:tr w:rsidR="00E412DB" w:rsidRPr="008C3AD5" w14:paraId="67B9C24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CD5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7C2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AFD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0CB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67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CD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868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169 640,6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0FA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142 993,4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B5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144 821,4</w:t>
            </w:r>
          </w:p>
        </w:tc>
      </w:tr>
      <w:tr w:rsidR="00E412DB" w:rsidRPr="008C3AD5" w14:paraId="177071D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DF54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8C3AD5">
              <w:rPr>
                <w:sz w:val="16"/>
                <w:szCs w:val="16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91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5E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6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E7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08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AC2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60 665,6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A2C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55 619,2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CE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56 119,1</w:t>
            </w:r>
          </w:p>
        </w:tc>
      </w:tr>
      <w:tr w:rsidR="00E412DB" w:rsidRPr="008C3AD5" w14:paraId="7815457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CD40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A3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D44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E20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12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D7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383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60 665,6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CE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55 619,2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CAA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56 119,1</w:t>
            </w:r>
          </w:p>
        </w:tc>
      </w:tr>
      <w:tr w:rsidR="00E412DB" w:rsidRPr="008C3AD5" w14:paraId="030DC8B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A04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8C3AD5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8C3AD5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086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CF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053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E36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B73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20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60 665,6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469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55 619,2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863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56 119,1</w:t>
            </w:r>
          </w:p>
        </w:tc>
      </w:tr>
      <w:tr w:rsidR="00E412DB" w:rsidRPr="008C3AD5" w14:paraId="71D03AB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DA4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</w:t>
            </w:r>
            <w:proofErr w:type="gramStart"/>
            <w:r w:rsidRPr="008C3AD5">
              <w:rPr>
                <w:sz w:val="16"/>
                <w:szCs w:val="16"/>
              </w:rPr>
              <w:t>мероприятие  "</w:t>
            </w:r>
            <w:proofErr w:type="gramEnd"/>
            <w:r w:rsidRPr="008C3AD5">
              <w:rPr>
                <w:sz w:val="16"/>
                <w:szCs w:val="16"/>
              </w:rPr>
              <w:t>Обеспечение функций органов местного самоуправления"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ED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77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40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8E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29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FB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56 316,9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CB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51 659,7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56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52 120,0</w:t>
            </w:r>
          </w:p>
        </w:tc>
      </w:tr>
      <w:tr w:rsidR="00E412DB" w:rsidRPr="008C3AD5" w14:paraId="257062C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99C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3C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8F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51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04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51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87F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45 303,0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F09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40 370,7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AF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40 765,8</w:t>
            </w:r>
          </w:p>
        </w:tc>
      </w:tr>
      <w:tr w:rsidR="00E412DB" w:rsidRPr="008C3AD5" w14:paraId="1968F20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95AC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E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7D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1D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C4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F1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FDC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9 403,9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7BC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9 679,0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0C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9 744,2</w:t>
            </w:r>
          </w:p>
        </w:tc>
      </w:tr>
      <w:tr w:rsidR="00E412DB" w:rsidRPr="008C3AD5" w14:paraId="5C2D08E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9447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562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941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F2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C2E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E5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CA1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1 610,0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A64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1 610,0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99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1 610,0</w:t>
            </w:r>
          </w:p>
        </w:tc>
      </w:tr>
      <w:tr w:rsidR="00E412DB" w:rsidRPr="008C3AD5" w14:paraId="08178F9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AA9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Комплекс процессных мероприятий "Обеспечение деятельности главы администрации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84C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29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D99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6D0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DF3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F7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4 348,7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61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3 959,5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D9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3 999,1</w:t>
            </w:r>
          </w:p>
        </w:tc>
      </w:tr>
      <w:tr w:rsidR="00E412DB" w:rsidRPr="008C3AD5" w14:paraId="3621C94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947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734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4F1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68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6C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59 6 02 82020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39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D8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4 348,7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3A4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3 959,5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8DE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3 999,1</w:t>
            </w:r>
          </w:p>
        </w:tc>
      </w:tr>
      <w:tr w:rsidR="00E412DB" w:rsidRPr="008C3AD5" w14:paraId="5808ADF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3BF2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EA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EF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7C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8E5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59 6 02 82020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09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6E6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4 348,7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3AC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3 959,5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E8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3 999,1</w:t>
            </w:r>
          </w:p>
        </w:tc>
      </w:tr>
      <w:tr w:rsidR="00E412DB" w:rsidRPr="008C3AD5" w14:paraId="3804A6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721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AD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03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07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D6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D3C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A9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108 975,0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440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87 374,2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6D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88 702,3</w:t>
            </w:r>
          </w:p>
        </w:tc>
      </w:tr>
      <w:tr w:rsidR="00E412DB" w:rsidRPr="008C3AD5" w14:paraId="19AA26E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C14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Обеспечение общественного порядка и противодействие преступности"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6A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77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9D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29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F4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3F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80F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13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</w:tr>
      <w:tr w:rsidR="00E412DB" w:rsidRPr="008C3AD5" w14:paraId="44898FF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F81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"Профилактика терроризма и экстремизма, а также минимизации и ликвидации последствий проявления терроризма и экстремизма на территории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41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FF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CA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392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06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6E7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69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FBA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</w:tr>
      <w:tr w:rsidR="00E412DB" w:rsidRPr="008C3AD5" w14:paraId="06F1549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67E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"Технические средства обеспечения безопасности"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97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40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E93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77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08 3 03 00000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78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26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3E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AD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</w:tr>
      <w:tr w:rsidR="00E412DB" w:rsidRPr="008C3AD5" w14:paraId="5056D5F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B3A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Мероприятия, направленные на профилактику терроризма и экстремизма</w:t>
            </w:r>
            <w:proofErr w:type="gramStart"/>
            <w:r w:rsidRPr="008C3AD5">
              <w:rPr>
                <w:sz w:val="16"/>
                <w:szCs w:val="16"/>
              </w:rPr>
              <w:t xml:space="preserve">   (</w:t>
            </w:r>
            <w:proofErr w:type="gramEnd"/>
            <w:r w:rsidRPr="008C3AD5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AC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DE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CBE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FA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08 3 03 80490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F3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0F3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8F6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04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</w:tr>
      <w:tr w:rsidR="00E412DB" w:rsidRPr="008C3AD5" w14:paraId="6EEC05E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866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22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41F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2B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C1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85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A8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8 957,3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F97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8 234,9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83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8 312,7</w:t>
            </w:r>
          </w:p>
        </w:tc>
      </w:tr>
      <w:tr w:rsidR="00E412DB" w:rsidRPr="008C3AD5" w14:paraId="75CCAF6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AA49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деятельности муниципального казенного учреждения "Служба по администрированию платежей и ведению реестра"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07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A0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3AB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F6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645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251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8 957,3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A3A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8 234,9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EF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8 312,7</w:t>
            </w:r>
          </w:p>
        </w:tc>
      </w:tr>
      <w:tr w:rsidR="00E412DB" w:rsidRPr="008C3AD5" w14:paraId="57AFC9E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1416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МКУ «Служба по администрированию платежей и ведению реестра»"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0C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C3A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485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CBE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1E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AB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8 957,3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64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8 234,9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49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8 312,7</w:t>
            </w:r>
          </w:p>
        </w:tc>
      </w:tr>
      <w:tr w:rsidR="00E412DB" w:rsidRPr="008C3AD5" w14:paraId="6702F18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0AA8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A1B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C11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22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71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FB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9F5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8 503,3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EB8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7 780,9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760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7 858,7</w:t>
            </w:r>
          </w:p>
        </w:tc>
      </w:tr>
      <w:tr w:rsidR="00E412DB" w:rsidRPr="008C3AD5" w14:paraId="423CF7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9B21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236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3E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05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33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5A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513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E1B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454,0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B9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454,0</w:t>
            </w:r>
          </w:p>
        </w:tc>
      </w:tr>
      <w:tr w:rsidR="00E412DB" w:rsidRPr="008C3AD5" w14:paraId="269CD64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232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D96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D4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260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AA4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CEE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1B0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99 667,7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8F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78 789,3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CE0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80 039,6</w:t>
            </w:r>
          </w:p>
        </w:tc>
      </w:tr>
      <w:tr w:rsidR="00E412DB" w:rsidRPr="008C3AD5" w14:paraId="4FF90A8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3F5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"Выполнение передаваемых </w:t>
            </w:r>
            <w:proofErr w:type="gramStart"/>
            <w:r w:rsidRPr="008C3AD5">
              <w:rPr>
                <w:sz w:val="16"/>
                <w:szCs w:val="16"/>
              </w:rPr>
              <w:t>полномочий  субъекта</w:t>
            </w:r>
            <w:proofErr w:type="gramEnd"/>
            <w:r w:rsidRPr="008C3AD5">
              <w:rPr>
                <w:sz w:val="16"/>
                <w:szCs w:val="16"/>
              </w:rPr>
              <w:t xml:space="preserve"> Российской Федерации"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87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A2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D4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10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FB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512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2 640,0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047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2 739,0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734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2 840,0</w:t>
            </w:r>
          </w:p>
        </w:tc>
      </w:tr>
      <w:tr w:rsidR="00E412DB" w:rsidRPr="008C3AD5" w14:paraId="66DD061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6959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CD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51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78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D7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FA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4F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1 318,0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933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1 366,0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1B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1 415,0</w:t>
            </w:r>
          </w:p>
        </w:tc>
      </w:tr>
      <w:tr w:rsidR="00E412DB" w:rsidRPr="008C3AD5" w14:paraId="65D7924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A44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F19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DE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C0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9FC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59 2 01 78080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AE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66D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440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1 298,0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348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1 347,0</w:t>
            </w:r>
          </w:p>
        </w:tc>
      </w:tr>
      <w:tr w:rsidR="00E412DB" w:rsidRPr="008C3AD5" w14:paraId="2ADE06D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4C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Создание и организация деятельности комиссий по делам несовершеннолетних и защите их прав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16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AE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3FC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AA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59 2 01 78080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C7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AD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9B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B50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68,0</w:t>
            </w:r>
          </w:p>
        </w:tc>
      </w:tr>
      <w:tr w:rsidR="00E412DB" w:rsidRPr="008C3AD5" w14:paraId="4EF72FE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3DC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"Осуществление полномочий по сбору информации от поселений, входящих в Россошанский муниципальный район, необходимой для ведения регистра муниципальных нормативных правовых актов Воронежской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C2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D1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FA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27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B57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AD2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90B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762,0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B6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790,0</w:t>
            </w:r>
          </w:p>
        </w:tc>
      </w:tr>
      <w:tr w:rsidR="00E412DB" w:rsidRPr="008C3AD5" w14:paraId="450B04F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6EC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8D6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70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85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42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59 2 02 78090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B6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A12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5BB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727,0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A5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755,0</w:t>
            </w:r>
          </w:p>
        </w:tc>
      </w:tr>
      <w:tr w:rsidR="00E412DB" w:rsidRPr="008C3AD5" w14:paraId="700EC26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90E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38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4C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23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33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59 2 02 78090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94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91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3C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357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35,0</w:t>
            </w:r>
          </w:p>
        </w:tc>
      </w:tr>
      <w:tr w:rsidR="00E412DB" w:rsidRPr="008C3AD5" w14:paraId="2A99234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D2B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2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AB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9B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8B0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528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8B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82D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9D4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635,0</w:t>
            </w:r>
          </w:p>
        </w:tc>
      </w:tr>
      <w:tr w:rsidR="00E412DB" w:rsidRPr="008C3AD5" w14:paraId="1AD99A3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CBE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71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36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D7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37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59 2 03 78470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B691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A2E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C51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9BF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608,0</w:t>
            </w:r>
          </w:p>
        </w:tc>
      </w:tr>
      <w:tr w:rsidR="00E412DB" w:rsidRPr="008C3AD5" w14:paraId="0326AE8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05C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Осуществление полномочий по созданию и организации деятельности административной комиссии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055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DF6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91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063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59 2 03 78470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B27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615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4F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1A8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27,0</w:t>
            </w:r>
          </w:p>
        </w:tc>
      </w:tr>
      <w:tr w:rsidR="00E412DB" w:rsidRPr="008C3AD5" w14:paraId="558697C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2E1A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"Формирование и развитие контрактной системы"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0D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85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F2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6F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96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74CBC" w14:textId="77777777" w:rsidR="00E412DB" w:rsidRPr="008C3AD5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8C3AD5">
              <w:rPr>
                <w:b/>
                <w:bCs/>
                <w:sz w:val="16"/>
                <w:szCs w:val="16"/>
              </w:rPr>
              <w:t>4 219,6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7A0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3 834,3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4AD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3 974,9</w:t>
            </w:r>
          </w:p>
        </w:tc>
      </w:tr>
      <w:tr w:rsidR="00E412DB" w:rsidRPr="008C3AD5" w14:paraId="067485F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D9D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муниципального казённого учреждения Россошанского муниципального района "Управление муниципальными закупками"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40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F03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4CA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6A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84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B5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75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3 834,3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86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3 974,9</w:t>
            </w:r>
          </w:p>
        </w:tc>
      </w:tr>
      <w:tr w:rsidR="00E412DB" w:rsidRPr="008C3AD5" w14:paraId="57F1A5D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4C55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2E4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523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8C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7BC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022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54B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4 189,9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088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3 804,6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9F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3 945,2</w:t>
            </w:r>
          </w:p>
        </w:tc>
      </w:tr>
      <w:tr w:rsidR="00E412DB" w:rsidRPr="008C3AD5" w14:paraId="23613B4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C5F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C1E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38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B9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5B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04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49B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A3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822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29,7</w:t>
            </w:r>
          </w:p>
        </w:tc>
      </w:tr>
      <w:tr w:rsidR="00E412DB" w:rsidRPr="008C3AD5" w14:paraId="3EDD7E0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1EE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8C3AD5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8C3AD5">
              <w:rPr>
                <w:sz w:val="16"/>
                <w:szCs w:val="16"/>
              </w:rPr>
              <w:t xml:space="preserve"> муниципального района "Служба технического обеспечения"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77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1A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91D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81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51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9B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35 123,4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BB5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31 459,7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C55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31 849,5</w:t>
            </w:r>
          </w:p>
        </w:tc>
      </w:tr>
      <w:tr w:rsidR="00E412DB" w:rsidRPr="008C3AD5" w14:paraId="66518E8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383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"Служба технического обеспечения"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CB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17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C3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F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19D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82D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35 123,4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8AD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31 459,7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C4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31 849,5</w:t>
            </w:r>
          </w:p>
        </w:tc>
      </w:tr>
      <w:tr w:rsidR="00E412DB" w:rsidRPr="008C3AD5" w14:paraId="14B5C38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D5FD3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</w:t>
            </w:r>
            <w:r w:rsidRPr="008C3AD5">
              <w:rPr>
                <w:sz w:val="16"/>
                <w:szCs w:val="16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083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28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70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51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5A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742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21 299,5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4A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19 393,8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A70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19 783,6</w:t>
            </w:r>
          </w:p>
        </w:tc>
      </w:tr>
      <w:tr w:rsidR="00E412DB" w:rsidRPr="008C3AD5" w14:paraId="78B0206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A014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03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83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7C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BF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E1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F79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13 805,2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4A6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12 047,2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41B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12 047,2</w:t>
            </w:r>
          </w:p>
        </w:tc>
      </w:tr>
      <w:tr w:rsidR="00E412DB" w:rsidRPr="008C3AD5" w14:paraId="1A7B224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8BA7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5F1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42A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77A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239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19C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D6C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A5E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D6C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18,7</w:t>
            </w:r>
          </w:p>
        </w:tc>
      </w:tr>
      <w:tr w:rsidR="00E412DB" w:rsidRPr="008C3AD5" w14:paraId="1844828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E3C8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деятельности муниципального    казённого учреждения Россошанского муниципального района "Центр территориального развития"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4FF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03B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389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6EDE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4D6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5E6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7 689,6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354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7 208,9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6F7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7 280,3</w:t>
            </w:r>
          </w:p>
        </w:tc>
      </w:tr>
      <w:tr w:rsidR="00E412DB" w:rsidRPr="008C3AD5" w14:paraId="3BFD5B0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F16F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деятельности муниципального казённого учреждения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Центр территориального развития"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080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15F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919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35E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59 5 01 00000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FD0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21A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7 689,6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425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7 208,9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1FC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7 280,3</w:t>
            </w:r>
          </w:p>
        </w:tc>
      </w:tr>
      <w:tr w:rsidR="00E412DB" w:rsidRPr="008C3AD5" w14:paraId="67F5BBC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ACD6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6AD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139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4DA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2BA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59 5 01 00590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9012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7B3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7 612,0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418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7 131,3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BD0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7 202,7</w:t>
            </w:r>
          </w:p>
        </w:tc>
      </w:tr>
      <w:tr w:rsidR="00E412DB" w:rsidRPr="008C3AD5" w14:paraId="1419638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1B76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4E8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65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FEF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5BCD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59 5 01 00590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A13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FC8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70D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26E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77,6</w:t>
            </w:r>
          </w:p>
        </w:tc>
      </w:tr>
      <w:tr w:rsidR="00E412DB" w:rsidRPr="008C3AD5" w14:paraId="756E48C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B451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реализации муниципальной    программы"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6A5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5B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DD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02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59 6 00 00000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8E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77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36 995,2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4D7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21 067,7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77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21 115,4</w:t>
            </w:r>
          </w:p>
        </w:tc>
      </w:tr>
      <w:tr w:rsidR="00E412DB" w:rsidRPr="008C3AD5" w14:paraId="0CACC5E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A4B5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1A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C9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47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4C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1CC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72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B4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47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0C8DC09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425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8C3AD5">
              <w:rPr>
                <w:sz w:val="16"/>
                <w:szCs w:val="16"/>
              </w:rPr>
              <w:t>муниципальной  власти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22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58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5E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C9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59 6 03 80880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78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0EA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516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DFDC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1516B3A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400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"Осуществление полномочий, переданных от городского поселения город Россошь Россошанскому муниципальному району по муниципальному жилищному контролю"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EA7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6A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F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93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92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AE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7C1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1 193,7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403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1 241,4</w:t>
            </w:r>
          </w:p>
        </w:tc>
      </w:tr>
      <w:tr w:rsidR="00E412DB" w:rsidRPr="008C3AD5" w14:paraId="7CAB505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BA8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Осуществление полномочий, переданных от городского поселения город </w:t>
            </w:r>
            <w:proofErr w:type="gramStart"/>
            <w:r w:rsidRPr="008C3AD5">
              <w:rPr>
                <w:sz w:val="16"/>
                <w:szCs w:val="16"/>
              </w:rPr>
              <w:t>Россошь  муниципальному</w:t>
            </w:r>
            <w:proofErr w:type="gramEnd"/>
            <w:r w:rsidRPr="008C3AD5">
              <w:rPr>
                <w:sz w:val="16"/>
                <w:szCs w:val="16"/>
              </w:rPr>
              <w:t xml:space="preserve"> району по муниципальному жилищному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5F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B9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D2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2C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59 6 04 98050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C5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E81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1 147,4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631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1 193,7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90A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1 241,4</w:t>
            </w:r>
          </w:p>
        </w:tc>
      </w:tr>
      <w:tr w:rsidR="00E412DB" w:rsidRPr="008C3AD5" w14:paraId="000011B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C3A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F40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D5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95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67F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269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DCE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35 650,2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1E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19 874,0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E09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19 874,0</w:t>
            </w:r>
          </w:p>
        </w:tc>
      </w:tr>
      <w:tr w:rsidR="00E412DB" w:rsidRPr="008C3AD5" w14:paraId="773F9D7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BF0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Выполнение других расходных обязательств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4D9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7B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8AC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6C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59 6 05 80200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C4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3C3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35 650,2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0D2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19 874,0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8D9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19 874,0</w:t>
            </w:r>
          </w:p>
        </w:tc>
      </w:tr>
      <w:tr w:rsidR="00E412DB" w:rsidRPr="008C3AD5" w14:paraId="53B6FEC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8E74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8C3AD5">
              <w:rPr>
                <w:sz w:val="16"/>
                <w:szCs w:val="16"/>
              </w:rPr>
              <w:t>учреждения  "</w:t>
            </w:r>
            <w:proofErr w:type="gramEnd"/>
            <w:r w:rsidRPr="008C3AD5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1D4A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D4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0AD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026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59 7 00 00000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A114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CC6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12 999,9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D22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12 479,7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E9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12 979,5</w:t>
            </w:r>
          </w:p>
        </w:tc>
      </w:tr>
      <w:tr w:rsidR="00E412DB" w:rsidRPr="008C3AD5" w14:paraId="333F951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8B69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деятельности муниципального    казённого </w:t>
            </w:r>
            <w:proofErr w:type="gramStart"/>
            <w:r w:rsidRPr="008C3AD5">
              <w:rPr>
                <w:sz w:val="16"/>
                <w:szCs w:val="16"/>
              </w:rPr>
              <w:t>учреждения  "</w:t>
            </w:r>
            <w:proofErr w:type="gramEnd"/>
            <w:r w:rsidRPr="008C3AD5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09A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0EC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D75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0D8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59 7 01 00000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F4F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792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12 999,9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686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12 479,7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1DA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12 979,5</w:t>
            </w:r>
          </w:p>
        </w:tc>
      </w:tr>
      <w:tr w:rsidR="00E412DB" w:rsidRPr="008C3AD5" w14:paraId="3DD6DC7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8304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218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24E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3D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247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59 7 01 00590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D954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1E4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12 942,6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744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12 420,4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8EE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12 917,3</w:t>
            </w:r>
          </w:p>
        </w:tc>
      </w:tr>
      <w:tr w:rsidR="00E412DB" w:rsidRPr="008C3AD5" w14:paraId="4AB6304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4951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7DD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B80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D02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4AC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59 7 01 00590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074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46F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57,3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1EF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B2B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62,2</w:t>
            </w:r>
          </w:p>
        </w:tc>
      </w:tr>
      <w:tr w:rsidR="00E412DB" w:rsidRPr="008C3AD5" w14:paraId="5EE8444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F65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НАЦИОНАЛЬНАЯ ОБОРОНА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A2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BB6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C7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F4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A7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3F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BC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B4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</w:tr>
      <w:tr w:rsidR="00E412DB" w:rsidRPr="008C3AD5" w14:paraId="6F25AD8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614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113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31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04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10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8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C3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42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E2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</w:tr>
      <w:tr w:rsidR="00E412DB" w:rsidRPr="008C3AD5" w14:paraId="626D19A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E476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A8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F4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B8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6C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444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44F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23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93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</w:tr>
      <w:tr w:rsidR="00E412DB" w:rsidRPr="008C3AD5" w14:paraId="2652F45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7AB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 xml:space="preserve">Подпрограмма "Обеспечение реализации </w:t>
            </w:r>
            <w:proofErr w:type="gramStart"/>
            <w:r w:rsidRPr="008C3AD5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8C3AD5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727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4BB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B9F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D9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C66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234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770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BF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</w:tr>
      <w:tr w:rsidR="00E412DB" w:rsidRPr="008C3AD5" w14:paraId="4CE8C8A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E04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мероприятий мобилизационной готовности"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FF2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B3D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BFC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0D8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FD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49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58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0C6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</w:tr>
      <w:tr w:rsidR="00E412DB" w:rsidRPr="008C3AD5" w14:paraId="65AB2A1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6F35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по обеспечению мобилизационной готовности </w:t>
            </w:r>
            <w:proofErr w:type="gramStart"/>
            <w:r w:rsidRPr="008C3AD5">
              <w:rPr>
                <w:sz w:val="16"/>
                <w:szCs w:val="16"/>
              </w:rPr>
              <w:t>экономики  (</w:t>
            </w:r>
            <w:proofErr w:type="gramEnd"/>
            <w:r w:rsidRPr="008C3A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2BC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8D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037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5BB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59 6 06 80350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7D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059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BA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E59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</w:tr>
      <w:tr w:rsidR="00E412DB" w:rsidRPr="008C3AD5" w14:paraId="21B71C3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A78E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8A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A3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D8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66A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78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6E1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184 980,7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55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167 505,1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76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175 781,1</w:t>
            </w:r>
          </w:p>
        </w:tc>
      </w:tr>
      <w:tr w:rsidR="00E412DB" w:rsidRPr="008C3AD5" w14:paraId="7FF7F12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301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A2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0D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39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E9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3A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EDF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12 330,7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E4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9 572,2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86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9 511,2</w:t>
            </w:r>
          </w:p>
        </w:tc>
      </w:tr>
      <w:tr w:rsidR="00E412DB" w:rsidRPr="008C3AD5" w14:paraId="60ACAC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4B1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86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F1D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42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2B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ED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702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12 330,7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A96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9 572,2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C14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9 511,2</w:t>
            </w:r>
          </w:p>
        </w:tc>
      </w:tr>
      <w:tr w:rsidR="00E412DB" w:rsidRPr="008C3AD5" w14:paraId="4EBAECC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15D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деятельности </w:t>
            </w:r>
            <w:proofErr w:type="gramStart"/>
            <w:r w:rsidRPr="008C3AD5">
              <w:rPr>
                <w:sz w:val="16"/>
                <w:szCs w:val="16"/>
              </w:rPr>
              <w:t>муниципального  казенного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учреждения "Центр поддержки АПК"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8F1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2C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C6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D6F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6C6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B5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9 507,4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83D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8 640,1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AE2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8 725,6</w:t>
            </w:r>
          </w:p>
        </w:tc>
      </w:tr>
      <w:tr w:rsidR="00E412DB" w:rsidRPr="008C3AD5" w14:paraId="777C447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F31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8C3AD5">
              <w:rPr>
                <w:sz w:val="16"/>
                <w:szCs w:val="16"/>
              </w:rPr>
              <w:t>Финансовое  обеспечение</w:t>
            </w:r>
            <w:proofErr w:type="gramEnd"/>
            <w:r w:rsidRPr="008C3AD5">
              <w:rPr>
                <w:sz w:val="16"/>
                <w:szCs w:val="16"/>
              </w:rPr>
              <w:t xml:space="preserve"> МКУ "Центр поддержки АПК"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BC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50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077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6EA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D8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D36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9 507,4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0BC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8 640,1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80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8 725,6</w:t>
            </w:r>
          </w:p>
        </w:tc>
      </w:tr>
      <w:tr w:rsidR="00E412DB" w:rsidRPr="008C3AD5" w14:paraId="230376C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CB3A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4B6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48C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AD3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244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6F3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90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9 412,0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48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8 547,6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52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8 633,1</w:t>
            </w:r>
          </w:p>
        </w:tc>
      </w:tr>
      <w:tr w:rsidR="00E412DB" w:rsidRPr="008C3AD5" w14:paraId="79FBC1F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AAA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B9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504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AFB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08C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947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B8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95,4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A47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52B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92,5</w:t>
            </w:r>
          </w:p>
        </w:tc>
      </w:tr>
      <w:tr w:rsidR="00E412DB" w:rsidRPr="008C3AD5" w14:paraId="4A0D655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8D5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эпизоотического и ветеринарно-санитарного благополучия на территории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681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CDE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D2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F56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25 9 00 00000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F0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5C1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2 523,3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E83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932,1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12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785,6</w:t>
            </w:r>
          </w:p>
        </w:tc>
      </w:tr>
      <w:tr w:rsidR="00E412DB" w:rsidRPr="008C3AD5" w14:paraId="2509FE4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0E2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8C3AD5">
              <w:rPr>
                <w:sz w:val="16"/>
                <w:szCs w:val="16"/>
              </w:rPr>
              <w:t>Обеспечение  проведения</w:t>
            </w:r>
            <w:proofErr w:type="gramEnd"/>
            <w:r w:rsidRPr="008C3AD5">
              <w:rPr>
                <w:sz w:val="16"/>
                <w:szCs w:val="16"/>
              </w:rPr>
              <w:t xml:space="preserve"> противоэпизоотических мероприятий"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D9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02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BA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70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25 9 01 00000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72B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9D0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2 523,3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209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932,1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98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785,6</w:t>
            </w:r>
          </w:p>
        </w:tc>
      </w:tr>
      <w:tr w:rsidR="00E412DB" w:rsidRPr="008C3AD5" w14:paraId="4373585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BD12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при осуществлении деятельности </w:t>
            </w:r>
            <w:proofErr w:type="gramStart"/>
            <w:r w:rsidRPr="008C3AD5">
              <w:rPr>
                <w:sz w:val="16"/>
                <w:szCs w:val="16"/>
              </w:rPr>
              <w:t>по  обращению</w:t>
            </w:r>
            <w:proofErr w:type="gramEnd"/>
            <w:r w:rsidRPr="008C3AD5">
              <w:rPr>
                <w:sz w:val="16"/>
                <w:szCs w:val="16"/>
              </w:rPr>
              <w:t xml:space="preserve"> с животными без владельцев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412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3A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CD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CD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25 9 01 78450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4C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2CF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2 523,3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5C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932,1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B3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785,6</w:t>
            </w:r>
          </w:p>
        </w:tc>
      </w:tr>
      <w:tr w:rsidR="00E412DB" w:rsidRPr="008C3AD5" w14:paraId="795ED47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366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"Премирование победителей экономического </w:t>
            </w:r>
            <w:proofErr w:type="spellStart"/>
            <w:proofErr w:type="gramStart"/>
            <w:r w:rsidRPr="008C3AD5">
              <w:rPr>
                <w:sz w:val="16"/>
                <w:szCs w:val="16"/>
              </w:rPr>
              <w:t>соревновния</w:t>
            </w:r>
            <w:proofErr w:type="spellEnd"/>
            <w:r w:rsidRPr="008C3AD5">
              <w:rPr>
                <w:sz w:val="16"/>
                <w:szCs w:val="16"/>
              </w:rPr>
              <w:t xml:space="preserve">  среди</w:t>
            </w:r>
            <w:proofErr w:type="gramEnd"/>
            <w:r w:rsidRPr="008C3AD5">
              <w:rPr>
                <w:sz w:val="16"/>
                <w:szCs w:val="16"/>
              </w:rPr>
              <w:t xml:space="preserve"> организаций агропромышленного комплекса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119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C2A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CEA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A6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Г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C1D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651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064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8B5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4FF5975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A980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00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761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A0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06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Г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37E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A40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50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DF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0668E30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AF9D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Выполнение других расходных обязательств" (Премии, гранты)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40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DD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EF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FF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Г 01 80200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9B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FC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5B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8F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2BBBAC8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9FA6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Транспорт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815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ECF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61CE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D6F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A6A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09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24 209,7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EE6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18 646,7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8B1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19 152,5</w:t>
            </w:r>
          </w:p>
        </w:tc>
      </w:tr>
      <w:tr w:rsidR="00E412DB" w:rsidRPr="008C3AD5" w14:paraId="2926D3E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5F10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DB3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0DF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C5F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90F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976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A2E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24 209,7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051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18 646,7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6BB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19 152,5</w:t>
            </w:r>
          </w:p>
        </w:tc>
      </w:tr>
      <w:tr w:rsidR="00E412DB" w:rsidRPr="008C3AD5" w14:paraId="68B14D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B639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84D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6AA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0CA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3F1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E0A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EA7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24 209,7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737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18 646,7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579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19 152,5</w:t>
            </w:r>
          </w:p>
        </w:tc>
      </w:tr>
      <w:tr w:rsidR="00E412DB" w:rsidRPr="008C3AD5" w14:paraId="6ADA8DF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38D1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8C3AD5">
              <w:rPr>
                <w:sz w:val="16"/>
                <w:szCs w:val="16"/>
              </w:rPr>
              <w:t>экономической  устойчивости</w:t>
            </w:r>
            <w:proofErr w:type="gramEnd"/>
            <w:r w:rsidRPr="008C3AD5">
              <w:rPr>
                <w:sz w:val="16"/>
                <w:szCs w:val="16"/>
              </w:rPr>
              <w:t xml:space="preserve"> транспортного предприятия автомобильного транспорта ООО "Прометей-2"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790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CE6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BED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014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15C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B70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24 209,7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CB4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18 646,7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618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19 152,5</w:t>
            </w:r>
          </w:p>
        </w:tc>
      </w:tr>
      <w:tr w:rsidR="00E412DB" w:rsidRPr="008C3AD5" w14:paraId="2841653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4CAD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8C3AD5">
              <w:rPr>
                <w:sz w:val="16"/>
                <w:szCs w:val="16"/>
              </w:rPr>
              <w:t>тарифам  (</w:t>
            </w:r>
            <w:proofErr w:type="gramEnd"/>
            <w:r w:rsidRPr="008C3A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93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6E0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DFF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DEF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03 S9260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6D7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000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24 209,7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A2C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18 646,7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BA0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19 152,5</w:t>
            </w:r>
          </w:p>
        </w:tc>
      </w:tr>
      <w:tr w:rsidR="00E412DB" w:rsidRPr="008C3AD5" w14:paraId="1C633B3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40B6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38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98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F6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6CF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404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76D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129 382,7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5C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122 946,2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C7F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130 667,4</w:t>
            </w:r>
          </w:p>
        </w:tc>
      </w:tr>
      <w:tr w:rsidR="00E412DB" w:rsidRPr="008C3AD5" w14:paraId="61D79F9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3DB0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E6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5E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911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578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BC0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B80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129 382,7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848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122 946,2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6B3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130 667,4</w:t>
            </w:r>
          </w:p>
        </w:tc>
      </w:tr>
      <w:tr w:rsidR="00E412DB" w:rsidRPr="008C3AD5" w14:paraId="54EA0CD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7E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7D9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A73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F3F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B1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9B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61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129 382,7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54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122 946,2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40F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130 667,4</w:t>
            </w:r>
          </w:p>
        </w:tc>
      </w:tr>
      <w:tr w:rsidR="00E412DB" w:rsidRPr="008C3AD5" w14:paraId="0A4D3D7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D1C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"Капитальный ремонт и ремонт автомобильных дорог общего пользования местного значения"   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82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680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BF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606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95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732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94 088,2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35D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94 088,2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998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94 088,2</w:t>
            </w:r>
          </w:p>
        </w:tc>
      </w:tr>
      <w:tr w:rsidR="00E412DB" w:rsidRPr="008C3AD5" w14:paraId="2237C98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E40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42D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A6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D9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F62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01 9Д130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2CF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FEA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94 088,2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DF9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94 088,2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D4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94 088,2</w:t>
            </w:r>
          </w:p>
        </w:tc>
      </w:tr>
      <w:tr w:rsidR="00E412DB" w:rsidRPr="008C3AD5" w14:paraId="0ABD503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B4E5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EA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44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9B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E24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4B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27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35 294,5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A6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28 858,0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EA5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36 579,2</w:t>
            </w:r>
          </w:p>
        </w:tc>
      </w:tr>
      <w:tr w:rsidR="00E412DB" w:rsidRPr="008C3AD5" w14:paraId="2A4B711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059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Развитие и содержание улично-дорожной сети в границах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1D0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D2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BE6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D7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30 2 02 81290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C9A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85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35 294,5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88D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28 858,0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3C5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36 579,2</w:t>
            </w:r>
          </w:p>
        </w:tc>
      </w:tr>
      <w:tr w:rsidR="00E412DB" w:rsidRPr="008C3AD5" w14:paraId="0F9EDB0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D1E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74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DC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C0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98D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84A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1A2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19 057,6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25B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16 340,0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7A7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16 450,0</w:t>
            </w:r>
          </w:p>
        </w:tc>
      </w:tr>
      <w:tr w:rsidR="00E412DB" w:rsidRPr="008C3AD5" w14:paraId="0A3DFAD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5CB5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8C3AD5">
              <w:rPr>
                <w:sz w:val="16"/>
                <w:szCs w:val="16"/>
              </w:rPr>
              <w:t>жильём  населения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60D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181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E6F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85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75E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E0F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3 507,6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7D3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FE1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450,0</w:t>
            </w:r>
          </w:p>
        </w:tc>
      </w:tr>
      <w:tr w:rsidR="00E412DB" w:rsidRPr="008C3AD5" w14:paraId="503851E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C401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градостроительной деятельности"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307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91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93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0E1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1F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59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47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2E7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</w:tr>
      <w:tr w:rsidR="00E412DB" w:rsidRPr="008C3AD5" w14:paraId="44EA73C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BF1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"Мониторинг и актуализация схемы территориального </w:t>
            </w:r>
            <w:proofErr w:type="gramStart"/>
            <w:r w:rsidRPr="008C3AD5">
              <w:rPr>
                <w:sz w:val="16"/>
                <w:szCs w:val="16"/>
              </w:rPr>
              <w:t>планирования  Россошанского</w:t>
            </w:r>
            <w:proofErr w:type="gramEnd"/>
            <w:r w:rsidRPr="008C3AD5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E4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20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4F6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EF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05 2 04 00000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884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B4B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09F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26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</w:tr>
      <w:tr w:rsidR="00E412DB" w:rsidRPr="008C3AD5" w14:paraId="36E43EF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5AF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по развитию градостроительной деятельности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4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77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84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9D4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05 2 04 80850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60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F0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BD6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D8A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240,0</w:t>
            </w:r>
          </w:p>
        </w:tc>
      </w:tr>
      <w:tr w:rsidR="00E412DB" w:rsidRPr="008C3AD5" w14:paraId="0642B4D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0C4E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A1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ED4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D14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95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52A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21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3 267,6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86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1AE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210,0</w:t>
            </w:r>
          </w:p>
        </w:tc>
      </w:tr>
      <w:tr w:rsidR="00E412DB" w:rsidRPr="008C3AD5" w14:paraId="4995A99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37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Региональный </w:t>
            </w:r>
            <w:proofErr w:type="gramStart"/>
            <w:r w:rsidRPr="008C3AD5">
              <w:rPr>
                <w:sz w:val="16"/>
                <w:szCs w:val="16"/>
              </w:rPr>
              <w:t>проект  "</w:t>
            </w:r>
            <w:proofErr w:type="gramEnd"/>
            <w:r w:rsidRPr="008C3AD5">
              <w:rPr>
                <w:sz w:val="16"/>
                <w:szCs w:val="16"/>
              </w:rPr>
              <w:t>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B9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4B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C9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971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38A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89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3 267,6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84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9A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210,0</w:t>
            </w:r>
          </w:p>
        </w:tc>
      </w:tr>
      <w:tr w:rsidR="00E412DB" w:rsidRPr="008C3AD5" w14:paraId="670598B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F62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на капитальные вложения в объекты теплоснабжения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B4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4C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22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43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3 01 S9760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C21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ADF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3 267,6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FB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4AB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210,0</w:t>
            </w:r>
          </w:p>
        </w:tc>
      </w:tr>
      <w:tr w:rsidR="00E412DB" w:rsidRPr="008C3AD5" w14:paraId="7E105F5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48B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района "Экономическое развитие"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E4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7F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F7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7D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DD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3FF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B00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283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16 000,0</w:t>
            </w:r>
          </w:p>
        </w:tc>
      </w:tr>
      <w:tr w:rsidR="00E412DB" w:rsidRPr="008C3AD5" w14:paraId="75F5A77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5A92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малого и среднего предпринимательства и торговли в Россошанском муниципальном районе"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7FB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52E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55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09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92E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FE6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F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03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16 000,0</w:t>
            </w:r>
          </w:p>
        </w:tc>
      </w:tr>
      <w:tr w:rsidR="00E412DB" w:rsidRPr="008C3AD5" w14:paraId="024C24C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F76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F0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51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19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66A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10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164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306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DD6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16 000,0</w:t>
            </w:r>
          </w:p>
        </w:tc>
      </w:tr>
      <w:tr w:rsidR="00E412DB" w:rsidRPr="008C3AD5" w14:paraId="6D20C04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CC6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Предоставление грантов начинающим субъектам малого предпринимательства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14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16E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65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CD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15 2 01 88600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D7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BCB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E71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2F0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2 200,0</w:t>
            </w:r>
          </w:p>
        </w:tc>
      </w:tr>
      <w:tr w:rsidR="00E412DB" w:rsidRPr="008C3AD5" w14:paraId="09A3616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203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94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BB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B3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CE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15 2 01 88610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1F4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36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443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3CA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4 450,0</w:t>
            </w:r>
          </w:p>
        </w:tc>
      </w:tr>
      <w:tr w:rsidR="00E412DB" w:rsidRPr="008C3AD5" w14:paraId="13843CA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B7B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 модернизации производства товаров (работ, услуг)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8E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FB0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30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B8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15 2 01 88650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36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B2A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60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556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6A8A42E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79F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proofErr w:type="gramStart"/>
            <w:r w:rsidRPr="008C3AD5">
              <w:rPr>
                <w:sz w:val="16"/>
                <w:szCs w:val="16"/>
              </w:rPr>
              <w:t>либо  модернизации</w:t>
            </w:r>
            <w:proofErr w:type="gramEnd"/>
            <w:r w:rsidRPr="008C3AD5">
              <w:rPr>
                <w:sz w:val="16"/>
                <w:szCs w:val="16"/>
              </w:rPr>
              <w:t xml:space="preserve"> производства товаров (работ, услуг)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A6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29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36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620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15 2 01 88670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0C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62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84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73A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7 550,0</w:t>
            </w:r>
          </w:p>
        </w:tc>
      </w:tr>
      <w:tr w:rsidR="00E412DB" w:rsidRPr="008C3AD5" w14:paraId="39125B8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B8B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Предоставление </w:t>
            </w:r>
            <w:proofErr w:type="gramStart"/>
            <w:r w:rsidRPr="008C3AD5">
              <w:rPr>
                <w:sz w:val="16"/>
                <w:szCs w:val="16"/>
              </w:rPr>
              <w:t>субсидии  на</w:t>
            </w:r>
            <w:proofErr w:type="gramEnd"/>
            <w:r w:rsidRPr="008C3AD5">
              <w:rPr>
                <w:sz w:val="16"/>
                <w:szCs w:val="16"/>
              </w:rPr>
              <w:t xml:space="preserve"> обеспечение деятельности автономной некоммерческой организации "Россошанский Центр поддержки предпринимательства и инвестиций"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3C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33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39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29A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15 2 01 88660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49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E66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EC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F28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</w:tr>
      <w:tr w:rsidR="00E412DB" w:rsidRPr="008C3AD5" w14:paraId="1586AD1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0EF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 xml:space="preserve">Предоставление субсидий на компенсацию части затрат субъектов малого и среднего предпринимательства, связанных с технологическим </w:t>
            </w:r>
            <w:proofErr w:type="gramStart"/>
            <w:r w:rsidRPr="008C3AD5">
              <w:rPr>
                <w:sz w:val="16"/>
                <w:szCs w:val="16"/>
              </w:rPr>
              <w:t>присоединением  к</w:t>
            </w:r>
            <w:proofErr w:type="gramEnd"/>
            <w:r w:rsidRPr="008C3AD5">
              <w:rPr>
                <w:sz w:val="16"/>
                <w:szCs w:val="16"/>
              </w:rPr>
              <w:t xml:space="preserve"> объектам инженерной инфраструктуры (электрические сети, газоснабжение, водоснабжение, водоотведение, теплоснабжение)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44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C7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C91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04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15 2 01 88680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98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3E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20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893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600,0</w:t>
            </w:r>
          </w:p>
        </w:tc>
      </w:tr>
      <w:tr w:rsidR="00E412DB" w:rsidRPr="008C3AD5" w14:paraId="30249B5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2EC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098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967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623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07B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4EA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61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47E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D1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</w:tr>
      <w:tr w:rsidR="00E412DB" w:rsidRPr="008C3AD5" w14:paraId="1949C1F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76EF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82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25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E6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E72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81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42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2A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2B7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</w:tr>
      <w:tr w:rsidR="00E412DB" w:rsidRPr="008C3AD5" w14:paraId="4407F46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4189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77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EC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6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CD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BC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2E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19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B9C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</w:tr>
      <w:tr w:rsidR="00E412DB" w:rsidRPr="008C3AD5" w14:paraId="429B148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5F9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"Энергосбережение и повышение </w:t>
            </w:r>
            <w:proofErr w:type="gramStart"/>
            <w:r w:rsidRPr="008C3AD5">
              <w:rPr>
                <w:sz w:val="16"/>
                <w:szCs w:val="16"/>
              </w:rPr>
              <w:t>энергетической  эффективности</w:t>
            </w:r>
            <w:proofErr w:type="gramEnd"/>
            <w:r w:rsidRPr="008C3AD5">
              <w:rPr>
                <w:sz w:val="16"/>
                <w:szCs w:val="16"/>
              </w:rPr>
              <w:t>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A23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560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0C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97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46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D96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33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565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</w:tr>
      <w:tr w:rsidR="00E412DB" w:rsidRPr="008C3AD5" w14:paraId="7856761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7B8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"Субсидирование муниципального унитарного предприятия Россошанского муниципального района «Теплосеть»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D2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AE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CA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E25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E0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657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B6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2B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12 097,2</w:t>
            </w:r>
          </w:p>
        </w:tc>
      </w:tr>
      <w:tr w:rsidR="00E412DB" w:rsidRPr="008C3AD5" w14:paraId="63DF864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E8C6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Субсидии юридическим лицам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4E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299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E0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00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30 1 03 88100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AA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C07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18 035,0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740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8 119,0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18B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8 119,0</w:t>
            </w:r>
          </w:p>
        </w:tc>
      </w:tr>
      <w:tr w:rsidR="00E412DB" w:rsidRPr="008C3AD5" w14:paraId="1EBE8EA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E7E40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Мероприятия  по</w:t>
            </w:r>
            <w:proofErr w:type="gramEnd"/>
            <w:r w:rsidRPr="008C3AD5">
              <w:rPr>
                <w:sz w:val="16"/>
                <w:szCs w:val="16"/>
              </w:rPr>
              <w:t xml:space="preserve"> подготовке  объектов теплоэнергетического хозяйства и коммунальной инфраструктура к очередному отопительному сезону 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E22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942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8B0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A60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1 03 S9120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58C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B05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3 978,2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4AF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3 978,2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2BD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3 978,2</w:t>
            </w:r>
          </w:p>
        </w:tc>
      </w:tr>
      <w:tr w:rsidR="00E412DB" w:rsidRPr="008C3AD5" w14:paraId="366A1BB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46E1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F7F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F39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53A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203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B72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282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8 171,3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99C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7 528,5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37D1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7 550,8</w:t>
            </w:r>
          </w:p>
        </w:tc>
      </w:tr>
      <w:tr w:rsidR="00E412DB" w:rsidRPr="008C3AD5" w14:paraId="47CF4B0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507A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36D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C27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E2C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1AB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821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6F1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DB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740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</w:tr>
      <w:tr w:rsidR="00E412DB" w:rsidRPr="008C3AD5" w14:paraId="5199C38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DEC3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BB4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9A6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E5B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FC5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6F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670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05B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0CF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</w:tr>
      <w:tr w:rsidR="00E412DB" w:rsidRPr="008C3AD5" w14:paraId="3EE31C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EF7C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51A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B5F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CC37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093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8BB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653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645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C18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</w:tr>
      <w:tr w:rsidR="00E412DB" w:rsidRPr="008C3AD5" w14:paraId="766C8A4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9B2F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"Социальные выплаты </w:t>
            </w:r>
            <w:proofErr w:type="gramStart"/>
            <w:r w:rsidRPr="008C3AD5">
              <w:rPr>
                <w:sz w:val="16"/>
                <w:szCs w:val="16"/>
              </w:rPr>
              <w:t>гражданам</w:t>
            </w:r>
            <w:proofErr w:type="gramEnd"/>
            <w:r w:rsidRPr="008C3AD5">
              <w:rPr>
                <w:sz w:val="16"/>
                <w:szCs w:val="16"/>
              </w:rPr>
              <w:t xml:space="preserve"> имеющим звание "Почётный гражданин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282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20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F43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F1E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DD9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1EDE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5CA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821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</w:tr>
      <w:tr w:rsidR="00E412DB" w:rsidRPr="008C3AD5" w14:paraId="24764DE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230D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Социальная поддержка граждан, имеющих звание "Почётный гражданин Россошанского муниципального района"</w:t>
            </w:r>
            <w:r w:rsidRPr="008C3AD5">
              <w:rPr>
                <w:sz w:val="16"/>
                <w:szCs w:val="16"/>
              </w:rPr>
              <w:br/>
              <w:t>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8A0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3FD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F7C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89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03 1 02 80520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B0E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62D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518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62A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625,0</w:t>
            </w:r>
          </w:p>
        </w:tc>
      </w:tr>
      <w:tr w:rsidR="00E412DB" w:rsidRPr="008C3AD5" w14:paraId="525AC02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824A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354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2EA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D32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D86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599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7FA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5F9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6 903,5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E4E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6 925,8</w:t>
            </w:r>
          </w:p>
        </w:tc>
      </w:tr>
      <w:tr w:rsidR="00E412DB" w:rsidRPr="008C3AD5" w14:paraId="3C5DB66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AF10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8C3AD5">
              <w:rPr>
                <w:sz w:val="16"/>
                <w:szCs w:val="16"/>
              </w:rPr>
              <w:t>жильём  населения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CD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A7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ED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94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E47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E7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59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6 903,5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6B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6 925,8</w:t>
            </w:r>
          </w:p>
        </w:tc>
      </w:tr>
      <w:tr w:rsidR="00E412DB" w:rsidRPr="008C3AD5" w14:paraId="38DADBA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2B0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"Создание условий для обеспечения доступным и комфортным жильём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08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C9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AC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78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EE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40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F4A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6 903,5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72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6 925,8</w:t>
            </w:r>
          </w:p>
        </w:tc>
      </w:tr>
      <w:tr w:rsidR="00E412DB" w:rsidRPr="008C3AD5" w14:paraId="04B4D15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3A9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жильём молодых семей"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81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07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FE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D87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FEC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AE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FFE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6 903,5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15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6 925,8</w:t>
            </w:r>
          </w:p>
        </w:tc>
      </w:tr>
      <w:tr w:rsidR="00E412DB" w:rsidRPr="008C3AD5" w14:paraId="0FBB8D2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3DC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жильём молодых </w:t>
            </w:r>
            <w:proofErr w:type="gramStart"/>
            <w:r w:rsidRPr="008C3AD5">
              <w:rPr>
                <w:sz w:val="16"/>
                <w:szCs w:val="16"/>
              </w:rPr>
              <w:t>семей  (</w:t>
            </w:r>
            <w:proofErr w:type="gramEnd"/>
            <w:r w:rsidRPr="008C3AD5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5A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DE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875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C9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 1 01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F7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24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7 546,3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8DB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6 903,5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721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6 925,8</w:t>
            </w:r>
          </w:p>
        </w:tc>
      </w:tr>
      <w:tr w:rsidR="00E412DB" w:rsidRPr="008C3AD5" w14:paraId="1D0667E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373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D9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836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00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B8F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0C9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6F8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41 409,4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909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40 305,2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EE8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37 402,2</w:t>
            </w:r>
          </w:p>
        </w:tc>
      </w:tr>
      <w:tr w:rsidR="00E412DB" w:rsidRPr="008C3AD5" w14:paraId="3F834C8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DCC6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6AA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788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411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49D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500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602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41 409,4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6B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40 305,2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39C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37 402,2</w:t>
            </w:r>
          </w:p>
        </w:tc>
      </w:tr>
      <w:tr w:rsidR="00E412DB" w:rsidRPr="008C3AD5" w14:paraId="3EAFA95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C7C2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Россошанского муниципального района "Развитие физической культуры и спорта"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420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F79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C36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ACD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88F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9F1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41 409,4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90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40 305,2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7F3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37 402,2</w:t>
            </w:r>
          </w:p>
        </w:tc>
      </w:tr>
      <w:tr w:rsidR="00E412DB" w:rsidRPr="008C3AD5" w14:paraId="4A0CD0F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FD08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0DE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1C7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E31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017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13 1 00 00000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534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172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0D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7C7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1 300,0</w:t>
            </w:r>
          </w:p>
        </w:tc>
      </w:tr>
      <w:tr w:rsidR="00E412DB" w:rsidRPr="008C3AD5" w14:paraId="4209619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A859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участия </w:t>
            </w:r>
            <w:proofErr w:type="spellStart"/>
            <w:r w:rsidRPr="008C3AD5">
              <w:rPr>
                <w:sz w:val="16"/>
                <w:szCs w:val="16"/>
              </w:rPr>
              <w:t>россошанских</w:t>
            </w:r>
            <w:proofErr w:type="spellEnd"/>
            <w:r w:rsidRPr="008C3AD5">
              <w:rPr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348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E1F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B35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462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04A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85C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7E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5F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62A8DCF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119A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2AA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3D6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106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C09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13 1 01 80410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CDB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66A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6D9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17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52499AA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311C9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"Реализация Календарного плана официальных физкультурных мероприятий и спортивных мероприятий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182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184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6EE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F8E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E4E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B61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5B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4A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7EAFEFF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BF21E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в области физической культуры и спорта (Закупка товаров, работ и услуг для </w:t>
            </w:r>
            <w:r w:rsidRPr="008C3AD5">
              <w:rPr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58D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E43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4BE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BEF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13 1 02 80410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462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82D9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2EF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41D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07C3407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5751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"Реализация мероприятий Всероссийского физкультурно-спортивного комплекса "Готов к труду и обороне"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B949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46C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767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489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CF7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2E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02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15B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</w:tr>
      <w:tr w:rsidR="00E412DB" w:rsidRPr="008C3AD5" w14:paraId="63724AC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DE1A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7F4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9E5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867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7CF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13 1 03 80410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4D1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155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B7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B62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200,0</w:t>
            </w:r>
          </w:p>
        </w:tc>
      </w:tr>
      <w:tr w:rsidR="00E412DB" w:rsidRPr="008C3AD5" w14:paraId="0693C44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AC24F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2DB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2E5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A3A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088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79D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80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12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3 286,8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8CE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7E65CB5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DBE2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Оснащение объектов спортивной инфраструктуры спортивно-технологическим оборудованием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46F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6B2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975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04A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1 04 L2280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0BF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D82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486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3 286,8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60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339E12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B69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"Финансовое обеспечение муниципального казенного учреждения спортивно-оздоровительный комплекс с искусственным льдом "Ледовый дворец "Россошь"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7FE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386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DBE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D1A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</w:t>
            </w:r>
            <w:proofErr w:type="gramStart"/>
            <w:r w:rsidRPr="008C3AD5">
              <w:rPr>
                <w:sz w:val="16"/>
                <w:szCs w:val="16"/>
              </w:rPr>
              <w:t>2  00</w:t>
            </w:r>
            <w:proofErr w:type="gramEnd"/>
            <w:r w:rsidRPr="008C3AD5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C5E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D6E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0563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35 718,4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695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36 102,2</w:t>
            </w:r>
          </w:p>
        </w:tc>
      </w:tr>
      <w:tr w:rsidR="00E412DB" w:rsidRPr="008C3AD5" w14:paraId="0408015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9122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деятельности МКУ СОК "Ледовый дворец "Россошь"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9A6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08C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11C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A52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13 2 01 00000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40E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B0E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40 109,4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F90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35 718,4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6A8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36 102,2</w:t>
            </w:r>
          </w:p>
        </w:tc>
      </w:tr>
      <w:tr w:rsidR="00E412DB" w:rsidRPr="008C3AD5" w14:paraId="1824079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7107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F53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D31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E287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9B1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07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EC0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21 428,2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537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19 045,1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7BA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19 235,6</w:t>
            </w:r>
          </w:p>
        </w:tc>
      </w:tr>
      <w:tr w:rsidR="00E412DB" w:rsidRPr="008C3AD5" w14:paraId="1CB6F99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465A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D89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74D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7BB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D42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4BD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7BC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16 648,3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6DD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14 640,4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5C6C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14 833,7</w:t>
            </w:r>
          </w:p>
        </w:tc>
      </w:tr>
      <w:tr w:rsidR="00E412DB" w:rsidRPr="008C3AD5" w14:paraId="36B9655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1F7B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8E3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C6B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57F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3A1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78B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A61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1 840,7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E0BC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1 840,7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6BF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1 840,7</w:t>
            </w:r>
          </w:p>
        </w:tc>
      </w:tr>
      <w:tr w:rsidR="00E412DB" w:rsidRPr="008C3AD5" w14:paraId="3965D4A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12E8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8C3AD5">
              <w:rPr>
                <w:sz w:val="16"/>
                <w:szCs w:val="16"/>
              </w:rPr>
              <w:t>спорта  (</w:t>
            </w:r>
            <w:proofErr w:type="gramEnd"/>
            <w:r w:rsidRPr="008C3AD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35A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5B9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29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DC3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2 01 S8790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3A6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F4E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897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1DC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192,2</w:t>
            </w:r>
          </w:p>
        </w:tc>
      </w:tr>
      <w:tr w:rsidR="00E412DB" w:rsidRPr="008C3AD5" w14:paraId="7327BC6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29AFE7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Отдел  культуры</w:t>
            </w:r>
            <w:proofErr w:type="gramEnd"/>
            <w:r w:rsidRPr="008C3AD5">
              <w:rPr>
                <w:sz w:val="16"/>
                <w:szCs w:val="16"/>
              </w:rPr>
              <w:t xml:space="preserve"> администрации Россошанского муниципального района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F216D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08314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FBA73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EF36C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B839E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3679E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194 009,1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94250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193 709,4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00963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508 378,3</w:t>
            </w:r>
          </w:p>
        </w:tc>
      </w:tr>
      <w:tr w:rsidR="00E412DB" w:rsidRPr="008C3AD5" w14:paraId="5E77032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DD1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854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A0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D0D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26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0A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82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D34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94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</w:tr>
      <w:tr w:rsidR="00E412DB" w:rsidRPr="008C3AD5" w14:paraId="4C4DA3E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5C4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Россошанского муниципального района "Развитие культуры и туризма"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3F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CAA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622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42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29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875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C8B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27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</w:tr>
      <w:tr w:rsidR="00E412DB" w:rsidRPr="008C3AD5" w14:paraId="2BF1C4E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60A0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3C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CC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CC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98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1F4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F45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D4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5E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</w:tr>
      <w:tr w:rsidR="00E412DB" w:rsidRPr="008C3AD5" w14:paraId="01D607B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1AFC1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732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112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8A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F71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233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86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3F4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292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</w:tr>
      <w:tr w:rsidR="00E412DB" w:rsidRPr="008C3AD5" w14:paraId="42B6A43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238E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Освещение деятельности муниципальной власти Россошанского муниципального района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E4F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D31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642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C233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11 3 05 80880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75E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137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D21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60A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1 938,8</w:t>
            </w:r>
          </w:p>
        </w:tc>
      </w:tr>
      <w:tr w:rsidR="00E412DB" w:rsidRPr="008C3AD5" w14:paraId="18AD24E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9F1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FF0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A5E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8F2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C7D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733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67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41 080,4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32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40 155,2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783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349 918,0</w:t>
            </w:r>
          </w:p>
        </w:tc>
      </w:tr>
      <w:tr w:rsidR="00E412DB" w:rsidRPr="008C3AD5" w14:paraId="05CCDAB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DB56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59B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17D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4B7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37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E1F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EA4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41 080,4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913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40 155,2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071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349 918,0</w:t>
            </w:r>
          </w:p>
        </w:tc>
      </w:tr>
      <w:tr w:rsidR="00E412DB" w:rsidRPr="008C3AD5" w14:paraId="23A8C76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012D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EE8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579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1EA7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822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BE3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76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41 080,4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1F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40 155,2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7F2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349 918,0</w:t>
            </w:r>
          </w:p>
        </w:tc>
      </w:tr>
      <w:tr w:rsidR="00E412DB" w:rsidRPr="008C3AD5" w14:paraId="389A04F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58A9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"Образование"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D184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AEE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8C1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2B4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4EB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7E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41 080,4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973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40 155,2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82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349 918,0</w:t>
            </w:r>
          </w:p>
        </w:tc>
      </w:tr>
      <w:tr w:rsidR="00E412DB" w:rsidRPr="008C3AD5" w14:paraId="7E597A5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BE305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МКУ ДО ДШИ"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50FF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C1F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F4E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AC8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AB2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C2A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41 080,4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20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40 155,2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F6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40 639,6</w:t>
            </w:r>
          </w:p>
        </w:tc>
      </w:tr>
      <w:tr w:rsidR="00E412DB" w:rsidRPr="008C3AD5" w14:paraId="6303603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7FCF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70FB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2DC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A55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065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7B2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CFB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38 765,1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123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38 493,2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606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38 967,2</w:t>
            </w:r>
          </w:p>
        </w:tc>
      </w:tr>
      <w:tr w:rsidR="00E412DB" w:rsidRPr="008C3AD5" w14:paraId="6E89A79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F4D2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011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024C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2F9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058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D48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0CB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2 216,3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2AF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1 613,0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23B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1 623,4</w:t>
            </w:r>
          </w:p>
        </w:tc>
      </w:tr>
      <w:tr w:rsidR="00E412DB" w:rsidRPr="008C3AD5" w14:paraId="1F677B6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EB1D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9F7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2F4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C18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462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D5C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E2A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AA8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D92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49,0</w:t>
            </w:r>
          </w:p>
        </w:tc>
      </w:tr>
      <w:tr w:rsidR="00E412DB" w:rsidRPr="008C3AD5" w14:paraId="6AEA45C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5FFE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700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963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C99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F3A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54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8C6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86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5D2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3B03DEA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82BED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F8A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F25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F96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F63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Я5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D4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0D7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5A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75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309 278,4</w:t>
            </w:r>
          </w:p>
        </w:tc>
      </w:tr>
      <w:tr w:rsidR="00E412DB" w:rsidRPr="008C3AD5" w14:paraId="6DC77A4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2A92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8C3AD5">
              <w:rPr>
                <w:sz w:val="16"/>
                <w:szCs w:val="16"/>
              </w:rPr>
              <w:t>культуры  (</w:t>
            </w:r>
            <w:proofErr w:type="gramEnd"/>
            <w:r w:rsidRPr="008C3A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025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1A0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3AE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0C5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2 Я5 55190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8BD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62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84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05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309 278,4</w:t>
            </w:r>
          </w:p>
        </w:tc>
      </w:tr>
      <w:tr w:rsidR="00E412DB" w:rsidRPr="008C3AD5" w14:paraId="143FDC6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AA82F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FAF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906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4B5A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55D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C8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311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150 989,9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0F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151 615,4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28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156 521,5</w:t>
            </w:r>
          </w:p>
        </w:tc>
      </w:tr>
      <w:tr w:rsidR="00E412DB" w:rsidRPr="008C3AD5" w14:paraId="3F4F5AC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6384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AAB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8A8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6E9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8FD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707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280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112 991,4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B03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116 005,4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7FD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120 561,2</w:t>
            </w:r>
          </w:p>
        </w:tc>
      </w:tr>
      <w:tr w:rsidR="00E412DB" w:rsidRPr="008C3AD5" w14:paraId="6FC6E3F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9CFC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485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BA7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E61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C65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980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9B4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112 991,4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0EFA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116 005,4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51F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120 561,2</w:t>
            </w:r>
          </w:p>
        </w:tc>
      </w:tr>
      <w:tr w:rsidR="00E412DB" w:rsidRPr="008C3AD5" w14:paraId="1084BE2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5951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64D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925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59F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F6C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861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F01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32 613,2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974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32 534,4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194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32 831,7</w:t>
            </w:r>
          </w:p>
        </w:tc>
      </w:tr>
      <w:tr w:rsidR="00E412DB" w:rsidRPr="008C3AD5" w14:paraId="019FD14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80AD2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"Финансовое обеспечение деятельности МКУК МБРМР им. </w:t>
            </w:r>
            <w:proofErr w:type="spellStart"/>
            <w:r w:rsidRPr="008C3AD5">
              <w:rPr>
                <w:sz w:val="16"/>
                <w:szCs w:val="16"/>
              </w:rPr>
              <w:t>А.Т.Прасолова</w:t>
            </w:r>
            <w:proofErr w:type="spellEnd"/>
            <w:r w:rsidRPr="008C3AD5">
              <w:rPr>
                <w:sz w:val="16"/>
                <w:szCs w:val="16"/>
              </w:rPr>
              <w:t>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04F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6CEA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47B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305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DEC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F99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32 204,1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D0F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32 178,9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A48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32 475,5</w:t>
            </w:r>
          </w:p>
        </w:tc>
      </w:tr>
      <w:tr w:rsidR="00E412DB" w:rsidRPr="008C3AD5" w14:paraId="735566B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C259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C31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8F6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0E1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9D5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37F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22A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28 029,2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24F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28 309,2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E20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28 592,0</w:t>
            </w:r>
          </w:p>
        </w:tc>
      </w:tr>
      <w:tr w:rsidR="00E412DB" w:rsidRPr="008C3AD5" w14:paraId="57EB41C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38D1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7C3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AE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909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BFA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6D7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FB95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4 110,0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CEB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3 854,8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448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3 868,6</w:t>
            </w:r>
          </w:p>
        </w:tc>
      </w:tr>
      <w:tr w:rsidR="00E412DB" w:rsidRPr="008C3AD5" w14:paraId="7C94434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477AB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C59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EE6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19F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09F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CBC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2B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D2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DF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14,9</w:t>
            </w:r>
          </w:p>
        </w:tc>
      </w:tr>
      <w:tr w:rsidR="00E412DB" w:rsidRPr="008C3AD5" w14:paraId="76912BE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E5F62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002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ABE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BD1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4C3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48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76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10D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4C7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20CC7DB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D49F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BE3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CED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9D7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A56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2E6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00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409,1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52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D8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356,2</w:t>
            </w:r>
          </w:p>
        </w:tc>
      </w:tr>
      <w:tr w:rsidR="00E412DB" w:rsidRPr="008C3AD5" w14:paraId="6D85862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299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Государственная поддержка отрасли культуры (мероприятие "Финансирование комплектования документных фондов общедоступных библиотек Воронежской области"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AB5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A67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E7E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EBD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02 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7D7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5D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931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95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356,2</w:t>
            </w:r>
          </w:p>
        </w:tc>
      </w:tr>
      <w:tr w:rsidR="00E412DB" w:rsidRPr="008C3AD5" w14:paraId="5CA7CBF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B05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Государственная поддержка отрасли культуры (Социальное обеспечение и иные выплаты населения)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173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5B3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4EE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AA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1 03 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631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5A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D9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5A1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5BC79FC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D4D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"Финансовое обеспечение деятельности МБУ "Молодёжный центр"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43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94D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A27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D59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D72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76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80 378,2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33A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83 471,0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F85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87 729,5</w:t>
            </w:r>
          </w:p>
        </w:tc>
      </w:tr>
      <w:tr w:rsidR="00E412DB" w:rsidRPr="008C3AD5" w14:paraId="2B9B5E5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9394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МБУ "Молодёжный центр"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67A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381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FB5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1D5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DAE5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D3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79 210,4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1D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83 101,5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6F0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87 360,0</w:t>
            </w:r>
          </w:p>
        </w:tc>
      </w:tr>
      <w:tr w:rsidR="00E412DB" w:rsidRPr="008C3AD5" w14:paraId="3A34D93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E944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0A76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B34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594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695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3A6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D1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79 210,4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F4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83 101,5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035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87 360,0</w:t>
            </w:r>
          </w:p>
        </w:tc>
      </w:tr>
      <w:tr w:rsidR="00E412DB" w:rsidRPr="008C3AD5" w14:paraId="2BB20D0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DFA6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"Россия - страна возможностей"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B4E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165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1A0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369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Ю1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3B9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FA4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AB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1D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40A3ED9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B517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Реализация программы комплексного развития молодежной политики в субъектах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61F0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240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19A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097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Ю1 51160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CB7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267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739,3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1C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766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1A606A7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E1FA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04D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035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0C3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6C4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11 5 04 00000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6E2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1C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93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72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4FDF9E7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6F0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Государственная поддержка отрасли культуры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D86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471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938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9C4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04 L5190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20E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A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7A4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5CB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2E7965F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3F4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"Мероприятия в сфере культуры"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F36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E47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AE2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E90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00A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3E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50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337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284,5</w:t>
            </w:r>
          </w:p>
        </w:tc>
      </w:tr>
      <w:tr w:rsidR="00E412DB" w:rsidRPr="008C3AD5" w14:paraId="595071C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80B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в сфере культуры и кинематографии (Предоставление субсидий </w:t>
            </w:r>
            <w:r w:rsidRPr="008C3AD5">
              <w:rPr>
                <w:sz w:val="16"/>
                <w:szCs w:val="16"/>
              </w:rPr>
              <w:lastRenderedPageBreak/>
              <w:t>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9A6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E26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9BA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F2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11 5 02 64860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D8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0B5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284,5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15B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284,5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0D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284,5</w:t>
            </w:r>
          </w:p>
        </w:tc>
      </w:tr>
      <w:tr w:rsidR="00E412DB" w:rsidRPr="008C3AD5" w14:paraId="28DEF31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9E35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"Мероприятия, связанные с вовлечением молодёжи в социальную практику"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3E6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87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428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159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02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BD5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95D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28C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85,0</w:t>
            </w:r>
          </w:p>
        </w:tc>
      </w:tr>
      <w:tr w:rsidR="00E412DB" w:rsidRPr="008C3AD5" w14:paraId="3A9B93D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D0F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Прочие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106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1E4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91E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0FC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11 5 03 64870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84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77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D5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4D2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85,0</w:t>
            </w:r>
          </w:p>
        </w:tc>
      </w:tr>
      <w:tr w:rsidR="00E412DB" w:rsidRPr="008C3AD5" w14:paraId="5E2329F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3076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0D1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284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5E5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F48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F01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3C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37 998,5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307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35 610,0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3B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35 960,3</w:t>
            </w:r>
          </w:p>
        </w:tc>
      </w:tr>
      <w:tr w:rsidR="00E412DB" w:rsidRPr="008C3AD5" w14:paraId="2C7B453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DE33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374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273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2B0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7B2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241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EB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37 998,5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B3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35 610,0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6B2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35 960,3</w:t>
            </w:r>
          </w:p>
        </w:tc>
      </w:tr>
      <w:tr w:rsidR="00E412DB" w:rsidRPr="008C3AD5" w14:paraId="4B0F88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C456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F26C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FA0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CF9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853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B96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96F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2 301,1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CE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2 122,4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E4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2 142,4</w:t>
            </w:r>
          </w:p>
        </w:tc>
      </w:tr>
      <w:tr w:rsidR="00E412DB" w:rsidRPr="008C3AD5" w14:paraId="272CCA7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0DC4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отдела культуры"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01A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CAB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82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20A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6F8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05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2 301,1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8CD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2 122,4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19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2 142,4</w:t>
            </w:r>
          </w:p>
        </w:tc>
      </w:tr>
      <w:tr w:rsidR="00E412DB" w:rsidRPr="008C3AD5" w14:paraId="144513D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A0E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C92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907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FB81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E5E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675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2D3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2 240,0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30A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2 060,7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DEC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2 081,3</w:t>
            </w:r>
          </w:p>
        </w:tc>
      </w:tr>
      <w:tr w:rsidR="00E412DB" w:rsidRPr="008C3AD5" w14:paraId="44F5981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779B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6F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7B6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1B4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515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11 3 01 82010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969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641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76E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93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61,1</w:t>
            </w:r>
          </w:p>
        </w:tc>
      </w:tr>
      <w:tr w:rsidR="00E412DB" w:rsidRPr="008C3AD5" w14:paraId="74BF144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7C5A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"Финансовое обеспечение деятельности МКУ ЦБУК И АХД"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6C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562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42C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CCF6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C87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C40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35 697,4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B0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33 487,6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A6E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33 817,9</w:t>
            </w:r>
          </w:p>
        </w:tc>
      </w:tr>
      <w:tr w:rsidR="00E412DB" w:rsidRPr="008C3AD5" w14:paraId="66DAC66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7A5F3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"Финансовое обеспечение деятельности </w:t>
            </w:r>
            <w:proofErr w:type="gramStart"/>
            <w:r w:rsidRPr="008C3AD5">
              <w:rPr>
                <w:sz w:val="16"/>
                <w:szCs w:val="16"/>
              </w:rPr>
              <w:t>МКУ  ЦБУК</w:t>
            </w:r>
            <w:proofErr w:type="gramEnd"/>
            <w:r w:rsidRPr="008C3AD5">
              <w:rPr>
                <w:sz w:val="16"/>
                <w:szCs w:val="16"/>
              </w:rPr>
              <w:t xml:space="preserve"> И АХД"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A345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CE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E41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56B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47E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7B2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35 697,4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F8F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33 487,6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452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33 817,9</w:t>
            </w:r>
          </w:p>
        </w:tc>
      </w:tr>
      <w:tr w:rsidR="00E412DB" w:rsidRPr="008C3AD5" w14:paraId="618E81C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A876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A66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240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918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B26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2FA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CE6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35 266,5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E1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33 056,7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AF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33 387,0</w:t>
            </w:r>
          </w:p>
        </w:tc>
      </w:tr>
      <w:tr w:rsidR="00E412DB" w:rsidRPr="008C3AD5" w14:paraId="5D8FBA6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562B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811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F20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4C1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65D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0CE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FD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430,9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C65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430,9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34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430,9</w:t>
            </w:r>
          </w:p>
        </w:tc>
      </w:tr>
      <w:tr w:rsidR="00E412DB" w:rsidRPr="008C3AD5" w14:paraId="4AFB5B7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DEE73A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Отдел образования и молодёжной политики администрации Россошанского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D6D7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0165E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546AB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32AA8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67CAF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86923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1 862 076,1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48971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1 876 471,6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7D1E9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2 135 543,3</w:t>
            </w:r>
          </w:p>
        </w:tc>
      </w:tr>
      <w:tr w:rsidR="00E412DB" w:rsidRPr="008C3AD5" w14:paraId="5D69406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19A3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CE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655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575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34B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F68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CE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EBA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F0A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4 587,0</w:t>
            </w:r>
          </w:p>
        </w:tc>
      </w:tr>
      <w:tr w:rsidR="00E412DB" w:rsidRPr="008C3AD5" w14:paraId="55218DE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77F3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725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539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CF9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A84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6E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2AB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0B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4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4 587,0</w:t>
            </w:r>
          </w:p>
        </w:tc>
      </w:tr>
      <w:tr w:rsidR="00E412DB" w:rsidRPr="008C3AD5" w14:paraId="5DFFCFC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E777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9FD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85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E30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939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128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BB3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411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1D4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4 587,0</w:t>
            </w:r>
          </w:p>
        </w:tc>
      </w:tr>
      <w:tr w:rsidR="00E412DB" w:rsidRPr="008C3AD5" w14:paraId="563D4FA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4337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6E1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A93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B20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45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490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9B0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01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4E6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4 587,0</w:t>
            </w:r>
          </w:p>
        </w:tc>
      </w:tr>
      <w:tr w:rsidR="00E412DB" w:rsidRPr="008C3AD5" w14:paraId="733CA29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61F8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522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D6D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238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66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E54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75A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82E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EC4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4 587,0</w:t>
            </w:r>
          </w:p>
        </w:tc>
      </w:tr>
      <w:tr w:rsidR="00E412DB" w:rsidRPr="008C3AD5" w14:paraId="4A3DBE0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6C1C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Выполнение переданных полномочий по организации и осуществлению деятельности по опеке и попечительству</w:t>
            </w:r>
            <w:r w:rsidRPr="008C3AD5">
              <w:rPr>
                <w:sz w:val="16"/>
                <w:szCs w:val="16"/>
              </w:rPr>
              <w:br/>
              <w:t>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546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F97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F64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B5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02 6 01 79430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0C5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AC8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4 247,0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0FA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9EF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4 587,0</w:t>
            </w:r>
          </w:p>
        </w:tc>
      </w:tr>
      <w:tr w:rsidR="00E412DB" w:rsidRPr="008C3AD5" w14:paraId="45A7108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FEBB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25E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DC6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097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826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569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FC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9B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73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</w:tr>
      <w:tr w:rsidR="00E412DB" w:rsidRPr="008C3AD5" w14:paraId="1416EC7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DB3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3B4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EC0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8D9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A92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71B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EE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62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3B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</w:tr>
      <w:tr w:rsidR="00E412DB" w:rsidRPr="008C3AD5" w14:paraId="32F7FC8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5D8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6D4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F0F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79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7DC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436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31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AF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BD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</w:tr>
      <w:tr w:rsidR="00E412DB" w:rsidRPr="008C3AD5" w14:paraId="118C277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D7B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"Эпидемиологическое и эпизоотологические мероприятия по дезинсекционным и </w:t>
            </w:r>
            <w:proofErr w:type="spellStart"/>
            <w:r w:rsidRPr="008C3AD5">
              <w:rPr>
                <w:sz w:val="16"/>
                <w:szCs w:val="16"/>
              </w:rPr>
              <w:t>акарицидным</w:t>
            </w:r>
            <w:proofErr w:type="spellEnd"/>
            <w:r w:rsidRPr="008C3AD5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5CB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A1B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F9F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525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672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D6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B6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33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</w:tr>
      <w:tr w:rsidR="00E412DB" w:rsidRPr="008C3AD5" w14:paraId="4512EB4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32DF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"Эпидемиологическое и эпизоотологические мероприятия по дезинсекционным и </w:t>
            </w:r>
            <w:proofErr w:type="spellStart"/>
            <w:r w:rsidRPr="008C3AD5">
              <w:rPr>
                <w:sz w:val="16"/>
                <w:szCs w:val="16"/>
              </w:rPr>
              <w:t>акарицидным</w:t>
            </w:r>
            <w:proofErr w:type="spellEnd"/>
            <w:r w:rsidRPr="008C3AD5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825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E54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E71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3D2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5C6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80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92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C7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</w:tr>
      <w:tr w:rsidR="00E412DB" w:rsidRPr="008C3AD5" w14:paraId="6792966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7C0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проведение мероприятий по дезинсекционным и </w:t>
            </w:r>
            <w:proofErr w:type="spellStart"/>
            <w:r w:rsidRPr="008C3AD5">
              <w:rPr>
                <w:sz w:val="16"/>
                <w:szCs w:val="16"/>
              </w:rPr>
              <w:t>акарицидным</w:t>
            </w:r>
            <w:proofErr w:type="spellEnd"/>
            <w:r w:rsidRPr="008C3AD5">
              <w:rPr>
                <w:sz w:val="16"/>
                <w:szCs w:val="16"/>
              </w:rPr>
              <w:t xml:space="preserve"> обработкам ((Закупка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711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52F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C91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57F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25 2 01 80320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11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EA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04A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BE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419,5</w:t>
            </w:r>
          </w:p>
        </w:tc>
      </w:tr>
      <w:tr w:rsidR="00E412DB" w:rsidRPr="008C3AD5" w14:paraId="332D9B6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072B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92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25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70A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65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6B7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1E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1 825 269,0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78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1 838 251,9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99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2 095 851,7</w:t>
            </w:r>
          </w:p>
        </w:tc>
      </w:tr>
      <w:tr w:rsidR="00E412DB" w:rsidRPr="008C3AD5" w14:paraId="4D67F3B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E97D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68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E5C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CAF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357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D0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7B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534 105,3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7F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525 104,0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19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543 424,1</w:t>
            </w:r>
          </w:p>
        </w:tc>
      </w:tr>
      <w:tr w:rsidR="00E412DB" w:rsidRPr="008C3AD5" w14:paraId="01A1F56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E7D7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15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7BF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28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FE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FA5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C24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534 105,3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FD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525 104,0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CB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543 424,1</w:t>
            </w:r>
          </w:p>
        </w:tc>
      </w:tr>
      <w:tr w:rsidR="00E412DB" w:rsidRPr="008C3AD5" w14:paraId="1EB1D1D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0682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8C3AD5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8C3AD5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84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AA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0C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672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02 1 00 00000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362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1D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534 105,3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D23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525 104,0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428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543 424,1</w:t>
            </w:r>
          </w:p>
        </w:tc>
      </w:tr>
      <w:tr w:rsidR="00E412DB" w:rsidRPr="008C3AD5" w14:paraId="2C1393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B766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8C3AD5">
              <w:rPr>
                <w:sz w:val="16"/>
                <w:szCs w:val="16"/>
              </w:rPr>
              <w:t>деятельности  дошкольных</w:t>
            </w:r>
            <w:proofErr w:type="gramEnd"/>
            <w:r w:rsidRPr="008C3AD5">
              <w:rPr>
                <w:sz w:val="16"/>
                <w:szCs w:val="16"/>
              </w:rPr>
              <w:t xml:space="preserve"> образовательных учреждений"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07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BE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74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E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243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A8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266 937,6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715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242 554,1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C5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244 708,5</w:t>
            </w:r>
          </w:p>
        </w:tc>
      </w:tr>
      <w:tr w:rsidR="00E412DB" w:rsidRPr="008C3AD5" w14:paraId="0108B63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ADC2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5C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F6F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DEF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9A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A2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F34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126 549,4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D3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116 887,1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B9D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118 055,4</w:t>
            </w:r>
          </w:p>
        </w:tc>
      </w:tr>
      <w:tr w:rsidR="00E412DB" w:rsidRPr="008C3AD5" w14:paraId="3DE4882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27A5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8E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9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49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21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07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A9E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102 638,4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34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89 676,4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24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90 401,6</w:t>
            </w:r>
          </w:p>
        </w:tc>
      </w:tr>
      <w:tr w:rsidR="00E412DB" w:rsidRPr="008C3AD5" w14:paraId="2EC2CF9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8FD0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48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BC3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AB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FE8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E63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7B4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28 701,3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E8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26 982,1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EB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27 243,0</w:t>
            </w:r>
          </w:p>
        </w:tc>
      </w:tr>
      <w:tr w:rsidR="00E412DB" w:rsidRPr="008C3AD5" w14:paraId="213BBCE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B3A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деятельности (оказание услуг муниципальных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26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F0A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52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1D4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454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AE9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9 008,5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5F6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9 008,5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94A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9 008,5</w:t>
            </w:r>
          </w:p>
        </w:tc>
      </w:tr>
      <w:tr w:rsidR="00E412DB" w:rsidRPr="008C3AD5" w14:paraId="66C52BA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EBA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1C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EC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9CF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B6A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7BD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FE8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93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61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08F9D1A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9228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8C3AD5">
              <w:rPr>
                <w:sz w:val="16"/>
                <w:szCs w:val="16"/>
              </w:rPr>
              <w:t>Создание  условий</w:t>
            </w:r>
            <w:proofErr w:type="gramEnd"/>
            <w:r w:rsidRPr="008C3AD5">
              <w:rPr>
                <w:sz w:val="16"/>
                <w:szCs w:val="16"/>
              </w:rPr>
              <w:t xml:space="preserve"> для реализации государственного стандарта дошкольного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56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B6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502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858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22C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C6C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266 917,7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999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282 299,9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BED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298 465,6</w:t>
            </w:r>
          </w:p>
        </w:tc>
      </w:tr>
      <w:tr w:rsidR="00E412DB" w:rsidRPr="008C3AD5" w14:paraId="0F5A8C4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A8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AF9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17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B9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A27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02 1 02 78290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71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C00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229 383,7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B1D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241 880,3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B76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254 941,8</w:t>
            </w:r>
          </w:p>
        </w:tc>
      </w:tr>
      <w:tr w:rsidR="00E412DB" w:rsidRPr="008C3AD5" w14:paraId="47A0E0D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4D49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дошкольного образования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79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4D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A8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36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02 1 02 78290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C9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126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FFC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1 895,0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DD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2 918,9</w:t>
            </w:r>
          </w:p>
        </w:tc>
      </w:tr>
      <w:tr w:rsidR="00E412DB" w:rsidRPr="008C3AD5" w14:paraId="35F8F9C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DFA92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E9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81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B6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2E6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02 1 02 78290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F6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88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36 534,0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897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38 524,6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0B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40 604,9</w:t>
            </w:r>
          </w:p>
        </w:tc>
      </w:tr>
      <w:tr w:rsidR="00E412DB" w:rsidRPr="008C3AD5" w14:paraId="463E166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3B3E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09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FA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2E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1D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77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7BD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BF7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7F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250,0</w:t>
            </w:r>
          </w:p>
        </w:tc>
      </w:tr>
      <w:tr w:rsidR="00E412DB" w:rsidRPr="008C3AD5" w14:paraId="4A4CFC4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E532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8C3AD5">
              <w:rPr>
                <w:sz w:val="16"/>
                <w:szCs w:val="16"/>
              </w:rPr>
              <w:t>здоровья  (</w:t>
            </w:r>
            <w:proofErr w:type="gramEnd"/>
            <w:r w:rsidRPr="008C3AD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98C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FFE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C00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CD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02 1 04 78400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D3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160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21A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DB6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250,0</w:t>
            </w:r>
          </w:p>
        </w:tc>
      </w:tr>
      <w:tr w:rsidR="00E412DB" w:rsidRPr="008C3AD5" w14:paraId="0FEC703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833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AB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F0B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74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C1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05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D3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1 123 706,2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E43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1 158 342,2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F65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1 394 576,2</w:t>
            </w:r>
          </w:p>
        </w:tc>
      </w:tr>
      <w:tr w:rsidR="00E412DB" w:rsidRPr="008C3AD5" w14:paraId="6DB4BCA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AB72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B7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BA1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0DA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4FF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2ED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199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1 123 706,2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DC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1 158 342,2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7B5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1 394 576,2</w:t>
            </w:r>
          </w:p>
        </w:tc>
      </w:tr>
      <w:tr w:rsidR="00E412DB" w:rsidRPr="008C3AD5" w14:paraId="703BB31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139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3A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DFF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45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C9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05C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88A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1 123 706,2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31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1 158 342,2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D4E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1 394 576,2</w:t>
            </w:r>
          </w:p>
        </w:tc>
      </w:tr>
      <w:tr w:rsidR="00E412DB" w:rsidRPr="008C3AD5" w14:paraId="32F0C82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9D9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деятельности общеобразовательных учреждений"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D6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86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04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BD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138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D21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209 826,7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B2F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168 937,3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CA4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225 440,3</w:t>
            </w:r>
          </w:p>
        </w:tc>
      </w:tr>
      <w:tr w:rsidR="00E412DB" w:rsidRPr="008C3AD5" w14:paraId="075DECD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C1F8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FB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0A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764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39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AE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509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128 856,5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BE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93 904,3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42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153 319,9</w:t>
            </w:r>
          </w:p>
        </w:tc>
      </w:tr>
      <w:tr w:rsidR="00E412DB" w:rsidRPr="008C3AD5" w14:paraId="7D50E4A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397D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</w:t>
            </w:r>
            <w:r w:rsidRPr="008C3AD5">
              <w:rPr>
                <w:sz w:val="16"/>
                <w:szCs w:val="16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52B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44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1E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C66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A3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AD5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0D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55F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5E5D2EC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61528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00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9C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D0D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40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BB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B4E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68 656,9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B0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63 239,7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D1D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60 327,1</w:t>
            </w:r>
          </w:p>
        </w:tc>
      </w:tr>
      <w:tr w:rsidR="00E412DB" w:rsidRPr="008C3AD5" w14:paraId="53E38F2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8FC2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7A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22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D7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9C9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51E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5B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11 691,3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EB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11 691,3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10C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11 691,3</w:t>
            </w:r>
          </w:p>
        </w:tc>
      </w:tr>
      <w:tr w:rsidR="00E412DB" w:rsidRPr="008C3AD5" w14:paraId="1E6D23D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8407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A3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E0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19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77D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S8940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7E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05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102,0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7C7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879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102,0</w:t>
            </w:r>
          </w:p>
        </w:tc>
      </w:tr>
      <w:tr w:rsidR="00E412DB" w:rsidRPr="008C3AD5" w14:paraId="514036C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5D43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B10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6C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9BB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97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5F4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AE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C7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13D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23FF447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258D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632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EE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A6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B66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C8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03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125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A04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4007C1C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1DF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государственных </w:t>
            </w:r>
            <w:proofErr w:type="gramStart"/>
            <w:r w:rsidRPr="008C3AD5">
              <w:rPr>
                <w:sz w:val="16"/>
                <w:szCs w:val="16"/>
              </w:rPr>
              <w:t>гарантий  реализации</w:t>
            </w:r>
            <w:proofErr w:type="gramEnd"/>
            <w:r w:rsidRPr="008C3AD5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32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40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60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EA4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856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96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769 682,3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E8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825 278,5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E4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881 947,3</w:t>
            </w:r>
          </w:p>
        </w:tc>
      </w:tr>
      <w:tr w:rsidR="00E412DB" w:rsidRPr="008C3AD5" w14:paraId="7887DB9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ECB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8C3AD5">
              <w:rPr>
                <w:sz w:val="16"/>
                <w:szCs w:val="16"/>
              </w:rPr>
              <w:t>гарантий  реализации</w:t>
            </w:r>
            <w:proofErr w:type="gramEnd"/>
            <w:r w:rsidRPr="008C3AD5">
              <w:rPr>
                <w:sz w:val="16"/>
                <w:szCs w:val="16"/>
              </w:rPr>
              <w:t xml:space="preserve"> прав на получение общедоступного и бесплатного общего образования, а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2B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2A8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04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21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02 2 02 78120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F3A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D06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450 540,6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1E7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480 726,8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811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511 493,3</w:t>
            </w:r>
          </w:p>
        </w:tc>
      </w:tr>
      <w:tr w:rsidR="00E412DB" w:rsidRPr="008C3AD5" w14:paraId="1684BFD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2FB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47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8E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A41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5B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02 2 02 78120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0B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63B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11 541,2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A3D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16 342,0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319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21 238,9</w:t>
            </w:r>
          </w:p>
        </w:tc>
      </w:tr>
      <w:tr w:rsidR="00E412DB" w:rsidRPr="008C3AD5" w14:paraId="7AA286A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9D2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D4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28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9B1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B55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02 2 02 78120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A59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11D1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307 600,5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112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328 209,7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19D8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349 215,1</w:t>
            </w:r>
          </w:p>
        </w:tc>
      </w:tr>
      <w:tr w:rsidR="00E412DB" w:rsidRPr="008C3AD5" w14:paraId="703C40C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CC9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учащихся </w:t>
            </w:r>
            <w:proofErr w:type="gramStart"/>
            <w:r w:rsidRPr="008C3AD5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8C3AD5">
              <w:rPr>
                <w:sz w:val="16"/>
                <w:szCs w:val="16"/>
              </w:rPr>
              <w:t xml:space="preserve"> молочной продукцией"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BF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3F6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A79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F0A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EE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BD7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14 118,4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733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14 683,2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994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15 270,4</w:t>
            </w:r>
          </w:p>
        </w:tc>
      </w:tr>
      <w:tr w:rsidR="00E412DB" w:rsidRPr="008C3AD5" w14:paraId="195ADC2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834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учащихся общеобразовательных учреждений молочной продукцией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 xml:space="preserve">для  </w:t>
            </w:r>
            <w:proofErr w:type="spellStart"/>
            <w:r w:rsidRPr="008C3AD5">
              <w:rPr>
                <w:sz w:val="16"/>
                <w:szCs w:val="16"/>
              </w:rPr>
              <w:t>беспечения</w:t>
            </w:r>
            <w:proofErr w:type="spellEnd"/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E81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5B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51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A3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03 S8130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AE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2AF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7 012,8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7C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7 194,8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84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7 482,4</w:t>
            </w:r>
          </w:p>
        </w:tc>
      </w:tr>
      <w:tr w:rsidR="00E412DB" w:rsidRPr="008C3AD5" w14:paraId="2A5037D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B02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учащихся </w:t>
            </w:r>
            <w:proofErr w:type="gramStart"/>
            <w:r w:rsidRPr="008C3AD5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8C3AD5">
              <w:rPr>
                <w:sz w:val="16"/>
                <w:szCs w:val="16"/>
              </w:rPr>
              <w:t xml:space="preserve">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4B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94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37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6A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03 S8130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5CB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5D4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7 105,6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446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7 488,4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09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7 788,0</w:t>
            </w:r>
          </w:p>
        </w:tc>
      </w:tr>
      <w:tr w:rsidR="00E412DB" w:rsidRPr="008C3AD5" w14:paraId="45A269D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C00C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8C3AD5">
              <w:rPr>
                <w:sz w:val="16"/>
                <w:szCs w:val="16"/>
              </w:rPr>
              <w:t>здоровья  (</w:t>
            </w:r>
            <w:proofErr w:type="gramEnd"/>
            <w:r w:rsidRPr="008C3AD5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60C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459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00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C8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1A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862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6EF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D0A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1 100,0</w:t>
            </w:r>
          </w:p>
        </w:tc>
      </w:tr>
      <w:tr w:rsidR="00E412DB" w:rsidRPr="008C3AD5" w14:paraId="2CDEDA5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2AA1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8C3AD5">
              <w:rPr>
                <w:sz w:val="16"/>
                <w:szCs w:val="16"/>
              </w:rPr>
              <w:t>здоровья  (</w:t>
            </w:r>
            <w:proofErr w:type="gramEnd"/>
            <w:r w:rsidRPr="008C3AD5">
              <w:rPr>
                <w:sz w:val="16"/>
                <w:szCs w:val="16"/>
              </w:rPr>
              <w:t xml:space="preserve">Закупка товаров, </w:t>
            </w:r>
            <w:r w:rsidRPr="008C3AD5">
              <w:rPr>
                <w:sz w:val="16"/>
                <w:szCs w:val="16"/>
              </w:rPr>
              <w:lastRenderedPageBreak/>
              <w:t>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A6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B8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78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429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02 2 09 78400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BA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AED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6F7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EC5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1 100,0</w:t>
            </w:r>
          </w:p>
        </w:tc>
      </w:tr>
      <w:tr w:rsidR="00E412DB" w:rsidRPr="008C3AD5" w14:paraId="10D1A9F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BF02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92E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F4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16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FCE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BB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A9A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76 401,4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A1B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76 401,4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26D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76 401,4</w:t>
            </w:r>
          </w:p>
        </w:tc>
      </w:tr>
      <w:tr w:rsidR="00E412DB" w:rsidRPr="008C3AD5" w14:paraId="453CCA7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135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04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AFE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16D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D37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6EF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F56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43 551,4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295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43 551,4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0AAF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43 551,4</w:t>
            </w:r>
          </w:p>
        </w:tc>
      </w:tr>
      <w:tr w:rsidR="00E412DB" w:rsidRPr="008C3AD5" w14:paraId="456DF95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FD1D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9E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22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35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D50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2CF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020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32 850,0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18DE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32 850,0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F56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32 850,0</w:t>
            </w:r>
          </w:p>
        </w:tc>
      </w:tr>
      <w:tr w:rsidR="00E412DB" w:rsidRPr="008C3AD5" w14:paraId="0573602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9D0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92E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706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34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4B4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F27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D38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782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19 120,4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4DD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116 255,4</w:t>
            </w:r>
          </w:p>
        </w:tc>
      </w:tr>
      <w:tr w:rsidR="00E412DB" w:rsidRPr="008C3AD5" w14:paraId="7D62902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D727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Реализация мероприятий по модернизации школьных систем образования (однолетние объекты)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E24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BEA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E45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1AD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Ю4 57501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206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8E09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B5A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DE4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116 255,4</w:t>
            </w:r>
          </w:p>
        </w:tc>
      </w:tr>
      <w:tr w:rsidR="00E412DB" w:rsidRPr="008C3AD5" w14:paraId="6B75E5D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066F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Реализация мероприятий по модернизации школьных систем образования (двухлетние объекты)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B84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8A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275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1C2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Ю4 57502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73A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F77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CF5C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19 120,4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3D2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3F13288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0892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B9C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29E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F17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99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6D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95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44 323,0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924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44 323,1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E17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44 323,0</w:t>
            </w:r>
          </w:p>
        </w:tc>
      </w:tr>
      <w:tr w:rsidR="00E412DB" w:rsidRPr="008C3AD5" w14:paraId="7CAF44C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6591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3F0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A3D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D54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F4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08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A3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AE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22 253,0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A7A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22 253,1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BBF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22 253,0</w:t>
            </w:r>
          </w:p>
        </w:tc>
      </w:tr>
      <w:tr w:rsidR="00E412DB" w:rsidRPr="008C3AD5" w14:paraId="3F48E87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E82F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6D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B78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63A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15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08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183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19E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6F4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22 070,0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410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22 070,0</w:t>
            </w:r>
          </w:p>
        </w:tc>
      </w:tr>
      <w:tr w:rsidR="00E412DB" w:rsidRPr="008C3AD5" w14:paraId="3484ECE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A53A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""Капитальный ремонт объектов системы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7F9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B0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B4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BD4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02 2 13 00000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35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8F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C9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925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25 000,0</w:t>
            </w:r>
          </w:p>
        </w:tc>
      </w:tr>
      <w:tr w:rsidR="00E412DB" w:rsidRPr="008C3AD5" w14:paraId="055E5A4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2015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Реализация </w:t>
            </w:r>
            <w:proofErr w:type="gramStart"/>
            <w:r w:rsidRPr="008C3AD5">
              <w:rPr>
                <w:sz w:val="16"/>
                <w:szCs w:val="16"/>
              </w:rPr>
              <w:t>мероприятий  областной</w:t>
            </w:r>
            <w:proofErr w:type="gramEnd"/>
            <w:r w:rsidRPr="008C3AD5">
              <w:rPr>
                <w:sz w:val="16"/>
                <w:szCs w:val="16"/>
              </w:rPr>
              <w:t xml:space="preserve"> адресной программы капитального ремонта по объектам образования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08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96E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47A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71A9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13 S9620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47E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3D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E39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76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25 000,0</w:t>
            </w:r>
          </w:p>
        </w:tc>
      </w:tr>
      <w:tr w:rsidR="00E412DB" w:rsidRPr="008C3AD5" w14:paraId="0B980FB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AF72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"Мероприятие на организацию бесплатного </w:t>
            </w:r>
            <w:proofErr w:type="gramStart"/>
            <w:r w:rsidRPr="008C3AD5">
              <w:rPr>
                <w:sz w:val="16"/>
                <w:szCs w:val="16"/>
              </w:rPr>
              <w:t>питания  обучающихся</w:t>
            </w:r>
            <w:proofErr w:type="gramEnd"/>
            <w:r w:rsidRPr="008C3AD5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8F3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40F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05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FB7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02 2 15 00000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5E1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94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8 254,4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32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8 498,3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B0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8 838,4</w:t>
            </w:r>
          </w:p>
        </w:tc>
      </w:tr>
      <w:tr w:rsidR="00E412DB" w:rsidRPr="008C3AD5" w14:paraId="72EDD0B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F39C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8C3AD5">
              <w:rPr>
                <w:sz w:val="16"/>
                <w:szCs w:val="16"/>
              </w:rPr>
              <w:t>питания  обучающихся</w:t>
            </w:r>
            <w:proofErr w:type="gramEnd"/>
            <w:r w:rsidRPr="008C3AD5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8EC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96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CB1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59A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15 S9970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455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F8A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5 394,4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DB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5 542,9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F8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5 764,8</w:t>
            </w:r>
          </w:p>
        </w:tc>
      </w:tr>
      <w:tr w:rsidR="00E412DB" w:rsidRPr="008C3AD5" w14:paraId="7040B4D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D0FF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8C3AD5">
              <w:rPr>
                <w:sz w:val="16"/>
                <w:szCs w:val="16"/>
              </w:rPr>
              <w:t>питания  обучающихся</w:t>
            </w:r>
            <w:proofErr w:type="gramEnd"/>
            <w:r w:rsidRPr="008C3AD5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956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573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067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6F8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15 S9970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65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6D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2 860,0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C10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2 955,4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F8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3 073,6</w:t>
            </w:r>
          </w:p>
        </w:tc>
      </w:tr>
      <w:tr w:rsidR="00E412DB" w:rsidRPr="008C3AD5" w14:paraId="077DF2A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5976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E56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32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68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F13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9CD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FC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67 468,7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5D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65 358,2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8B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65 865,7</w:t>
            </w:r>
          </w:p>
        </w:tc>
      </w:tr>
      <w:tr w:rsidR="00E412DB" w:rsidRPr="008C3AD5" w14:paraId="49CBBFA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570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D5C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17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2C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59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F0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7D0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67 468,7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B4E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65 358,2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C30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65 865,7</w:t>
            </w:r>
          </w:p>
        </w:tc>
      </w:tr>
      <w:tr w:rsidR="00E412DB" w:rsidRPr="008C3AD5" w14:paraId="660943A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3CE5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EEE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9A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20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4F4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D2A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B4E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67 468,7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A61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65 358,2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4FD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65 865,7</w:t>
            </w:r>
          </w:p>
        </w:tc>
      </w:tr>
      <w:tr w:rsidR="00E412DB" w:rsidRPr="008C3AD5" w14:paraId="5B166A3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7B6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B8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41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3D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CE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BA4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1EF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67 368,7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F3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65 258,2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E5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65 765,7</w:t>
            </w:r>
          </w:p>
        </w:tc>
      </w:tr>
      <w:tr w:rsidR="00E412DB" w:rsidRPr="008C3AD5" w14:paraId="70C442A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E49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</w:t>
            </w:r>
            <w:r w:rsidRPr="008C3AD5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F9D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92B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F7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1FB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69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C7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59 606,6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BA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58 604,7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8B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59 090,7</w:t>
            </w:r>
          </w:p>
        </w:tc>
      </w:tr>
      <w:tr w:rsidR="00E412DB" w:rsidRPr="008C3AD5" w14:paraId="5B66745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EB41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07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29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246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568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A87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B02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4 132,2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791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3 318,6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11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3 340,1</w:t>
            </w:r>
          </w:p>
        </w:tc>
      </w:tr>
      <w:tr w:rsidR="00E412DB" w:rsidRPr="008C3AD5" w14:paraId="3EC73B8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66E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67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123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0E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861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15C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41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3 334,9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2B9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3 334,9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CD1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3 334,9</w:t>
            </w:r>
          </w:p>
        </w:tc>
      </w:tr>
      <w:tr w:rsidR="00E412DB" w:rsidRPr="008C3AD5" w14:paraId="1E6D4BD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31A7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DC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2F7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371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A2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02 3 01 70100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B5B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E1B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295,0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39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CD6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0,0</w:t>
            </w:r>
          </w:p>
        </w:tc>
      </w:tr>
      <w:tr w:rsidR="00E412DB" w:rsidRPr="008C3AD5" w14:paraId="5E36348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1EF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</w:t>
            </w:r>
            <w:proofErr w:type="gramStart"/>
            <w:r w:rsidRPr="008C3AD5">
              <w:rPr>
                <w:sz w:val="16"/>
                <w:szCs w:val="16"/>
              </w:rPr>
              <w:t>мероприятие  "</w:t>
            </w:r>
            <w:proofErr w:type="gramEnd"/>
            <w:r w:rsidRPr="008C3AD5">
              <w:rPr>
                <w:sz w:val="16"/>
                <w:szCs w:val="16"/>
              </w:rPr>
              <w:t>Формирование механизма персонифицированного  финансирования  в системе  дополнительного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601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544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66D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44B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415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98C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71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9E7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4F4665A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61F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поддержку социально-ориентированных некоммерческих организаций (предоставление субсидий бюджетным, автономным организациям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8C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0C0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6AF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D14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02 3 03 88280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F8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3F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CEA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1D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5D061E4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8B0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39E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CE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42C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6D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829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9D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35 327,7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94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31 435,6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9E7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33 418,1</w:t>
            </w:r>
          </w:p>
        </w:tc>
      </w:tr>
      <w:tr w:rsidR="00E412DB" w:rsidRPr="008C3AD5" w14:paraId="67ADCCE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CAB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"Создание условий для организации отдыха и оздоровления детей и молодёжи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5D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C8A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D4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4F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33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387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35 327,7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DA5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31 435,6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49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33 418,1</w:t>
            </w:r>
          </w:p>
        </w:tc>
      </w:tr>
      <w:tr w:rsidR="00E412DB" w:rsidRPr="008C3AD5" w14:paraId="5389859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A41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МКУ ДОЛ "Берёзка""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C8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91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975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B8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02 4 01 00000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25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5E8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22 461,2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54D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18 012,7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3CE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19 346,4</w:t>
            </w:r>
          </w:p>
        </w:tc>
      </w:tr>
      <w:tr w:rsidR="00E412DB" w:rsidRPr="008C3AD5" w14:paraId="53F2D3A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5D0C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68E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3A1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0F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3C2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2DA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831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7 941,1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B1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7 686,9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761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7 763,7</w:t>
            </w:r>
          </w:p>
        </w:tc>
      </w:tr>
      <w:tr w:rsidR="00E412DB" w:rsidRPr="008C3AD5" w14:paraId="355768F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E2A6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58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C5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05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086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E3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4D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13 476,4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19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9 282,1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9D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10 539,0</w:t>
            </w:r>
          </w:p>
        </w:tc>
      </w:tr>
      <w:tr w:rsidR="00E412DB" w:rsidRPr="008C3AD5" w14:paraId="20B070E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274B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78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DA5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02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388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02 4 01 00590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AE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E1D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1 043,7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EC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1 043,7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A51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1 043,7</w:t>
            </w:r>
          </w:p>
        </w:tc>
      </w:tr>
      <w:tr w:rsidR="00E412DB" w:rsidRPr="008C3AD5" w14:paraId="565FC4E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C52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"Мероприятия по организации центра трудовой адаптации детей и подростков"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5F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0A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9CC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5C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A56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38E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67D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92A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</w:tr>
      <w:tr w:rsidR="00E412DB" w:rsidRPr="008C3AD5" w14:paraId="4D20259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439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B76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AE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AC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B33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727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917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737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DBE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350,0</w:t>
            </w:r>
          </w:p>
        </w:tc>
      </w:tr>
      <w:tr w:rsidR="00E412DB" w:rsidRPr="008C3AD5" w14:paraId="1CC9405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9CD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8C3AD5">
              <w:rPr>
                <w:sz w:val="16"/>
                <w:szCs w:val="16"/>
              </w:rPr>
              <w:t>отдыха  и</w:t>
            </w:r>
            <w:proofErr w:type="gramEnd"/>
            <w:r w:rsidRPr="008C3AD5">
              <w:rPr>
                <w:sz w:val="16"/>
                <w:szCs w:val="16"/>
              </w:rPr>
              <w:t xml:space="preserve"> оздоровление детей в пришкольных и профильных нестационарных палаточных лагерях"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E5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0E0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50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250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EF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D0A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8 103,0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AD5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8 428,1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FBB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8 764,2</w:t>
            </w:r>
          </w:p>
        </w:tc>
      </w:tr>
      <w:tr w:rsidR="00E412DB" w:rsidRPr="008C3AD5" w14:paraId="17D8F65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67A9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 по организации отдыха и оздоровления детей 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9A7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29A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638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F0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CC1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8E9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6 103,0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3DB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6 428,1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AD8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6 764,2</w:t>
            </w:r>
          </w:p>
        </w:tc>
      </w:tr>
      <w:tr w:rsidR="00E412DB" w:rsidRPr="008C3AD5" w14:paraId="30CCA45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F1E7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по организации отдыха и оздоровления детей и </w:t>
            </w:r>
            <w:proofErr w:type="gramStart"/>
            <w:r w:rsidRPr="008C3AD5">
              <w:rPr>
                <w:sz w:val="16"/>
                <w:szCs w:val="16"/>
              </w:rPr>
              <w:t>молодёжи  (</w:t>
            </w:r>
            <w:proofErr w:type="gramEnd"/>
            <w:r w:rsidRPr="008C3AD5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20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EE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D24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B23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A786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D5B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089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AA9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2 000,0</w:t>
            </w:r>
          </w:p>
        </w:tc>
      </w:tr>
      <w:tr w:rsidR="00E412DB" w:rsidRPr="008C3AD5" w14:paraId="6D736A1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C06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"Организация отдыха и оздоровление детей"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9BE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BFC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241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C2E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BF98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39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DA3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4 644,8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0A4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4 957,5</w:t>
            </w:r>
          </w:p>
        </w:tc>
      </w:tr>
      <w:tr w:rsidR="00E412DB" w:rsidRPr="008C3AD5" w14:paraId="51B8315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E05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Оздоровление детей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C6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55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86D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14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4 04 S8410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0F8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F8A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4 413,5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1BF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4 644,8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41DC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4 957,5</w:t>
            </w:r>
          </w:p>
        </w:tc>
      </w:tr>
      <w:tr w:rsidR="00E412DB" w:rsidRPr="008C3AD5" w14:paraId="78884F7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B7C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8A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6C9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71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B7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16F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2BB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64 661,1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AF6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58 011,9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9B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58 567,6</w:t>
            </w:r>
          </w:p>
        </w:tc>
      </w:tr>
      <w:tr w:rsidR="00E412DB" w:rsidRPr="008C3AD5" w14:paraId="6F99342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33B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2F4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10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37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D8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F3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18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64 661,1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D6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58 011,9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1A4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58 567,6</w:t>
            </w:r>
          </w:p>
        </w:tc>
      </w:tr>
      <w:tr w:rsidR="00E412DB" w:rsidRPr="008C3AD5" w14:paraId="093B77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1B02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EA9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FA5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F5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2D4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D4F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B7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7 941,5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59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8 026,4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2E6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8 129,2</w:t>
            </w:r>
          </w:p>
        </w:tc>
      </w:tr>
      <w:tr w:rsidR="00E412DB" w:rsidRPr="008C3AD5" w14:paraId="0C9B65C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ACA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9A2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6E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594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071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83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29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7 941,5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70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8 026,4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CD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8 129,2</w:t>
            </w:r>
          </w:p>
        </w:tc>
      </w:tr>
      <w:tr w:rsidR="00E412DB" w:rsidRPr="008C3AD5" w14:paraId="7503EE7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0B6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</w:t>
            </w:r>
            <w:r w:rsidRPr="008C3AD5">
              <w:rPr>
                <w:sz w:val="16"/>
                <w:szCs w:val="16"/>
              </w:rPr>
              <w:lastRenderedPageBreak/>
              <w:t>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BDD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200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B70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A16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9B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CA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1 171,8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7F8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1 171,8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96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1 171,8</w:t>
            </w:r>
          </w:p>
        </w:tc>
      </w:tr>
      <w:tr w:rsidR="00E412DB" w:rsidRPr="008C3AD5" w14:paraId="223BC77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5E5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3CC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FDB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195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20A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50500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3A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EF0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1 171,8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525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1 171,8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E61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1 171,8</w:t>
            </w:r>
          </w:p>
        </w:tc>
      </w:tr>
      <w:tr w:rsidR="00E412DB" w:rsidRPr="008C3AD5" w14:paraId="605E908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60E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proofErr w:type="gramStart"/>
            <w:r w:rsidRPr="008C3AD5">
              <w:rPr>
                <w:sz w:val="16"/>
                <w:szCs w:val="16"/>
              </w:rPr>
              <w:t>фондами)государственных</w:t>
            </w:r>
            <w:proofErr w:type="gramEnd"/>
            <w:r w:rsidRPr="008C3AD5">
              <w:rPr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66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F5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4A3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A37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00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3B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3 720,0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41A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3 373,5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7E0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3 476,3</w:t>
            </w:r>
          </w:p>
        </w:tc>
      </w:tr>
      <w:tr w:rsidR="00E412DB" w:rsidRPr="008C3AD5" w14:paraId="77533FE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AA2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832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33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8C4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5D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Ю6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68E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EEB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1 877,9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E74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2 309,3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D3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2 309,3</w:t>
            </w:r>
          </w:p>
        </w:tc>
      </w:tr>
      <w:tr w:rsidR="00E412DB" w:rsidRPr="008C3AD5" w14:paraId="0093829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E36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84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DD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52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5EA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AB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5BE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56 719,6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743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49 985,5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C5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50 438,4</w:t>
            </w:r>
          </w:p>
        </w:tc>
      </w:tr>
      <w:tr w:rsidR="00E412DB" w:rsidRPr="008C3AD5" w14:paraId="0807111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28B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"Расходы на обеспечение функций деятельности аппарата отдела образования и молодёжной политики"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53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36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964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7F5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83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84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6 113,4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8CD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5 544,3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27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5 590,7</w:t>
            </w:r>
          </w:p>
        </w:tc>
      </w:tr>
      <w:tr w:rsidR="00E412DB" w:rsidRPr="008C3AD5" w14:paraId="6205FAD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AE4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923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27F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744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E0B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E8B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2C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6 113,4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330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5 544,3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99B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5 590,7</w:t>
            </w:r>
          </w:p>
        </w:tc>
      </w:tr>
      <w:tr w:rsidR="00E412DB" w:rsidRPr="008C3AD5" w14:paraId="1111E71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9EA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8C3AD5">
              <w:rPr>
                <w:sz w:val="16"/>
                <w:szCs w:val="16"/>
              </w:rPr>
              <w:t>деятельности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учреждений, подведомственных отделу образования и молодёжной политики"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A4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693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2F3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E94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4F3B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75B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50 606,2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A70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44 441,2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BE6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44 847,7</w:t>
            </w:r>
          </w:p>
        </w:tc>
      </w:tr>
      <w:tr w:rsidR="00E412DB" w:rsidRPr="008C3AD5" w14:paraId="3F1087F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518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6F7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702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101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55C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80A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4A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44 963,3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D0C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39 534,7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20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39 930,0</w:t>
            </w:r>
          </w:p>
        </w:tc>
      </w:tr>
      <w:tr w:rsidR="00E412DB" w:rsidRPr="008C3AD5" w14:paraId="5C7484B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863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C4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3D7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15C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BA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A4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9AB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5 475,7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4AA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4 739,3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45B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4 750,5</w:t>
            </w:r>
          </w:p>
        </w:tc>
      </w:tr>
      <w:tr w:rsidR="00E412DB" w:rsidRPr="008C3AD5" w14:paraId="532D4C7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896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8C3AD5">
              <w:rPr>
                <w:sz w:val="16"/>
                <w:szCs w:val="16"/>
              </w:rPr>
              <w:t>услуг)  муниципальных</w:t>
            </w:r>
            <w:proofErr w:type="gramEnd"/>
            <w:r w:rsidRPr="008C3AD5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4EB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CA8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39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DF7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02 5 02 00590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50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48F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167,2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22A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167,2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18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167,2</w:t>
            </w:r>
          </w:p>
        </w:tc>
      </w:tr>
      <w:tr w:rsidR="00E412DB" w:rsidRPr="008C3AD5" w14:paraId="7A55033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C0BC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CF6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CA6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8C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49F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E0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08A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31 178,8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53A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32 425,4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2EA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33 723,3</w:t>
            </w:r>
          </w:p>
        </w:tc>
      </w:tr>
      <w:tr w:rsidR="00E412DB" w:rsidRPr="008C3AD5" w14:paraId="0FE7B5C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9672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79E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347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38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EFB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E6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7F1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31 178,8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494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32 425,4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E7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33 723,3</w:t>
            </w:r>
          </w:p>
        </w:tc>
      </w:tr>
      <w:tr w:rsidR="00E412DB" w:rsidRPr="008C3AD5" w14:paraId="5443629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051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DFC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30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C48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815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02  0</w:t>
            </w:r>
            <w:proofErr w:type="gramEnd"/>
            <w:r w:rsidRPr="008C3AD5">
              <w:rPr>
                <w:sz w:val="16"/>
                <w:szCs w:val="16"/>
              </w:rPr>
              <w:t xml:space="preserve">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365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DA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31 178,8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E56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32 425,4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C7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33 723,3</w:t>
            </w:r>
          </w:p>
        </w:tc>
      </w:tr>
      <w:tr w:rsidR="00E412DB" w:rsidRPr="008C3AD5" w14:paraId="7616563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9192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8C3AD5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8C3AD5">
              <w:rPr>
                <w:sz w:val="16"/>
                <w:szCs w:val="16"/>
              </w:rPr>
              <w:t xml:space="preserve">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14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A3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8FA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AA0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79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3A6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0A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822,4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31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855,3</w:t>
            </w:r>
          </w:p>
        </w:tc>
      </w:tr>
      <w:tr w:rsidR="00E412DB" w:rsidRPr="008C3AD5" w14:paraId="24124ED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83E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"Компенсация, выплачиваемая родителям (законным представителям) в целях материальной </w:t>
            </w:r>
            <w:proofErr w:type="gramStart"/>
            <w:r w:rsidRPr="008C3AD5">
              <w:rPr>
                <w:sz w:val="16"/>
                <w:szCs w:val="16"/>
              </w:rPr>
              <w:lastRenderedPageBreak/>
              <w:t>поддержки  воспитания</w:t>
            </w:r>
            <w:proofErr w:type="gramEnd"/>
            <w:r w:rsidRPr="008C3AD5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21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9F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94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3D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3E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BB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790,8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4F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822,4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4EB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855,3</w:t>
            </w:r>
          </w:p>
        </w:tc>
      </w:tr>
      <w:tr w:rsidR="00E412DB" w:rsidRPr="008C3AD5" w14:paraId="718F6C9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8793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8C3AD5">
              <w:rPr>
                <w:sz w:val="16"/>
                <w:szCs w:val="16"/>
              </w:rPr>
              <w:t>поддержки  воспитания</w:t>
            </w:r>
            <w:proofErr w:type="gramEnd"/>
            <w:r w:rsidRPr="008C3AD5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C8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F5B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AC6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51D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02 1 03 78150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860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919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640,8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61F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672,4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BCC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705,3</w:t>
            </w:r>
          </w:p>
        </w:tc>
      </w:tr>
      <w:tr w:rsidR="00E412DB" w:rsidRPr="008C3AD5" w14:paraId="27399D1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867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8C3AD5">
              <w:rPr>
                <w:sz w:val="16"/>
                <w:szCs w:val="16"/>
              </w:rPr>
              <w:t>поддержки  воспитания</w:t>
            </w:r>
            <w:proofErr w:type="gramEnd"/>
            <w:r w:rsidRPr="008C3AD5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6F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E6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784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E9A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02 1 03 78150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57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5F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ED5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71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150,0</w:t>
            </w:r>
          </w:p>
        </w:tc>
      </w:tr>
      <w:tr w:rsidR="00E412DB" w:rsidRPr="008C3AD5" w14:paraId="6121529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7E4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69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207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BA4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A00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AC5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54E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30 388,0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C2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31 603,0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C72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32 868,0</w:t>
            </w:r>
          </w:p>
        </w:tc>
      </w:tr>
      <w:tr w:rsidR="00E412DB" w:rsidRPr="008C3AD5" w14:paraId="2E53EFF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39B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8C3AD5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CB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7D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A1A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902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CA5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AA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E30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7 322,0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926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7 522,0</w:t>
            </w:r>
          </w:p>
        </w:tc>
      </w:tr>
      <w:tr w:rsidR="00E412DB" w:rsidRPr="008C3AD5" w14:paraId="24E08DC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D83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 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664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2E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1FE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FEA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02 6 03 78541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4B0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C9B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6 954,0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0CA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7 322,0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FCD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7 522,0</w:t>
            </w:r>
          </w:p>
        </w:tc>
      </w:tr>
      <w:tr w:rsidR="00E412DB" w:rsidRPr="008C3AD5" w14:paraId="79ACC5C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ABF4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8C3AD5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856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147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C8A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788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306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A2A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4 997,0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83AC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5 197,0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3FB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5 405,0</w:t>
            </w:r>
          </w:p>
        </w:tc>
      </w:tr>
      <w:tr w:rsidR="00E412DB" w:rsidRPr="008C3AD5" w14:paraId="79FC152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D19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 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072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10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E7E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6C5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02 6 04 78542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7FD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ABA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4 997,0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2EA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5 197,0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D27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5 405,0</w:t>
            </w:r>
          </w:p>
        </w:tc>
      </w:tr>
      <w:tr w:rsidR="00E412DB" w:rsidRPr="008C3AD5" w14:paraId="61C0679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3F7B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8C3AD5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 на содержание подопечных детей"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22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44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33D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D82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4C9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6CA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B7E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19 084,0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769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19 941,0</w:t>
            </w:r>
          </w:p>
        </w:tc>
      </w:tr>
      <w:tr w:rsidR="00E412DB" w:rsidRPr="008C3AD5" w14:paraId="5C206C9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670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Осуществление отдельных государственных полномочий Воронежской области по обеспечению выплат семьям опекунов на содержание подопечных детей 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10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3E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986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B61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02 6 05 78543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5B5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5B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18 437,0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1BB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19 084,0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6AE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19 941,0</w:t>
            </w:r>
          </w:p>
        </w:tc>
      </w:tr>
      <w:tr w:rsidR="00E412DB" w:rsidRPr="008C3AD5" w14:paraId="44DEDFE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62F3AB4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8FDF6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1DB83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D5A72E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1F7086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D0AF56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875F0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F8AB9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7F45E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</w:tr>
      <w:tr w:rsidR="00E412DB" w:rsidRPr="008C3AD5" w14:paraId="4E86AA9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FF76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338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90ED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BFD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CF3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F72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82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B2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A13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</w:tr>
      <w:tr w:rsidR="00E412DB" w:rsidRPr="008C3AD5" w14:paraId="306CC2B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C2EA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608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3F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19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FC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C6B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48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F36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A1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</w:tr>
      <w:tr w:rsidR="00E412DB" w:rsidRPr="008C3AD5" w14:paraId="6C60E36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5CEA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9C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01D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6AF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F2A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35B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BE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DD5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FE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</w:tr>
      <w:tr w:rsidR="00E412DB" w:rsidRPr="008C3AD5" w14:paraId="3AF96AD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278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A54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B5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50C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76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6EC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C5A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86F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D2C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</w:tr>
      <w:tr w:rsidR="00E412DB" w:rsidRPr="008C3AD5" w14:paraId="7D066CC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52F8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8C3AD5">
              <w:rPr>
                <w:sz w:val="16"/>
                <w:szCs w:val="16"/>
              </w:rPr>
              <w:t>спорта  (</w:t>
            </w:r>
            <w:proofErr w:type="gramEnd"/>
            <w:r w:rsidRPr="008C3AD5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F0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14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994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F7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02 3 01 S8790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135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5B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64A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983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961,8</w:t>
            </w:r>
          </w:p>
        </w:tc>
      </w:tr>
      <w:tr w:rsidR="00E412DB" w:rsidRPr="008C3AD5" w14:paraId="48A5132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7A8877D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Отдел по финансам администрации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06A7A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FD923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83F82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78ED0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CD942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5DFF5F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238 918,3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6BEBB5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224 526,5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4CAA9F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232 728,5</w:t>
            </w:r>
          </w:p>
        </w:tc>
      </w:tr>
      <w:tr w:rsidR="00E412DB" w:rsidRPr="008C3AD5" w14:paraId="392E109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BF5E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4EC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2AD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89F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BF6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6C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460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16 872,1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15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17 247,7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40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17 670,5</w:t>
            </w:r>
          </w:p>
        </w:tc>
      </w:tr>
      <w:tr w:rsidR="00E412DB" w:rsidRPr="008C3AD5" w14:paraId="1668617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FF21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FF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1AC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A6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556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470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DA0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1E2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12 247,7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FF5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12 670,5</w:t>
            </w:r>
          </w:p>
        </w:tc>
      </w:tr>
      <w:tr w:rsidR="00E412DB" w:rsidRPr="008C3AD5" w14:paraId="26DF270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01BE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 xml:space="preserve">Управление муниципальными финансами, создание условий для эффективного и ответственного управления </w:t>
            </w:r>
            <w:r w:rsidRPr="008C3AD5">
              <w:rPr>
                <w:sz w:val="16"/>
                <w:szCs w:val="16"/>
              </w:rPr>
              <w:lastRenderedPageBreak/>
              <w:t>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A2D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17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C9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04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8E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310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A0A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12 247,7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84D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12 670,5</w:t>
            </w:r>
          </w:p>
        </w:tc>
      </w:tr>
      <w:tr w:rsidR="00E412DB" w:rsidRPr="008C3AD5" w14:paraId="7220717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A427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59F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ADF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0DC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A4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3F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CF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267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12 247,7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29B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12 670,5</w:t>
            </w:r>
          </w:p>
        </w:tc>
      </w:tr>
      <w:tr w:rsidR="00E412DB" w:rsidRPr="008C3AD5" w14:paraId="2AE1E05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12E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отдела по финансам администрации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85A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3A8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E6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384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3B4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A1F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D39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12 247,7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F7B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12 670,5</w:t>
            </w:r>
          </w:p>
        </w:tc>
      </w:tr>
      <w:tr w:rsidR="00E412DB" w:rsidRPr="008C3AD5" w14:paraId="1E7B4D9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6D3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7C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A74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2A2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81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7B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D7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11 224,4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4A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10 578,2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5E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11 001,0</w:t>
            </w:r>
          </w:p>
        </w:tc>
      </w:tr>
      <w:tr w:rsidR="00E412DB" w:rsidRPr="008C3AD5" w14:paraId="746367D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3C9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84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C8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D28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72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800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21A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1 673,3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61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1 669,5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F92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1 669,5</w:t>
            </w:r>
          </w:p>
        </w:tc>
      </w:tr>
      <w:tr w:rsidR="00E412DB" w:rsidRPr="008C3AD5" w14:paraId="45EC58C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C93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5E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245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F14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6C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B3F2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3C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5F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A6D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</w:tr>
      <w:tr w:rsidR="00E412DB" w:rsidRPr="008C3AD5" w14:paraId="08BDEA7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7D43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8C3AD5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8C3AD5">
              <w:rPr>
                <w:sz w:val="16"/>
                <w:szCs w:val="16"/>
              </w:rPr>
              <w:t>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431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0D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E57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FEB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772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CA2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3C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55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</w:tr>
      <w:tr w:rsidR="00E412DB" w:rsidRPr="008C3AD5" w14:paraId="6EA7094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C5B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"Управление резервным фондом администрации Россошанского муниципального района и иными резервами на исполнение расходных обязательств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273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F02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F2D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9F6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39 1 04 00000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2A5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9DB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A7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9CE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</w:tr>
      <w:tr w:rsidR="00E412DB" w:rsidRPr="008C3AD5" w14:paraId="62C2E8C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C299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Резервный фонд администрации Россошанского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20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F2D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79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DA0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39 1 04 80540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60D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41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3 974,4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FF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3E7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</w:t>
            </w:r>
          </w:p>
        </w:tc>
      </w:tr>
      <w:tr w:rsidR="00E412DB" w:rsidRPr="008C3AD5" w14:paraId="3A1D81F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9684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205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78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2A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54A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09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EE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B1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58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18 248,4</w:t>
            </w:r>
          </w:p>
        </w:tc>
      </w:tr>
      <w:tr w:rsidR="00E412DB" w:rsidRPr="008C3AD5" w14:paraId="03977C0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4DF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B665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72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02F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2C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9DB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3BA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85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CD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18 248,4</w:t>
            </w:r>
          </w:p>
        </w:tc>
      </w:tr>
      <w:tr w:rsidR="00E412DB" w:rsidRPr="008C3AD5" w14:paraId="08E633C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09F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3BC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1C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B2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AF4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299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8F4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FF5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63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18 248,4</w:t>
            </w:r>
          </w:p>
        </w:tc>
      </w:tr>
      <w:tr w:rsidR="00E412DB" w:rsidRPr="008C3AD5" w14:paraId="0C29225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39F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"Финансовое обеспечение муниципальных   образований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для</w:t>
            </w:r>
            <w:proofErr w:type="gramEnd"/>
            <w:r w:rsidRPr="008C3AD5">
              <w:rPr>
                <w:sz w:val="16"/>
                <w:szCs w:val="16"/>
              </w:rPr>
              <w:t xml:space="preserve"> исполнения переданных полномочий"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B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D50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2E9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6E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DF3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65C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909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EA3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18 248,4</w:t>
            </w:r>
          </w:p>
        </w:tc>
      </w:tr>
      <w:tr w:rsidR="00E412DB" w:rsidRPr="008C3AD5" w14:paraId="4DE7754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752E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"Финансовое обеспечение муниципальных образований 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для</w:t>
            </w:r>
            <w:proofErr w:type="gramEnd"/>
            <w:r w:rsidRPr="008C3AD5">
              <w:rPr>
                <w:sz w:val="16"/>
                <w:szCs w:val="16"/>
              </w:rPr>
              <w:t xml:space="preserve"> исполнения переданных полномочий"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2B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942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18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F2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A4E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D54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195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B53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18 248,4</w:t>
            </w:r>
          </w:p>
        </w:tc>
      </w:tr>
      <w:tr w:rsidR="00E412DB" w:rsidRPr="008C3AD5" w14:paraId="3D62A18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C245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"Предоставление бюджету городского поселения город Россошь субвенций из районного бюджета на </w:t>
            </w:r>
            <w:proofErr w:type="gramStart"/>
            <w:r w:rsidRPr="008C3AD5">
              <w:rPr>
                <w:sz w:val="16"/>
                <w:szCs w:val="16"/>
              </w:rPr>
              <w:t>осуществление  полномочий</w:t>
            </w:r>
            <w:proofErr w:type="gramEnd"/>
            <w:r w:rsidRPr="008C3AD5">
              <w:rPr>
                <w:sz w:val="16"/>
                <w:szCs w:val="16"/>
              </w:rPr>
              <w:t xml:space="preserve"> по участию в предупреждении и ликвидации последствий чрезвычайных ситуаций на территории Россошанского 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63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87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4DF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15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39 3 01 88060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B94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E33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20 104,8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3C8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17 754,6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4A2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18 248,4</w:t>
            </w:r>
          </w:p>
        </w:tc>
      </w:tr>
      <w:tr w:rsidR="00E412DB" w:rsidRPr="008C3AD5" w14:paraId="59491C1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164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F98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0D6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3B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E3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7CA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038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13 382,8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A76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12 953,4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58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16 261,2</w:t>
            </w:r>
          </w:p>
        </w:tc>
      </w:tr>
      <w:tr w:rsidR="00E412DB" w:rsidRPr="008C3AD5" w14:paraId="4AA588E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006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696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D6E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6B05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6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0B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42E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B5F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A35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15 676,8</w:t>
            </w:r>
          </w:p>
        </w:tc>
      </w:tr>
      <w:tr w:rsidR="00E412DB" w:rsidRPr="008C3AD5" w14:paraId="638A8BF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21C8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Россошанского муниципального района "Энергоэффективность, развитие энергетики, транспорта и муниципального хозяйства"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D1E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EB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3E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52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C88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3F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D36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22B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15 676,8</w:t>
            </w:r>
          </w:p>
        </w:tc>
      </w:tr>
      <w:tr w:rsidR="00E412DB" w:rsidRPr="008C3AD5" w14:paraId="23539E0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2F7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1AC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603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A80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42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A02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9D1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5D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10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15 676,8</w:t>
            </w:r>
          </w:p>
        </w:tc>
      </w:tr>
      <w:tr w:rsidR="00E412DB" w:rsidRPr="008C3AD5" w14:paraId="363124C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FA7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E90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7BF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10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266E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C3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1C4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D3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A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15 676,8</w:t>
            </w:r>
          </w:p>
        </w:tc>
      </w:tr>
      <w:tr w:rsidR="00E412DB" w:rsidRPr="008C3AD5" w14:paraId="3A846B0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B83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Развитие и содержание улично-дорожной сети в границах сельских поселений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2F7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6A9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456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48B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30 2 02 81290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D82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C2B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12 798,4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9AB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12 369,0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D66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15 676,8</w:t>
            </w:r>
          </w:p>
        </w:tc>
      </w:tr>
      <w:tr w:rsidR="00E412DB" w:rsidRPr="008C3AD5" w14:paraId="7179EF9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310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5B8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45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D9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CF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D19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F6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97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459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</w:tr>
      <w:tr w:rsidR="00E412DB" w:rsidRPr="008C3AD5" w14:paraId="5DD5AAF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9A40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района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</w:t>
            </w:r>
            <w:r w:rsidRPr="008C3AD5">
              <w:rPr>
                <w:sz w:val="16"/>
                <w:szCs w:val="16"/>
              </w:rPr>
              <w:lastRenderedPageBreak/>
              <w:t>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5E2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C59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703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3E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DD6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0A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2A5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55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</w:tr>
      <w:tr w:rsidR="00E412DB" w:rsidRPr="008C3AD5" w14:paraId="265D027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D583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370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D3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05D1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F40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AE0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8BA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B4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41D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</w:tr>
      <w:tr w:rsidR="00E412DB" w:rsidRPr="008C3AD5" w14:paraId="56EA155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E2B9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«Осуществление мероприятий на </w:t>
            </w:r>
            <w:proofErr w:type="gramStart"/>
            <w:r w:rsidRPr="008C3AD5">
              <w:rPr>
                <w:sz w:val="16"/>
                <w:szCs w:val="16"/>
              </w:rPr>
              <w:t>организацию  проведения</w:t>
            </w:r>
            <w:proofErr w:type="gramEnd"/>
            <w:r w:rsidRPr="008C3AD5">
              <w:rPr>
                <w:sz w:val="16"/>
                <w:szCs w:val="16"/>
              </w:rPr>
              <w:t xml:space="preserve"> оплачиваемых общественных работ"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DB1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FB0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9D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E7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39 2 07 00000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B7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80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46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2386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</w:tr>
      <w:tr w:rsidR="00E412DB" w:rsidRPr="008C3AD5" w14:paraId="59C6504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841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на организацию проведения оплачиваемых общественных работ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A1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07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95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98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39 2 07 78430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FA7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55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7C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186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</w:tr>
      <w:tr w:rsidR="00E412DB" w:rsidRPr="008C3AD5" w14:paraId="6AF263C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F3B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 на организацию проведения оплачиваемых общественных работ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61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3BA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943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F2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39 2 07 78430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02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AF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734D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370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8C3AD5" w14:paraId="25ABBA2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BB54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6E7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DFA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04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79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FC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3C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21 497,7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C06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32 542,7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053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43 677,7</w:t>
            </w:r>
          </w:p>
        </w:tc>
      </w:tr>
      <w:tr w:rsidR="00E412DB" w:rsidRPr="008C3AD5" w14:paraId="7F65A8A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0A27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69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A0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AA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D2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9E8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FF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309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E5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1 586,3</w:t>
            </w:r>
          </w:p>
        </w:tc>
      </w:tr>
      <w:tr w:rsidR="00E412DB" w:rsidRPr="008C3AD5" w14:paraId="4971515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7C6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8C3AD5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D5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79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10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0DB5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BE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128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C7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810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1 586,3</w:t>
            </w:r>
          </w:p>
        </w:tc>
      </w:tr>
      <w:tr w:rsidR="00E412DB" w:rsidRPr="008C3AD5" w14:paraId="2100630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128E" w14:textId="77777777" w:rsidR="00E412DB" w:rsidRPr="008C3AD5" w:rsidRDefault="002F126D" w:rsidP="00E412DB">
            <w:pPr>
              <w:jc w:val="both"/>
              <w:rPr>
                <w:sz w:val="16"/>
                <w:szCs w:val="16"/>
              </w:rPr>
            </w:pPr>
            <w:hyperlink r:id="rId6" w:history="1">
              <w:r w:rsidR="00E412DB" w:rsidRPr="008C3AD5">
                <w:rPr>
                  <w:sz w:val="16"/>
                  <w:szCs w:val="16"/>
                </w:rPr>
                <w:t xml:space="preserve">Подпрограмма "Энергосбережение и повышение </w:t>
              </w:r>
              <w:proofErr w:type="gramStart"/>
              <w:r w:rsidR="00E412DB" w:rsidRPr="008C3AD5">
                <w:rPr>
                  <w:sz w:val="16"/>
                  <w:szCs w:val="16"/>
                </w:rPr>
                <w:t>энергетической  эффективности</w:t>
              </w:r>
              <w:proofErr w:type="gramEnd"/>
              <w:r w:rsidR="00E412DB" w:rsidRPr="008C3AD5">
                <w:rPr>
                  <w:sz w:val="16"/>
                  <w:szCs w:val="16"/>
                </w:rPr>
                <w:t xml:space="preserve"> в Россошанском муниципальном районе"</w:t>
              </w:r>
            </w:hyperlink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6A1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E36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16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6F2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30 1 0 00000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445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A63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6C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867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1586,3</w:t>
            </w:r>
          </w:p>
        </w:tc>
      </w:tr>
      <w:tr w:rsidR="00E412DB" w:rsidRPr="008C3AD5" w14:paraId="50656DF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3938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89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8E0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36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F8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EE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0E2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198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699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1586,3</w:t>
            </w:r>
          </w:p>
        </w:tc>
      </w:tr>
      <w:tr w:rsidR="00E412DB" w:rsidRPr="008C3AD5" w14:paraId="0838550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131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8C3AD5">
              <w:rPr>
                <w:sz w:val="16"/>
                <w:szCs w:val="16"/>
              </w:rPr>
              <w:t>Софинансирование</w:t>
            </w:r>
            <w:proofErr w:type="spellEnd"/>
            <w:r w:rsidRPr="008C3AD5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85F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C9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BA1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97B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1 02 S8140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C35B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4F5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7806,2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2C2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D295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1586,3</w:t>
            </w:r>
          </w:p>
        </w:tc>
      </w:tr>
      <w:tr w:rsidR="00E412DB" w:rsidRPr="008C3AD5" w14:paraId="2439EF9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1C78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1E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2E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E0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40FE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FF8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419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13 691,5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06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30 956,4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B0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42 091,4</w:t>
            </w:r>
          </w:p>
        </w:tc>
      </w:tr>
      <w:tr w:rsidR="00E412DB" w:rsidRPr="008C3AD5" w14:paraId="7FC74C1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600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района "Энергоэффективность, развитие энергетики, транспорта и муниципального хозяйства"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D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49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C6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0C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3F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4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ED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1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</w:tr>
      <w:tr w:rsidR="00E412DB" w:rsidRPr="008C3AD5" w14:paraId="7BD06CE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D9FE" w14:textId="77777777" w:rsidR="00E412DB" w:rsidRPr="008C3AD5" w:rsidRDefault="002F126D" w:rsidP="00E412DB">
            <w:pPr>
              <w:jc w:val="both"/>
              <w:rPr>
                <w:sz w:val="16"/>
                <w:szCs w:val="16"/>
              </w:rPr>
            </w:pPr>
            <w:hyperlink r:id="rId7" w:history="1">
              <w:r w:rsidR="00E412DB" w:rsidRPr="008C3AD5">
                <w:rPr>
                  <w:sz w:val="16"/>
                  <w:szCs w:val="16"/>
                </w:rPr>
                <w:t>Подпрограмма "Энергосбережение и повышение энергетической эффективности в Россошанском муниципальном районе"</w:t>
              </w:r>
            </w:hyperlink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96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53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A6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F71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B5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0D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CE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55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</w:tr>
      <w:tr w:rsidR="00E412DB" w:rsidRPr="008C3AD5" w14:paraId="5A57249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B4B1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8F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45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5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E2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30 1 02 00000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505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C07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03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8A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</w:tr>
      <w:tr w:rsidR="00E412DB" w:rsidRPr="008C3AD5" w14:paraId="0A42ED4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35D77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Уличное освещение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89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3E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3F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B2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 1 02 S8670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12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72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05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F1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6 021,4</w:t>
            </w:r>
          </w:p>
        </w:tc>
      </w:tr>
      <w:tr w:rsidR="00E412DB" w:rsidRPr="008C3AD5" w14:paraId="31D875B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45AC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C97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F2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36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72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DD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B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1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551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36 070,0</w:t>
            </w:r>
          </w:p>
        </w:tc>
      </w:tr>
      <w:tr w:rsidR="00E412DB" w:rsidRPr="008C3AD5" w14:paraId="5259287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92BA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C59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71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FB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781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A7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E2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2D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24 935,0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AC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36 070,0</w:t>
            </w:r>
          </w:p>
        </w:tc>
      </w:tr>
      <w:tr w:rsidR="00E412DB" w:rsidRPr="008C3AD5" w14:paraId="40AC5E4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441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"Мероприятия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8C3AD5">
              <w:rPr>
                <w:sz w:val="16"/>
                <w:szCs w:val="16"/>
              </w:rPr>
              <w:t>софинансирования</w:t>
            </w:r>
            <w:proofErr w:type="spellEnd"/>
            <w:r w:rsidRPr="008C3AD5">
              <w:rPr>
                <w:sz w:val="16"/>
                <w:szCs w:val="16"/>
              </w:rPr>
              <w:t>)"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EE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07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6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99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39 2 08 00000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B4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46D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61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17 265,0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3F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28 400,0</w:t>
            </w:r>
          </w:p>
        </w:tc>
      </w:tr>
      <w:tr w:rsidR="00E412DB" w:rsidRPr="008C3AD5" w14:paraId="68734F0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89059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8C3AD5">
              <w:rPr>
                <w:sz w:val="16"/>
                <w:szCs w:val="16"/>
              </w:rPr>
              <w:t>софинансирования</w:t>
            </w:r>
            <w:proofErr w:type="spellEnd"/>
            <w:r w:rsidRPr="008C3AD5">
              <w:rPr>
                <w:sz w:val="16"/>
                <w:szCs w:val="16"/>
              </w:rPr>
              <w:t>)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6A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EE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F4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12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08 S8530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9D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FB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8B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17 265,0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4B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28 400,0</w:t>
            </w:r>
          </w:p>
        </w:tc>
      </w:tr>
      <w:tr w:rsidR="00E412DB" w:rsidRPr="008C3AD5" w14:paraId="0390E1F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007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"Развитие территорий муниципальных образований"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3E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19F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5C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E59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39 2 09 00000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80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67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2C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72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7 670,0</w:t>
            </w:r>
          </w:p>
        </w:tc>
      </w:tr>
      <w:tr w:rsidR="00E412DB" w:rsidRPr="008C3AD5" w14:paraId="57C9A13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224F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 на содержания и обслуживание мест массового отдыха населения"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14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D0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7B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A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09 S8520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AD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52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7D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98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7 670,0</w:t>
            </w:r>
          </w:p>
        </w:tc>
      </w:tr>
      <w:tr w:rsidR="00E412DB" w:rsidRPr="008C3AD5" w14:paraId="3D5018A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42EC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proofErr w:type="gramStart"/>
            <w:r w:rsidRPr="008C3AD5">
              <w:rPr>
                <w:sz w:val="16"/>
                <w:szCs w:val="16"/>
              </w:rPr>
              <w:t>ОХРАНА  ОКРУЖАЮЩЕЙ</w:t>
            </w:r>
            <w:proofErr w:type="gramEnd"/>
            <w:r w:rsidRPr="008C3AD5">
              <w:rPr>
                <w:sz w:val="16"/>
                <w:szCs w:val="16"/>
              </w:rPr>
              <w:t xml:space="preserve">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3B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E55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A6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A0F98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04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4EF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FD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6E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</w:tr>
      <w:tr w:rsidR="00E412DB" w:rsidRPr="008C3AD5" w14:paraId="51C00D3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A0D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2EE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11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53B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0EE63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17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D9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24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B2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</w:tr>
      <w:tr w:rsidR="00E412DB" w:rsidRPr="008C3AD5" w14:paraId="7F46699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B758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района «Охрана окружающей среды, </w:t>
            </w:r>
            <w:proofErr w:type="gramStart"/>
            <w:r w:rsidRPr="008C3AD5">
              <w:rPr>
                <w:sz w:val="16"/>
                <w:szCs w:val="16"/>
              </w:rPr>
              <w:t>воспроизводство  и</w:t>
            </w:r>
            <w:proofErr w:type="gramEnd"/>
            <w:r w:rsidRPr="008C3AD5">
              <w:rPr>
                <w:sz w:val="16"/>
                <w:szCs w:val="16"/>
              </w:rPr>
              <w:t xml:space="preserve"> использование природных ресурсов"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85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E8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DA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C3E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DA3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BD8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72C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5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</w:tr>
      <w:tr w:rsidR="00E412DB" w:rsidRPr="008C3AD5" w14:paraId="6F2DD28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10E1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Основное мероприятие «Организация работ по ликвидации накопленного вреда окружающей </w:t>
            </w:r>
            <w:r w:rsidRPr="008C3AD5">
              <w:rPr>
                <w:sz w:val="16"/>
                <w:szCs w:val="16"/>
              </w:rPr>
              <w:lastRenderedPageBreak/>
              <w:t>среде, в том числе несанкционированного размещения отходов»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8D77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DD5E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3B1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D1F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BE38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9DD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5D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B8F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</w:tr>
      <w:tr w:rsidR="00E412DB" w:rsidRPr="008C3AD5" w14:paraId="762F950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F296DA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Организация работ по ликвидации накопленного вреда окружающей среде, в том числе несанкционированного размещения отходов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215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8A26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A81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DC4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12 0 04 88740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AE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925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0D5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2D1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11 000,0</w:t>
            </w:r>
          </w:p>
        </w:tc>
      </w:tr>
      <w:tr w:rsidR="00E412DB" w:rsidRPr="008C3AD5" w14:paraId="27E3FED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08E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289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BD88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D9E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4E7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9D4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FA6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49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2B9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3 324,6</w:t>
            </w:r>
          </w:p>
        </w:tc>
      </w:tr>
      <w:tr w:rsidR="00E412DB" w:rsidRPr="008C3AD5" w14:paraId="46C4457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18B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Культура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49D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285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B57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9419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7236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6B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7C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026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3 324,6</w:t>
            </w:r>
          </w:p>
        </w:tc>
      </w:tr>
      <w:tr w:rsidR="00E412DB" w:rsidRPr="008C3AD5" w14:paraId="0807C4B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8E5E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BC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323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77D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C5C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14E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2A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8A3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2FB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3 324,6</w:t>
            </w:r>
          </w:p>
        </w:tc>
      </w:tr>
      <w:tr w:rsidR="00E412DB" w:rsidRPr="008C3AD5" w14:paraId="0145A53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3023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C2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76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FFF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41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583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32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6D6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37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3 324,6</w:t>
            </w:r>
          </w:p>
        </w:tc>
      </w:tr>
      <w:tr w:rsidR="00E412DB" w:rsidRPr="008C3AD5" w14:paraId="1572698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DD8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76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7F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3FA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D31A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66E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B53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7D2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3 472,0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123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3 324,6</w:t>
            </w:r>
          </w:p>
        </w:tc>
      </w:tr>
      <w:tr w:rsidR="00E412DB" w:rsidRPr="008C3AD5" w14:paraId="18E4D9A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5D6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E77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E9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6D2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43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 02 L4660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64E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518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1 692,8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D87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1 987,8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6E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1 947,4</w:t>
            </w:r>
          </w:p>
        </w:tc>
      </w:tr>
      <w:tr w:rsidR="00E412DB" w:rsidRPr="008C3AD5" w14:paraId="3767FF5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7E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15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630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53E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CDC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 02 L4670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1D09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F0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F36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1 484,2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FCF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1 377,2</w:t>
            </w:r>
          </w:p>
        </w:tc>
      </w:tr>
      <w:tr w:rsidR="00E412DB" w:rsidRPr="008C3AD5" w14:paraId="5227F6E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C8F7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СОЦИАЛЬНАЯ ПОЛИТИКА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AB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4D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09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4FA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608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0B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2124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11 780,0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4A3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11 780,0</w:t>
            </w:r>
          </w:p>
        </w:tc>
      </w:tr>
      <w:tr w:rsidR="00E412DB" w:rsidRPr="008C3AD5" w14:paraId="091EEAB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43F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A6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115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AD2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067E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DC4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AB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36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254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</w:tr>
      <w:tr w:rsidR="00E412DB" w:rsidRPr="008C3AD5" w14:paraId="19C0F5F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05B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FC8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C8A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CC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894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FD0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B6C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4E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ED2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</w:tr>
      <w:tr w:rsidR="00E412DB" w:rsidRPr="008C3AD5" w14:paraId="33E3F62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196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FD33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5CB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93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2A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43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907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0E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6C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</w:tr>
      <w:tr w:rsidR="00E412DB" w:rsidRPr="008C3AD5" w14:paraId="6FB16D3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6B8A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"Доплаты к пенсиям муниципальным служащим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453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94B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CF3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3E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E81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C04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7F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3BD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</w:tr>
      <w:tr w:rsidR="00E412DB" w:rsidRPr="008C3AD5" w14:paraId="197FAFF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ACB4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Доплаты к пенсиям муниципальных служащих Россошанского муниципального района (Социальное обеспечение и иные выплаты населению)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21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AB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884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1E2E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03 1 01 80470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B5F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0E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A6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FA0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11 320,0</w:t>
            </w:r>
          </w:p>
        </w:tc>
      </w:tr>
      <w:tr w:rsidR="00E412DB" w:rsidRPr="008C3AD5" w14:paraId="61ADB557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C7C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Другие вопросы в области социальной политики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34C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32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2A7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C356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9B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65A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B9E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19CE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</w:tr>
      <w:tr w:rsidR="00E412DB" w:rsidRPr="008C3AD5" w14:paraId="1D98CF7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FD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78BC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385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2C0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56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192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6F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01E1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B66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</w:tr>
      <w:tr w:rsidR="00E412DB" w:rsidRPr="008C3AD5" w14:paraId="2759EA7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8CC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"Повышение эффективности </w:t>
            </w:r>
            <w:proofErr w:type="gramStart"/>
            <w:r w:rsidRPr="008C3AD5">
              <w:rPr>
                <w:sz w:val="16"/>
                <w:szCs w:val="16"/>
              </w:rPr>
              <w:t>муниципальной  поддержки</w:t>
            </w:r>
            <w:proofErr w:type="gramEnd"/>
            <w:r w:rsidRPr="008C3AD5">
              <w:rPr>
                <w:sz w:val="16"/>
                <w:szCs w:val="16"/>
              </w:rPr>
              <w:t xml:space="preserve"> социально ориентированных некоммерческих организаций"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B7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099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E63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8FF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4D4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9B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05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9F9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</w:tr>
      <w:tr w:rsidR="00E412DB" w:rsidRPr="008C3AD5" w14:paraId="6214971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1E3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"Содействие развитию и поддержка деятельности общественных организаций"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CE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24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AB3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31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DA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1C4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910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C0C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</w:tr>
      <w:tr w:rsidR="00E412DB" w:rsidRPr="008C3AD5" w14:paraId="39C6234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43BE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Предоставление субсидии на обеспечение деятельности Россошанской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B90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36C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52E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CC9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03 2 01 80780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950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97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FCF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FD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460,0</w:t>
            </w:r>
          </w:p>
        </w:tc>
      </w:tr>
      <w:tr w:rsidR="00E412DB" w:rsidRPr="008C3AD5" w14:paraId="6951B69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1451D1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378AB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75292E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15DAB33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219EBC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3777A80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04761A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41D8A2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9 309,4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2EE384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</w:tr>
      <w:tr w:rsidR="00E412DB" w:rsidRPr="008C3AD5" w14:paraId="0D23FDA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D5AFD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6C8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E469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750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CB3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20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434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F63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9 309,4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E47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</w:tr>
      <w:tr w:rsidR="00E412DB" w:rsidRPr="008C3AD5" w14:paraId="471FFD0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796A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Развитие физической культуры и спорта"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AF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446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865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190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4F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C50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AA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9 309,4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742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</w:tr>
      <w:tr w:rsidR="00E412DB" w:rsidRPr="008C3AD5" w14:paraId="0E26F33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B790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E8F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333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23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8B71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9EF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266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A22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077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</w:tr>
      <w:tr w:rsidR="00E412DB" w:rsidRPr="008C3AD5" w14:paraId="797B526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C8E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"Реализация мероприятий по созданию условий для развития физической культуры и массового спорта"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B8D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BE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5C4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C78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13 1 04 00000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D08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CC5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3DC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DA8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</w:tr>
      <w:tr w:rsidR="00E412DB" w:rsidRPr="008C3AD5" w14:paraId="4E7FDBD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4D5D2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8C3AD5">
              <w:rPr>
                <w:sz w:val="16"/>
                <w:szCs w:val="16"/>
              </w:rPr>
              <w:t>спорта  (</w:t>
            </w:r>
            <w:proofErr w:type="gramEnd"/>
            <w:r w:rsidRPr="008C3AD5">
              <w:rPr>
                <w:sz w:val="16"/>
                <w:szCs w:val="16"/>
              </w:rPr>
              <w:t>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B86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17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AF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30B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1 04 S8790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C9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04D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FB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D2BA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2 308,2</w:t>
            </w:r>
          </w:p>
        </w:tc>
      </w:tr>
      <w:tr w:rsidR="00E412DB" w:rsidRPr="008C3AD5" w14:paraId="40CCF80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28A5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"Строительство и реконструкция спортивных сооружений в Россошанском муниципальном районе"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242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0E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57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6ACB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CA9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81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0E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5C2B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8C3AD5" w14:paraId="674A587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3C17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Региональный проект "Капитальный ремонт объектов областной и муниципальной собственности"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1D06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58B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0EA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473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F2C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A42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C35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1E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8C3AD5" w14:paraId="4BE23EA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02B4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Реализация мероприятий областной адресной программы капитального ремонта по объектам физической культуры и спорта"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984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AB0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6FF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724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13 3 03 79650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C17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D9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D4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7 001,2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D6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8C3AD5" w14:paraId="5980FB9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A35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7D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AE6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07A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1B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A16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C5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DB80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8AF1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8C3AD5" w14:paraId="799F62C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F9BB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620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3ABC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21A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A3F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D6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8FCAC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41CB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DCD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8C3AD5" w14:paraId="72C965B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C5E7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067F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1A19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0C1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E97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A668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C66A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A16B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6376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8C3AD5" w14:paraId="26AA856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F963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8C3AD5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8C3AD5">
              <w:rPr>
                <w:sz w:val="16"/>
                <w:szCs w:val="16"/>
              </w:rPr>
              <w:t>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27E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E13D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83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938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E44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49F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B18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48D1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8C3AD5" w14:paraId="7A45D12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BC5F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"Управление муниципальным долгом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736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090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9520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5F1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39 1 05 00000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F9A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D16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500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D753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8C3AD5" w14:paraId="62FF0C3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4FA9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Процентные платежи по муниципальному долгу Россошанского муниципального района (Обслуживание государственного (муниципального) долга)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F3D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C3B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7F3A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6B75F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39 1 05 27880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910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05F4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4492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9B5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8C3AD5" w14:paraId="6972133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130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5E2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80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2D7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804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D68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3AB2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138 903,2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8C4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108 396,5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BA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108 440,2</w:t>
            </w:r>
          </w:p>
        </w:tc>
      </w:tr>
      <w:tr w:rsidR="00E412DB" w:rsidRPr="008C3AD5" w14:paraId="01BAD44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5A2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96C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97E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6A80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8B1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A1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B7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42D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2ED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46 375,0</w:t>
            </w:r>
          </w:p>
        </w:tc>
      </w:tr>
      <w:tr w:rsidR="00E412DB" w:rsidRPr="008C3AD5" w14:paraId="48712604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F17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56E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730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E5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16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A967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A45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AACD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17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46 375,0</w:t>
            </w:r>
          </w:p>
        </w:tc>
      </w:tr>
      <w:tr w:rsidR="00E412DB" w:rsidRPr="008C3AD5" w14:paraId="65EEC78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523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B4E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AB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E7E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8EB7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E4C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7CF4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6F69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A9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46 375,0</w:t>
            </w:r>
          </w:p>
        </w:tc>
      </w:tr>
      <w:tr w:rsidR="00E412DB" w:rsidRPr="008C3AD5" w14:paraId="269245A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574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3C7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824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D288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970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6E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57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4D97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43 460,0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678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46 375,0</w:t>
            </w:r>
          </w:p>
        </w:tc>
      </w:tr>
      <w:tr w:rsidR="00E412DB" w:rsidRPr="008C3AD5" w14:paraId="6CC7C3F0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6AF1F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Осуществление полномочий по расчету и предоставлению дотаций бюджетам городских, сельских поселений за счет субвенций из областного бюджета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90C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AAD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EF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166E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39 2 02 78050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5734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35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16 449,0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8A13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14 410,0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D06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14 875,0</w:t>
            </w:r>
          </w:p>
        </w:tc>
      </w:tr>
      <w:tr w:rsidR="00E412DB" w:rsidRPr="008C3AD5" w14:paraId="7F5F0AB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B3B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52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0C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645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BDB4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39 2 02 88020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724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1E5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A8F5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29 050,0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E5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31 500,0</w:t>
            </w:r>
          </w:p>
        </w:tc>
      </w:tr>
      <w:tr w:rsidR="00E412DB" w:rsidRPr="008C3AD5" w14:paraId="4190F12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A7813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D65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BEF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5CF3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72F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6E6A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B0B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95 454,2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AE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64 936,5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CAFC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62 065,2</w:t>
            </w:r>
          </w:p>
        </w:tc>
      </w:tr>
      <w:tr w:rsidR="00E412DB" w:rsidRPr="008C3AD5" w14:paraId="1D2A997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99B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8C3AD5">
              <w:rPr>
                <w:sz w:val="16"/>
                <w:szCs w:val="16"/>
              </w:rPr>
              <w:t>района  "</w:t>
            </w:r>
            <w:proofErr w:type="gramEnd"/>
            <w:r w:rsidRPr="008C3AD5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04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F691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04C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C3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291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EA20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95 454,2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FB1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64 936,5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2B5F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62 065,2</w:t>
            </w:r>
          </w:p>
        </w:tc>
      </w:tr>
      <w:tr w:rsidR="00E412DB" w:rsidRPr="008C3AD5" w14:paraId="19B9405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7B6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528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F91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A0F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029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4A3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30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95 454,2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60D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64 936,5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8DD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62 065,2</w:t>
            </w:r>
          </w:p>
        </w:tc>
      </w:tr>
      <w:tr w:rsidR="00E412DB" w:rsidRPr="008C3AD5" w14:paraId="319D192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535C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8C3AD5">
              <w:rPr>
                <w:sz w:val="16"/>
                <w:szCs w:val="16"/>
              </w:rPr>
              <w:t>Софинансирование</w:t>
            </w:r>
            <w:proofErr w:type="spellEnd"/>
            <w:r w:rsidRPr="008C3AD5">
              <w:rPr>
                <w:sz w:val="16"/>
                <w:szCs w:val="16"/>
              </w:rPr>
              <w:t xml:space="preserve"> приоритетных социально значимых расходов местных бюджетов"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B84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7E5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F9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62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39 2 03 00000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21A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E32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95 454,2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3297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64 936,5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B68B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62 065,2</w:t>
            </w:r>
          </w:p>
        </w:tc>
      </w:tr>
      <w:tr w:rsidR="00E412DB" w:rsidRPr="008C3AD5" w14:paraId="2E9F848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EB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Иные межбюджетные </w:t>
            </w:r>
            <w:proofErr w:type="gramStart"/>
            <w:r w:rsidRPr="008C3AD5">
              <w:rPr>
                <w:sz w:val="16"/>
                <w:szCs w:val="16"/>
              </w:rPr>
              <w:t>трансферты  на</w:t>
            </w:r>
            <w:proofErr w:type="gramEnd"/>
            <w:r w:rsidRPr="008C3AD5">
              <w:rPr>
                <w:sz w:val="16"/>
                <w:szCs w:val="16"/>
              </w:rPr>
              <w:t xml:space="preserve"> решение вопросов местного значения бюджетам поселений</w:t>
            </w:r>
            <w:r w:rsidRPr="008C3AD5">
              <w:rPr>
                <w:sz w:val="16"/>
                <w:szCs w:val="16"/>
              </w:rPr>
              <w:br/>
              <w:t>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4F6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E00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B9F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08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39 2 03 88040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5EE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C98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90 174,2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7BD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64 936,5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396D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61 065,2</w:t>
            </w:r>
          </w:p>
        </w:tc>
      </w:tr>
      <w:tr w:rsidR="00E412DB" w:rsidRPr="008C3AD5" w14:paraId="42ADDF2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627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D570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B12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25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FEA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39 2 03 70100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AF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6F4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1 280,0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B67B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5D9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8C3AD5" w14:paraId="1178A48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659E5" w14:textId="77777777" w:rsidR="00E412DB" w:rsidRPr="008C3AD5" w:rsidRDefault="00E412DB" w:rsidP="00E412DB">
            <w:pPr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lastRenderedPageBreak/>
              <w:t>Приобретение служебного автотранспорта органами местного самоуправления поселений Воронежской области (Межбюджетные трансферты)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37C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2A6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15E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E2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39 2 03 79180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D31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99A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4 000,0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3421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C08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1 000,0</w:t>
            </w:r>
          </w:p>
        </w:tc>
      </w:tr>
      <w:tr w:rsidR="00E412DB" w:rsidRPr="008C3AD5" w14:paraId="6915E091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hideMark/>
          </w:tcPr>
          <w:p w14:paraId="5C4DA73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Отдел по управлению муниципальным имуществом, земельным ресурсам и землеустройству администрации Россошанского муниципального района Воронежской области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A13C0D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2D9E1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0BA2683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70846F9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23B94E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170CB28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5D2A5A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4 442,3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hideMark/>
          </w:tcPr>
          <w:p w14:paraId="3CF0486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4 478,4</w:t>
            </w:r>
          </w:p>
        </w:tc>
      </w:tr>
      <w:tr w:rsidR="00E412DB" w:rsidRPr="008C3AD5" w14:paraId="07D9DD6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51C6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78D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E0A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FCE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09AC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4D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05B2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BD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C8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4 378,4</w:t>
            </w:r>
          </w:p>
        </w:tc>
      </w:tr>
      <w:tr w:rsidR="00E412DB" w:rsidRPr="008C3AD5" w14:paraId="6EF07A62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1B27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73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D2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095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4BC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320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B4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4F58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C47F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4 378,4</w:t>
            </w:r>
          </w:p>
        </w:tc>
      </w:tr>
      <w:tr w:rsidR="00E412DB" w:rsidRPr="008C3AD5" w14:paraId="4B28476E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E449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808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F49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72E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482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6C71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0DB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5 285,7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55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4 342,3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258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4 378,4</w:t>
            </w:r>
          </w:p>
        </w:tc>
      </w:tr>
      <w:tr w:rsidR="00E412DB" w:rsidRPr="008C3AD5" w14:paraId="7355C61D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9320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14C6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C9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2163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C0FE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BFB4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6FC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7D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0D2D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E412DB" w:rsidRPr="008C3AD5" w14:paraId="5A31469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4D5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9870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DE68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41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72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415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AD13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87F4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8646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E412DB" w:rsidRPr="008C3AD5" w14:paraId="1E5732C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1A60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909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E82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8D8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ABA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38 1 01 81040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260C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080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C0A0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970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</w:tr>
      <w:tr w:rsidR="00E412DB" w:rsidRPr="008C3AD5" w14:paraId="707578AB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34EB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Подпрограмма "Обеспечение реализации муниципальной     программы Россошанского муниципального района "Управление муниципальным   имуществом"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EE46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07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4AC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083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6C72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214F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AB7E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EA6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3 778,4</w:t>
            </w:r>
          </w:p>
        </w:tc>
      </w:tr>
      <w:tr w:rsidR="00E412DB" w:rsidRPr="008C3AD5" w14:paraId="5F085B35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358D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"Финансовое обеспечение деятельности Отдела по управлению муниципальным имуществом, земельным ресурсам и землеустройству"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3E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67ED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69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2F3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811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2B87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4 685,7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AEB5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3 742,3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45BF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3 778,4</w:t>
            </w:r>
          </w:p>
        </w:tc>
      </w:tr>
      <w:tr w:rsidR="00E412DB" w:rsidRPr="008C3AD5" w14:paraId="0C0DEFA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E99A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1A19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2211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C18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329A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38 2 01 82010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2A53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1B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3 956,7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B77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3 609,3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9249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3 645,4</w:t>
            </w:r>
          </w:p>
        </w:tc>
      </w:tr>
      <w:tr w:rsidR="00E412DB" w:rsidRPr="008C3AD5" w14:paraId="266E8193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FACF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C3F2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F7B7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00B8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F8B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38 2 01 82010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DF7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1E28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B40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0084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133,0</w:t>
            </w:r>
          </w:p>
        </w:tc>
      </w:tr>
      <w:tr w:rsidR="00E412DB" w:rsidRPr="008C3AD5" w14:paraId="43F5441F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DB206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НАЦИОНАЛЬНАЯ ЭКОНОМИКА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974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F45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831A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DA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E52D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D7A7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12E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028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7570050C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39D8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EF27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18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BBD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C342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8E1A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B3A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B2FB1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181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76014F26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E8941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720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7A9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5E87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3E44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8BFAC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E017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A7C0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18C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2804F488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6623C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3745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C73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200E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A131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AF30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B458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796B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1E15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00280FDA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C445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7741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6FB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06D7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318C2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99C3A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710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0B148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E35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E412DB" w:rsidRPr="008C3AD5" w14:paraId="60D9B1D9" w14:textId="77777777" w:rsidTr="002064C0">
        <w:trPr>
          <w:trHeight w:val="2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4BFFE" w14:textId="77777777" w:rsidR="00E412DB" w:rsidRPr="008C3AD5" w:rsidRDefault="00E412DB" w:rsidP="00E412DB">
            <w:pPr>
              <w:jc w:val="both"/>
              <w:rPr>
                <w:sz w:val="16"/>
                <w:szCs w:val="16"/>
              </w:rPr>
            </w:pPr>
            <w:r w:rsidRPr="008C3AD5">
              <w:rPr>
                <w:sz w:val="16"/>
                <w:szCs w:val="16"/>
              </w:rPr>
              <w:t xml:space="preserve">Мероприятия по землеустройству и землепользованию (Закупка товаров, работ и услуг </w:t>
            </w:r>
            <w:proofErr w:type="gramStart"/>
            <w:r w:rsidRPr="008C3AD5">
              <w:rPr>
                <w:sz w:val="16"/>
                <w:szCs w:val="16"/>
              </w:rPr>
              <w:t>для  обеспечения</w:t>
            </w:r>
            <w:proofErr w:type="gramEnd"/>
            <w:r w:rsidRPr="008C3AD5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623A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3991D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5AB46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900B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38 1 03 81030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ADA53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844F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EA2BE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616E9" w14:textId="77777777" w:rsidR="00E412DB" w:rsidRPr="008C3AD5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</w:tbl>
    <w:p w14:paraId="1A88BD6F" w14:textId="77777777" w:rsidR="00E412DB" w:rsidRDefault="00E412DB" w:rsidP="00E412DB">
      <w:pPr>
        <w:rPr>
          <w:sz w:val="16"/>
          <w:szCs w:val="16"/>
        </w:rPr>
      </w:pPr>
    </w:p>
    <w:p w14:paraId="0AD7F882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4 </w:t>
      </w:r>
    </w:p>
    <w:p w14:paraId="1A655B03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3D613604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55620C92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>от 26.03.2025 г. № 129</w:t>
      </w:r>
    </w:p>
    <w:p w14:paraId="2D892411" w14:textId="77777777" w:rsidR="00E412DB" w:rsidRDefault="00E412DB" w:rsidP="00E412DB">
      <w:pPr>
        <w:jc w:val="right"/>
        <w:rPr>
          <w:sz w:val="16"/>
          <w:szCs w:val="16"/>
        </w:rPr>
      </w:pPr>
    </w:p>
    <w:p w14:paraId="013970A7" w14:textId="77777777" w:rsidR="00E412DB" w:rsidRPr="00F94118" w:rsidRDefault="00E412DB" w:rsidP="00E412DB">
      <w:pPr>
        <w:jc w:val="center"/>
        <w:rPr>
          <w:b/>
          <w:bCs/>
          <w:sz w:val="16"/>
          <w:szCs w:val="16"/>
        </w:rPr>
      </w:pPr>
      <w:r w:rsidRPr="00F94118">
        <w:rPr>
          <w:b/>
          <w:bCs/>
          <w:sz w:val="16"/>
          <w:szCs w:val="16"/>
        </w:rPr>
        <w:t xml:space="preserve">Распределение бюджетных ассигнований по разделам, подразделам, целевым статьям (муниципальным программам Россошанского муниципального района </w:t>
      </w:r>
      <w:proofErr w:type="gramStart"/>
      <w:r w:rsidRPr="00F94118">
        <w:rPr>
          <w:b/>
          <w:bCs/>
          <w:sz w:val="16"/>
          <w:szCs w:val="16"/>
        </w:rPr>
        <w:t>и  непрограммным</w:t>
      </w:r>
      <w:proofErr w:type="gramEnd"/>
      <w:r w:rsidRPr="00F94118">
        <w:rPr>
          <w:b/>
          <w:bCs/>
          <w:sz w:val="16"/>
          <w:szCs w:val="16"/>
        </w:rPr>
        <w:t xml:space="preserve"> направлениям деятельности), группам видов расходов классификации расходов бюджета Россошанского муниципального района на 2025 год и на плановый период 2026 и 2027 годов</w:t>
      </w:r>
    </w:p>
    <w:tbl>
      <w:tblPr>
        <w:tblW w:w="10184" w:type="dxa"/>
        <w:tblInd w:w="-289" w:type="dxa"/>
        <w:tblLook w:val="04A0" w:firstRow="1" w:lastRow="0" w:firstColumn="1" w:lastColumn="0" w:noHBand="0" w:noVBand="1"/>
      </w:tblPr>
      <w:tblGrid>
        <w:gridCol w:w="3686"/>
        <w:gridCol w:w="709"/>
        <w:gridCol w:w="456"/>
        <w:gridCol w:w="1240"/>
        <w:gridCol w:w="713"/>
        <w:gridCol w:w="960"/>
        <w:gridCol w:w="1240"/>
        <w:gridCol w:w="1180"/>
      </w:tblGrid>
      <w:tr w:rsidR="00E412DB" w:rsidRPr="00DC140E" w14:paraId="6E0A97DD" w14:textId="77777777" w:rsidTr="002064C0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3A36D4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7FA499A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8A89FD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8089B1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D32FD6C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3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831154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Сумма (тыс. рублей)</w:t>
            </w:r>
          </w:p>
        </w:tc>
      </w:tr>
      <w:tr w:rsidR="00E412DB" w:rsidRPr="00DC140E" w14:paraId="6AE7D2FD" w14:textId="77777777" w:rsidTr="002064C0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ED47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B772A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74CD8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BB1FE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8279A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41FF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B9C4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71D3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E412DB" w:rsidRPr="00DC140E" w14:paraId="0BAD169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A962D3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E519A2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B94B293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2937F6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F8B6FA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3464BD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2732757,3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AD7FAC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2675343,9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ABC7A4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3264584,3</w:t>
            </w:r>
          </w:p>
        </w:tc>
      </w:tr>
      <w:tr w:rsidR="00E412DB" w:rsidRPr="00DC140E" w14:paraId="62A2917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A499726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43847EC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E2C0EA3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B3A5E4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93EB1B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533911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203837,1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653001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176399,9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9385F0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178899,2</w:t>
            </w:r>
          </w:p>
        </w:tc>
      </w:tr>
      <w:tr w:rsidR="00E412DB" w:rsidRPr="00DC140E" w14:paraId="264DFA9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811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F0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76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DC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4F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45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46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899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2444,2</w:t>
            </w:r>
          </w:p>
        </w:tc>
      </w:tr>
      <w:tr w:rsidR="00E412DB" w:rsidRPr="00DC140E" w14:paraId="3FD4637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4123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B45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386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8A1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B2A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19B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ABC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8F75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2444,2</w:t>
            </w:r>
          </w:p>
        </w:tc>
      </w:tr>
      <w:tr w:rsidR="00E412DB" w:rsidRPr="00DC140E" w14:paraId="586483B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7ECC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332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34F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9C4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4A1D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298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2605,9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FA2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7E4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2444,2</w:t>
            </w:r>
          </w:p>
        </w:tc>
      </w:tr>
      <w:tr w:rsidR="00E412DB" w:rsidRPr="00DC140E" w14:paraId="0B37B7F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D7C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DC140E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 (Расходы </w:t>
            </w:r>
            <w:r w:rsidRPr="00DC140E">
              <w:rPr>
                <w:sz w:val="16"/>
                <w:szCs w:val="16"/>
              </w:rPr>
              <w:lastRenderedPageBreak/>
              <w:t>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BAE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040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16F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99 2 00 82010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3BB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6BA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1966,9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AB9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1787,5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7A6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1805,2</w:t>
            </w:r>
          </w:p>
        </w:tc>
      </w:tr>
      <w:tr w:rsidR="00E412DB" w:rsidRPr="00DC140E" w14:paraId="08A2DC2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8FA8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DC140E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02D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BC4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9B7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99 2 00 82010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EF5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47C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424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707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612,0</w:t>
            </w:r>
          </w:p>
        </w:tc>
      </w:tr>
      <w:tr w:rsidR="00E412DB" w:rsidRPr="00DC140E" w14:paraId="6BB6FF4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3883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DC140E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EC3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ABD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161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99 2 00 82010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3E1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92E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871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D02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27,0</w:t>
            </w:r>
          </w:p>
        </w:tc>
      </w:tr>
      <w:tr w:rsidR="00E412DB" w:rsidRPr="00DC140E" w14:paraId="2D13842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723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0B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39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9B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049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BC0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60665,6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40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55619,2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71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56119,1</w:t>
            </w:r>
          </w:p>
        </w:tc>
      </w:tr>
      <w:tr w:rsidR="00E412DB" w:rsidRPr="00DC140E" w14:paraId="5599F2F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457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12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9B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84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EF0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E7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60665,6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D67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55619,2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03B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56119,1</w:t>
            </w:r>
          </w:p>
        </w:tc>
      </w:tr>
      <w:tr w:rsidR="00E412DB" w:rsidRPr="00DC140E" w14:paraId="09D1F08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8F7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DC140E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DC140E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C24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9C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70E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467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9A3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56316,9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011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51659,7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A80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52120,0</w:t>
            </w:r>
          </w:p>
        </w:tc>
      </w:tr>
      <w:tr w:rsidR="00E412DB" w:rsidRPr="00DC140E" w14:paraId="1A1E107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F59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F2C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DB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AD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64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E2F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56316,9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3E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51659,7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E9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52120,0</w:t>
            </w:r>
          </w:p>
        </w:tc>
      </w:tr>
      <w:tr w:rsidR="00E412DB" w:rsidRPr="00DC140E" w14:paraId="72E4808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181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18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46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50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5D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B7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45303,0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2BC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40370,7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0B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40765,8</w:t>
            </w:r>
          </w:p>
        </w:tc>
      </w:tr>
      <w:tr w:rsidR="00E412DB" w:rsidRPr="00DC140E" w14:paraId="47E0F61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9B5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A8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BE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0F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73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13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D02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9679,0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F9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9744,2</w:t>
            </w:r>
          </w:p>
        </w:tc>
      </w:tr>
      <w:tr w:rsidR="00E412DB" w:rsidRPr="00DC140E" w14:paraId="6046BCF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DCDB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94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28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1E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804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88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60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96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1610,0</w:t>
            </w:r>
          </w:p>
        </w:tc>
      </w:tr>
      <w:tr w:rsidR="00E412DB" w:rsidRPr="00DC140E" w14:paraId="21722AF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789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главы администрации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09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F8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E1C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8DF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58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1AA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91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3999,1</w:t>
            </w:r>
          </w:p>
        </w:tc>
      </w:tr>
      <w:tr w:rsidR="00E412DB" w:rsidRPr="00DC140E" w14:paraId="40C6C2D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8D6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8F8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384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32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59 6 02 82020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25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8C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1F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13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3999,1</w:t>
            </w:r>
          </w:p>
        </w:tc>
      </w:tr>
      <w:tr w:rsidR="00E412DB" w:rsidRPr="00DC140E" w14:paraId="64DA4F7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5FF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66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AE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A5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59 6 02 82020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C3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DD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4348,7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87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3959,5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5F2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3999,1</w:t>
            </w:r>
          </w:p>
        </w:tc>
      </w:tr>
      <w:tr w:rsidR="00E412DB" w:rsidRPr="00DC140E" w14:paraId="5C78E18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C34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56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53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88C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3C2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F1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15139,7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5C4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14280,9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E0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14724,4</w:t>
            </w:r>
          </w:p>
        </w:tc>
      </w:tr>
      <w:tr w:rsidR="00E412DB" w:rsidRPr="00DC140E" w14:paraId="5104680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0DC1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78B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372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80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400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FC6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12897,7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3C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12247,7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00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12670,5</w:t>
            </w:r>
          </w:p>
        </w:tc>
      </w:tr>
      <w:tr w:rsidR="00E412DB" w:rsidRPr="00DC140E" w14:paraId="7421EE4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6EA7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</w:t>
            </w:r>
            <w:proofErr w:type="gramStart"/>
            <w:r w:rsidRPr="00DC140E">
              <w:rPr>
                <w:sz w:val="16"/>
                <w:szCs w:val="16"/>
              </w:rPr>
              <w:t>реализации  муниципальной</w:t>
            </w:r>
            <w:proofErr w:type="gramEnd"/>
            <w:r w:rsidRPr="00DC140E">
              <w:rPr>
                <w:sz w:val="16"/>
                <w:szCs w:val="16"/>
              </w:rPr>
              <w:t xml:space="preserve"> программы"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CE9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29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EF14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B24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CD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12897,7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25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12247,7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11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12670,5</w:t>
            </w:r>
          </w:p>
        </w:tc>
      </w:tr>
      <w:tr w:rsidR="00E412DB" w:rsidRPr="00DC140E" w14:paraId="406E3FD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159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деятельности отдела по финансам администрации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9AB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615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68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7A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2C14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12897,7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8BB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12247,7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04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12670,5</w:t>
            </w:r>
          </w:p>
        </w:tc>
      </w:tr>
      <w:tr w:rsidR="00E412DB" w:rsidRPr="00DC140E" w14:paraId="5A0BCB5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786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50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12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363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39 4 01 82010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6F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2D2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11224,4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9E6F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10578,2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ED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11001,0</w:t>
            </w:r>
          </w:p>
        </w:tc>
      </w:tr>
      <w:tr w:rsidR="00E412DB" w:rsidRPr="00DC140E" w14:paraId="76B6DA6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A68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2203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FC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E7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39 4 01 82010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0E5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38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1673,3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6DD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1669,5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C46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1669,5</w:t>
            </w:r>
          </w:p>
        </w:tc>
      </w:tr>
      <w:tr w:rsidR="00E412DB" w:rsidRPr="00DC140E" w14:paraId="6BD3DF8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4BCA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5AD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6A3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399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593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A5E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2D5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74B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2053,9</w:t>
            </w:r>
          </w:p>
        </w:tc>
      </w:tr>
      <w:tr w:rsidR="00E412DB" w:rsidRPr="00DC140E" w14:paraId="113167E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3E32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E8B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A58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939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6E4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6EA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300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124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2053,9</w:t>
            </w:r>
          </w:p>
        </w:tc>
      </w:tr>
      <w:tr w:rsidR="00E412DB" w:rsidRPr="00DC140E" w14:paraId="3D0B252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B1C6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E34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FEC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4F0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99 1 00 82010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19B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46D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2178,0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E3E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1969,2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15F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1989,9</w:t>
            </w:r>
          </w:p>
        </w:tc>
      </w:tr>
      <w:tr w:rsidR="00E412DB" w:rsidRPr="00DC140E" w14:paraId="085309E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D194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Ревизионной комиссии Россошанского муниципального района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F263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9BD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DC0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99 1 00 82010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933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F45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9CF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CB1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64,0</w:t>
            </w:r>
          </w:p>
        </w:tc>
      </w:tr>
      <w:tr w:rsidR="00E412DB" w:rsidRPr="00DC140E" w14:paraId="491F4A5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E870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E06C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033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55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997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BD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D18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8173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</w:tr>
      <w:tr w:rsidR="00E412DB" w:rsidRPr="00DC140E" w14:paraId="5531FA7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79D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40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C6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98F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2F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ACE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A44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686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</w:tr>
      <w:tr w:rsidR="00E412DB" w:rsidRPr="00DC140E" w14:paraId="6F365C8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39D7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DC140E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DC140E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DF6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E571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D2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39 1 00 00000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24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9CD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98C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6CF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</w:tr>
      <w:tr w:rsidR="00E412DB" w:rsidRPr="00DC140E" w14:paraId="30052C1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212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"Управление резервным фондом администрации Россошанского муниципального района и иными резервами на исполнение расходных обязательств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B95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4D7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C56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99B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C2A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AB4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CF6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</w:tr>
      <w:tr w:rsidR="00E412DB" w:rsidRPr="00DC140E" w14:paraId="35CE8F1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D78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Резервный фонд администрации Россошанского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E60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6E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08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39 1 04 80540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DBE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E7B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D9C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DB9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5000,0</w:t>
            </w:r>
          </w:p>
        </w:tc>
      </w:tr>
      <w:tr w:rsidR="00E412DB" w:rsidRPr="00DC140E" w14:paraId="2BD9E48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3E8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D7A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C0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3A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FD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049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121451,5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32B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99073,3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AB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100611,5</w:t>
            </w:r>
          </w:p>
        </w:tc>
      </w:tr>
      <w:tr w:rsidR="00E412DB" w:rsidRPr="00DC140E" w14:paraId="5A67BF9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883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</w:t>
            </w:r>
            <w:r w:rsidRPr="00DC140E">
              <w:rPr>
                <w:sz w:val="16"/>
                <w:szCs w:val="16"/>
              </w:rPr>
              <w:t xml:space="preserve">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DE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A9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32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81B3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60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1F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3B2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4587,0</w:t>
            </w:r>
          </w:p>
        </w:tc>
      </w:tr>
      <w:tr w:rsidR="00E412DB" w:rsidRPr="00DC140E" w14:paraId="5691629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D270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EC2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D96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7D1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02 6 00 00000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5DD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BBC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A56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48F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4587,0</w:t>
            </w:r>
          </w:p>
        </w:tc>
      </w:tr>
      <w:tr w:rsidR="00E412DB" w:rsidRPr="00DC140E" w14:paraId="5E3BB70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F08F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8306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64B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34E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02 6 01 00000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AE8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A05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785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C03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4587,0</w:t>
            </w:r>
          </w:p>
        </w:tc>
      </w:tr>
      <w:tr w:rsidR="00E412DB" w:rsidRPr="00DC140E" w14:paraId="2CDE332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93FE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4D8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277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A7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02 6 01 79430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32F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C41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4247,0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A5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377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4587,0</w:t>
            </w:r>
          </w:p>
        </w:tc>
      </w:tr>
      <w:tr w:rsidR="00E412DB" w:rsidRPr="00DC140E" w14:paraId="5D735C5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DCF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"Обеспечение общественного порядка и противодействие преступности"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238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BD2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64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062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70B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38B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6C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</w:tr>
      <w:tr w:rsidR="00E412DB" w:rsidRPr="00DC140E" w14:paraId="541F795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AD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"Профилактика терроризма и экстремизма, а также минимизации и ликвидации последствий проявления терроризма и экстремизма на территории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94C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918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23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039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E28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FB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B41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</w:tr>
      <w:tr w:rsidR="00E412DB" w:rsidRPr="00DC140E" w14:paraId="7375F95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0A9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"Технические средства обеспечения безопасности"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8E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24C5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EA2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65F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9F2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FD97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3C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</w:tr>
      <w:tr w:rsidR="00E412DB" w:rsidRPr="00DC140E" w14:paraId="40643FA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6F4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Мероприятия, направленные на профилактику терроризма и </w:t>
            </w:r>
            <w:proofErr w:type="gramStart"/>
            <w:r w:rsidRPr="00DC140E">
              <w:rPr>
                <w:sz w:val="16"/>
                <w:szCs w:val="16"/>
              </w:rPr>
              <w:t>экстремизма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4DD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04B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EC8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08 3 03 80490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8D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BE1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EA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3C2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</w:tr>
      <w:tr w:rsidR="00E412DB" w:rsidRPr="00DC140E" w14:paraId="0B27038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C9A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D9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0AF2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4D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C36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99A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00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BC3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</w:tr>
      <w:tr w:rsidR="00E412DB" w:rsidRPr="00DC140E" w14:paraId="394D5F4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D75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B426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441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36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C0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C27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01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8A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</w:tr>
      <w:tr w:rsidR="00E412DB" w:rsidRPr="00DC140E" w14:paraId="12A4FE8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DCB9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91A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E2F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F84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A0B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A84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B1A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F9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</w:tr>
      <w:tr w:rsidR="00E412DB" w:rsidRPr="00DC140E" w14:paraId="7504904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4E7D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Освещение деятельности муниципальной власти Россошанского муниципального района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008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AD4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9AA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11 3 05 80880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90F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2C2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4C5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AD3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1938,8</w:t>
            </w:r>
          </w:p>
        </w:tc>
      </w:tr>
      <w:tr w:rsidR="00E412DB" w:rsidRPr="00DC140E" w14:paraId="39DC01B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312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9F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CF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124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13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4E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14243,0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27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12577,2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7B29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12691,1</w:t>
            </w:r>
          </w:p>
        </w:tc>
      </w:tr>
      <w:tr w:rsidR="00E412DB" w:rsidRPr="00DC140E" w14:paraId="7DE5320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54D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</w:t>
            </w:r>
            <w:r w:rsidRPr="00DC140E">
              <w:rPr>
                <w:sz w:val="16"/>
                <w:szCs w:val="16"/>
              </w:rPr>
              <w:lastRenderedPageBreak/>
              <w:t xml:space="preserve">отношений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00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A39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AC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A3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285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C9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517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</w:tr>
      <w:tr w:rsidR="00E412DB" w:rsidRPr="00DC140E" w14:paraId="4A9167B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DF5F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C5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304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74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9DF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8C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FE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DE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</w:tr>
      <w:tr w:rsidR="00E412DB" w:rsidRPr="00DC140E" w14:paraId="7D50EBB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227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7E5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E7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D4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38 1 01 81040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67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FAA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627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01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</w:tr>
      <w:tr w:rsidR="00E412DB" w:rsidRPr="00DC140E" w14:paraId="60647A0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AFA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реализации муниципальной     программы Россошанского муниципального района "Управление муниципальным  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2BA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0D9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2C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EAD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D226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CA5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3742,3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02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3778,4</w:t>
            </w:r>
          </w:p>
        </w:tc>
      </w:tr>
      <w:tr w:rsidR="00E412DB" w:rsidRPr="00DC140E" w14:paraId="2FBF944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DD1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деятельности Отдела по управлению муниципальным имуществом, земельным ресурсам и землеустройству"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B6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55C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4E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15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BCB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ED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3742,3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4F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3778,4</w:t>
            </w:r>
          </w:p>
        </w:tc>
      </w:tr>
      <w:tr w:rsidR="00E412DB" w:rsidRPr="00DC140E" w14:paraId="03E742D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18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ED7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24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63D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38 2 01 82010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2BD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6F4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6CF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048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3645,4</w:t>
            </w:r>
          </w:p>
        </w:tc>
      </w:tr>
      <w:tr w:rsidR="00E412DB" w:rsidRPr="00DC140E" w14:paraId="607F5C6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CDB3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EED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5B5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F18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38 2 01 82010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F6B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BA3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2FE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B37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133,0</w:t>
            </w:r>
          </w:p>
        </w:tc>
      </w:tr>
      <w:tr w:rsidR="00E412DB" w:rsidRPr="00DC140E" w14:paraId="33BB0BE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24D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деятельности муниципального казенного учреждения "Служба по администрированию платежей и ведению реестра"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96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87EE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D3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84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62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8957,3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E01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34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8312,7</w:t>
            </w:r>
          </w:p>
        </w:tc>
      </w:tr>
      <w:tr w:rsidR="00E412DB" w:rsidRPr="00DC140E" w14:paraId="26FA704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55C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деятельности МКУ «Служба по администрированию платежей и ведению реестра»"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BFB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B05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44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06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3C9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8957,3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C4D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6A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8312,7</w:t>
            </w:r>
          </w:p>
        </w:tc>
      </w:tr>
      <w:tr w:rsidR="00E412DB" w:rsidRPr="00DC140E" w14:paraId="4D8FA8B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2D06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0D8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365B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E7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38 3 01 00590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D7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75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FB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7780,9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FE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7858,7</w:t>
            </w:r>
          </w:p>
        </w:tc>
      </w:tr>
      <w:tr w:rsidR="00E412DB" w:rsidRPr="00DC140E" w14:paraId="2D38C51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7D69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000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97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02F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38 3 01 00590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EDD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70A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7D7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07D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454,0</w:t>
            </w:r>
          </w:p>
        </w:tc>
      </w:tr>
      <w:tr w:rsidR="00E412DB" w:rsidRPr="00DC140E" w14:paraId="771571F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E30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DA8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02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0686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5F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1B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99667,7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AD5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78789,3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95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80039,6</w:t>
            </w:r>
          </w:p>
        </w:tc>
      </w:tr>
      <w:tr w:rsidR="00E412DB" w:rsidRPr="00DC140E" w14:paraId="53FC2E3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1258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"Выполнение передаваемых </w:t>
            </w:r>
            <w:proofErr w:type="gramStart"/>
            <w:r w:rsidRPr="00DC140E">
              <w:rPr>
                <w:sz w:val="16"/>
                <w:szCs w:val="16"/>
              </w:rPr>
              <w:t>полномочий  субъекта</w:t>
            </w:r>
            <w:proofErr w:type="gramEnd"/>
            <w:r w:rsidRPr="00DC140E">
              <w:rPr>
                <w:sz w:val="16"/>
                <w:szCs w:val="16"/>
              </w:rPr>
              <w:t xml:space="preserve"> Российской Федерации"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C8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86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5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49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1B1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227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05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2840,0</w:t>
            </w:r>
          </w:p>
        </w:tc>
      </w:tr>
      <w:tr w:rsidR="00E412DB" w:rsidRPr="00DC140E" w14:paraId="3E784C1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0C5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3D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58D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1E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22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6BB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1318,0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92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A55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1415,0</w:t>
            </w:r>
          </w:p>
        </w:tc>
      </w:tr>
      <w:tr w:rsidR="00E412DB" w:rsidRPr="00DC140E" w14:paraId="24792D5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ED3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A09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B18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44D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59 2 01 78080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6AF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1A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7AF9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735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1347,0</w:t>
            </w:r>
          </w:p>
        </w:tc>
      </w:tr>
      <w:tr w:rsidR="00E412DB" w:rsidRPr="00DC140E" w14:paraId="6422FC8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7BD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Создание и организация деятельности комиссий по делам несовершеннолетних и защите их прав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85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1B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85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59 2 01 78080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4B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F9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60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67B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68,0</w:t>
            </w:r>
          </w:p>
        </w:tc>
      </w:tr>
      <w:tr w:rsidR="00E412DB" w:rsidRPr="00DC140E" w14:paraId="2488BF0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A3B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"Осуществление полномочий по сбору информации от поселений, входящих в Россошанский муниципальный район, необходимой для ведения регистра муниципальных нормативных правовых актов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0A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970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0D7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8D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6CC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E4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C9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790,0</w:t>
            </w:r>
          </w:p>
        </w:tc>
      </w:tr>
      <w:tr w:rsidR="00E412DB" w:rsidRPr="00DC140E" w14:paraId="63C9717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2CD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5D7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EC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DD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59 2 02 78090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1E3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29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541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C64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755,0</w:t>
            </w:r>
          </w:p>
        </w:tc>
      </w:tr>
      <w:tr w:rsidR="00E412DB" w:rsidRPr="00DC140E" w14:paraId="27421D6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4B4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 xml:space="preserve"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FB2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CFB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76C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59 2 02 78090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F5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D3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8C7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DF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35,0</w:t>
            </w:r>
          </w:p>
        </w:tc>
      </w:tr>
      <w:tr w:rsidR="00E412DB" w:rsidRPr="00DC140E" w14:paraId="5F6E3C1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04E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"Осуществление полномочий по созданию и организации деятельности административной комиссии"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E02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96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2B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48E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B5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7C9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4C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635,0</w:t>
            </w:r>
          </w:p>
        </w:tc>
      </w:tr>
      <w:tr w:rsidR="00E412DB" w:rsidRPr="00DC140E" w14:paraId="2AF18AB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DBC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430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12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41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59 2 03 78470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21A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06C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708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27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608,0</w:t>
            </w:r>
          </w:p>
        </w:tc>
      </w:tr>
      <w:tr w:rsidR="00E412DB" w:rsidRPr="00DC140E" w14:paraId="1B0B9F7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77C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Осуществление полномочий по созданию и организации деятельности административной комиссии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C2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3A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EAA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59 2 03 78470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F15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E8E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03C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1F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27,0</w:t>
            </w:r>
          </w:p>
        </w:tc>
      </w:tr>
      <w:tr w:rsidR="00E412DB" w:rsidRPr="00DC140E" w14:paraId="5C0E87C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22CD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"Формирование и развитие контрактной системы"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00B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98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8F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900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D55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30D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10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3974,9</w:t>
            </w:r>
          </w:p>
        </w:tc>
      </w:tr>
      <w:tr w:rsidR="00E412DB" w:rsidRPr="00DC140E" w14:paraId="20079C1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CD48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"Финансовое обеспечение деятельности муниципального казённого </w:t>
            </w:r>
            <w:proofErr w:type="gramStart"/>
            <w:r w:rsidRPr="00DC140E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 "Управление муниципальными закупками"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258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FA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B3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7F4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9D5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00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3834,3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1E9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3974,9</w:t>
            </w:r>
          </w:p>
        </w:tc>
      </w:tr>
      <w:tr w:rsidR="00E412DB" w:rsidRPr="00DC140E" w14:paraId="02EDC25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C920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ABE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87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554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59 3 01 00590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536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E2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4189,9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4C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3804,6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50A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3945,2</w:t>
            </w:r>
          </w:p>
        </w:tc>
      </w:tr>
      <w:tr w:rsidR="00E412DB" w:rsidRPr="00DC140E" w14:paraId="641D326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503D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CA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F77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DC4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59  3</w:t>
            </w:r>
            <w:proofErr w:type="gramEnd"/>
            <w:r w:rsidRPr="00DC140E">
              <w:rPr>
                <w:sz w:val="16"/>
                <w:szCs w:val="16"/>
              </w:rPr>
              <w:t xml:space="preserve">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AF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19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2D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3A4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29,7</w:t>
            </w:r>
          </w:p>
        </w:tc>
      </w:tr>
      <w:tr w:rsidR="00E412DB" w:rsidRPr="00DC140E" w14:paraId="103E286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B2D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DC140E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 "Служба технического обеспечения"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35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9ED6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43C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90A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ECD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35123,4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3C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31459,7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1ED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31849,5</w:t>
            </w:r>
          </w:p>
        </w:tc>
      </w:tr>
      <w:tr w:rsidR="00E412DB" w:rsidRPr="00DC140E" w14:paraId="0830565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374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"Служба технического обеспечения"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3B2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F2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96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88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DD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35123,4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3D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31459,7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57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31849,5</w:t>
            </w:r>
          </w:p>
        </w:tc>
      </w:tr>
      <w:tr w:rsidR="00E412DB" w:rsidRPr="00DC140E" w14:paraId="55F8CE2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6C174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AF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BD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22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1B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5B9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21299,5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17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19393,8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7A2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19783,6</w:t>
            </w:r>
          </w:p>
        </w:tc>
      </w:tr>
      <w:tr w:rsidR="00E412DB" w:rsidRPr="00DC140E" w14:paraId="3BD9A26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900D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EF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9D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45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778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CDB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13805,2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D9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12047,2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A62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12047,2</w:t>
            </w:r>
          </w:p>
        </w:tc>
      </w:tr>
      <w:tr w:rsidR="00E412DB" w:rsidRPr="00DC140E" w14:paraId="06B84F3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38040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C2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79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D7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D4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215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19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2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18,7</w:t>
            </w:r>
          </w:p>
        </w:tc>
      </w:tr>
      <w:tr w:rsidR="00E412DB" w:rsidRPr="00DC140E" w14:paraId="23EC603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9A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DC140E">
              <w:rPr>
                <w:sz w:val="16"/>
                <w:szCs w:val="16"/>
              </w:rPr>
              <w:t>учреждения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 "Центр территориального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6B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FC9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FC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3D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9F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2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7208,9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57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7280,3</w:t>
            </w:r>
          </w:p>
        </w:tc>
      </w:tr>
      <w:tr w:rsidR="00E412DB" w:rsidRPr="00DC140E" w14:paraId="556071A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1B1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"Центр территориального развития"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0E8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FD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B2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5E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93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7689,6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ECE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7208,9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0C6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7280,3</w:t>
            </w:r>
          </w:p>
        </w:tc>
      </w:tr>
      <w:tr w:rsidR="00E412DB" w:rsidRPr="00DC140E" w14:paraId="721134C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47D0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C8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24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A0E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59 5 01 00590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28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53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09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7131,3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024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7202,7</w:t>
            </w:r>
          </w:p>
        </w:tc>
      </w:tr>
      <w:tr w:rsidR="00E412DB" w:rsidRPr="00DC140E" w14:paraId="58969CD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23447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22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30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88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59 5 01 00590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01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F2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895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E8F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77,6</w:t>
            </w:r>
          </w:p>
        </w:tc>
      </w:tr>
      <w:tr w:rsidR="00E412DB" w:rsidRPr="00DC140E" w14:paraId="74E7B59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BBD7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DC140E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DC140E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17F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FDE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201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B3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B4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36995,2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87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21067,7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F03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21115,4</w:t>
            </w:r>
          </w:p>
        </w:tc>
      </w:tr>
      <w:tr w:rsidR="00E412DB" w:rsidRPr="00DC140E" w14:paraId="1009274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7EC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6A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E67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5ED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B0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27F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28D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C50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7BB6BE4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5572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DC140E">
              <w:rPr>
                <w:sz w:val="16"/>
                <w:szCs w:val="16"/>
              </w:rPr>
              <w:t>муниципальной  власти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D3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3E9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EBF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59 6 03 80880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43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28F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5E8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E1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61AC418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139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"Осуществление полномочий, переданных от городского поселения город Россошь Россошанскому муниципальному району по муниципальному жилищному контролю"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50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1E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FE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A3B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210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D5C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51F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1241,4</w:t>
            </w:r>
          </w:p>
        </w:tc>
      </w:tr>
      <w:tr w:rsidR="00E412DB" w:rsidRPr="00DC140E" w14:paraId="59A225C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BB00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Осуществление полномочий, переданных от городского поселения город </w:t>
            </w:r>
            <w:proofErr w:type="gramStart"/>
            <w:r w:rsidRPr="00DC140E">
              <w:rPr>
                <w:sz w:val="16"/>
                <w:szCs w:val="16"/>
              </w:rPr>
              <w:t>Россошь  муниципальному</w:t>
            </w:r>
            <w:proofErr w:type="gramEnd"/>
            <w:r w:rsidRPr="00DC140E">
              <w:rPr>
                <w:sz w:val="16"/>
                <w:szCs w:val="16"/>
              </w:rPr>
              <w:t xml:space="preserve"> району по муниципальному жилищному контролю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46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E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F4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59 6 04 98050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19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71D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1147,4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13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1193,7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8BE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1241,4</w:t>
            </w:r>
          </w:p>
        </w:tc>
      </w:tr>
      <w:tr w:rsidR="00E412DB" w:rsidRPr="00DC140E" w14:paraId="1AFEC5A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0AC9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1B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A3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51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59 </w:t>
            </w:r>
            <w:proofErr w:type="gramStart"/>
            <w:r w:rsidRPr="00DC140E">
              <w:rPr>
                <w:sz w:val="16"/>
                <w:szCs w:val="16"/>
              </w:rPr>
              <w:t>6  05</w:t>
            </w:r>
            <w:proofErr w:type="gramEnd"/>
            <w:r w:rsidRPr="00DC140E">
              <w:rPr>
                <w:sz w:val="16"/>
                <w:szCs w:val="16"/>
              </w:rPr>
              <w:t xml:space="preserve">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D5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63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4E8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19874,0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29A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19874,0</w:t>
            </w:r>
          </w:p>
        </w:tc>
      </w:tr>
      <w:tr w:rsidR="00E412DB" w:rsidRPr="00DC140E" w14:paraId="4A2B5A7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50B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Выполнение других расходных обязательств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152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79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A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59 6 05 80200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CCC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8C91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CE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19874,0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5F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19874,0</w:t>
            </w:r>
          </w:p>
        </w:tc>
      </w:tr>
      <w:tr w:rsidR="00E412DB" w:rsidRPr="00DC140E" w14:paraId="5412872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A9EB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DC140E">
              <w:rPr>
                <w:sz w:val="16"/>
                <w:szCs w:val="16"/>
              </w:rPr>
              <w:t>учреждения  "</w:t>
            </w:r>
            <w:proofErr w:type="gramEnd"/>
            <w:r w:rsidRPr="00DC140E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76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7A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E7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59 7 00 00000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76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DC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09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12479,7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B8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12979,5</w:t>
            </w:r>
          </w:p>
        </w:tc>
      </w:tr>
      <w:tr w:rsidR="00E412DB" w:rsidRPr="00DC140E" w14:paraId="6A3DD02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8069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"Обеспечение деятельности муниципального    казённого </w:t>
            </w:r>
            <w:proofErr w:type="gramStart"/>
            <w:r w:rsidRPr="00DC140E">
              <w:rPr>
                <w:sz w:val="16"/>
                <w:szCs w:val="16"/>
              </w:rPr>
              <w:t>учреждения  "</w:t>
            </w:r>
            <w:proofErr w:type="gramEnd"/>
            <w:r w:rsidRPr="00DC140E">
              <w:rPr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88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9E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F23C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59 7 01 00000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B8F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0D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12999,9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35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12479,7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79F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12979,5</w:t>
            </w:r>
          </w:p>
        </w:tc>
      </w:tr>
      <w:tr w:rsidR="00E412DB" w:rsidRPr="00DC140E" w14:paraId="5181F59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7298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22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98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A3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59 7 01 00590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6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E6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12942,6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B48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12420,4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02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12917,3</w:t>
            </w:r>
          </w:p>
        </w:tc>
      </w:tr>
      <w:tr w:rsidR="00E412DB" w:rsidRPr="00DC140E" w14:paraId="3500B62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8108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EC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90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1FF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59 7 01 00590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2C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039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57,3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79D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08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62,2</w:t>
            </w:r>
          </w:p>
        </w:tc>
      </w:tr>
      <w:tr w:rsidR="00E412DB" w:rsidRPr="00DC140E" w14:paraId="34A1E9C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8222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A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B6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C4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FA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08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C14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E4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1005,0</w:t>
            </w:r>
          </w:p>
        </w:tc>
      </w:tr>
      <w:tr w:rsidR="00E412DB" w:rsidRPr="00DC140E" w14:paraId="7CDC2C4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1E65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2F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EC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F0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E64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A7B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762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13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5,0</w:t>
            </w:r>
          </w:p>
        </w:tc>
      </w:tr>
      <w:tr w:rsidR="00E412DB" w:rsidRPr="00DC140E" w14:paraId="649935D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33B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Освещение деятельности   Ревизионной комиссии Россошанского муниципального района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C26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7A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B2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99 2 00 80890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A7F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5F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BBE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54C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5,0</w:t>
            </w:r>
          </w:p>
        </w:tc>
      </w:tr>
      <w:tr w:rsidR="00E412DB" w:rsidRPr="00DC140E" w14:paraId="7D1DD76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28CC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ED5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7461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842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99 2 00 00000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9314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42F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F69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903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</w:tr>
      <w:tr w:rsidR="00E412DB" w:rsidRPr="00DC140E" w14:paraId="67D1EDE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EBF3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DC140E">
              <w:rPr>
                <w:sz w:val="16"/>
                <w:szCs w:val="16"/>
              </w:rPr>
              <w:t>муниципальной  власти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в рамках обеспечения деятельности  Совета народных депутатов Россошанского муниципального района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BD2E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64A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84F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99 2 00 80890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20BE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090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1BB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118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</w:tr>
      <w:tr w:rsidR="00E412DB" w:rsidRPr="00DC140E" w14:paraId="356D6E4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B9FB66A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3925ED0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F0219CC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EA4B08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F1509F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52C9AF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B425CE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F231C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E412DB" w:rsidRPr="00DC140E" w14:paraId="23DDBE3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D37D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52C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5540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090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037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876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787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2F91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</w:tr>
      <w:tr w:rsidR="00E412DB" w:rsidRPr="00DC140E" w14:paraId="7D69F7C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8A9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97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D9A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9C7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78B0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844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B72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23A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</w:tr>
      <w:tr w:rsidR="00E412DB" w:rsidRPr="00DC140E" w14:paraId="6359DFF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C06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DC140E">
              <w:rPr>
                <w:sz w:val="16"/>
                <w:szCs w:val="16"/>
              </w:rPr>
              <w:t>муниципальной  программы</w:t>
            </w:r>
            <w:proofErr w:type="gramEnd"/>
            <w:r w:rsidRPr="00DC140E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01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788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0DF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0E3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D63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F65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A2D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</w:tr>
      <w:tr w:rsidR="00E412DB" w:rsidRPr="00DC140E" w14:paraId="14E8795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D51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мероприятий мобилизационной готовности"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B20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6FB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83A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59 6 06 00000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EE0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576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4FF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8DB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</w:tr>
      <w:tr w:rsidR="00E412DB" w:rsidRPr="00DC140E" w14:paraId="57A94F8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2A1A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по обеспечению мобилизационной готовности экономики</w:t>
            </w:r>
            <w:proofErr w:type="gramStart"/>
            <w:r w:rsidRPr="00DC140E">
              <w:rPr>
                <w:sz w:val="16"/>
                <w:szCs w:val="16"/>
              </w:rPr>
              <w:t xml:space="preserve"> 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7FF7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7E5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BFC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59 6 06 80350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1B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D60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C9A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1EE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</w:tr>
      <w:tr w:rsidR="00E412DB" w:rsidRPr="00DC140E" w14:paraId="2A1A1B2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55CA0B3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8D9E6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D03028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783D8F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8276E3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BBC492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14F9C9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637EA0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18248,4</w:t>
            </w:r>
          </w:p>
        </w:tc>
      </w:tr>
      <w:tr w:rsidR="00E412DB" w:rsidRPr="00DC140E" w14:paraId="1CDAF0E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B19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CD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BE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4D8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42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942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75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614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18248,4</w:t>
            </w:r>
          </w:p>
        </w:tc>
      </w:tr>
      <w:tr w:rsidR="00E412DB" w:rsidRPr="00DC140E" w14:paraId="37E6B8B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6B3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5F7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46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0EE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8F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8F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76D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76E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18248,4</w:t>
            </w:r>
          </w:p>
        </w:tc>
      </w:tr>
      <w:tr w:rsidR="00E412DB" w:rsidRPr="00DC140E" w14:paraId="005AF0C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B96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"Финансовое обеспечение муниципальных образований 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для</w:t>
            </w:r>
            <w:proofErr w:type="gramEnd"/>
            <w:r w:rsidRPr="00DC140E">
              <w:rPr>
                <w:sz w:val="16"/>
                <w:szCs w:val="16"/>
              </w:rPr>
              <w:t xml:space="preserve"> исполнения переданных полномочий"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B4C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97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263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AB1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085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F9A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86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18248,4</w:t>
            </w:r>
          </w:p>
        </w:tc>
      </w:tr>
      <w:tr w:rsidR="00E412DB" w:rsidRPr="00DC140E" w14:paraId="7DB6230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16F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"Предоставление бюджету городского поселения город Россошь субвенций из районного бюджета на </w:t>
            </w:r>
            <w:proofErr w:type="gramStart"/>
            <w:r w:rsidRPr="00DC140E">
              <w:rPr>
                <w:sz w:val="16"/>
                <w:szCs w:val="16"/>
              </w:rPr>
              <w:t>осуществление  полномочий</w:t>
            </w:r>
            <w:proofErr w:type="gramEnd"/>
            <w:r w:rsidRPr="00DC140E">
              <w:rPr>
                <w:sz w:val="16"/>
                <w:szCs w:val="16"/>
              </w:rPr>
              <w:t xml:space="preserve"> по участию в предупреждении и ликвидации последствий чрезвычайных ситуаций на территории Россошанского 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150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40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AEE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088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308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E7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3FD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18248,4</w:t>
            </w:r>
          </w:p>
        </w:tc>
      </w:tr>
      <w:tr w:rsidR="00E412DB" w:rsidRPr="00DC140E" w14:paraId="0B8FFB5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BB02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Межбюджетные трансферты на осуществление полномочий на участие в </w:t>
            </w:r>
            <w:proofErr w:type="gramStart"/>
            <w:r w:rsidRPr="00DC140E">
              <w:rPr>
                <w:sz w:val="16"/>
                <w:szCs w:val="16"/>
              </w:rPr>
              <w:t>предупреждении  и</w:t>
            </w:r>
            <w:proofErr w:type="gramEnd"/>
            <w:r w:rsidRPr="00DC140E">
              <w:rPr>
                <w:sz w:val="16"/>
                <w:szCs w:val="16"/>
              </w:rPr>
              <w:t xml:space="preserve"> ликвидации  последствий чрезвычайных ситуаций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150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05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A89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39 3 01 88060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C97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85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20104,8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A3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580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18248,4</w:t>
            </w:r>
          </w:p>
        </w:tc>
      </w:tr>
      <w:tr w:rsidR="00E412DB" w:rsidRPr="00DC140E" w14:paraId="1BA19BD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DAA9CC3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54CC25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CC8C48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D28FE2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8AA3F1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642F5A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198883,0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1D6C62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180978,0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77CD91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192561,8</w:t>
            </w:r>
          </w:p>
        </w:tc>
      </w:tr>
      <w:tr w:rsidR="00E412DB" w:rsidRPr="00DC140E" w14:paraId="7539741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4D92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AA6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4CD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CB5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E3E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A2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17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9991,7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07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9930,7</w:t>
            </w:r>
          </w:p>
        </w:tc>
      </w:tr>
      <w:tr w:rsidR="00E412DB" w:rsidRPr="00DC140E" w14:paraId="266BD60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66F9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2DA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59A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49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23F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17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12750,2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52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9991,7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AA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9930,7</w:t>
            </w:r>
          </w:p>
        </w:tc>
      </w:tr>
      <w:tr w:rsidR="00E412DB" w:rsidRPr="00DC140E" w14:paraId="22ED545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40A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деятельности муниципального казенного учреждения "Центр поддержки АПК</w:t>
            </w:r>
            <w:proofErr w:type="gramStart"/>
            <w:r w:rsidRPr="00DC140E">
              <w:rPr>
                <w:sz w:val="16"/>
                <w:szCs w:val="16"/>
              </w:rPr>
              <w:t>"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147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0CF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E88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DC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34A9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9507,4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078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8640,1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8F5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8725,6</w:t>
            </w:r>
          </w:p>
        </w:tc>
      </w:tr>
      <w:tr w:rsidR="00E412DB" w:rsidRPr="00DC140E" w14:paraId="77F010C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8F05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МКУ "Центр поддержки АПК"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DF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E41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2E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FC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0E4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9507,4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2C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8640,1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C3D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8725,6</w:t>
            </w:r>
          </w:p>
        </w:tc>
      </w:tr>
      <w:tr w:rsidR="00E412DB" w:rsidRPr="00DC140E" w14:paraId="650FCB1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062C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B61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42E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4BD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49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059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56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8547,6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B4A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8633,1</w:t>
            </w:r>
          </w:p>
        </w:tc>
      </w:tr>
      <w:tr w:rsidR="00E412DB" w:rsidRPr="00DC140E" w14:paraId="1749518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E0E6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C3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A6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77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711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3B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14D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9EC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92,5</w:t>
            </w:r>
          </w:p>
        </w:tc>
      </w:tr>
      <w:tr w:rsidR="00E412DB" w:rsidRPr="00DC140E" w14:paraId="7EC4EF1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9E2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"Эпидемиологическое и эпизоотологические мероприятия по дезинсекционным и </w:t>
            </w:r>
            <w:proofErr w:type="spellStart"/>
            <w:r w:rsidRPr="00DC140E">
              <w:rPr>
                <w:sz w:val="16"/>
                <w:szCs w:val="16"/>
              </w:rPr>
              <w:t>акарицидным</w:t>
            </w:r>
            <w:proofErr w:type="spellEnd"/>
            <w:r w:rsidRPr="00DC140E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8F5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A57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21C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05D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4FA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CC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C16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</w:tr>
      <w:tr w:rsidR="00E412DB" w:rsidRPr="00DC140E" w14:paraId="42A4F59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813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"Эпидемиологическое и эпизоотологические мероприятия по дезинсекционным и </w:t>
            </w:r>
            <w:proofErr w:type="spellStart"/>
            <w:r w:rsidRPr="00DC140E">
              <w:rPr>
                <w:sz w:val="16"/>
                <w:szCs w:val="16"/>
              </w:rPr>
              <w:t>акарицидным</w:t>
            </w:r>
            <w:proofErr w:type="spellEnd"/>
            <w:r w:rsidRPr="00DC140E">
              <w:rPr>
                <w:sz w:val="16"/>
                <w:szCs w:val="16"/>
              </w:rPr>
              <w:t xml:space="preserve"> обработкам"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88F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62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035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6F7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73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44D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D0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</w:tr>
      <w:tr w:rsidR="00E412DB" w:rsidRPr="00DC140E" w14:paraId="26B302D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426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Обеспечение  проведение</w:t>
            </w:r>
            <w:proofErr w:type="gramEnd"/>
            <w:r w:rsidRPr="00DC140E">
              <w:rPr>
                <w:sz w:val="16"/>
                <w:szCs w:val="16"/>
              </w:rPr>
              <w:t xml:space="preserve"> мероприятий по дезинсекционным и </w:t>
            </w:r>
            <w:proofErr w:type="spellStart"/>
            <w:r w:rsidRPr="00DC140E">
              <w:rPr>
                <w:sz w:val="16"/>
                <w:szCs w:val="16"/>
              </w:rPr>
              <w:t>акарицидным</w:t>
            </w:r>
            <w:proofErr w:type="spellEnd"/>
            <w:r w:rsidRPr="00DC140E">
              <w:rPr>
                <w:sz w:val="16"/>
                <w:szCs w:val="16"/>
              </w:rPr>
              <w:t xml:space="preserve"> обработкам ((Закупка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356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0B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D8F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25 2 01 80320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FF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44C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E56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560E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419,5</w:t>
            </w:r>
          </w:p>
        </w:tc>
      </w:tr>
      <w:tr w:rsidR="00E412DB" w:rsidRPr="00DC140E" w14:paraId="24D967C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B1A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эпизоотического и ветеринарно-санитарного благополучия на территории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A08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48C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D5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25 9 00 00000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8E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CB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AEC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9C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785,6</w:t>
            </w:r>
          </w:p>
        </w:tc>
      </w:tr>
      <w:tr w:rsidR="00E412DB" w:rsidRPr="00DC140E" w14:paraId="7770D75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E837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DC140E">
              <w:rPr>
                <w:sz w:val="16"/>
                <w:szCs w:val="16"/>
              </w:rPr>
              <w:t>Обеспечение  проведения</w:t>
            </w:r>
            <w:proofErr w:type="gramEnd"/>
            <w:r w:rsidRPr="00DC140E">
              <w:rPr>
                <w:sz w:val="16"/>
                <w:szCs w:val="16"/>
              </w:rPr>
              <w:t xml:space="preserve"> противоэпизоотических мероприятий"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A3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8A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BF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25 9 01 00000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ACA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AF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F76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A1F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785,6</w:t>
            </w:r>
          </w:p>
        </w:tc>
      </w:tr>
      <w:tr w:rsidR="00E412DB" w:rsidRPr="00DC140E" w14:paraId="50BF90E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5FE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 при осуществлении деятельности </w:t>
            </w:r>
            <w:proofErr w:type="gramStart"/>
            <w:r w:rsidRPr="00DC140E">
              <w:rPr>
                <w:sz w:val="16"/>
                <w:szCs w:val="16"/>
              </w:rPr>
              <w:t>по  обращению</w:t>
            </w:r>
            <w:proofErr w:type="gramEnd"/>
            <w:r w:rsidRPr="00DC140E">
              <w:rPr>
                <w:sz w:val="16"/>
                <w:szCs w:val="16"/>
              </w:rPr>
              <w:t xml:space="preserve"> с животными без владельцев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6E4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A2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DB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25 9 01 78450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A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E41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0A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932,1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07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785,6</w:t>
            </w:r>
          </w:p>
        </w:tc>
      </w:tr>
      <w:tr w:rsidR="00E412DB" w:rsidRPr="00DC140E" w14:paraId="38782A2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71C8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"Премирование победителей экономического </w:t>
            </w:r>
            <w:proofErr w:type="spellStart"/>
            <w:proofErr w:type="gramStart"/>
            <w:r w:rsidRPr="00DC140E">
              <w:rPr>
                <w:sz w:val="16"/>
                <w:szCs w:val="16"/>
              </w:rPr>
              <w:t>соревновния</w:t>
            </w:r>
            <w:proofErr w:type="spellEnd"/>
            <w:r w:rsidRPr="00DC140E">
              <w:rPr>
                <w:sz w:val="16"/>
                <w:szCs w:val="16"/>
              </w:rPr>
              <w:t xml:space="preserve">  среди</w:t>
            </w:r>
            <w:proofErr w:type="gramEnd"/>
            <w:r w:rsidRPr="00DC140E">
              <w:rPr>
                <w:sz w:val="16"/>
                <w:szCs w:val="16"/>
              </w:rPr>
              <w:t xml:space="preserve"> организаций агропромышленного комплекса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3C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70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07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Г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F0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DD2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782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0B6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</w:tr>
      <w:tr w:rsidR="00E412DB" w:rsidRPr="00DC140E" w14:paraId="6A2AEE0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AEF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759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1A7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8E4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Г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E96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1EE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05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AF4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</w:tr>
      <w:tr w:rsidR="00E412DB" w:rsidRPr="00DC140E" w14:paraId="6459E1B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AB4B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Выполнение других расходных обязательств" (Премии, гранты)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F4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1C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8F8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 Г 01 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08C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D96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0A3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D63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</w:tr>
      <w:tr w:rsidR="00E412DB" w:rsidRPr="00DC140E" w14:paraId="4AA11D3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4550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F1F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F94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3A4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D2E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57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13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18646,7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95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19152,5</w:t>
            </w:r>
          </w:p>
        </w:tc>
      </w:tr>
      <w:tr w:rsidR="00E412DB" w:rsidRPr="00DC140E" w14:paraId="48E36D9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BC9F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0A9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256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EF3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81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000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91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18646,7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F9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19152,5</w:t>
            </w:r>
          </w:p>
        </w:tc>
      </w:tr>
      <w:tr w:rsidR="00E412DB" w:rsidRPr="00DC140E" w14:paraId="4679E68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010F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8E9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589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B66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2B7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F80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8F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18646,7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67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19152,5</w:t>
            </w:r>
          </w:p>
        </w:tc>
      </w:tr>
      <w:tr w:rsidR="00E412DB" w:rsidRPr="00DC140E" w14:paraId="0C4950A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8D4B5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C140E">
              <w:rPr>
                <w:sz w:val="16"/>
                <w:szCs w:val="16"/>
              </w:rPr>
              <w:t>экономической  устойчивости</w:t>
            </w:r>
            <w:proofErr w:type="gramEnd"/>
            <w:r w:rsidRPr="00DC140E">
              <w:rPr>
                <w:sz w:val="16"/>
                <w:szCs w:val="16"/>
              </w:rPr>
              <w:t xml:space="preserve"> транспортного предприятия автомобильного транспорта ООО "Прометей-2"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120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A52A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A0D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98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75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CDB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18646,7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D51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19152,5</w:t>
            </w:r>
          </w:p>
        </w:tc>
      </w:tr>
      <w:tr w:rsidR="00E412DB" w:rsidRPr="00DC140E" w14:paraId="04AA945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76B8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DC140E">
              <w:rPr>
                <w:sz w:val="16"/>
                <w:szCs w:val="16"/>
              </w:rPr>
              <w:t>тарифам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442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629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346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03 S9260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F8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9FF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24209,7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C72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18646,7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22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19152,5</w:t>
            </w:r>
          </w:p>
        </w:tc>
      </w:tr>
      <w:tr w:rsidR="00E412DB" w:rsidRPr="00DC140E" w14:paraId="2C048BD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E7A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03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AB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D0E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DB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5AC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142181,1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246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135315,2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0FA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146344,2</w:t>
            </w:r>
          </w:p>
        </w:tc>
      </w:tr>
      <w:tr w:rsidR="00E412DB" w:rsidRPr="00DC140E" w14:paraId="055B473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64AC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Энергоэффективность, развитие энергетики, транспорта и муниципального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24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D5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17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65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905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142181,1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24E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135315,2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F0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146344,2</w:t>
            </w:r>
          </w:p>
        </w:tc>
      </w:tr>
      <w:tr w:rsidR="00E412DB" w:rsidRPr="00DC140E" w14:paraId="3BFE982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A5D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FB3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F5F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39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D7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176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142181,1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A0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135315,2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ABD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146344,2</w:t>
            </w:r>
          </w:p>
        </w:tc>
      </w:tr>
      <w:tr w:rsidR="00E412DB" w:rsidRPr="00DC140E" w14:paraId="3DC409E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F2EE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"Капитальный ремонт и ремонт автомобильных дорог общего пользования местного значения"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83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E9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A13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78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D57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CAA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BA0C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94088,2</w:t>
            </w:r>
          </w:p>
        </w:tc>
      </w:tr>
      <w:tr w:rsidR="00E412DB" w:rsidRPr="00DC140E" w14:paraId="10068F1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9B8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A3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59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12C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01 9Д130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1A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859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94088,2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AA2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94088,2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696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94088,2</w:t>
            </w:r>
          </w:p>
        </w:tc>
      </w:tr>
      <w:tr w:rsidR="00E412DB" w:rsidRPr="00DC140E" w14:paraId="2757F5B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C4B8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D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55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F39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194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D21C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48092,9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0D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41227,0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AC1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52256,0</w:t>
            </w:r>
          </w:p>
        </w:tc>
      </w:tr>
      <w:tr w:rsidR="00E412DB" w:rsidRPr="00DC140E" w14:paraId="526ED4D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D99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Развитие и содержание улично-дорожной сети в границах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9EA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380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FBB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30 2 02 81290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18A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FD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35294,5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E5B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28858,0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3CE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36579,2</w:t>
            </w:r>
          </w:p>
        </w:tc>
      </w:tr>
      <w:tr w:rsidR="00E412DB" w:rsidRPr="00DC140E" w14:paraId="6B6DD21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28E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Развитие и содержание улично-дорожной сети в границах сельских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41B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7C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8C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30 2 02 81290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57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36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12798,4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565E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12369,0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3A7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15676,8</w:t>
            </w:r>
          </w:p>
        </w:tc>
      </w:tr>
      <w:tr w:rsidR="00E412DB" w:rsidRPr="00DC140E" w14:paraId="045FC5D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22AD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2CD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BEB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916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5E1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67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19742,0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9F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17024,4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218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17134,4</w:t>
            </w:r>
          </w:p>
        </w:tc>
      </w:tr>
      <w:tr w:rsidR="00E412DB" w:rsidRPr="00DC140E" w14:paraId="6562BA9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9D1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DC140E">
              <w:rPr>
                <w:sz w:val="16"/>
                <w:szCs w:val="16"/>
              </w:rPr>
              <w:t>жильём  населения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B9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E3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0A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15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246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EE5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EF3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450,0</w:t>
            </w:r>
          </w:p>
        </w:tc>
      </w:tr>
      <w:tr w:rsidR="00E412DB" w:rsidRPr="00DC140E" w14:paraId="1E94C8A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D1F2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градостроительной деятельности"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FFA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AF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9C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655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631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588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7F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</w:tr>
      <w:tr w:rsidR="00E412DB" w:rsidRPr="00DC140E" w14:paraId="71EA4F0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C49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"Мониторинг и актуализация схемы территориального </w:t>
            </w:r>
            <w:proofErr w:type="gramStart"/>
            <w:r w:rsidRPr="00DC140E">
              <w:rPr>
                <w:sz w:val="16"/>
                <w:szCs w:val="16"/>
              </w:rPr>
              <w:t>планирования  Россошанского</w:t>
            </w:r>
            <w:proofErr w:type="gramEnd"/>
            <w:r w:rsidRPr="00DC140E">
              <w:rPr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D0D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71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8B8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C4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D68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F8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3A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</w:tr>
      <w:tr w:rsidR="00E412DB" w:rsidRPr="00DC140E" w14:paraId="09FB152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39B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 по развитию градостроительной деятельности ((Закупка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81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62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DA6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05 2 04 80850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85F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E3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D0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FF6C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240,0</w:t>
            </w:r>
          </w:p>
        </w:tc>
      </w:tr>
      <w:tr w:rsidR="00E412DB" w:rsidRPr="00DC140E" w14:paraId="10C48BB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7190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769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0C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FC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0E9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864A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9E3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7D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210,0</w:t>
            </w:r>
          </w:p>
        </w:tc>
      </w:tr>
      <w:tr w:rsidR="00E412DB" w:rsidRPr="00DC140E" w14:paraId="2833D8F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95F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Региональный </w:t>
            </w:r>
            <w:proofErr w:type="gramStart"/>
            <w:r w:rsidRPr="00DC140E">
              <w:rPr>
                <w:sz w:val="16"/>
                <w:szCs w:val="16"/>
              </w:rPr>
              <w:t>проект  "</w:t>
            </w:r>
            <w:proofErr w:type="gramEnd"/>
            <w:r w:rsidRPr="00DC140E">
              <w:rPr>
                <w:sz w:val="16"/>
                <w:szCs w:val="16"/>
              </w:rPr>
              <w:t>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EF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CAD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9D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F35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E8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1F8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14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210,0</w:t>
            </w:r>
          </w:p>
        </w:tc>
      </w:tr>
      <w:tr w:rsidR="00E412DB" w:rsidRPr="00DC140E" w14:paraId="4D5839B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E0B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 на капитальные вложения в объекты теплоснабжения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483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A5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0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3 01 S9760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EEC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8E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3267,6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982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94D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210,0</w:t>
            </w:r>
          </w:p>
        </w:tc>
      </w:tr>
      <w:tr w:rsidR="00E412DB" w:rsidRPr="00DC140E" w14:paraId="28F0CFC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6BF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района "Экономическое развитие"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D61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021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EE0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15 0 00 00000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19C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8DF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15550,0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4B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E7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16000,0</w:t>
            </w:r>
          </w:p>
        </w:tc>
      </w:tr>
      <w:tr w:rsidR="00E412DB" w:rsidRPr="00DC140E" w14:paraId="65973A9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EC24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</w:t>
            </w:r>
            <w:proofErr w:type="gramStart"/>
            <w:r w:rsidRPr="00DC140E">
              <w:rPr>
                <w:sz w:val="16"/>
                <w:szCs w:val="16"/>
              </w:rPr>
              <w:t>Развитие  малого</w:t>
            </w:r>
            <w:proofErr w:type="gramEnd"/>
            <w:r w:rsidRPr="00DC140E">
              <w:rPr>
                <w:sz w:val="16"/>
                <w:szCs w:val="16"/>
              </w:rPr>
              <w:t xml:space="preserve"> и среднего предпринимательства и торговли в Россошанском муниципальном районе"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F18B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34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04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AD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F1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15550,0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EC2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08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16000,0</w:t>
            </w:r>
          </w:p>
        </w:tc>
      </w:tr>
      <w:tr w:rsidR="00E412DB" w:rsidRPr="00DC140E" w14:paraId="5A7DC2F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879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BD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E9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18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52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6D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15550,0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762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2DB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16000,0</w:t>
            </w:r>
          </w:p>
        </w:tc>
      </w:tr>
      <w:tr w:rsidR="00E412DB" w:rsidRPr="00DC140E" w14:paraId="66ADAF9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399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Предоставление грантов начинающим субъектам малого предпринимательства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781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A4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B0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15 2 01 88600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412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80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A40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28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2200,0</w:t>
            </w:r>
          </w:p>
        </w:tc>
      </w:tr>
      <w:tr w:rsidR="00E412DB" w:rsidRPr="00DC140E" w14:paraId="62DB0D9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5457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</w:t>
            </w:r>
            <w:r w:rsidRPr="00DC140E">
              <w:rPr>
                <w:sz w:val="16"/>
                <w:szCs w:val="16"/>
              </w:rPr>
              <w:lastRenderedPageBreak/>
              <w:t>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0E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7BC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72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15 2 01 88610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31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704C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61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C58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4450,0</w:t>
            </w:r>
          </w:p>
        </w:tc>
      </w:tr>
      <w:tr w:rsidR="00E412DB" w:rsidRPr="00DC140E" w14:paraId="502DACB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7E4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 модернизации производства товаров (работ, услуг)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DE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B24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D3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15 2 01 88650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60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8CC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27E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5E2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</w:tr>
      <w:tr w:rsidR="00E412DB" w:rsidRPr="00DC140E" w14:paraId="71D1492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D7D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</w:t>
            </w:r>
            <w:proofErr w:type="gramStart"/>
            <w:r w:rsidRPr="00DC140E">
              <w:rPr>
                <w:sz w:val="16"/>
                <w:szCs w:val="16"/>
              </w:rPr>
              <w:t>либо  модернизации</w:t>
            </w:r>
            <w:proofErr w:type="gramEnd"/>
            <w:r w:rsidRPr="00DC140E">
              <w:rPr>
                <w:sz w:val="16"/>
                <w:szCs w:val="16"/>
              </w:rPr>
              <w:t xml:space="preserve"> производства товаров (работ, услуг)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90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15F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18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15 2 01 88670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BC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77B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58D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066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7550,0</w:t>
            </w:r>
          </w:p>
        </w:tc>
      </w:tr>
      <w:tr w:rsidR="00E412DB" w:rsidRPr="00DC140E" w14:paraId="04D344B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52B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Предоставление </w:t>
            </w:r>
            <w:proofErr w:type="gramStart"/>
            <w:r w:rsidRPr="00DC140E">
              <w:rPr>
                <w:sz w:val="16"/>
                <w:szCs w:val="16"/>
              </w:rPr>
              <w:t>субсидии  на</w:t>
            </w:r>
            <w:proofErr w:type="gramEnd"/>
            <w:r w:rsidRPr="00DC140E">
              <w:rPr>
                <w:sz w:val="16"/>
                <w:szCs w:val="16"/>
              </w:rPr>
              <w:t xml:space="preserve"> обеспечение деятельности автономной некоммерческой организации "Россошанский Центр поддержки предпринимательства и инвестиций"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A9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22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033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15 2 01 88660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9C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DE4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03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DC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</w:tr>
      <w:tr w:rsidR="00E412DB" w:rsidRPr="00DC140E" w14:paraId="756994F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1E8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технологическим </w:t>
            </w:r>
            <w:proofErr w:type="gramStart"/>
            <w:r w:rsidRPr="00DC140E">
              <w:rPr>
                <w:sz w:val="16"/>
                <w:szCs w:val="16"/>
              </w:rPr>
              <w:t>присоединением  к</w:t>
            </w:r>
            <w:proofErr w:type="gramEnd"/>
            <w:r w:rsidRPr="00DC140E">
              <w:rPr>
                <w:sz w:val="16"/>
                <w:szCs w:val="16"/>
              </w:rPr>
              <w:t xml:space="preserve"> объектам инженерной инфраструктуры (электрические сети, газоснабжение, водоснабжение, водоотведение,  теплоснабжение)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08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6F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4C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15 2 01 88680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2C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A5E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95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D4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600,0</w:t>
            </w:r>
          </w:p>
        </w:tc>
      </w:tr>
      <w:tr w:rsidR="00E412DB" w:rsidRPr="00DC140E" w14:paraId="5C9DCBB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4905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20D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DEF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AE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0F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C36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36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3FA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5268B85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867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D8D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A5F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883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38 1 00 00000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04C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AC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37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72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3599B1D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0B3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F06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004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B18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60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0EB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6F2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A50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046B775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8457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DE7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920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A1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38 1 03 81030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26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0B6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3B9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FB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6A40281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ECF4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9B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CC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642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56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511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25E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EB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</w:tr>
      <w:tr w:rsidR="00E412DB" w:rsidRPr="00DC140E" w14:paraId="20A0672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0AC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0AF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38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4F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A49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9A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C1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B524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</w:tr>
      <w:tr w:rsidR="00E412DB" w:rsidRPr="00DC140E" w14:paraId="1ED6C2E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0D14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«Осуществление мероприятий на </w:t>
            </w:r>
            <w:proofErr w:type="gramStart"/>
            <w:r w:rsidRPr="00DC140E">
              <w:rPr>
                <w:sz w:val="16"/>
                <w:szCs w:val="16"/>
              </w:rPr>
              <w:t>организацию  проведения</w:t>
            </w:r>
            <w:proofErr w:type="gramEnd"/>
            <w:r w:rsidRPr="00DC140E">
              <w:rPr>
                <w:sz w:val="16"/>
                <w:szCs w:val="16"/>
              </w:rPr>
              <w:t xml:space="preserve"> оплачиваемых общественных работ"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89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B17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326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39 2 07 00000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45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A8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86C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06A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</w:tr>
      <w:tr w:rsidR="00E412DB" w:rsidRPr="00DC140E" w14:paraId="41D05CB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D1D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 на организацию проведения оплачиваемых общественных работ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00E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C7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92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39 2 07 78430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04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F2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52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F3D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584,4</w:t>
            </w:r>
          </w:p>
        </w:tc>
      </w:tr>
      <w:tr w:rsidR="00E412DB" w:rsidRPr="00DC140E" w14:paraId="3897118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925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на организацию проведения оплачиваемых общественных работ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82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6DE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85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39 2 07 78430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952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FB5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601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0CC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4901807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6874C32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F82D4D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 xml:space="preserve">05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92BD1D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11DCC24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F2D734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DABF104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43510,9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849DCD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44639,9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74AA6C1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55774,9</w:t>
            </w:r>
          </w:p>
        </w:tc>
      </w:tr>
      <w:tr w:rsidR="00E412DB" w:rsidRPr="00DC140E" w14:paraId="6A6D26E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A52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ECB6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 xml:space="preserve">05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DAFB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9F6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EE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1D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29819,4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FF0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28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13683,5</w:t>
            </w:r>
          </w:p>
        </w:tc>
      </w:tr>
      <w:tr w:rsidR="00E412DB" w:rsidRPr="00DC140E" w14:paraId="711ADFB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989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00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A2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03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64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BE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29819,4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FA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D5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13683,5</w:t>
            </w:r>
          </w:p>
        </w:tc>
      </w:tr>
      <w:tr w:rsidR="00E412DB" w:rsidRPr="00DC140E" w14:paraId="48DFFA3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22C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"Энергосбережение и повышение </w:t>
            </w:r>
            <w:proofErr w:type="gramStart"/>
            <w:r w:rsidRPr="00DC140E">
              <w:rPr>
                <w:sz w:val="16"/>
                <w:szCs w:val="16"/>
              </w:rPr>
              <w:t>энергетической  эффективности</w:t>
            </w:r>
            <w:proofErr w:type="gramEnd"/>
            <w:r w:rsidRPr="00DC140E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23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05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EC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1B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10D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8F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29819,4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604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13683,5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7E0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13683,5</w:t>
            </w:r>
          </w:p>
        </w:tc>
      </w:tr>
      <w:tr w:rsidR="00E412DB" w:rsidRPr="00DC140E" w14:paraId="362F61F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D9E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"Субсидирование муниципального унитарного предприятия Россошанского муниципального района </w:t>
            </w:r>
            <w:r w:rsidRPr="00DC140E">
              <w:rPr>
                <w:sz w:val="16"/>
                <w:szCs w:val="16"/>
              </w:rPr>
              <w:lastRenderedPageBreak/>
              <w:t>«Теплосеть»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D0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76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A6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2B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04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4C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12097,2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D1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12097,2</w:t>
            </w:r>
          </w:p>
        </w:tc>
      </w:tr>
      <w:tr w:rsidR="00E412DB" w:rsidRPr="00DC140E" w14:paraId="4CEA816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D2AC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Субсидии юридическим лицам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C2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791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47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30 1 03 88100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A1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571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18035,0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532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8119,0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049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8119,0</w:t>
            </w:r>
          </w:p>
        </w:tc>
      </w:tr>
      <w:tr w:rsidR="00E412DB" w:rsidRPr="00DC140E" w14:paraId="43E5FEA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E405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Мероприятия  по</w:t>
            </w:r>
            <w:proofErr w:type="gramEnd"/>
            <w:r w:rsidRPr="00DC140E">
              <w:rPr>
                <w:sz w:val="16"/>
                <w:szCs w:val="16"/>
              </w:rPr>
              <w:t xml:space="preserve"> подготовке  объектов теплоэнергетического хозяйства и коммунальной инфраструктура к очередному отопительному сезону 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75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A9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197A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03 S9120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366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BCE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9DC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F8E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3978,2</w:t>
            </w:r>
          </w:p>
        </w:tc>
      </w:tr>
      <w:tr w:rsidR="00E412DB" w:rsidRPr="00DC140E" w14:paraId="6A180BD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71EA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487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54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A6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B7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CA2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C5A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1586,3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75A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1586,3</w:t>
            </w:r>
          </w:p>
        </w:tc>
      </w:tr>
      <w:tr w:rsidR="00E412DB" w:rsidRPr="00DC140E" w14:paraId="15FE68D0" w14:textId="77777777" w:rsidTr="002064C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8A22F9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DC140E">
              <w:rPr>
                <w:sz w:val="16"/>
                <w:szCs w:val="16"/>
              </w:rPr>
              <w:t>Софинансирование</w:t>
            </w:r>
            <w:proofErr w:type="spellEnd"/>
            <w:r w:rsidRPr="00DC140E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6C80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83D0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D49C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02 S8140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7E96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5A4E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7806,2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7945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1586,3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6335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1586,3</w:t>
            </w:r>
          </w:p>
        </w:tc>
      </w:tr>
      <w:tr w:rsidR="00E412DB" w:rsidRPr="00DC140E" w14:paraId="7346F734" w14:textId="77777777" w:rsidTr="002064C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AC82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D2D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347B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2D99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61D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1C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13691,5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9BB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30956,4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43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42091,4</w:t>
            </w:r>
          </w:p>
        </w:tc>
      </w:tr>
      <w:tr w:rsidR="00E412DB" w:rsidRPr="00DC140E" w14:paraId="21FEB26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698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E9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B5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10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891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D4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2B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B9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</w:tr>
      <w:tr w:rsidR="00E412DB" w:rsidRPr="00DC140E" w14:paraId="245BA7E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E88DC" w14:textId="77777777" w:rsidR="00E412DB" w:rsidRPr="00DC140E" w:rsidRDefault="002F126D" w:rsidP="00E412DB">
            <w:pPr>
              <w:jc w:val="both"/>
              <w:rPr>
                <w:sz w:val="16"/>
                <w:szCs w:val="16"/>
              </w:rPr>
            </w:pPr>
            <w:hyperlink r:id="rId8" w:history="1">
              <w:r w:rsidR="00E412DB" w:rsidRPr="00DC140E">
                <w:rPr>
                  <w:sz w:val="16"/>
                  <w:szCs w:val="16"/>
                </w:rPr>
                <w:t xml:space="preserve">Подпрограмма "Энергосбережение и повышение </w:t>
              </w:r>
              <w:proofErr w:type="gramStart"/>
              <w:r w:rsidR="00E412DB" w:rsidRPr="00DC140E">
                <w:rPr>
                  <w:sz w:val="16"/>
                  <w:szCs w:val="16"/>
                </w:rPr>
                <w:t>энергетической  эффективности</w:t>
              </w:r>
              <w:proofErr w:type="gramEnd"/>
              <w:r w:rsidR="00E412DB" w:rsidRPr="00DC140E">
                <w:rPr>
                  <w:sz w:val="16"/>
                  <w:szCs w:val="16"/>
                </w:rPr>
                <w:t xml:space="preserve"> в Россошанском муниципальном районе"</w:t>
              </w:r>
            </w:hyperlink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34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E8F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CAB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D5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881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8E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51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</w:tr>
      <w:tr w:rsidR="00E412DB" w:rsidRPr="00DC140E" w14:paraId="7C57709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82B5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52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8A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08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94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FA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72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97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</w:tr>
      <w:tr w:rsidR="00E412DB" w:rsidRPr="00DC140E" w14:paraId="366926A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6BFC6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Уличное освещение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D8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3A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F0F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 1 02 S8670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B44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40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5B7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592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6021,4</w:t>
            </w:r>
          </w:p>
        </w:tc>
      </w:tr>
      <w:tr w:rsidR="00E412DB" w:rsidRPr="00DC140E" w14:paraId="5091DFE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CD4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7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279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272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2D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5A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62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24935,0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1D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36070,0</w:t>
            </w:r>
          </w:p>
        </w:tc>
      </w:tr>
      <w:tr w:rsidR="00E412DB" w:rsidRPr="00DC140E" w14:paraId="7BD76CB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CB7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0A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EA5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B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A5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8C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0B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24935,0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9B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36070,0</w:t>
            </w:r>
          </w:p>
        </w:tc>
      </w:tr>
      <w:tr w:rsidR="00E412DB" w:rsidRPr="00DC140E" w14:paraId="59E4B25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B16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DC140E">
              <w:rPr>
                <w:sz w:val="16"/>
                <w:szCs w:val="16"/>
              </w:rPr>
              <w:t>софинансирования</w:t>
            </w:r>
            <w:proofErr w:type="spellEnd"/>
            <w:r w:rsidRPr="00DC140E">
              <w:rPr>
                <w:sz w:val="16"/>
                <w:szCs w:val="16"/>
              </w:rPr>
              <w:t>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3E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11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CB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39 2 08 00000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81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3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F6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AE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28400,0</w:t>
            </w:r>
          </w:p>
        </w:tc>
      </w:tr>
      <w:tr w:rsidR="00E412DB" w:rsidRPr="00DC140E" w14:paraId="5D28DDE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982DA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DC140E">
              <w:rPr>
                <w:sz w:val="16"/>
                <w:szCs w:val="16"/>
              </w:rPr>
              <w:t>софинансирования</w:t>
            </w:r>
            <w:proofErr w:type="spellEnd"/>
            <w:r w:rsidRPr="00DC140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C3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86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59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08 S8530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D8A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00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F2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17265,0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E8A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28400,0</w:t>
            </w:r>
          </w:p>
        </w:tc>
      </w:tr>
      <w:tr w:rsidR="00E412DB" w:rsidRPr="00DC140E" w14:paraId="3325A9F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D5B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"Развитие территорий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59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8C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C3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39 2 09 00000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9E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E3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20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99C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7670,0</w:t>
            </w:r>
          </w:p>
        </w:tc>
      </w:tr>
      <w:tr w:rsidR="00E412DB" w:rsidRPr="00DC140E" w14:paraId="77680F9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F219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на содержания и обслуживание мест массового отдыха населения"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577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5C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1E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2 09 S8520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DB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1CB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E2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A3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7670,0</w:t>
            </w:r>
          </w:p>
        </w:tc>
      </w:tr>
      <w:tr w:rsidR="00E412DB" w:rsidRPr="00DC140E" w14:paraId="1FC400D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6E2A86BE" w14:textId="77777777" w:rsidR="00E412DB" w:rsidRPr="00DC140E" w:rsidRDefault="00E412DB" w:rsidP="00E412DB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DC140E">
              <w:rPr>
                <w:b/>
                <w:bCs/>
                <w:sz w:val="16"/>
                <w:szCs w:val="16"/>
              </w:rPr>
              <w:t>ОХРАНА  ОКРУЖАЮЩЕЙ</w:t>
            </w:r>
            <w:proofErr w:type="gramEnd"/>
            <w:r w:rsidRPr="00DC140E">
              <w:rPr>
                <w:b/>
                <w:bCs/>
                <w:sz w:val="16"/>
                <w:szCs w:val="16"/>
              </w:rPr>
              <w:t xml:space="preserve">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080091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AEA21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31FC351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494A8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60012A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BD975D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08B017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E412DB" w:rsidRPr="00DC140E" w14:paraId="41DBFFF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B3AF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254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F36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863F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9FD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81B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269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92F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E412DB" w:rsidRPr="00DC140E" w14:paraId="191CF1F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6F9C6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района «Охрана окружающей среды, </w:t>
            </w:r>
            <w:proofErr w:type="gramStart"/>
            <w:r w:rsidRPr="00DC140E">
              <w:rPr>
                <w:sz w:val="16"/>
                <w:szCs w:val="16"/>
              </w:rPr>
              <w:t>воспроизводство  и</w:t>
            </w:r>
            <w:proofErr w:type="gramEnd"/>
            <w:r w:rsidRPr="00DC140E">
              <w:rPr>
                <w:sz w:val="16"/>
                <w:szCs w:val="16"/>
              </w:rPr>
              <w:t xml:space="preserve"> использование природных ресурсов"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FB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0283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31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8B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07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E0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96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</w:tr>
      <w:tr w:rsidR="00E412DB" w:rsidRPr="00DC140E" w14:paraId="42A24E3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AE0B5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B22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EC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DEB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12 0 04 00000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B16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F2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4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16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</w:tr>
      <w:tr w:rsidR="00E412DB" w:rsidRPr="00DC140E" w14:paraId="5B48DBA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06335" w14:textId="77777777" w:rsidR="00E412DB" w:rsidRPr="00DC140E" w:rsidRDefault="00E412DB" w:rsidP="00E412DB">
            <w:pPr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Организация работ по ликвидации накопленного вреда окружающей среде, в том числе несанкционированного размещения отходов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ADB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78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278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12 0 04 88740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AA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C7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5B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E4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11000,0</w:t>
            </w:r>
          </w:p>
        </w:tc>
      </w:tr>
      <w:tr w:rsidR="00E412DB" w:rsidRPr="00DC140E" w14:paraId="6C05A66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5207C21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A46B04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4E4F5F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7EBD200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883A7A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DC49BF3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1866349,4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A9F75A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1878407,1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2720A6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2445769,7</w:t>
            </w:r>
          </w:p>
        </w:tc>
      </w:tr>
      <w:tr w:rsidR="00E412DB" w:rsidRPr="00DC140E" w14:paraId="6812042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CD6B8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1F32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F1D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C5E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1385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B1A0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534105,3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4FD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525104,0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DC81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543424,1</w:t>
            </w:r>
          </w:p>
        </w:tc>
      </w:tr>
      <w:tr w:rsidR="00E412DB" w:rsidRPr="00DC140E" w14:paraId="4367625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6384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A4C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2CB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FB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6A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A62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534105,3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F84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525104,0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BA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543424,1</w:t>
            </w:r>
          </w:p>
        </w:tc>
      </w:tr>
      <w:tr w:rsidR="00E412DB" w:rsidRPr="00DC140E" w14:paraId="6678A98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F7A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DC140E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DC140E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9D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2D9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99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A23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064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534105,3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EFB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525104,0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9E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543424,1</w:t>
            </w:r>
          </w:p>
        </w:tc>
      </w:tr>
      <w:tr w:rsidR="00E412DB" w:rsidRPr="00DC140E" w14:paraId="7B0C61D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CADA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дошкольных образовательных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EB6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9EB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A9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312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D5B9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266937,6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3A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242554,1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2AC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244708,5</w:t>
            </w:r>
          </w:p>
        </w:tc>
      </w:tr>
      <w:tr w:rsidR="00E412DB" w:rsidRPr="00DC140E" w14:paraId="0F8FB52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3000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4A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23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EC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F93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4BB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126549,4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8CF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116887,1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575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118055,4</w:t>
            </w:r>
          </w:p>
        </w:tc>
      </w:tr>
      <w:tr w:rsidR="00E412DB" w:rsidRPr="00DC140E" w14:paraId="7559D36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372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52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939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3D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77D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1EE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102638,4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F7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89676,4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A3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90401,6</w:t>
            </w:r>
          </w:p>
        </w:tc>
      </w:tr>
      <w:tr w:rsidR="00E412DB" w:rsidRPr="00DC140E" w14:paraId="0C54722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FC14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696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91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0D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91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BC7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28701,3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3C7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26982,1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AA9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27243,0</w:t>
            </w:r>
          </w:p>
        </w:tc>
      </w:tr>
      <w:tr w:rsidR="00E412DB" w:rsidRPr="00DC140E" w14:paraId="4BF289D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C038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(оказание услуг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4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C2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E5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E0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E4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9008,5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F1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9008,5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35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9008,5</w:t>
            </w:r>
          </w:p>
        </w:tc>
      </w:tr>
      <w:tr w:rsidR="00E412DB" w:rsidRPr="00DC140E" w14:paraId="2F7A058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FE22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346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00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FB1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02 1 01 70100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2E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A7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4C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741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469C124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3AA0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"Создание условий для реализации государственного стандарта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4E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CB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B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A66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F8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266917,7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2F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282299,9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C2F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298465,6</w:t>
            </w:r>
          </w:p>
        </w:tc>
      </w:tr>
      <w:tr w:rsidR="00E412DB" w:rsidRPr="00DC140E" w14:paraId="207031B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D8A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554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BCB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262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02 1 02 78290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B3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38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229383,7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DE3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241880,3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E51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254941,8</w:t>
            </w:r>
          </w:p>
        </w:tc>
      </w:tr>
      <w:tr w:rsidR="00E412DB" w:rsidRPr="00DC140E" w14:paraId="72E9BAB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FD9B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85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2C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C0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02 1 02 78290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1F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B15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14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52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2918,9</w:t>
            </w:r>
          </w:p>
        </w:tc>
      </w:tr>
      <w:tr w:rsidR="00E412DB" w:rsidRPr="00DC140E" w14:paraId="4FA5A86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C82D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C72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B9C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EE1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02 1 02 78290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5F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BF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36534,0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97E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38524,6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AFE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40604,9</w:t>
            </w:r>
          </w:p>
        </w:tc>
      </w:tr>
      <w:tr w:rsidR="00E412DB" w:rsidRPr="00DC140E" w14:paraId="06FEEE1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760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83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2C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35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45C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3FA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E3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B2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250,0</w:t>
            </w:r>
          </w:p>
        </w:tc>
      </w:tr>
      <w:tr w:rsidR="00E412DB" w:rsidRPr="00DC140E" w14:paraId="6E8F842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00E1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80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8F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2AE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02 1 04 78400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58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CA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DDA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634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250,0</w:t>
            </w:r>
          </w:p>
        </w:tc>
      </w:tr>
      <w:tr w:rsidR="00E412DB" w:rsidRPr="00DC140E" w14:paraId="6A343D0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53D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1A6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35C2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22EF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160F3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1173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1123706,2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FAD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1158342,2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E96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1394576,2</w:t>
            </w:r>
          </w:p>
        </w:tc>
      </w:tr>
      <w:tr w:rsidR="00E412DB" w:rsidRPr="00DC140E" w14:paraId="791A065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6FDA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D9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57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1D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68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E5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1123706,2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8C2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1158342,2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33B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1394576,2</w:t>
            </w:r>
          </w:p>
        </w:tc>
      </w:tr>
      <w:tr w:rsidR="00E412DB" w:rsidRPr="00DC140E" w14:paraId="46FFB9D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C31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55B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9F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38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C28E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99B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1123706,2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E34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1158342,2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2A9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1394576,2</w:t>
            </w:r>
          </w:p>
        </w:tc>
      </w:tr>
      <w:tr w:rsidR="00E412DB" w:rsidRPr="00DC140E" w14:paraId="399FEA2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A7A2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C140E">
              <w:rPr>
                <w:sz w:val="16"/>
                <w:szCs w:val="16"/>
              </w:rPr>
              <w:t>деятельности  общеобразовательных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F1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3D29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32D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DD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FE7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209826,7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F26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168937,3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9E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225440,3</w:t>
            </w:r>
          </w:p>
        </w:tc>
      </w:tr>
      <w:tr w:rsidR="00E412DB" w:rsidRPr="00DC140E" w14:paraId="0381282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6A44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DD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7F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85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66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B30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128856,5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09C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93904,3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DB5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153319,9</w:t>
            </w:r>
          </w:p>
        </w:tc>
      </w:tr>
      <w:tr w:rsidR="00E412DB" w:rsidRPr="00DC140E" w14:paraId="09C5EE2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DADD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02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1A9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DC2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C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A22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CF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9F6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4855957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E814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9C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49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DD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2A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A4D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68656,9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1D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63239,7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D91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60327,1</w:t>
            </w:r>
          </w:p>
        </w:tc>
      </w:tr>
      <w:tr w:rsidR="00E412DB" w:rsidRPr="00DC140E" w14:paraId="0BDC944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5FA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9C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BB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CA0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52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8E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11691,3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21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11691,3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805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11691,3</w:t>
            </w:r>
          </w:p>
        </w:tc>
      </w:tr>
      <w:tr w:rsidR="00E412DB" w:rsidRPr="00DC140E" w14:paraId="0D364B2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0663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Материально-техническое оснащение муниципальных общеобразовательных организаций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30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88F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AC2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S8940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3C9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771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4C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BE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102,0</w:t>
            </w:r>
          </w:p>
        </w:tc>
      </w:tr>
      <w:tr w:rsidR="00E412DB" w:rsidRPr="00DC140E" w14:paraId="428D6E8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D4AA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4A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4FC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BE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0C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FB7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5D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25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189837B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6E2E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Зарезервированные средства, связанные с особенностями исполнения бюджета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7C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75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D3A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8C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17B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BB5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339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485499E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D93A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"Обеспечение государственных </w:t>
            </w:r>
            <w:proofErr w:type="gramStart"/>
            <w:r w:rsidRPr="00DC140E">
              <w:rPr>
                <w:sz w:val="16"/>
                <w:szCs w:val="16"/>
              </w:rPr>
              <w:t>гарантий  реализации</w:t>
            </w:r>
            <w:proofErr w:type="gramEnd"/>
            <w:r w:rsidRPr="00DC140E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A4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A91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5C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87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0D4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769682,3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303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825278,5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A7D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881947,3</w:t>
            </w:r>
          </w:p>
        </w:tc>
      </w:tr>
      <w:tr w:rsidR="00E412DB" w:rsidRPr="00DC140E" w14:paraId="31423E0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2AF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DC140E">
              <w:rPr>
                <w:sz w:val="16"/>
                <w:szCs w:val="16"/>
              </w:rPr>
              <w:t>гарантий  реализации</w:t>
            </w:r>
            <w:proofErr w:type="gramEnd"/>
            <w:r w:rsidRPr="00DC140E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 также дополнительного образования детей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AC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97D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52D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02 2 02 78120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E1A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D49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450540,6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C8D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480726,8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A69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511493,3</w:t>
            </w:r>
          </w:p>
        </w:tc>
      </w:tr>
      <w:tr w:rsidR="00E412DB" w:rsidRPr="00DC140E" w14:paraId="60E6883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101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5C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66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EFB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02 2 02 78120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C2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47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11541,2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5F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16342,0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E67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21238,9</w:t>
            </w:r>
          </w:p>
        </w:tc>
      </w:tr>
      <w:tr w:rsidR="00E412DB" w:rsidRPr="00DC140E" w14:paraId="714BCBD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AAA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A2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D8C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FE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02 2 02 78120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F5E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00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307600,5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57C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328209,7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D7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349215,1</w:t>
            </w:r>
          </w:p>
        </w:tc>
      </w:tr>
      <w:tr w:rsidR="00E412DB" w:rsidRPr="00DC140E" w14:paraId="7FB2BA1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4E2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учащихся общеобразовательных учреждений молочной продукцией"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ED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33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B6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AC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684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14118,4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D7C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14683,2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A3A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15270,4</w:t>
            </w:r>
          </w:p>
        </w:tc>
      </w:tr>
      <w:tr w:rsidR="00E412DB" w:rsidRPr="00DC140E" w14:paraId="19F7C9F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A511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Обеспечение учащихся </w:t>
            </w:r>
            <w:proofErr w:type="gramStart"/>
            <w:r w:rsidRPr="00DC140E">
              <w:rPr>
                <w:sz w:val="16"/>
                <w:szCs w:val="16"/>
              </w:rPr>
              <w:t>общеобразовательных  учреждений</w:t>
            </w:r>
            <w:proofErr w:type="gramEnd"/>
            <w:r w:rsidRPr="00DC140E">
              <w:rPr>
                <w:sz w:val="16"/>
                <w:szCs w:val="16"/>
              </w:rPr>
              <w:t xml:space="preserve">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48F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06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E96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03 S8130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284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608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7012,8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07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7194,8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F58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7482,4</w:t>
            </w:r>
          </w:p>
        </w:tc>
      </w:tr>
      <w:tr w:rsidR="00E412DB" w:rsidRPr="00DC140E" w14:paraId="743253A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F7E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учащихся общеобразовательных учреждений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4E1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5B9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B7D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03 S8130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61E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15F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7105,6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0C4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7488,4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A0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7788,0</w:t>
            </w:r>
          </w:p>
        </w:tc>
      </w:tr>
      <w:tr w:rsidR="00E412DB" w:rsidRPr="00DC140E" w14:paraId="2A61CE8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BFDC5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522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0A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2E6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02 2 09 00000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779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AD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D4D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195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1100,0</w:t>
            </w:r>
          </w:p>
        </w:tc>
      </w:tr>
      <w:tr w:rsidR="00E412DB" w:rsidRPr="00DC140E" w14:paraId="1348607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E031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A4E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2D1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818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02 2 09 78400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B67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4D6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D9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7C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1100,0</w:t>
            </w:r>
          </w:p>
        </w:tc>
      </w:tr>
      <w:tr w:rsidR="00E412DB" w:rsidRPr="00DC140E" w14:paraId="4A906C4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771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C7A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6A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A51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A78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BF3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76401,4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9F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76401,4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C32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76401,4</w:t>
            </w:r>
          </w:p>
        </w:tc>
      </w:tr>
      <w:tr w:rsidR="00E412DB" w:rsidRPr="00DC140E" w14:paraId="016E81C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603D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C7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07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6C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B5F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53030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14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BCF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43551,4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3D2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43551,4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AE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43551,4</w:t>
            </w:r>
          </w:p>
        </w:tc>
      </w:tr>
      <w:tr w:rsidR="00E412DB" w:rsidRPr="00DC140E" w14:paraId="19C5C44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56F6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</w:t>
            </w:r>
            <w:r w:rsidRPr="00DC140E">
              <w:rPr>
                <w:sz w:val="16"/>
                <w:szCs w:val="16"/>
              </w:rPr>
              <w:lastRenderedPageBreak/>
              <w:t>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0BB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 xml:space="preserve">07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7D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B3F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53030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C70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81E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092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5ED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32850,0</w:t>
            </w:r>
          </w:p>
        </w:tc>
      </w:tr>
      <w:tr w:rsidR="00E412DB" w:rsidRPr="00DC140E" w14:paraId="612F484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BCB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FD2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D6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EA1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E4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F78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68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38D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116255,4</w:t>
            </w:r>
          </w:p>
        </w:tc>
      </w:tr>
      <w:tr w:rsidR="00E412DB" w:rsidRPr="00DC140E" w14:paraId="7A9B40D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F5374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(однолетние </w:t>
            </w:r>
            <w:proofErr w:type="gramStart"/>
            <w:r w:rsidRPr="00DC140E">
              <w:rPr>
                <w:sz w:val="16"/>
                <w:szCs w:val="16"/>
              </w:rPr>
              <w:t>объекты)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0E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4E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D1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Ю4 57501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DF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40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C6A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191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116255,4</w:t>
            </w:r>
          </w:p>
        </w:tc>
      </w:tr>
      <w:tr w:rsidR="00E412DB" w:rsidRPr="00DC140E" w14:paraId="7F00A5F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147DE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(двухлетние </w:t>
            </w:r>
            <w:proofErr w:type="gramStart"/>
            <w:r w:rsidRPr="00DC140E">
              <w:rPr>
                <w:sz w:val="16"/>
                <w:szCs w:val="16"/>
              </w:rPr>
              <w:t>объекты)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E1D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D15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FD4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Ю4 57502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9D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3F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279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19120,4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B6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749A31F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CA6D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53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27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6E7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02 2 08 00000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F5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085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44323,0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14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44323,1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311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44323,0</w:t>
            </w:r>
          </w:p>
        </w:tc>
      </w:tr>
      <w:tr w:rsidR="00E412DB" w:rsidRPr="00DC140E" w14:paraId="3282731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CEAD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90C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004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90C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08 L3040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345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F3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22253,0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DA7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22253,1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1FA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22253,0</w:t>
            </w:r>
          </w:p>
        </w:tc>
      </w:tr>
      <w:tr w:rsidR="00E412DB" w:rsidRPr="00DC140E" w14:paraId="2BFF2A8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5FBA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9F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A7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64B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08 L3040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EE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61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D7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22070,0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214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22070,0</w:t>
            </w:r>
          </w:p>
        </w:tc>
      </w:tr>
      <w:tr w:rsidR="00E412DB" w:rsidRPr="00DC140E" w14:paraId="1812E73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E56A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"Мероприятие на организацию бесплатного питания обучающихся из многодетных семей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E28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FC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C8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02 2 15 00000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1AC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92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8254,4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B13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8498,3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5441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8838,4</w:t>
            </w:r>
          </w:p>
        </w:tc>
      </w:tr>
      <w:tr w:rsidR="00E412DB" w:rsidRPr="00DC140E" w14:paraId="40B39AE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C612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DC140E">
              <w:rPr>
                <w:sz w:val="16"/>
                <w:szCs w:val="16"/>
              </w:rPr>
              <w:t>питания  обучающихся</w:t>
            </w:r>
            <w:proofErr w:type="gramEnd"/>
            <w:r w:rsidRPr="00DC140E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6DB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E2D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C44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15 S9970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E9B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DC9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5394,4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121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86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5764,8</w:t>
            </w:r>
          </w:p>
        </w:tc>
      </w:tr>
      <w:tr w:rsidR="00E412DB" w:rsidRPr="00DC140E" w14:paraId="20F2B01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B7B0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DC140E">
              <w:rPr>
                <w:sz w:val="16"/>
                <w:szCs w:val="16"/>
              </w:rPr>
              <w:t>питания  обучающихся</w:t>
            </w:r>
            <w:proofErr w:type="gramEnd"/>
            <w:r w:rsidRPr="00DC140E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51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257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16F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15 S9970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DDE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97D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2860,0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C6F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32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3073,6</w:t>
            </w:r>
          </w:p>
        </w:tc>
      </w:tr>
      <w:tr w:rsidR="00E412DB" w:rsidRPr="00DC140E" w14:paraId="2805771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B223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""Капитальный ремонт объектов системы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CCE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696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747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02 2 13 00000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E50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CC2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DE3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45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25000,0</w:t>
            </w:r>
          </w:p>
        </w:tc>
      </w:tr>
      <w:tr w:rsidR="00E412DB" w:rsidRPr="00DC140E" w14:paraId="649ED92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5EE7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Реализация мероприятий областной адресной программы капитального ремонта по объектам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22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9F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C72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13 S9620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B59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AB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81D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3F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25000,0</w:t>
            </w:r>
          </w:p>
        </w:tc>
      </w:tr>
      <w:tr w:rsidR="00E412DB" w:rsidRPr="00DC140E" w14:paraId="3A5956A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737B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1114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766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2E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06D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43E9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108549,1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1BEE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105513,4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AFE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415783,7</w:t>
            </w:r>
          </w:p>
        </w:tc>
      </w:tr>
      <w:tr w:rsidR="00E412DB" w:rsidRPr="00DC140E" w14:paraId="20429E8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D3D0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D8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D9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4B2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E17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41E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67468,7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12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65358,2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46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65865,7</w:t>
            </w:r>
          </w:p>
        </w:tc>
      </w:tr>
      <w:tr w:rsidR="00E412DB" w:rsidRPr="00DC140E" w14:paraId="0EB3FB4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8132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344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34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01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97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CB0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67468,7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06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65358,2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0A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65865,7</w:t>
            </w:r>
          </w:p>
        </w:tc>
      </w:tr>
      <w:tr w:rsidR="00E412DB" w:rsidRPr="00DC140E" w14:paraId="7774B01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BA69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D6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BA9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7C6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176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D9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67368,7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5F3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65258,2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0D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65765,7</w:t>
            </w:r>
          </w:p>
        </w:tc>
      </w:tr>
      <w:tr w:rsidR="00E412DB" w:rsidRPr="00DC140E" w14:paraId="68EC844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B13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1EB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6E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650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FC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C77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59606,6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994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58604,7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2D7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59090,7</w:t>
            </w:r>
          </w:p>
        </w:tc>
      </w:tr>
      <w:tr w:rsidR="00E412DB" w:rsidRPr="00DC140E" w14:paraId="5A43CB7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061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63F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CD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70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D03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A15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4132,2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DA3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2D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3340,1</w:t>
            </w:r>
          </w:p>
        </w:tc>
      </w:tr>
      <w:tr w:rsidR="00E412DB" w:rsidRPr="00DC140E" w14:paraId="2DF0D8B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2B26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(оказание услуг</w:t>
            </w:r>
            <w:r>
              <w:rPr>
                <w:sz w:val="16"/>
                <w:szCs w:val="16"/>
              </w:rPr>
              <w:t>)</w:t>
            </w:r>
            <w:r w:rsidRPr="00DC140E">
              <w:rPr>
                <w:sz w:val="16"/>
                <w:szCs w:val="16"/>
              </w:rPr>
              <w:t xml:space="preserve"> муниципальных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42A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9E3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8F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BF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C9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3334,9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59C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3334,9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F2D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3334,9</w:t>
            </w:r>
          </w:p>
        </w:tc>
      </w:tr>
      <w:tr w:rsidR="00E412DB" w:rsidRPr="00DC140E" w14:paraId="2D801DD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6267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D87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14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5F8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02 3 01 70100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F64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69B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295,0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AC5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AE5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77A5287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6CAE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"Формирование механизма персонифицированного финансирования в системе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DA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FD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F58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444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C6E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6FC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1FE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2AD922C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017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Расходы на поддержку социально-ориентированных некоммерческих организаций (предоставление субсидий бюджетным, автономным организациям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781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F4E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92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02 3 03 88280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D2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212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E6A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CB9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102454B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7287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района "Развитие культуры </w:t>
            </w:r>
            <w:proofErr w:type="gramStart"/>
            <w:r w:rsidRPr="00DC140E">
              <w:rPr>
                <w:sz w:val="16"/>
                <w:szCs w:val="16"/>
              </w:rPr>
              <w:t>и  туризма</w:t>
            </w:r>
            <w:proofErr w:type="gramEnd"/>
            <w:r w:rsidRPr="00DC140E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956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AEE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F32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358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3EF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41080,4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48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40155,2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DF1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349918,0</w:t>
            </w:r>
          </w:p>
        </w:tc>
      </w:tr>
      <w:tr w:rsidR="00E412DB" w:rsidRPr="00DC140E" w14:paraId="6BB2F8A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39D5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"Образование"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711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EBD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37A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388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173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41080,4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A71D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40155,2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83B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349918,0</w:t>
            </w:r>
          </w:p>
        </w:tc>
      </w:tr>
      <w:tr w:rsidR="00E412DB" w:rsidRPr="00DC140E" w14:paraId="6952F83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098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деятельности МКУ ДО ДШИ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A0D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CCE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6B3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033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087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41080,4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E03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40155,2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990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40639,6</w:t>
            </w:r>
          </w:p>
        </w:tc>
      </w:tr>
      <w:tr w:rsidR="00E412DB" w:rsidRPr="00DC140E" w14:paraId="75C2D54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8D6A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1FB6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6E8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069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8C1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43B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38765,1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D65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38493,2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3E41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38967,2</w:t>
            </w:r>
          </w:p>
        </w:tc>
      </w:tr>
      <w:tr w:rsidR="00E412DB" w:rsidRPr="00DC140E" w14:paraId="73F0F32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D974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07F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906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C824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E7C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75D9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2216,3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225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791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1623,4</w:t>
            </w:r>
          </w:p>
        </w:tc>
      </w:tr>
      <w:tr w:rsidR="00E412DB" w:rsidRPr="00DC140E" w14:paraId="5404E72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D12D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946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D3D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89E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EF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AD8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716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F68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49,0</w:t>
            </w:r>
          </w:p>
        </w:tc>
      </w:tr>
      <w:tr w:rsidR="00E412DB" w:rsidRPr="00DC140E" w14:paraId="0D738B8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58D9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628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E7C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5D7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11 2 01 70100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1A9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3FC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82D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A4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531169B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BE95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3BD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B14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1A1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Я5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34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BFE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2B9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DA7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309278,4</w:t>
            </w:r>
          </w:p>
        </w:tc>
      </w:tr>
      <w:tr w:rsidR="00E412DB" w:rsidRPr="00DC140E" w14:paraId="3ECDA02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0CFF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DC140E">
              <w:rPr>
                <w:sz w:val="16"/>
                <w:szCs w:val="16"/>
              </w:rPr>
              <w:t>культуры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826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E2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EF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2 Я5 55190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AEE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BE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B23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D03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309278,4</w:t>
            </w:r>
          </w:p>
        </w:tc>
      </w:tr>
      <w:tr w:rsidR="00E412DB" w:rsidRPr="00DC140E" w14:paraId="282D540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860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Молодёжная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1D1A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3E1C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99CC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F95E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313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35327,7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B4F9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31435,6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76B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33418,1</w:t>
            </w:r>
          </w:p>
        </w:tc>
      </w:tr>
      <w:tr w:rsidR="00E412DB" w:rsidRPr="00DC140E" w14:paraId="5571073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D16F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B3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0D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D0DB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A6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D7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35327,7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774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31435,6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D98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33418,1</w:t>
            </w:r>
          </w:p>
        </w:tc>
      </w:tr>
      <w:tr w:rsidR="00E412DB" w:rsidRPr="00DC140E" w14:paraId="59B279D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65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"Создание условий для организации отдыха и оздоровления детей и молодёжи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DE0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D5B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D2D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498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E6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35327,7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B5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31435,6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F11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33418,1</w:t>
            </w:r>
          </w:p>
        </w:tc>
      </w:tr>
      <w:tr w:rsidR="00E412DB" w:rsidRPr="00DC140E" w14:paraId="709D13A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F87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МКУ ДОЛ "Берёзка""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17C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3D5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4F7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FA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AA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22461,2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E78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18012,7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0F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19346,4</w:t>
            </w:r>
          </w:p>
        </w:tc>
      </w:tr>
      <w:tr w:rsidR="00E412DB" w:rsidRPr="00DC140E" w14:paraId="2C71606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411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BF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9FB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40F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8A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1F9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7941,1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E1B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7686,9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53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7763,7</w:t>
            </w:r>
          </w:p>
        </w:tc>
      </w:tr>
      <w:tr w:rsidR="00E412DB" w:rsidRPr="00DC140E" w14:paraId="5EA8228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025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597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89A0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A7B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C3F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EF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13476,4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84F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9282,1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83C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10539,0</w:t>
            </w:r>
          </w:p>
        </w:tc>
      </w:tr>
      <w:tr w:rsidR="00E412DB" w:rsidRPr="00DC140E" w14:paraId="6EB8187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449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DB4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326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E38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8EF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395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9C3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1043,7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B6C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1043,7</w:t>
            </w:r>
          </w:p>
        </w:tc>
      </w:tr>
      <w:tr w:rsidR="00E412DB" w:rsidRPr="00DC140E" w14:paraId="2CE6647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D61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"Мероприятия по организации центра трудовой адаптации детей и подростков"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5EF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6A5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05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ACB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BC3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20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D3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</w:tr>
      <w:tr w:rsidR="00E412DB" w:rsidRPr="00DC140E" w14:paraId="2A4E9F0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A59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3C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608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F5DE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02 4 02 00590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221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D9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434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4FB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350,0</w:t>
            </w:r>
          </w:p>
        </w:tc>
      </w:tr>
      <w:tr w:rsidR="00E412DB" w:rsidRPr="00DC140E" w14:paraId="38D6260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B33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DC140E">
              <w:rPr>
                <w:sz w:val="16"/>
                <w:szCs w:val="16"/>
              </w:rPr>
              <w:t>отдыха  и</w:t>
            </w:r>
            <w:proofErr w:type="gramEnd"/>
            <w:r w:rsidRPr="00DC140E">
              <w:rPr>
                <w:sz w:val="16"/>
                <w:szCs w:val="16"/>
              </w:rPr>
              <w:t xml:space="preserve"> оздоровление детей в пришкольных и профильных нестационарных палаточных лагерях"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9B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778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5A9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4E6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04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8103,0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36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8428,1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D55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8764,2</w:t>
            </w:r>
          </w:p>
        </w:tc>
      </w:tr>
      <w:tr w:rsidR="00E412DB" w:rsidRPr="00DC140E" w14:paraId="4D8EE53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D78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Мероприятия по организации отдыха и оздоровления детей и молодёжи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208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86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40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290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7E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6103,0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74E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6428,1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204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6764,2</w:t>
            </w:r>
          </w:p>
        </w:tc>
      </w:tr>
      <w:tr w:rsidR="00E412DB" w:rsidRPr="00DC140E" w14:paraId="1542F28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337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по организации отдыха и оздоровления детей и молодёжи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D5C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245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B29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02 4 03 S8320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2DB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30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A7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FEC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2000,0</w:t>
            </w:r>
          </w:p>
        </w:tc>
      </w:tr>
      <w:tr w:rsidR="00E412DB" w:rsidRPr="00DC140E" w14:paraId="181BFE5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4E3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"Организация отдыха и оздоровление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AF5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95B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290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A40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0F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23F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4644,8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9D2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4957,5</w:t>
            </w:r>
          </w:p>
        </w:tc>
      </w:tr>
      <w:tr w:rsidR="00E412DB" w:rsidRPr="00DC140E" w14:paraId="6F9FF10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528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F05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7ED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DCA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4 04 S8410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E8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0AE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4413,5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659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4644,8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C3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4957,5</w:t>
            </w:r>
          </w:p>
        </w:tc>
      </w:tr>
      <w:tr w:rsidR="00E412DB" w:rsidRPr="00DC140E" w14:paraId="1C57F05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69AB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5BF55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9DD2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6AAC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2DE0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7EF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64661,1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AE54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58011,9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9B0F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58567,6</w:t>
            </w:r>
          </w:p>
        </w:tc>
      </w:tr>
      <w:tr w:rsidR="00E412DB" w:rsidRPr="00DC140E" w14:paraId="35EF751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15C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lastRenderedPageBreak/>
              <w:t>Муниципальная  программа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A10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32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EA7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4A1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133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64661,1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225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58011,9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28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58567,6</w:t>
            </w:r>
          </w:p>
        </w:tc>
      </w:tr>
      <w:tr w:rsidR="00E412DB" w:rsidRPr="00DC140E" w14:paraId="589E0D4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6A3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"Развитие общего образования"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693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29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71B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E9C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44C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8F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71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8129,2</w:t>
            </w:r>
          </w:p>
        </w:tc>
      </w:tr>
      <w:tr w:rsidR="00E412DB" w:rsidRPr="00DC140E" w14:paraId="4DD5EA2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58F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61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7E2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4DE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811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31F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7941,5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FE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8026,4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373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8129,2</w:t>
            </w:r>
          </w:p>
        </w:tc>
      </w:tr>
      <w:tr w:rsidR="00E412DB" w:rsidRPr="00DC140E" w14:paraId="1000DDA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3F4C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CC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9C3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CA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50500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51C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919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8B2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BBB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1171,8</w:t>
            </w:r>
          </w:p>
        </w:tc>
      </w:tr>
      <w:tr w:rsidR="00E412DB" w:rsidRPr="00DC140E" w14:paraId="7C06451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3236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36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938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5B5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50500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AF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63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1171,8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ED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1171,8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E7E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1171,8</w:t>
            </w:r>
          </w:p>
        </w:tc>
      </w:tr>
      <w:tr w:rsidR="00E412DB" w:rsidRPr="00DC140E" w14:paraId="6B7ADDD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57F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  <w:r>
              <w:rPr>
                <w:sz w:val="16"/>
                <w:szCs w:val="16"/>
              </w:rPr>
              <w:t xml:space="preserve"> </w:t>
            </w:r>
            <w:r w:rsidRPr="00DC140E">
              <w:rPr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08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6D2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6882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51790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2AA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36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3720,0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2D5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3373,5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045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3476,3</w:t>
            </w:r>
          </w:p>
        </w:tc>
      </w:tr>
      <w:tr w:rsidR="00E412DB" w:rsidRPr="00DC140E" w14:paraId="0876EA0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2D3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9C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27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095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Ю6 51790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7E1D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11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1877,9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7FE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57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2309,3</w:t>
            </w:r>
          </w:p>
        </w:tc>
      </w:tr>
      <w:tr w:rsidR="00E412DB" w:rsidRPr="00DC140E" w14:paraId="7A2341C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4AB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D9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F11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D2A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44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396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56719,6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65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49985,5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11C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50438,4</w:t>
            </w:r>
          </w:p>
        </w:tc>
      </w:tr>
      <w:tr w:rsidR="00E412DB" w:rsidRPr="00DC140E" w14:paraId="2876896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0A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"Расходы на обеспечение функций деятельности аппарата отдела образования и молодёжной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12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10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D79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800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9AF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906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EC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5590,7</w:t>
            </w:r>
          </w:p>
        </w:tc>
      </w:tr>
      <w:tr w:rsidR="00E412DB" w:rsidRPr="00DC140E" w14:paraId="054EAFD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267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67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977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4C9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8E8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116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6113,4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2E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5544,3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A6D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5590,7</w:t>
            </w:r>
          </w:p>
        </w:tc>
      </w:tr>
      <w:tr w:rsidR="00E412DB" w:rsidRPr="00DC140E" w14:paraId="11A6B58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C47F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DC140E">
              <w:rPr>
                <w:sz w:val="16"/>
                <w:szCs w:val="16"/>
              </w:rPr>
              <w:t>деятельности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учреждений, подведомственных отделу образования и молодёжной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16A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F66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B8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04D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0A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50606,2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44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44441,2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31D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44847,7</w:t>
            </w:r>
          </w:p>
        </w:tc>
      </w:tr>
      <w:tr w:rsidR="00E412DB" w:rsidRPr="00DC140E" w14:paraId="4B5287E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54D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A2F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C0D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27B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02 5 02 00590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28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E2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44963,3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E1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39534,7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B3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39930,0</w:t>
            </w:r>
          </w:p>
        </w:tc>
      </w:tr>
      <w:tr w:rsidR="00E412DB" w:rsidRPr="00DC140E" w14:paraId="5763786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60B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18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6A6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B1D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02 5 02 00590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2B8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0D3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5475,7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186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4739,3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284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4750,5</w:t>
            </w:r>
          </w:p>
        </w:tc>
      </w:tr>
      <w:tr w:rsidR="00E412DB" w:rsidRPr="00DC140E" w14:paraId="185279B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951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73C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FDD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918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02 5 02 00590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ED9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E36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167,2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01A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12D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167,2</w:t>
            </w:r>
          </w:p>
        </w:tc>
      </w:tr>
      <w:tr w:rsidR="00E412DB" w:rsidRPr="00DC140E" w14:paraId="51D0E44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F1476E4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F21C3A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D5B815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A7D856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C738D0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7F4DE8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152682,7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80A2E0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155087,4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9955B0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159846,1</w:t>
            </w:r>
          </w:p>
        </w:tc>
      </w:tr>
      <w:tr w:rsidR="00E412DB" w:rsidRPr="00DC140E" w14:paraId="69E3379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1F9A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DD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FA3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D95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856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015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114684,2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DBB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119477,4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FB1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123885,8</w:t>
            </w:r>
          </w:p>
        </w:tc>
      </w:tr>
      <w:tr w:rsidR="00E412DB" w:rsidRPr="00DC140E" w14:paraId="689E3B8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81C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B84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EFD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0D4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4B7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166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114684,2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AEC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119477,4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E00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123885,8</w:t>
            </w:r>
          </w:p>
        </w:tc>
      </w:tr>
      <w:tr w:rsidR="00E412DB" w:rsidRPr="00DC140E" w14:paraId="68BCD97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5D79D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6F2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4F21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7DE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C280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7F4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32613,2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A24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32534,4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41B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32831,7</w:t>
            </w:r>
          </w:p>
        </w:tc>
      </w:tr>
      <w:tr w:rsidR="00E412DB" w:rsidRPr="00DC140E" w14:paraId="0032CE3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F9DD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"Финансовое обеспечение деятельности МКУК МБРМР им. </w:t>
            </w:r>
            <w:proofErr w:type="spellStart"/>
            <w:r w:rsidRPr="00DC140E">
              <w:rPr>
                <w:sz w:val="16"/>
                <w:szCs w:val="16"/>
              </w:rPr>
              <w:t>А.Т.Прасолова</w:t>
            </w:r>
            <w:proofErr w:type="spellEnd"/>
            <w:r w:rsidRPr="00DC140E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74B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0D3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AA5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3C6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BC59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32204,1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1C3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32178,9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7EE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32475,5</w:t>
            </w:r>
          </w:p>
        </w:tc>
      </w:tr>
      <w:tr w:rsidR="00E412DB" w:rsidRPr="00DC140E" w14:paraId="13E3227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1D451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006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ADD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4F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BCD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1AEE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28029,2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B0C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28309,2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57C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28592,0</w:t>
            </w:r>
          </w:p>
        </w:tc>
      </w:tr>
      <w:tr w:rsidR="00E412DB" w:rsidRPr="00DC140E" w14:paraId="4CD667B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AD16D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18B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AAD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E99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014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F7E0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4110,0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241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3854,8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8F5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3868,6</w:t>
            </w:r>
          </w:p>
        </w:tc>
      </w:tr>
      <w:tr w:rsidR="00E412DB" w:rsidRPr="00DC140E" w14:paraId="147E9A1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685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ED7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09F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4E6A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542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89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AF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D1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14,9</w:t>
            </w:r>
          </w:p>
        </w:tc>
      </w:tr>
      <w:tr w:rsidR="00E412DB" w:rsidRPr="00DC140E" w14:paraId="51C6C66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EADE9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B20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BE4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44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11 1 01 70100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064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AFD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2F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3A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068AC7E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5BBD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65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C67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5E1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60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223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CF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8F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356,2</w:t>
            </w:r>
          </w:p>
        </w:tc>
      </w:tr>
      <w:tr w:rsidR="00E412DB" w:rsidRPr="00DC140E" w14:paraId="72E6838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FCE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Государственная поддержка отрасли культуры (</w:t>
            </w:r>
            <w:proofErr w:type="gramStart"/>
            <w:r w:rsidRPr="00DC140E">
              <w:rPr>
                <w:sz w:val="16"/>
                <w:szCs w:val="16"/>
              </w:rPr>
              <w:t>мероприятие  "</w:t>
            </w:r>
            <w:proofErr w:type="gramEnd"/>
            <w:r w:rsidRPr="00DC140E">
              <w:rPr>
                <w:sz w:val="16"/>
                <w:szCs w:val="16"/>
              </w:rPr>
              <w:t>Финансирование комплектования документных фондов общедоступных библиотек Воронежской области"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9F9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0AC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0B6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02 L5190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F33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8A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25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31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356,2</w:t>
            </w:r>
          </w:p>
        </w:tc>
      </w:tr>
      <w:tr w:rsidR="00E412DB" w:rsidRPr="00DC140E" w14:paraId="6D2C4CC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16E5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Государственная поддержка отрасли культуры (Социальное обеспечение и иные выплаты населения)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21F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87D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CF8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1 03 L5190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853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AF2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C7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64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6AF8671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9F35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824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CED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4F8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2DA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6B1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E47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EB1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3324,6</w:t>
            </w:r>
          </w:p>
        </w:tc>
      </w:tr>
      <w:tr w:rsidR="00E412DB" w:rsidRPr="00DC140E" w14:paraId="7EA36B0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B50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86E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D0E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09D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637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440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B7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3472,0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9DC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3324,6</w:t>
            </w:r>
          </w:p>
        </w:tc>
      </w:tr>
      <w:tr w:rsidR="00E412DB" w:rsidRPr="00DC140E" w14:paraId="0118016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B4F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48E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F4A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40A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02 L4660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4A3E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6C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1692,8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8C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1987,8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1AE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1947,4</w:t>
            </w:r>
          </w:p>
        </w:tc>
      </w:tr>
      <w:tr w:rsidR="00E412DB" w:rsidRPr="00DC140E" w14:paraId="6E89628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D94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E8B9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D8B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A1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02 L4670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3018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72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EF8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1484,2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53B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1377,2</w:t>
            </w:r>
          </w:p>
        </w:tc>
      </w:tr>
      <w:tr w:rsidR="00E412DB" w:rsidRPr="00DC140E" w14:paraId="59E352A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6ED2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"Финансовое обеспечение деятельности МБУ "Молодёжный центр"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15C0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B5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97D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71A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FE6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80378,2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F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83471,0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75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87729,5</w:t>
            </w:r>
          </w:p>
        </w:tc>
      </w:tr>
      <w:tr w:rsidR="00E412DB" w:rsidRPr="00DC140E" w14:paraId="2B39EF1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6D25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деятельности МБУ "Молодёжный центр"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14A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474C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0D7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89D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55F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79210,4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83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83101,5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9E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87360,0</w:t>
            </w:r>
          </w:p>
        </w:tc>
      </w:tr>
      <w:tr w:rsidR="00E412DB" w:rsidRPr="00DC140E" w14:paraId="26DE98A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C95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67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2EE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1DF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CC7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40B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79210,4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D63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83101,5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E5A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87360,0</w:t>
            </w:r>
          </w:p>
        </w:tc>
      </w:tr>
      <w:tr w:rsidR="00E412DB" w:rsidRPr="00DC140E" w14:paraId="15E37C2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30ED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"Россия - страна возможностей"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D359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D69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3DB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Ю1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7B18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66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F39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0A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5857CF6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EC30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Реализация программы комплексного развития молодежной политики в субъектах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CBB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AED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77F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Ю1 51160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89A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B77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739,3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EA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F3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21C43C8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B7C4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C7B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7DC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704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A7A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AD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6BB1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4B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475CFBB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B8E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DC140E">
              <w:rPr>
                <w:sz w:val="16"/>
                <w:szCs w:val="16"/>
              </w:rPr>
              <w:t>культуры  (</w:t>
            </w:r>
            <w:proofErr w:type="gramEnd"/>
            <w:r w:rsidRPr="00DC140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93AE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67B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D76F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04 L5190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A29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B04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8C2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C4E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029644E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2F4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"Мероприятия в сфере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D1B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3D8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2D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131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785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AA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54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284,5</w:t>
            </w:r>
          </w:p>
        </w:tc>
      </w:tr>
      <w:tr w:rsidR="00E412DB" w:rsidRPr="00DC140E" w14:paraId="6163A45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E2B2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A84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DEA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99D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11 5 02 64860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57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B06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933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571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284,5</w:t>
            </w:r>
          </w:p>
        </w:tc>
      </w:tr>
      <w:tr w:rsidR="00E412DB" w:rsidRPr="00DC140E" w14:paraId="06D75A3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2E3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Основное мероприятие "Мероприятия, связанные с вовлечением молодёжи в социальную практику"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A06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E5A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ABF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C95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B2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CAE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5A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85,0</w:t>
            </w:r>
          </w:p>
        </w:tc>
      </w:tr>
      <w:tr w:rsidR="00E412DB" w:rsidRPr="00DC140E" w14:paraId="622A6AE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BDBB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Прочие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829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0E84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398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11 5 03 64870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9D65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D9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43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B3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85,0</w:t>
            </w:r>
          </w:p>
        </w:tc>
      </w:tr>
      <w:tr w:rsidR="00E412DB" w:rsidRPr="00DC140E" w14:paraId="30840CA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3F18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527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4603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C36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699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4F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37998,5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CB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12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35960,3</w:t>
            </w:r>
          </w:p>
        </w:tc>
      </w:tr>
      <w:tr w:rsidR="00E412DB" w:rsidRPr="00DC140E" w14:paraId="386EC80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63C2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культуры и туризма"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DB9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3F7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A69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FCD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2E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37998,5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C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EA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35960,3</w:t>
            </w:r>
          </w:p>
        </w:tc>
      </w:tr>
      <w:tr w:rsidR="00E412DB" w:rsidRPr="00DC140E" w14:paraId="3D4DE3F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B69A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070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A9F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28B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714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8A24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5F4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BFE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2142,4</w:t>
            </w:r>
          </w:p>
        </w:tc>
      </w:tr>
      <w:tr w:rsidR="00E412DB" w:rsidRPr="00DC140E" w14:paraId="4E50C2B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E651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"Финансовое обеспечение деятельности отдела культуры"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9540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9C3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E6A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B2C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1CF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AB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4DA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2142,4</w:t>
            </w:r>
          </w:p>
        </w:tc>
      </w:tr>
      <w:tr w:rsidR="00E412DB" w:rsidRPr="00DC140E" w14:paraId="30CE1F3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9EA6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22C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9296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69A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A71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40F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2240,0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177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2060,7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C2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2081,3</w:t>
            </w:r>
          </w:p>
        </w:tc>
      </w:tr>
      <w:tr w:rsidR="00E412DB" w:rsidRPr="00DC140E" w14:paraId="4E2EC24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F8B6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461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DF4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BA0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11 3 01 82010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D18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374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489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D39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61,1</w:t>
            </w:r>
          </w:p>
        </w:tc>
      </w:tr>
      <w:tr w:rsidR="00E412DB" w:rsidRPr="00DC140E" w14:paraId="2212B60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E03D2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"Финансовое обеспечение деятельности МКУ ЦБУК И АХД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75B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E6F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21D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11 4 00 00000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932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657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15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33487,6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DA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33817,9</w:t>
            </w:r>
          </w:p>
        </w:tc>
      </w:tr>
      <w:tr w:rsidR="00E412DB" w:rsidRPr="00DC140E" w14:paraId="47226DC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D01C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"Финансовое обеспечение деятельности </w:t>
            </w:r>
            <w:proofErr w:type="gramStart"/>
            <w:r w:rsidRPr="00DC140E">
              <w:rPr>
                <w:sz w:val="16"/>
                <w:szCs w:val="16"/>
              </w:rPr>
              <w:t>МКУ  ЦБУК</w:t>
            </w:r>
            <w:proofErr w:type="gramEnd"/>
            <w:r w:rsidRPr="00DC140E">
              <w:rPr>
                <w:sz w:val="16"/>
                <w:szCs w:val="16"/>
              </w:rPr>
              <w:t xml:space="preserve"> И АХД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B13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AE3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8B5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11 4 01 00000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20A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20D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35697,4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0C0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33487,6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B1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33817,9</w:t>
            </w:r>
          </w:p>
        </w:tc>
      </w:tr>
      <w:tr w:rsidR="00E412DB" w:rsidRPr="00DC140E" w14:paraId="31DD427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93BE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B44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CA9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417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5473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BC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35266,5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845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33056,7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A23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33387,0</w:t>
            </w:r>
          </w:p>
        </w:tc>
      </w:tr>
      <w:tr w:rsidR="00E412DB" w:rsidRPr="00DC140E" w14:paraId="415B2B2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CC36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101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32A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0150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11 4 01 00590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C46A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E40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7CC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373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430,9</w:t>
            </w:r>
          </w:p>
        </w:tc>
      </w:tr>
      <w:tr w:rsidR="00E412DB" w:rsidRPr="00DC140E" w14:paraId="393A6AE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192E0FD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ACE2CBD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2973EE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F55018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2B2786A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666B2B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52400,1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CE36A87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51733,9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4B7A9888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53054,1</w:t>
            </w:r>
          </w:p>
        </w:tc>
      </w:tr>
      <w:tr w:rsidR="00E412DB" w:rsidRPr="00DC140E" w14:paraId="350F699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4F7E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7A2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ED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5C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E7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728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F7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02D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</w:tr>
      <w:tr w:rsidR="00E412DB" w:rsidRPr="00DC140E" w14:paraId="382AA4E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3702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219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B15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FE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DC1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79A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F6E5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865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</w:tr>
      <w:tr w:rsidR="00E412DB" w:rsidRPr="00DC140E" w14:paraId="2109A3D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114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0DF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6989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96A0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0B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26F1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69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E6F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</w:tr>
      <w:tr w:rsidR="00E412DB" w:rsidRPr="00DC140E" w14:paraId="65133CF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FD59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"Доплаты к пенсиям муниципальным служащим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1AAD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3E1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C5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119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98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D4A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66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</w:tr>
      <w:tr w:rsidR="00E412DB" w:rsidRPr="00DC140E" w14:paraId="01013FE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5B7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Доплаты к пенсиям муниципальных служащих Россошанского муниципального района</w:t>
            </w:r>
            <w:r w:rsidRPr="00DC140E">
              <w:rPr>
                <w:sz w:val="16"/>
                <w:szCs w:val="16"/>
              </w:rPr>
              <w:br/>
              <w:t>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0DE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378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028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03 1 01 80470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1DE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DD4A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12600,0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416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24A8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11320,0</w:t>
            </w:r>
          </w:p>
        </w:tc>
      </w:tr>
      <w:tr w:rsidR="00E412DB" w:rsidRPr="00DC140E" w14:paraId="6DDA459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D899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425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89A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69C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450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3C45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EEB2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F48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</w:tr>
      <w:tr w:rsidR="00E412DB" w:rsidRPr="00DC140E" w14:paraId="5363D71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142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71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DE08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87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2F3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5ED6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225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77D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</w:tr>
      <w:tr w:rsidR="00E412DB" w:rsidRPr="00DC140E" w14:paraId="0EEDE77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0088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84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B0B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D4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F5F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BE7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AC8C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441D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</w:tr>
      <w:tr w:rsidR="00E412DB" w:rsidRPr="00DC140E" w14:paraId="5B28812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63D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"Социальные выплаты </w:t>
            </w:r>
            <w:proofErr w:type="gramStart"/>
            <w:r w:rsidRPr="00DC140E">
              <w:rPr>
                <w:sz w:val="16"/>
                <w:szCs w:val="16"/>
              </w:rPr>
              <w:t>гражданам</w:t>
            </w:r>
            <w:proofErr w:type="gramEnd"/>
            <w:r w:rsidRPr="00DC140E">
              <w:rPr>
                <w:sz w:val="16"/>
                <w:szCs w:val="16"/>
              </w:rPr>
              <w:t xml:space="preserve"> имеющим звание "Почётный гражданин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79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BA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500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DEA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AA2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114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EA50B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</w:tr>
      <w:tr w:rsidR="00E412DB" w:rsidRPr="00DC140E" w14:paraId="76BC34A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D5C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Социальная поддержка граждан, имеющих звание "Почётный гражданин Россошанского муниципального района"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51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FCD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421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03 1 02 80520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35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C1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421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AC8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625,0</w:t>
            </w:r>
          </w:p>
        </w:tc>
      </w:tr>
      <w:tr w:rsidR="00E412DB" w:rsidRPr="00DC140E" w14:paraId="56EAF2B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2AB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C50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BE3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A60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8DE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8C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38725,1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258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39328,9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6D5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40649,1</w:t>
            </w:r>
          </w:p>
        </w:tc>
      </w:tr>
      <w:tr w:rsidR="00E412DB" w:rsidRPr="00DC140E" w14:paraId="0723EBA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E195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Муниципальная  программа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  "Развитие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132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20A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60E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879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8C9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93A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CC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855,3</w:t>
            </w:r>
          </w:p>
        </w:tc>
      </w:tr>
      <w:tr w:rsidR="00E412DB" w:rsidRPr="00DC140E" w14:paraId="0D24F31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810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DC140E">
              <w:rPr>
                <w:sz w:val="16"/>
                <w:szCs w:val="16"/>
              </w:rPr>
              <w:t>дошкольного  образования</w:t>
            </w:r>
            <w:proofErr w:type="gramEnd"/>
            <w:r w:rsidRPr="00DC140E">
              <w:rPr>
                <w:sz w:val="16"/>
                <w:szCs w:val="16"/>
              </w:rPr>
              <w:t xml:space="preserve">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A38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ED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A5C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1C9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446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12F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D1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855,3</w:t>
            </w:r>
          </w:p>
        </w:tc>
      </w:tr>
      <w:tr w:rsidR="00E412DB" w:rsidRPr="00DC140E" w14:paraId="5F3FC5B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D763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"Компенсация, выплачиваемая родителям (законным представителям) в целях материальной </w:t>
            </w:r>
            <w:proofErr w:type="gramStart"/>
            <w:r w:rsidRPr="00DC140E">
              <w:rPr>
                <w:sz w:val="16"/>
                <w:szCs w:val="16"/>
              </w:rPr>
              <w:t>поддержки  воспитания</w:t>
            </w:r>
            <w:proofErr w:type="gramEnd"/>
            <w:r w:rsidRPr="00DC140E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E02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8FA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B8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430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B051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790,8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F7C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822,4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D3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855,3</w:t>
            </w:r>
          </w:p>
        </w:tc>
      </w:tr>
      <w:tr w:rsidR="00E412DB" w:rsidRPr="00DC140E" w14:paraId="6094B15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1501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DC140E">
              <w:rPr>
                <w:sz w:val="16"/>
                <w:szCs w:val="16"/>
              </w:rPr>
              <w:lastRenderedPageBreak/>
              <w:t>поддержки  воспитания</w:t>
            </w:r>
            <w:proofErr w:type="gramEnd"/>
            <w:r w:rsidRPr="00DC140E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AE5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5EE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87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02 1 05 78150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23D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D12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640,8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88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672,4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F6F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705,3</w:t>
            </w:r>
          </w:p>
        </w:tc>
      </w:tr>
      <w:tr w:rsidR="00E412DB" w:rsidRPr="00DC140E" w14:paraId="6375FD0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6D5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материальной </w:t>
            </w:r>
            <w:proofErr w:type="gramStart"/>
            <w:r w:rsidRPr="00DC140E">
              <w:rPr>
                <w:sz w:val="16"/>
                <w:szCs w:val="16"/>
              </w:rPr>
              <w:t>поддержки  воспитания</w:t>
            </w:r>
            <w:proofErr w:type="gramEnd"/>
            <w:r w:rsidRPr="00DC140E">
              <w:rPr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F942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03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A27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02 1 05 78150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385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C9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CB0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D0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150,0</w:t>
            </w:r>
          </w:p>
        </w:tc>
      </w:tr>
      <w:tr w:rsidR="00E412DB" w:rsidRPr="00DC140E" w14:paraId="08ECCCDC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D30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58DE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FF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F32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504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B8C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30388,0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A50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31603,0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D16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32868,0</w:t>
            </w:r>
          </w:p>
        </w:tc>
      </w:tr>
      <w:tr w:rsidR="00E412DB" w:rsidRPr="00DC140E" w14:paraId="3CCC4A0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BB5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"Осуществление отдельных государственных полномочий Воронежской области по обеспечению выплат приемной семье на содержание подопечных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9A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D1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63F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B1A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B2B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E5FD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044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7522,0</w:t>
            </w:r>
          </w:p>
        </w:tc>
      </w:tr>
      <w:tr w:rsidR="00E412DB" w:rsidRPr="00DC140E" w14:paraId="516776B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F64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803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0C5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F69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02 6 03 78541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A9E3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4216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372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7322,0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95D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7522,0</w:t>
            </w:r>
          </w:p>
        </w:tc>
      </w:tr>
      <w:tr w:rsidR="00E412DB" w:rsidRPr="00DC140E" w14:paraId="01A2A3A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374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DC140E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148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DD3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EBF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20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CE0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E4B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5197,0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53D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5405,0</w:t>
            </w:r>
          </w:p>
        </w:tc>
      </w:tr>
      <w:tr w:rsidR="00E412DB" w:rsidRPr="00DC140E" w14:paraId="7DAF9C1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908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F7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0C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804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02 6 04 78542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C4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35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4997,0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6E5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5197,0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BDC5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5405,0</w:t>
            </w:r>
          </w:p>
        </w:tc>
      </w:tr>
      <w:tr w:rsidR="00E412DB" w:rsidRPr="00DC140E" w14:paraId="1487E5A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C9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</w:t>
            </w:r>
            <w:proofErr w:type="gramStart"/>
            <w:r w:rsidRPr="00DC140E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 на содержание подопечных детей"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DB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B39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995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BA7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F0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18437,0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8A4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BCB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19941,0</w:t>
            </w:r>
          </w:p>
        </w:tc>
      </w:tr>
      <w:tr w:rsidR="00E412DB" w:rsidRPr="00DC140E" w14:paraId="45987EB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95A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DC140E">
              <w:rPr>
                <w:sz w:val="16"/>
                <w:szCs w:val="16"/>
              </w:rPr>
              <w:t>Осуществление  отдельных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EFA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588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943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02 6 05 78543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42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27DE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18437,0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408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19084,0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79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19941,0</w:t>
            </w:r>
          </w:p>
        </w:tc>
      </w:tr>
      <w:tr w:rsidR="00E412DB" w:rsidRPr="00DC140E" w14:paraId="30B15BC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063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DC140E">
              <w:rPr>
                <w:sz w:val="16"/>
                <w:szCs w:val="16"/>
              </w:rPr>
              <w:t>жильём  населения</w:t>
            </w:r>
            <w:proofErr w:type="gramEnd"/>
            <w:r w:rsidRPr="00DC140E">
              <w:rPr>
                <w:sz w:val="16"/>
                <w:szCs w:val="16"/>
              </w:rPr>
              <w:t xml:space="preserve">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1E82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43C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5D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B0B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B31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7546,3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61F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E38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6925,8</w:t>
            </w:r>
          </w:p>
        </w:tc>
      </w:tr>
      <w:tr w:rsidR="00E412DB" w:rsidRPr="00DC140E" w14:paraId="506F185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CE3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"Создание условий для обеспечения доступным и комфортным жильём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B1F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FAA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D21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D9EB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DC5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7546,3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A660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9903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6925,8</w:t>
            </w:r>
          </w:p>
        </w:tc>
      </w:tr>
      <w:tr w:rsidR="00E412DB" w:rsidRPr="00DC140E" w14:paraId="7AD06EB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0458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жильём молодых семей"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181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FDA4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F0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FC1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4E4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7546,3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CFED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89F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6925,8</w:t>
            </w:r>
          </w:p>
        </w:tc>
      </w:tr>
      <w:tr w:rsidR="00E412DB" w:rsidRPr="00DC140E" w14:paraId="477774E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4B8D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Обеспечение жильём молодых </w:t>
            </w:r>
            <w:proofErr w:type="gramStart"/>
            <w:r w:rsidRPr="00DC140E">
              <w:rPr>
                <w:sz w:val="16"/>
                <w:szCs w:val="16"/>
              </w:rPr>
              <w:t>семей  (</w:t>
            </w:r>
            <w:proofErr w:type="gramEnd"/>
            <w:r w:rsidRPr="00DC140E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450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4C9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941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05 1 01 L4970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113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73A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7546,3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74F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6903,5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FD47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6925,8</w:t>
            </w:r>
          </w:p>
        </w:tc>
      </w:tr>
      <w:tr w:rsidR="00E412DB" w:rsidRPr="00DC140E" w14:paraId="1D9191F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CDCC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42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1B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C6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4C25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7A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64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0239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</w:tr>
      <w:tr w:rsidR="00E412DB" w:rsidRPr="00DC140E" w14:paraId="4EBD030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8DF0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21C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53D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C0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FE4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0898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8E65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8AF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</w:tr>
      <w:tr w:rsidR="00E412DB" w:rsidRPr="00DC140E" w14:paraId="23E38AB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A789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"Повышение эффективности </w:t>
            </w:r>
            <w:proofErr w:type="gramStart"/>
            <w:r w:rsidRPr="00DC140E">
              <w:rPr>
                <w:sz w:val="16"/>
                <w:szCs w:val="16"/>
              </w:rPr>
              <w:t>муниципальной  поддержки</w:t>
            </w:r>
            <w:proofErr w:type="gramEnd"/>
            <w:r w:rsidRPr="00DC140E">
              <w:rPr>
                <w:sz w:val="16"/>
                <w:szCs w:val="16"/>
              </w:rPr>
              <w:t xml:space="preserve"> социально ориентированных некоммерческих организаций"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15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DD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CBD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5AC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12AE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864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DB2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</w:tr>
      <w:tr w:rsidR="00E412DB" w:rsidRPr="00DC140E" w14:paraId="49D37B0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5B1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"Содействие развитию и поддержка деятельности общественных организаций"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D4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CE2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8C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A04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50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85E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2DD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</w:tr>
      <w:tr w:rsidR="00E412DB" w:rsidRPr="00DC140E" w14:paraId="423ADC1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A3E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Предоставление субсидии на обеспечение деятельности Россошанской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</w:t>
            </w:r>
            <w:proofErr w:type="gramStart"/>
            <w:r w:rsidRPr="00DC140E">
              <w:rPr>
                <w:sz w:val="16"/>
                <w:szCs w:val="16"/>
              </w:rPr>
              <w:t>органов  (</w:t>
            </w:r>
            <w:proofErr w:type="gramEnd"/>
            <w:r w:rsidRPr="00DC140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4492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6F9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E7DD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03 2 01 80780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E7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BECA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2BC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C21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460,0</w:t>
            </w:r>
          </w:p>
        </w:tc>
      </w:tr>
      <w:tr w:rsidR="00E412DB" w:rsidRPr="00DC140E" w14:paraId="326E211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71B20FF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6CDB60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CCCC06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05FECA93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AAE2D1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03997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44679,4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023AEEB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50576,4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FA3FCC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40672,2</w:t>
            </w:r>
          </w:p>
        </w:tc>
      </w:tr>
      <w:tr w:rsidR="00E412DB" w:rsidRPr="00DC140E" w14:paraId="4FAFF6D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F8611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1CB9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BE2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3AA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78D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1CF9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44679,4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5FF2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50576,4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9EA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40672,2</w:t>
            </w:r>
          </w:p>
        </w:tc>
      </w:tr>
      <w:tr w:rsidR="00E412DB" w:rsidRPr="00DC140E" w14:paraId="07A1D86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E1C5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Развитие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29F0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AE2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85D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6DD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AF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BA4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52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</w:tr>
      <w:tr w:rsidR="00E412DB" w:rsidRPr="00DC140E" w14:paraId="30F6E9C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8FC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FEE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2FE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500B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938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AA1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9316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805E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</w:tr>
      <w:tr w:rsidR="00E412DB" w:rsidRPr="00DC140E" w14:paraId="37CDE0F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302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D69D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1F6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033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163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FF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40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FD29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</w:tr>
      <w:tr w:rsidR="00E412DB" w:rsidRPr="00DC140E" w14:paraId="5E53858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D1B5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DC140E">
              <w:rPr>
                <w:sz w:val="16"/>
                <w:szCs w:val="16"/>
              </w:rPr>
              <w:t xml:space="preserve">спорта  </w:t>
            </w:r>
            <w:r w:rsidRPr="00DC140E">
              <w:rPr>
                <w:sz w:val="16"/>
                <w:szCs w:val="16"/>
              </w:rPr>
              <w:lastRenderedPageBreak/>
              <w:t>(</w:t>
            </w:r>
            <w:proofErr w:type="gramEnd"/>
            <w:r w:rsidRPr="00DC14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F5CE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C0B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F977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 3 01 S8790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238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8D28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173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E11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961,8</w:t>
            </w:r>
          </w:p>
        </w:tc>
      </w:tr>
      <w:tr w:rsidR="00E412DB" w:rsidRPr="00DC140E" w14:paraId="081914F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6AA4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"Развитие физической культуры и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FCA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00B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5D22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B82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ADC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43717,6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E8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49614,6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EFD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39710,4</w:t>
            </w:r>
          </w:p>
        </w:tc>
      </w:tr>
      <w:tr w:rsidR="00E412DB" w:rsidRPr="00DC140E" w14:paraId="189F3CD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46821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909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075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F789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3082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CE0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3B67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6895,0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01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3608,2</w:t>
            </w:r>
          </w:p>
        </w:tc>
      </w:tr>
      <w:tr w:rsidR="00E412DB" w:rsidRPr="00DC140E" w14:paraId="20CFED8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E2D5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Основное мероприятие "Обеспечение участия </w:t>
            </w:r>
            <w:proofErr w:type="spellStart"/>
            <w:r w:rsidRPr="00DC140E">
              <w:rPr>
                <w:sz w:val="16"/>
                <w:szCs w:val="16"/>
              </w:rPr>
              <w:t>россошанских</w:t>
            </w:r>
            <w:proofErr w:type="spellEnd"/>
            <w:r w:rsidRPr="00DC140E">
              <w:rPr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F55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FED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A9B8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EA26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93A5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134B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0210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2C415FB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D706D0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D460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587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AF2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13 1 01 80410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6B7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B31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43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A3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100,0</w:t>
            </w:r>
          </w:p>
        </w:tc>
      </w:tr>
      <w:tr w:rsidR="00E412DB" w:rsidRPr="00DC140E" w14:paraId="6725726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183D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"Реализация Календарного плана официальных физкультурных мероприятий и спортивных мероприятий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C785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1B79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DCE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DC99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B47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8821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D36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</w:tr>
      <w:tr w:rsidR="00E412DB" w:rsidRPr="00DC140E" w14:paraId="7E833AB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2E503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866C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BAD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C52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13 1 02 80410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6D2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EA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904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2C4C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1000,0</w:t>
            </w:r>
          </w:p>
        </w:tc>
      </w:tr>
      <w:tr w:rsidR="00E412DB" w:rsidRPr="00DC140E" w14:paraId="5CE8B56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F679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"Реализация мероприятий Всероссийского физкультурно-спортивного комплекса "Готов к труду и обороне"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53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32C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73D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EFB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E5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51D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E88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</w:tr>
      <w:tr w:rsidR="00E412DB" w:rsidRPr="00DC140E" w14:paraId="047AB47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49CD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0DA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266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FCB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13 1 03 80410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ECA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521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3D6C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A0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200,0</w:t>
            </w:r>
          </w:p>
        </w:tc>
      </w:tr>
      <w:tr w:rsidR="00E412DB" w:rsidRPr="00DC140E" w14:paraId="720C159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AD8C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C35E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D65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D51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CAF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4DAF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3F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D630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0F3C518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4F33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Оснащение объектов спортивной инфраструктуры спортивно-технологическим оборудованием (Закупка товаров, работ и услуг </w:t>
            </w:r>
            <w:proofErr w:type="gramStart"/>
            <w:r w:rsidRPr="00DC140E">
              <w:rPr>
                <w:sz w:val="16"/>
                <w:szCs w:val="16"/>
              </w:rPr>
              <w:t>для  обеспечения</w:t>
            </w:r>
            <w:proofErr w:type="gramEnd"/>
            <w:r w:rsidRPr="00DC140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4133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3388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D127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13 1 04 L2280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A8D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06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4C2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3286,8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B5EB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1C227E85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FF8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"Реализация мероприятий по созданию условий для развития физической культуры и массового спорта"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813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00B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7B9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13 1 04 00000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31C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675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1A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F5A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2308,2</w:t>
            </w:r>
          </w:p>
        </w:tc>
      </w:tr>
      <w:tr w:rsidR="00E412DB" w:rsidRPr="00DC140E" w14:paraId="59B9C75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C694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DC140E">
              <w:rPr>
                <w:sz w:val="16"/>
                <w:szCs w:val="16"/>
              </w:rPr>
              <w:t>спорта  (</w:t>
            </w:r>
            <w:proofErr w:type="gramEnd"/>
            <w:r w:rsidRPr="00DC140E">
              <w:rPr>
                <w:sz w:val="16"/>
                <w:szCs w:val="16"/>
              </w:rPr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025D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830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EDE5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1 04 S8790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55F9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FA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5CCE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25E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2308,2</w:t>
            </w:r>
          </w:p>
        </w:tc>
      </w:tr>
      <w:tr w:rsidR="00E412DB" w:rsidRPr="00DC140E" w14:paraId="4D5BB62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1DE2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"Финансовое обеспечение муниципального казенного учреждения спортивно-оздоровительный комплекс с искусственным льдом "Ледовый дворец "Россошь"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544DD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3A27F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CDF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A7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3601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40109,4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9BB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35718,4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68D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36102,2</w:t>
            </w:r>
          </w:p>
        </w:tc>
      </w:tr>
      <w:tr w:rsidR="00E412DB" w:rsidRPr="00DC140E" w14:paraId="680D2C0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386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"Обеспечение деятельности МКУ СОК "Ледовый дворец "Россошь"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C94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78F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E11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13 2 01 00000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002E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D270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40109,4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DE9D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35718,4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1AC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36102,2</w:t>
            </w:r>
          </w:p>
        </w:tc>
      </w:tr>
      <w:tr w:rsidR="00E412DB" w:rsidRPr="00DC140E" w14:paraId="6E5A8893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F82C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proofErr w:type="gramStart"/>
            <w:r w:rsidRPr="00DC140E">
              <w:rPr>
                <w:sz w:val="16"/>
                <w:szCs w:val="16"/>
              </w:rPr>
              <w:t>учреждений(</w:t>
            </w:r>
            <w:proofErr w:type="gramEnd"/>
            <w:r w:rsidRPr="00DC14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9E6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83D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4F9A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9BFC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FF0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21428,2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2386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A820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19235,6</w:t>
            </w:r>
          </w:p>
        </w:tc>
      </w:tr>
      <w:tr w:rsidR="00E412DB" w:rsidRPr="00DC140E" w14:paraId="620D1958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36674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254D5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B2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8BB1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674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18E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16648,3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98D3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14640,4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8C2FA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14833,7</w:t>
            </w:r>
          </w:p>
        </w:tc>
      </w:tr>
      <w:tr w:rsidR="00E412DB" w:rsidRPr="00DC140E" w14:paraId="623F9B0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2329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DC140E">
              <w:rPr>
                <w:sz w:val="16"/>
                <w:szCs w:val="16"/>
              </w:rPr>
              <w:t>услуг)  муниципальных</w:t>
            </w:r>
            <w:proofErr w:type="gramEnd"/>
            <w:r w:rsidRPr="00DC140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B9AB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BC38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9432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13 2 01 00590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2D81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7D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1840,7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636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1840,7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EA8D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1840,7</w:t>
            </w:r>
          </w:p>
        </w:tc>
      </w:tr>
      <w:tr w:rsidR="00E412DB" w:rsidRPr="00DC140E" w14:paraId="7BA293C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AC5B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DC140E">
              <w:rPr>
                <w:sz w:val="16"/>
                <w:szCs w:val="16"/>
              </w:rPr>
              <w:t>спорта  (</w:t>
            </w:r>
            <w:proofErr w:type="gramEnd"/>
            <w:r w:rsidRPr="00DC140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C2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47FB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55086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2 01 S8790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FCDE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EE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192,2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E78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855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192,2</w:t>
            </w:r>
          </w:p>
        </w:tc>
      </w:tr>
      <w:tr w:rsidR="00E412DB" w:rsidRPr="00DC140E" w14:paraId="6066AA3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B4561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\подпрограмма "Строительство и реконструкция спортивных сооружений в Россошанском муниципальном районе"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1743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4B4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4485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28C0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CADB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0EB2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AB88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48972D0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D44F7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Региональный проект ""Капитальный ремонт объектов областной и муниципальной собственности"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BA60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1C6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78EB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13 3 03 00000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8AA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FA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A6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FC64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61F399C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A709B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Реализация мероприятий областной адресной программы капитального ремонта по объектам физической культуры и спорта"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D40D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E81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BB75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13 3 03 79650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51F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79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86A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7001,2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F98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0,0</w:t>
            </w:r>
          </w:p>
        </w:tc>
      </w:tr>
      <w:tr w:rsidR="00E412DB" w:rsidRPr="00DC140E" w14:paraId="11AEB4D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59609322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8F95FA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41D6B35A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64AB53F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1BC032FF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3771307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0C5BFD53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14:paraId="40121B5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E412DB" w:rsidRPr="00DC140E" w14:paraId="5FEF713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B66D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5AA7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A497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11B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132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14A8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57E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1A4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17,7</w:t>
            </w:r>
          </w:p>
        </w:tc>
      </w:tr>
      <w:tr w:rsidR="00E412DB" w:rsidRPr="00DC140E" w14:paraId="1E752F6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D78B9E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42C8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D01E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3E99A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8EE3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6777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1C3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248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17,7</w:t>
            </w:r>
          </w:p>
        </w:tc>
      </w:tr>
      <w:tr w:rsidR="00E412DB" w:rsidRPr="00DC140E" w14:paraId="39FAF651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93554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DC140E">
              <w:rPr>
                <w:sz w:val="16"/>
                <w:szCs w:val="16"/>
              </w:rPr>
              <w:t>муниципальными  финансами</w:t>
            </w:r>
            <w:proofErr w:type="gramEnd"/>
            <w:r w:rsidRPr="00DC140E">
              <w:rPr>
                <w:sz w:val="16"/>
                <w:szCs w:val="16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F8AF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3403F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8344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4B628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0FA1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62A2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BFB0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17,7</w:t>
            </w:r>
          </w:p>
        </w:tc>
      </w:tr>
      <w:tr w:rsidR="00E412DB" w:rsidRPr="00DC140E" w14:paraId="3154385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C85E09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"Управление муниципальным долгом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C6C9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EB74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7A9B4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39 1 05 00000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4C33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22AE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518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FD6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17,7</w:t>
            </w:r>
          </w:p>
        </w:tc>
      </w:tr>
      <w:tr w:rsidR="00E412DB" w:rsidRPr="00DC140E" w14:paraId="226FBF9E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7C1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Процентные платежи по муниципальному долгу Россошанского муниципального района (Обслуживание государственного (муниципального) долга)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1E06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9F6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74EF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39 1 05 27880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D105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9367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106,7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C6BE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70,2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0E2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17,7</w:t>
            </w:r>
          </w:p>
        </w:tc>
      </w:tr>
      <w:tr w:rsidR="00E412DB" w:rsidRPr="00DC140E" w14:paraId="7751CBD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hideMark/>
          </w:tcPr>
          <w:p w14:paraId="3416D4E2" w14:textId="77777777" w:rsidR="00E412DB" w:rsidRPr="00DC140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DC140E">
              <w:rPr>
                <w:b/>
                <w:bCs/>
                <w:sz w:val="16"/>
                <w:szCs w:val="1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6AF1BCB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56E09CEE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1F12D02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1C58515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3351F26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138903,2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27F8A330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108396,5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hideMark/>
          </w:tcPr>
          <w:p w14:paraId="08992CA1" w14:textId="77777777" w:rsidR="00E412DB" w:rsidRPr="00DC140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108440,2</w:t>
            </w:r>
          </w:p>
        </w:tc>
      </w:tr>
      <w:tr w:rsidR="00E412DB" w:rsidRPr="00DC140E" w14:paraId="7185B0F2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EF8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70E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1E82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9CF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8D10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96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B91E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837E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46375,0</w:t>
            </w:r>
          </w:p>
        </w:tc>
      </w:tr>
      <w:tr w:rsidR="00E412DB" w:rsidRPr="00DC140E" w14:paraId="1E947C9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22E2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Муниципальная программа Россошанского муниципального района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112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B5B7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00B7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3BE8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0F7A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1E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F99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46375,0</w:t>
            </w:r>
          </w:p>
        </w:tc>
      </w:tr>
      <w:tr w:rsidR="00E412DB" w:rsidRPr="00DC140E" w14:paraId="1884345D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17F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D19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C2A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0663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248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8236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3B1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2E9E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46375,0</w:t>
            </w:r>
          </w:p>
        </w:tc>
      </w:tr>
      <w:tr w:rsidR="00E412DB" w:rsidRPr="00DC140E" w14:paraId="36FE294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876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CA6C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0B4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AD8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60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E7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02E1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4CB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46375,0</w:t>
            </w:r>
          </w:p>
        </w:tc>
      </w:tr>
      <w:tr w:rsidR="00E412DB" w:rsidRPr="00DC140E" w14:paraId="20C377D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811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Осуществление полномочий по расчету и предоставлению дотаций бюджетам городских, сельских поселений за счет субвенций из областного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E41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EC1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F6F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39 2 02 78050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55A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FDC9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D4F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DCDF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</w:t>
            </w:r>
          </w:p>
        </w:tc>
      </w:tr>
      <w:tr w:rsidR="00E412DB" w:rsidRPr="00DC140E" w14:paraId="7B1F13FA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374B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F6F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16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841B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39 2 02 88020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E5CA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46F7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26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5F7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31500,0</w:t>
            </w:r>
          </w:p>
        </w:tc>
      </w:tr>
      <w:tr w:rsidR="00E412DB" w:rsidRPr="00DC140E" w14:paraId="07A711E9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484A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8436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FB93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30AD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3CA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C54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2845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ADD4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62065,2</w:t>
            </w:r>
          </w:p>
        </w:tc>
      </w:tr>
      <w:tr w:rsidR="00E412DB" w:rsidRPr="00DC140E" w14:paraId="4285F716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BE75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DC140E">
              <w:rPr>
                <w:sz w:val="16"/>
                <w:szCs w:val="16"/>
              </w:rPr>
              <w:t>района  "</w:t>
            </w:r>
            <w:proofErr w:type="gramEnd"/>
            <w:r w:rsidRPr="00DC140E">
              <w:rPr>
                <w:sz w:val="16"/>
                <w:szCs w:val="16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6BC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03B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78F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6EA6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998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342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3FF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62065,2</w:t>
            </w:r>
          </w:p>
        </w:tc>
      </w:tr>
      <w:tr w:rsidR="00E412DB" w:rsidRPr="00DC140E" w14:paraId="478EE0F7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EE9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Подпрограмма "Создание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0541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D70F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AD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05B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29CF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D299F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2637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62065,2</w:t>
            </w:r>
          </w:p>
        </w:tc>
      </w:tr>
      <w:tr w:rsidR="00E412DB" w:rsidRPr="00DC140E" w14:paraId="1C7FE924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92C8F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Основное мероприятие "</w:t>
            </w:r>
            <w:proofErr w:type="spellStart"/>
            <w:r w:rsidRPr="00DC140E">
              <w:rPr>
                <w:sz w:val="16"/>
                <w:szCs w:val="16"/>
              </w:rPr>
              <w:t>Софинансирование</w:t>
            </w:r>
            <w:proofErr w:type="spellEnd"/>
            <w:r w:rsidRPr="00DC140E">
              <w:rPr>
                <w:sz w:val="16"/>
                <w:szCs w:val="16"/>
              </w:rPr>
              <w:t xml:space="preserve"> приоритетных социально значимых расходов местных бюджетов"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591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8C9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061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582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FD969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95454,2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44872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BF2D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62065,2</w:t>
            </w:r>
          </w:p>
        </w:tc>
      </w:tr>
      <w:tr w:rsidR="00E412DB" w:rsidRPr="00DC140E" w14:paraId="177C8DEF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C50C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 xml:space="preserve">Иные межбюджетные </w:t>
            </w:r>
            <w:proofErr w:type="gramStart"/>
            <w:r w:rsidRPr="00DC140E">
              <w:rPr>
                <w:sz w:val="16"/>
                <w:szCs w:val="16"/>
              </w:rPr>
              <w:t>трансферты  на</w:t>
            </w:r>
            <w:proofErr w:type="gramEnd"/>
            <w:r w:rsidRPr="00DC140E">
              <w:rPr>
                <w:sz w:val="16"/>
                <w:szCs w:val="16"/>
              </w:rPr>
              <w:t xml:space="preserve"> решение вопросов местного значения бюджетам поселений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74C5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0CCE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00FF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39 2 03 88040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0EAAB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77297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0E3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CA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61065,2</w:t>
            </w:r>
          </w:p>
        </w:tc>
      </w:tr>
      <w:tr w:rsidR="00E412DB" w:rsidRPr="00DC140E" w14:paraId="037CC9DB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BD4D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404A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075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161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39 2 03 70100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5D590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C14A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A14C4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77B8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DC140E" w14:paraId="358E9210" w14:textId="77777777" w:rsidTr="002064C0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7B46" w14:textId="77777777" w:rsidR="00E412DB" w:rsidRPr="00DC140E" w:rsidRDefault="00E412DB" w:rsidP="00E412DB">
            <w:pPr>
              <w:jc w:val="both"/>
              <w:rPr>
                <w:sz w:val="16"/>
                <w:szCs w:val="16"/>
              </w:rPr>
            </w:pPr>
            <w:r w:rsidRPr="00DC140E">
              <w:rPr>
                <w:sz w:val="16"/>
                <w:szCs w:val="16"/>
              </w:rPr>
              <w:t>Приобретение служебного автотранспорта органами местного самоуправления поселений Воронежской области (Межбюджетные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066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9167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3DD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39 2 03 79180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0E35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EDEC5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F4B3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40CC" w14:textId="77777777" w:rsidR="00E412DB" w:rsidRPr="00DC140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</w:tbl>
    <w:p w14:paraId="398637A2" w14:textId="77777777" w:rsidR="00E412DB" w:rsidRDefault="00E412DB" w:rsidP="00E412DB">
      <w:pPr>
        <w:rPr>
          <w:sz w:val="16"/>
          <w:szCs w:val="16"/>
        </w:rPr>
      </w:pPr>
    </w:p>
    <w:p w14:paraId="6D110C7A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Приложение № 5 </w:t>
      </w:r>
    </w:p>
    <w:p w14:paraId="4218A13A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45EE001E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568754C4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от 26.03.2025 г. № 129</w:t>
      </w:r>
    </w:p>
    <w:p w14:paraId="20CBC330" w14:textId="77777777" w:rsidR="00E412DB" w:rsidRDefault="00E412DB" w:rsidP="00E412DB">
      <w:pPr>
        <w:ind w:right="367"/>
        <w:jc w:val="right"/>
        <w:rPr>
          <w:sz w:val="16"/>
          <w:szCs w:val="16"/>
        </w:rPr>
      </w:pPr>
    </w:p>
    <w:p w14:paraId="440BD610" w14:textId="77777777" w:rsidR="00E412DB" w:rsidRPr="006E0345" w:rsidRDefault="00E412DB" w:rsidP="00E412DB">
      <w:pPr>
        <w:ind w:right="225"/>
        <w:jc w:val="center"/>
        <w:rPr>
          <w:b/>
          <w:bCs/>
          <w:sz w:val="16"/>
          <w:szCs w:val="16"/>
        </w:rPr>
      </w:pPr>
      <w:r w:rsidRPr="006E0345">
        <w:rPr>
          <w:b/>
          <w:bCs/>
          <w:sz w:val="16"/>
          <w:szCs w:val="16"/>
        </w:rPr>
        <w:t>Распределение бюджетных ассигнований по целевым статьям (</w:t>
      </w:r>
      <w:proofErr w:type="gramStart"/>
      <w:r w:rsidRPr="006E0345">
        <w:rPr>
          <w:b/>
          <w:bCs/>
          <w:sz w:val="16"/>
          <w:szCs w:val="16"/>
        </w:rPr>
        <w:t>муниципальным  программам</w:t>
      </w:r>
      <w:proofErr w:type="gramEnd"/>
      <w:r w:rsidRPr="006E0345">
        <w:rPr>
          <w:b/>
          <w:bCs/>
          <w:sz w:val="16"/>
          <w:szCs w:val="16"/>
        </w:rPr>
        <w:t xml:space="preserve"> Россошанского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Россошанского муниципального района на 2025 год и на плановый период 2026 и 2027 годов</w:t>
      </w:r>
    </w:p>
    <w:tbl>
      <w:tblPr>
        <w:tblW w:w="10207" w:type="dxa"/>
        <w:tblInd w:w="-289" w:type="dxa"/>
        <w:tblLook w:val="04A0" w:firstRow="1" w:lastRow="0" w:firstColumn="1" w:lastColumn="0" w:noHBand="0" w:noVBand="1"/>
      </w:tblPr>
      <w:tblGrid>
        <w:gridCol w:w="700"/>
        <w:gridCol w:w="3270"/>
        <w:gridCol w:w="1360"/>
        <w:gridCol w:w="483"/>
        <w:gridCol w:w="567"/>
        <w:gridCol w:w="567"/>
        <w:gridCol w:w="1134"/>
        <w:gridCol w:w="1080"/>
        <w:gridCol w:w="1046"/>
      </w:tblGrid>
      <w:tr w:rsidR="00E412DB" w:rsidRPr="005E427E" w14:paraId="00F8AA09" w14:textId="77777777" w:rsidTr="002064C0">
        <w:trPr>
          <w:trHeight w:val="2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0048C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5B3572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E0DF0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97A84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DFAFC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7801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28BC3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Сумма (тыс. рублей)</w:t>
            </w:r>
          </w:p>
        </w:tc>
      </w:tr>
      <w:tr w:rsidR="00E412DB" w:rsidRPr="005E427E" w14:paraId="7F23D056" w14:textId="77777777" w:rsidTr="002064C0">
        <w:trPr>
          <w:trHeight w:val="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FC7DA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D2F5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3E15C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76E4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2D508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354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7C0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13C0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90C2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2027 год</w:t>
            </w:r>
          </w:p>
        </w:tc>
      </w:tr>
      <w:tr w:rsidR="00E412DB" w:rsidRPr="005E427E" w14:paraId="0D32B16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C7ED6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A9A81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61AA3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89589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D9D0F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F1EB2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948C3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9403A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11AD50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E412DB" w:rsidRPr="005E427E" w14:paraId="4BB7F6A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C800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7A0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В С Е Г 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2673E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F8E9C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EF5C1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6A2FD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78E63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2732757,3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E5AEF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2675343,9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35D1D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3264584,3</w:t>
            </w:r>
          </w:p>
        </w:tc>
      </w:tr>
      <w:tr w:rsidR="00E412DB" w:rsidRPr="005E427E" w14:paraId="779F54D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7E4BB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ABC2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Муниципальная программа Россошанского муниципального района "Развитие 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067D9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02 0 00 00000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CE791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89B4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BAB1C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904084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1861656,6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7DEA5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1876052,1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53FD9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2135123,8</w:t>
            </w:r>
          </w:p>
        </w:tc>
      </w:tr>
      <w:tr w:rsidR="00E412DB" w:rsidRPr="005E427E" w14:paraId="64A7CBD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7140D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8FD1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дошкольного  образования</w:t>
            </w:r>
            <w:proofErr w:type="gramEnd"/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1D79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02 1 00 00000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9528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F596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6DC1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56B70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534896,1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2CE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525926,4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BDF0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544279,4</w:t>
            </w:r>
          </w:p>
        </w:tc>
      </w:tr>
      <w:tr w:rsidR="00E412DB" w:rsidRPr="005E427E" w14:paraId="567F5DD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4993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72BE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"Обеспечение деятельности дошкольных образовательных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BEA9F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02 1 01 00000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4CE53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C0397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2B5F5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B6CD1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266937,6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A6E95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242554,1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1301C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244708,5</w:t>
            </w:r>
          </w:p>
        </w:tc>
      </w:tr>
      <w:tr w:rsidR="00E412DB" w:rsidRPr="005E427E" w14:paraId="68CB86B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EE4E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F704A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5E427E">
              <w:rPr>
                <w:color w:val="000000"/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3BE18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0782E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F7846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5B6B3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BEBD62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126549,4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41B11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116887,1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F1313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118055,4</w:t>
            </w:r>
          </w:p>
        </w:tc>
      </w:tr>
      <w:tr w:rsidR="00E412DB" w:rsidRPr="005E427E" w14:paraId="545D934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BC08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678D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618C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295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42F6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B988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639A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102638,4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F46C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89676,4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B7BE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90401,6</w:t>
            </w:r>
          </w:p>
        </w:tc>
      </w:tr>
      <w:tr w:rsidR="00E412DB" w:rsidRPr="005E427E" w14:paraId="308EA73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4E6F6F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06B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89C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77F9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6968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893C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912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28701,3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9639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26982,1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F5F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27243,0</w:t>
            </w:r>
          </w:p>
        </w:tc>
      </w:tr>
      <w:tr w:rsidR="00E412DB" w:rsidRPr="005E427E" w14:paraId="69F8FA6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BB1A65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47751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 муниципальных </w:t>
            </w:r>
            <w:proofErr w:type="gramStart"/>
            <w:r w:rsidRPr="005E427E">
              <w:rPr>
                <w:sz w:val="16"/>
                <w:szCs w:val="16"/>
              </w:rPr>
              <w:t>учреждений  (</w:t>
            </w:r>
            <w:proofErr w:type="gramEnd"/>
            <w:r w:rsidRPr="005E427E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45F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ECC6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E3FDB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8D96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822C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9008,5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BCD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9008,5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7DDFA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9008,5</w:t>
            </w:r>
          </w:p>
        </w:tc>
      </w:tr>
      <w:tr w:rsidR="00E412DB" w:rsidRPr="005E427E" w14:paraId="29475F0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FAB363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C561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F96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02 1 02 70100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71CE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FA6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2BF6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6894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DF42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3BC02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75D06E6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216491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E41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"Создание условий для реализации государственного стандарта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EC25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02 1 02 00000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257F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5D98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6E37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801FF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266917,7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756A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282299,9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4B56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298465,6</w:t>
            </w:r>
          </w:p>
        </w:tc>
      </w:tr>
      <w:tr w:rsidR="00E412DB" w:rsidRPr="005E427E" w14:paraId="781991B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8298ABD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C5C9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Обеспечение государственных гарантий реализации прав на получение общедоступного дошкольного </w:t>
            </w:r>
            <w:proofErr w:type="gramStart"/>
            <w:r w:rsidRPr="005E427E">
              <w:rPr>
                <w:sz w:val="16"/>
                <w:szCs w:val="16"/>
              </w:rPr>
              <w:t>образования  (</w:t>
            </w:r>
            <w:proofErr w:type="gramEnd"/>
            <w:r w:rsidRPr="005E4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8BDD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02 1 02 78290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872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9AA4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6EE7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62DC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229383,7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8200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241880,3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2D2B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254941,8</w:t>
            </w:r>
          </w:p>
        </w:tc>
      </w:tr>
      <w:tr w:rsidR="00E412DB" w:rsidRPr="005E427E" w14:paraId="1A0D2A8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7E2E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8DEC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78C3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02 1 02 78290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A6F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FB4E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C134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735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0D3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1895,0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23CA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2918,9</w:t>
            </w:r>
          </w:p>
        </w:tc>
      </w:tr>
      <w:tr w:rsidR="00E412DB" w:rsidRPr="005E427E" w14:paraId="3BCF0FD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4894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B350A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дошкольного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99A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02 1 02 78290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2D1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0AEA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A350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15C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36534,0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0F0D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38524,6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443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40604,9</w:t>
            </w:r>
          </w:p>
        </w:tc>
      </w:tr>
      <w:tr w:rsidR="00E412DB" w:rsidRPr="005E427E" w14:paraId="5D4B6D3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0AD9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299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"Компенсация, выплачиваемая родителям (законным представителям) в целях материальной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поддержки  воспитания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и обучения детей, посещающих образовательные организации, реализующие образовательную программу дошкольного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82E0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02 1 03 00000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A371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FDC1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C73A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D477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ADDB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822,4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7C41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855,3</w:t>
            </w:r>
          </w:p>
        </w:tc>
      </w:tr>
      <w:tr w:rsidR="00E412DB" w:rsidRPr="005E427E" w14:paraId="119EE32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8D6C8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44724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Компенсация, выплачиваемая родителям (законным представителям) в целях </w:t>
            </w:r>
            <w:r w:rsidRPr="005E427E">
              <w:rPr>
                <w:sz w:val="16"/>
                <w:szCs w:val="16"/>
              </w:rPr>
              <w:lastRenderedPageBreak/>
              <w:t>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1BDE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02 1 03 78150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011A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300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2045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E55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C8B2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3404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672,4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651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705,3</w:t>
            </w:r>
          </w:p>
        </w:tc>
      </w:tr>
      <w:tr w:rsidR="00E412DB" w:rsidRPr="005E427E" w14:paraId="00DBB0D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77CAA02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BE9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Компенсация, выплачиваемая родителям (законным представителям)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</w:t>
            </w:r>
            <w:r w:rsidRPr="005E427E">
              <w:rPr>
                <w:sz w:val="16"/>
                <w:szCs w:val="16"/>
              </w:rPr>
              <w:br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71CC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02 1 03 78150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790F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09CE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F657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363A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237E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F7BB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150,0</w:t>
            </w:r>
          </w:p>
        </w:tc>
      </w:tr>
      <w:tr w:rsidR="00E412DB" w:rsidRPr="005E427E" w14:paraId="5F9FC33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BB15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1.1.4.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E7DB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B708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02 1 04 00000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C775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AF86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C78ED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05DC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B26D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EB84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250,0</w:t>
            </w:r>
          </w:p>
        </w:tc>
      </w:tr>
      <w:tr w:rsidR="00E412DB" w:rsidRPr="005E427E" w14:paraId="7F5DD4E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1363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A24B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4B8E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02 1 04 78400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286F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F84D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9372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4B7D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D9E8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873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250,0</w:t>
            </w:r>
          </w:p>
        </w:tc>
      </w:tr>
      <w:tr w:rsidR="00E412DB" w:rsidRPr="005E427E" w14:paraId="1F9F71E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DBE7FC2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81277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"Развитие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общего  образования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922A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02 2 00 00000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3BFE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4F8B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5BC5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6991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1131647,7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ADDA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1166368,6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5CCD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1402705,4</w:t>
            </w:r>
          </w:p>
        </w:tc>
      </w:tr>
      <w:tr w:rsidR="00E412DB" w:rsidRPr="005E427E" w14:paraId="15966E9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0733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01051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деятельности общеобразовательных учреждений"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ED46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02 2 01 00000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68F1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C36F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5010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6952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209826,7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5114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168937,3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479E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225440,3</w:t>
            </w:r>
          </w:p>
        </w:tc>
      </w:tr>
      <w:tr w:rsidR="00E412DB" w:rsidRPr="005E427E" w14:paraId="37886A8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D4323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57CF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7F51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303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56D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D1A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54B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128856,5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6A8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93904,3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50F4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153319,9</w:t>
            </w:r>
          </w:p>
        </w:tc>
      </w:tr>
      <w:tr w:rsidR="00E412DB" w:rsidRPr="005E427E" w14:paraId="7E55704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C161D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9122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(Социальное обеспечение и иные выплаты населению)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B38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9B64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3EB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8635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8EA9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C436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18D4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1AA8B69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10FF6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E24D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70E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A09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5E80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3846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3B22E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68656,9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60C2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63239,7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FDC6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60327,1</w:t>
            </w:r>
          </w:p>
        </w:tc>
      </w:tr>
      <w:tr w:rsidR="00E412DB" w:rsidRPr="005E427E" w14:paraId="7DD6BAC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19D9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2B68DE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FBD8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6A44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85C0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0E7F0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B581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11691,3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FB84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11691,3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C9B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11691,3</w:t>
            </w:r>
          </w:p>
        </w:tc>
      </w:tr>
      <w:tr w:rsidR="00E412DB" w:rsidRPr="005E427E" w14:paraId="46A3F77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1C7EAAA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2402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Материально-техническое оснащение муниципальных общеобразовательных организаций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4853D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2 01 S8940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86A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D59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C241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0D06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6808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839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102,0</w:t>
            </w:r>
          </w:p>
        </w:tc>
      </w:tr>
      <w:tr w:rsidR="00E412DB" w:rsidRPr="005E427E" w14:paraId="78C24C0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B59886B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331D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BA4BA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02 2 01 70100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B401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5DDD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0C38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B028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E00B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F35D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52CB821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0EAB1B5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0439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</w:t>
            </w:r>
            <w:proofErr w:type="gramStart"/>
            <w:r w:rsidRPr="005E427E">
              <w:rPr>
                <w:sz w:val="16"/>
                <w:szCs w:val="16"/>
              </w:rPr>
              <w:t>бюджета  (</w:t>
            </w:r>
            <w:proofErr w:type="gramEnd"/>
            <w:r w:rsidRPr="005E42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0C10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02 2 01 70100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1A6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0D47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720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A7B7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F66E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BDA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071CD82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44B19E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9EF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"Обеспечение государственных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гарантий  реализации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1AA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C6A3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427D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809E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0339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769682,3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6FCF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825278,5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29D6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881947,3</w:t>
            </w:r>
          </w:p>
        </w:tc>
      </w:tr>
      <w:tr w:rsidR="00E412DB" w:rsidRPr="005E427E" w14:paraId="540DA2D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89C1272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A2E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5E427E">
              <w:rPr>
                <w:sz w:val="16"/>
                <w:szCs w:val="16"/>
              </w:rPr>
              <w:t>гарантий  реализации</w:t>
            </w:r>
            <w:proofErr w:type="gramEnd"/>
            <w:r w:rsidRPr="005E427E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</w:t>
            </w:r>
            <w:r w:rsidRPr="005E427E">
              <w:rPr>
                <w:sz w:val="16"/>
                <w:szCs w:val="16"/>
              </w:rPr>
              <w:lastRenderedPageBreak/>
              <w:t>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2BC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02 2 02 78120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498F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DFC8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C852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C198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450540,6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C486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480726,8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1802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511493,3</w:t>
            </w:r>
          </w:p>
        </w:tc>
      </w:tr>
      <w:tr w:rsidR="00E412DB" w:rsidRPr="005E427E" w14:paraId="49E5091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2C1F8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C2D56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5E427E">
              <w:rPr>
                <w:sz w:val="16"/>
                <w:szCs w:val="16"/>
              </w:rPr>
              <w:t>гарантий  реализации</w:t>
            </w:r>
            <w:proofErr w:type="gramEnd"/>
            <w:r w:rsidRPr="005E427E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(Закупка товаров, работ и услуг для обеспечения государственных (муниципальных) нужд)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1122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02 2 02 78120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23E4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B26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18D2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15D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11541,2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5576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16342,0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6D20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21238,9</w:t>
            </w:r>
          </w:p>
        </w:tc>
      </w:tr>
      <w:tr w:rsidR="00E412DB" w:rsidRPr="005E427E" w14:paraId="25585E0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299FB43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1F9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Обеспечение государственных </w:t>
            </w:r>
            <w:proofErr w:type="gramStart"/>
            <w:r w:rsidRPr="005E427E">
              <w:rPr>
                <w:sz w:val="16"/>
                <w:szCs w:val="16"/>
              </w:rPr>
              <w:t>гарантий  реализации</w:t>
            </w:r>
            <w:proofErr w:type="gramEnd"/>
            <w:r w:rsidRPr="005E427E">
              <w:rPr>
                <w:sz w:val="16"/>
                <w:szCs w:val="16"/>
              </w:rPr>
              <w:t xml:space="preserve"> прав на получение общедоступного  и бесплатного общего образования, а также дополнительного образования детей в общеобразовательных учреждениях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EC7F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02 2 02 78120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B1BB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2F70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C70B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CB89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307600,5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1E41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328209,7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887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349215,1</w:t>
            </w:r>
          </w:p>
        </w:tc>
      </w:tr>
      <w:tr w:rsidR="00E412DB" w:rsidRPr="005E427E" w14:paraId="19FB93D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1B7DC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1.2.3.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5B36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"Обеспечение учащихся </w:t>
            </w:r>
            <w:proofErr w:type="gramStart"/>
            <w:r w:rsidRPr="005E427E">
              <w:rPr>
                <w:b/>
                <w:bCs/>
                <w:color w:val="000000"/>
                <w:sz w:val="16"/>
                <w:szCs w:val="16"/>
              </w:rPr>
              <w:t>общеобразовательных  учреждений</w:t>
            </w:r>
            <w:proofErr w:type="gramEnd"/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 молочной продукцией"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F79E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3D7A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4E18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C08C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977E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14118,4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8FEC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14683,2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304C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15270,4</w:t>
            </w:r>
          </w:p>
        </w:tc>
      </w:tr>
      <w:tr w:rsidR="00E412DB" w:rsidRPr="005E427E" w14:paraId="72682BB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362C258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688C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 xml:space="preserve">Обеспечение учащихся </w:t>
            </w:r>
            <w:proofErr w:type="gramStart"/>
            <w:r w:rsidRPr="005E427E">
              <w:rPr>
                <w:color w:val="000000"/>
                <w:sz w:val="16"/>
                <w:szCs w:val="16"/>
              </w:rPr>
              <w:t>общеобразовательных  учреждений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 xml:space="preserve"> молочной продукцией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9255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03 S8130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A2A3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1340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5C58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87BB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7012,8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F6F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7194,8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C29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7482,4</w:t>
            </w:r>
          </w:p>
        </w:tc>
      </w:tr>
      <w:tr w:rsidR="00E412DB" w:rsidRPr="005E427E" w14:paraId="64141F7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161BCD3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A279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 xml:space="preserve">Обеспечение учащихся </w:t>
            </w:r>
            <w:proofErr w:type="gramStart"/>
            <w:r w:rsidRPr="005E427E">
              <w:rPr>
                <w:color w:val="000000"/>
                <w:sz w:val="16"/>
                <w:szCs w:val="16"/>
              </w:rPr>
              <w:t>общеобразовательных  учреждений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 xml:space="preserve"> молочной продукцией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6E2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03 S8130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F0F7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0460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A7A0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8BE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7105,6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2D26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7488,4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F82A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7788,0</w:t>
            </w:r>
          </w:p>
        </w:tc>
      </w:tr>
      <w:tr w:rsidR="00E412DB" w:rsidRPr="005E427E" w14:paraId="35067D1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307766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1.2.5.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7839A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«Формирование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здоровья  (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>Закупка товаров, работ и услуг для  обеспечения государственных (муниципальных) нужд)»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0676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02 2 09 00000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C176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A1CE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4F33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3382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E32B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B9A2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1100,0</w:t>
            </w:r>
          </w:p>
        </w:tc>
      </w:tr>
      <w:tr w:rsidR="00E412DB" w:rsidRPr="005E427E" w14:paraId="3985446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4F91BBE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A19B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Формирование организационно-методического обеспечения и создание доступной пространственно-развивающей образовательной среды для организации специальных условий обучения детей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89B0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02 2 09 78400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1366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046A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495C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36E0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ED8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7899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1100,0</w:t>
            </w:r>
          </w:p>
        </w:tc>
      </w:tr>
      <w:tr w:rsidR="00E412DB" w:rsidRPr="005E427E" w14:paraId="7FF90EB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89D532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1.2.6.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C843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92BE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Ю6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5919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FE7F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29D7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0851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76401,4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DFA6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76401,4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B11D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76401,4</w:t>
            </w:r>
          </w:p>
        </w:tc>
      </w:tr>
      <w:tr w:rsidR="00E412DB" w:rsidRPr="005E427E" w14:paraId="1274D5E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0B694F8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7DA5C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D287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Ю6 53030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65C6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2FEC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6118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C63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43551,4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C2782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43551,4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8501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43551,4</w:t>
            </w:r>
          </w:p>
        </w:tc>
      </w:tr>
      <w:tr w:rsidR="00E412DB" w:rsidRPr="005E427E" w14:paraId="6B42528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3FA397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39E1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3AD3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Ю6 53030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91C4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AEF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A94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9B54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32850,0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D5A2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32850,0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C0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32850,0</w:t>
            </w:r>
          </w:p>
        </w:tc>
      </w:tr>
      <w:tr w:rsidR="00E412DB" w:rsidRPr="005E427E" w14:paraId="73DDCE8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65CD4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1.2.7.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1FA5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"Организация бесплатного горячего питания обучающихся, получающих начальное общее образование в муниципальных образовательных организациях"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D764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F751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C7B8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BC0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6DA8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44323,0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A091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44323,1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BAA8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44323,0</w:t>
            </w:r>
          </w:p>
        </w:tc>
      </w:tr>
      <w:tr w:rsidR="00E412DB" w:rsidRPr="005E427E" w14:paraId="717A803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F48B6BC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0BD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Организация бесплатного горячего питания обучающихся, получающих начальное общее образование в муниципальных </w:t>
            </w:r>
            <w:r w:rsidRPr="005E427E">
              <w:rPr>
                <w:sz w:val="16"/>
                <w:szCs w:val="16"/>
              </w:rPr>
              <w:lastRenderedPageBreak/>
              <w:t>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ECE4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02 2 08 L3040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CBE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FC69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250B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F6F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22253,0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0AD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22253,1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C801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22253,0</w:t>
            </w:r>
          </w:p>
        </w:tc>
      </w:tr>
      <w:tr w:rsidR="00E412DB" w:rsidRPr="005E427E" w14:paraId="0AAEC90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395AEFA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5D0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A9AF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08 L3040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8115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EB4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27C8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F6B7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22070,0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B290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22070,0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18EC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22070,0</w:t>
            </w:r>
          </w:p>
        </w:tc>
      </w:tr>
      <w:tr w:rsidR="00E412DB" w:rsidRPr="005E427E" w14:paraId="5958104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E63B50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1.2.8.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244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Региональный проект "Педагоги и наставники"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FCEA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Ю6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8560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94E9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7EC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D7585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7941,5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4C3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8026,4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E7F5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8129,2</w:t>
            </w:r>
          </w:p>
        </w:tc>
      </w:tr>
      <w:tr w:rsidR="00E412DB" w:rsidRPr="005E427E" w14:paraId="339F0A8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74A44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B5C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E4A2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Ю6 50500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045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A6F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38D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A130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C2CAD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CDB1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1171,8</w:t>
            </w:r>
          </w:p>
        </w:tc>
      </w:tr>
      <w:tr w:rsidR="00E412DB" w:rsidRPr="005E427E" w14:paraId="2EC3DB2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762D35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F68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C87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Ю6 50500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5C6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BCF97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AD19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6C69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CB0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1171,8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619CA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1171,8</w:t>
            </w:r>
          </w:p>
        </w:tc>
      </w:tr>
      <w:tr w:rsidR="00E412DB" w:rsidRPr="005E427E" w14:paraId="1568A58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ABC611C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2A2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7F0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Ю6 51790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5AC4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EED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E62F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87D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3720,0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8AA1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3373,5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2A2B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3476,3</w:t>
            </w:r>
          </w:p>
        </w:tc>
      </w:tr>
      <w:tr w:rsidR="00E412DB" w:rsidRPr="005E427E" w14:paraId="3E75498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AA26F6C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847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B70D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Ю6 51790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A5D1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39D2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FFCF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9555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1877,9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CE0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2309,3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D5F06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2309,3</w:t>
            </w:r>
          </w:p>
        </w:tc>
      </w:tr>
      <w:tr w:rsidR="00E412DB" w:rsidRPr="005E427E" w14:paraId="758EE8B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493C32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1.2.9.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163B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"Все лучшее детям"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C1D9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Ю4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7A16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73F0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92D3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913C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900A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19120,4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BD3F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116255,4</w:t>
            </w:r>
          </w:p>
        </w:tc>
      </w:tr>
      <w:tr w:rsidR="00E412DB" w:rsidRPr="005E427E" w14:paraId="701AB35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682B3B6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5111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(однолетние </w:t>
            </w:r>
            <w:proofErr w:type="gramStart"/>
            <w:r w:rsidRPr="005E427E">
              <w:rPr>
                <w:sz w:val="16"/>
                <w:szCs w:val="16"/>
              </w:rPr>
              <w:t>объекты)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DCFC7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Ю4 57501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D3C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9EB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007F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EA12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8B9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67CB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116255,4</w:t>
            </w:r>
          </w:p>
        </w:tc>
      </w:tr>
      <w:tr w:rsidR="00E412DB" w:rsidRPr="005E427E" w14:paraId="4C359DB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B5E37E4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2FD4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Реализация мероприятий по модернизации школьных систем образования (двухлетние </w:t>
            </w:r>
            <w:proofErr w:type="gramStart"/>
            <w:r w:rsidRPr="005E427E">
              <w:rPr>
                <w:sz w:val="16"/>
                <w:szCs w:val="16"/>
              </w:rPr>
              <w:t>объекты)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B18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Ю4 57502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84C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368B3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86BE4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E7DB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999B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19120,4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BD3B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5C6418A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FF17DC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1.2.10.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43B6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""Капитальный ремонт объектов системы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16AF2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02 2 13 00000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A973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97818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0F78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3D31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5573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EE42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25000,0</w:t>
            </w:r>
          </w:p>
        </w:tc>
      </w:tr>
      <w:tr w:rsidR="00E412DB" w:rsidRPr="005E427E" w14:paraId="646090A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7122F5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DBA7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Реализация мероприятий областной адресной программы капитального ремонта по объектам образования (Закупка товаров, </w:t>
            </w:r>
            <w:r w:rsidRPr="005E427E">
              <w:rPr>
                <w:sz w:val="16"/>
                <w:szCs w:val="16"/>
              </w:rPr>
              <w:lastRenderedPageBreak/>
              <w:t xml:space="preserve">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786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02 2 13 S9620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DE97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1F4C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7ACB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9B4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E6E0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0120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25000,0</w:t>
            </w:r>
          </w:p>
        </w:tc>
      </w:tr>
      <w:tr w:rsidR="00E412DB" w:rsidRPr="005E427E" w14:paraId="61221A0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9B198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1.2.11.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F6AB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"Мероприятие на организацию бесплатного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питания  обучающихся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из многодетных семей в муниципальных общеобразовательных организациях"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D04E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02 2 15 00000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214B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29C6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724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EA52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8254,4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36ED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8498,3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EF5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8838,4</w:t>
            </w:r>
          </w:p>
        </w:tc>
      </w:tr>
      <w:tr w:rsidR="00E412DB" w:rsidRPr="005E427E" w14:paraId="496515E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4E222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817CF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Мероприятие на организацию бесплатного питания обучающихся из многодетных семей в муниципальных общеобразовательных организациях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537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15 S9970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D17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BC32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B4CD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0D1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5394,4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7BD7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5542,9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0C6A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5764,8</w:t>
            </w:r>
          </w:p>
        </w:tc>
      </w:tr>
      <w:tr w:rsidR="00E412DB" w:rsidRPr="005E427E" w14:paraId="53D1A73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605715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FD1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Мероприятие на организацию бесплатного </w:t>
            </w:r>
            <w:proofErr w:type="gramStart"/>
            <w:r w:rsidRPr="005E427E">
              <w:rPr>
                <w:sz w:val="16"/>
                <w:szCs w:val="16"/>
              </w:rPr>
              <w:t>питания  обучающихся</w:t>
            </w:r>
            <w:proofErr w:type="gramEnd"/>
            <w:r w:rsidRPr="005E427E">
              <w:rPr>
                <w:sz w:val="16"/>
                <w:szCs w:val="16"/>
              </w:rPr>
              <w:t xml:space="preserve"> из многодетных семей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B27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2 15 S9970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5626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D24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77B9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E3A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90D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2955,4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B8DF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3073,6</w:t>
            </w:r>
          </w:p>
        </w:tc>
      </w:tr>
      <w:tr w:rsidR="00E412DB" w:rsidRPr="005E427E" w14:paraId="61DC7B9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930E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565F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"Развитие дополнительного образования и воспитания"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62F2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8B539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1B3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476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551A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68430,5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A3EA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66320,0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31F8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66827,5</w:t>
            </w:r>
          </w:p>
        </w:tc>
      </w:tr>
      <w:tr w:rsidR="00E412DB" w:rsidRPr="005E427E" w14:paraId="2555AE7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E46F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650C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деятельности учреждений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56EE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02 3 01 00000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B9B5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3E84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3773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1370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68330,5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8A3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66220,0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6285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66727,5</w:t>
            </w:r>
          </w:p>
        </w:tc>
      </w:tr>
      <w:tr w:rsidR="00E412DB" w:rsidRPr="005E427E" w14:paraId="141853B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34C3E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E32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457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02 3 01 00590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32C4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7C3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CD49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385D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59606,6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311D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58604,7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FC1B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59090,7</w:t>
            </w:r>
          </w:p>
        </w:tc>
      </w:tr>
      <w:tr w:rsidR="00E412DB" w:rsidRPr="005E427E" w14:paraId="1FA5392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F7396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038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</w:t>
            </w:r>
            <w:proofErr w:type="spellStart"/>
            <w:r w:rsidRPr="005E427E">
              <w:rPr>
                <w:sz w:val="16"/>
                <w:szCs w:val="16"/>
              </w:rPr>
              <w:t>чреждений</w:t>
            </w:r>
            <w:proofErr w:type="spell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D46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02 3 01 00590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D3A6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58B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704AC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0927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4132,2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F126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3318,6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2D8D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3340,1</w:t>
            </w:r>
          </w:p>
        </w:tc>
      </w:tr>
      <w:tr w:rsidR="00E412DB" w:rsidRPr="005E427E" w14:paraId="039D754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F260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19FC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A42B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02 3 01 00590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F637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8A4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DDA3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A6B0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3334,9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95BD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3334,9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50E9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3334,9</w:t>
            </w:r>
          </w:p>
        </w:tc>
      </w:tr>
      <w:tr w:rsidR="00E412DB" w:rsidRPr="005E427E" w14:paraId="082FA9C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8BDAB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12EA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774D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02 3 01 70100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B24F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5FA0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6111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AC03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295,0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D4A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5BF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13F3D7B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91E854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AA39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5E427E">
              <w:rPr>
                <w:sz w:val="16"/>
                <w:szCs w:val="16"/>
              </w:rPr>
              <w:t>спорта  (</w:t>
            </w:r>
            <w:proofErr w:type="gramEnd"/>
            <w:r w:rsidRPr="005E4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3108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3 01 S8790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EE79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825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864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F102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961,8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C0E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961,8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F462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961,8</w:t>
            </w:r>
          </w:p>
        </w:tc>
      </w:tr>
      <w:tr w:rsidR="00E412DB" w:rsidRPr="005E427E" w14:paraId="39BDD4B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8014B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1.3.3.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645A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"Формирование механизма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персонифицированного  финансирования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в системе  дополнительного образования"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49CD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1131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6E57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D432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6B30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E9DF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EA35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E412DB" w:rsidRPr="005E427E" w14:paraId="699FAED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5795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AC69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поддержку социально-ориентированных некоммерческих организаций (предоставление субсидий бюджетным, автономным организациям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0A7E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02 3 03 88280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6331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2E1F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33D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5C5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A23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1943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</w:tr>
      <w:tr w:rsidR="00E412DB" w:rsidRPr="005E427E" w14:paraId="2F370E3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4268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1.4.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8005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"Создание условий для организации отдыха и оздоровления детей и молодёжи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29D0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02 4 00 00000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F7DB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7DE8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1C31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5B9C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35327,7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49CC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31435,6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01D0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33418,1</w:t>
            </w:r>
          </w:p>
        </w:tc>
      </w:tr>
      <w:tr w:rsidR="00E412DB" w:rsidRPr="005E427E" w14:paraId="0229C1F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9C21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1.4.1.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8430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"Финансовое обеспечение МКУ ДОЛ "Берёзка"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00267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02 4 01 00000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D011D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9864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1207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76AC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22461,2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8C75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18012,7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4F78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19346,4</w:t>
            </w:r>
          </w:p>
        </w:tc>
      </w:tr>
      <w:tr w:rsidR="00E412DB" w:rsidRPr="005E427E" w14:paraId="33EA4F1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360ED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140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0312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A9DE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878C1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72A6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25A2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7941,1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A69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7686,9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8AF4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7763,7</w:t>
            </w:r>
          </w:p>
        </w:tc>
      </w:tr>
      <w:tr w:rsidR="00E412DB" w:rsidRPr="005E427E" w14:paraId="1FD0EB0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E882E4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296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 xml:space="preserve">муниципальных  </w:t>
            </w:r>
            <w:r w:rsidRPr="005E427E">
              <w:rPr>
                <w:sz w:val="16"/>
                <w:szCs w:val="16"/>
              </w:rPr>
              <w:lastRenderedPageBreak/>
              <w:t>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A9C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02 4 01 00590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387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2BD32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10C2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C5E5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13476,4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BA9C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9282,1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C713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10539,0</w:t>
            </w:r>
          </w:p>
        </w:tc>
      </w:tr>
      <w:tr w:rsidR="00E412DB" w:rsidRPr="005E427E" w14:paraId="53CDEC2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D467E5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08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0AC0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40F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86AD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703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1F67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1043,7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83B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1043,7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6A75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1043,7</w:t>
            </w:r>
          </w:p>
        </w:tc>
      </w:tr>
      <w:tr w:rsidR="00E412DB" w:rsidRPr="005E427E" w14:paraId="32CEDA4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DE9553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1.4.2.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9F3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"Мероприятия по организации центра трудовой адаптации детей и подростков"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67CA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02 4 02 00000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83E8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3753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3C2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5F35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43C0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F849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</w:tr>
      <w:tr w:rsidR="00E412DB" w:rsidRPr="005E427E" w14:paraId="0218ECA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4993AA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DBA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858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02 4 02 00590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E61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E757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C556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62D9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F980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90C4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350,0</w:t>
            </w:r>
          </w:p>
        </w:tc>
      </w:tr>
      <w:tr w:rsidR="00E412DB" w:rsidRPr="005E427E" w14:paraId="3E58034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3C0CA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1.4.3.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174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"Организация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отдыха  и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оздоровление детей в пришкольных и профильных нестационарных палаточных лагерях"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DB64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02 4 03 00000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651F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3C6A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8BE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2DE7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8103,0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C903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8428,1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618F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8764,2</w:t>
            </w:r>
          </w:p>
        </w:tc>
      </w:tr>
      <w:tr w:rsidR="00E412DB" w:rsidRPr="005E427E" w14:paraId="4A1B8DB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83D02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5BE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по организации отдыха и оздоровления детей 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4ABA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4 03 S8320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9F89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7B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1160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5F6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DCF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6428,1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CECF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6764,2</w:t>
            </w:r>
          </w:p>
        </w:tc>
      </w:tr>
      <w:tr w:rsidR="00E412DB" w:rsidRPr="005E427E" w14:paraId="7C71551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191C2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8FC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Мероприятия по организации отдыха и оздоровления детей и </w:t>
            </w:r>
            <w:proofErr w:type="gramStart"/>
            <w:r w:rsidRPr="005E427E">
              <w:rPr>
                <w:sz w:val="16"/>
                <w:szCs w:val="16"/>
              </w:rPr>
              <w:t>молодёжи  (</w:t>
            </w:r>
            <w:proofErr w:type="gramEnd"/>
            <w:r w:rsidRPr="005E427E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EDCB6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4 03 S8320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180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CF0DF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70F1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B1A8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5CC4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A26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2000,0</w:t>
            </w:r>
          </w:p>
        </w:tc>
      </w:tr>
      <w:tr w:rsidR="00E412DB" w:rsidRPr="005E427E" w14:paraId="72C5BF7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2D989D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1.4.4.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42D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"Организация отдыха и оздоровление детей"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3195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02 4 04 00000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09D6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4A24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39B9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6045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60844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4644,8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02E8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4957,5</w:t>
            </w:r>
          </w:p>
        </w:tc>
      </w:tr>
      <w:tr w:rsidR="00E412DB" w:rsidRPr="005E427E" w14:paraId="662B3D1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750256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8D317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Оздоровление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6E2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4 04 S8410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CD2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3A6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7EF7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9D3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4413,5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D6B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4644,8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D5D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4957,5</w:t>
            </w:r>
          </w:p>
        </w:tc>
      </w:tr>
      <w:tr w:rsidR="00E412DB" w:rsidRPr="005E427E" w14:paraId="1F7F9F1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3D3DCE6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1.5.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1DD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BF3D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02 5 00 00000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52E3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A713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5E2D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AFB5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56719,6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9E24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49985,5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B4A5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50438,4</w:t>
            </w:r>
          </w:p>
        </w:tc>
      </w:tr>
      <w:tr w:rsidR="00E412DB" w:rsidRPr="005E427E" w14:paraId="2E84266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E06BA4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1.5.1. 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5F55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"Расходы на обеспечение функций деятельности аппарата отдела образования и молодёжной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2BF1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981B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2115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FF18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08C7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6113,4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ACB8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5544,3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F3A1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5590,7</w:t>
            </w:r>
          </w:p>
        </w:tc>
      </w:tr>
      <w:tr w:rsidR="00E412DB" w:rsidRPr="005E427E" w14:paraId="28AE1DE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EC0F63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1439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7ABB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02 5 01 82010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7891B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A0BD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611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B6A0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E49D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5544,3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437D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5590,7</w:t>
            </w:r>
          </w:p>
        </w:tc>
      </w:tr>
      <w:tr w:rsidR="00E412DB" w:rsidRPr="005E427E" w14:paraId="6992368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ABECE2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1.5.2.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E1A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деятельности  муниципальных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учреждений, подведомственных отделу образования и молодёжной политики"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C258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02 5 02 00000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78B2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2F18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77F2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6228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50606,2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8998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44441,2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7624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44847,7</w:t>
            </w:r>
          </w:p>
        </w:tc>
      </w:tr>
      <w:tr w:rsidR="00E412DB" w:rsidRPr="005E427E" w14:paraId="42D100D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941BE3E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200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5554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02 5 02 00590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3663F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67B7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DA36B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168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44963,3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26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39534,7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F22A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39930,0</w:t>
            </w:r>
          </w:p>
        </w:tc>
      </w:tr>
      <w:tr w:rsidR="00E412DB" w:rsidRPr="005E427E" w14:paraId="56644BB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719028D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D70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C1D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02 5 02 00590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3E6E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E30E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76AA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A38D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5475,7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D5D2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4739,3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CA4A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4750,5</w:t>
            </w:r>
          </w:p>
        </w:tc>
      </w:tr>
      <w:tr w:rsidR="00E412DB" w:rsidRPr="005E427E" w14:paraId="322F081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B99128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980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F1E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02 5 02 00590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466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310F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DE53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F258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F8EE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8F15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167,2</w:t>
            </w:r>
          </w:p>
        </w:tc>
      </w:tr>
      <w:tr w:rsidR="00E412DB" w:rsidRPr="005E427E" w14:paraId="7DE9EAD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1556B3C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1.6.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EB0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"Социализация детей-сирот и детей, нуждающихся в особой защите государства"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9135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02 6 00 00000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910C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4B60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7CBF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876A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34635,0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CE02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36016,0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FF8D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37455,0</w:t>
            </w:r>
          </w:p>
        </w:tc>
      </w:tr>
      <w:tr w:rsidR="00E412DB" w:rsidRPr="005E427E" w14:paraId="3E4C75E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1E3A77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1.6.1.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CDDF1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"Выполнение переданных полномочий по организации и осуществлению деятельности по опеке и попечительству"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B529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02 6 01 00000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C8E9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672D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FBE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88B0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4247,0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983D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4413,0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3F78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4587,0</w:t>
            </w:r>
          </w:p>
        </w:tc>
      </w:tr>
      <w:tr w:rsidR="00E412DB" w:rsidRPr="005E427E" w14:paraId="3DFB38E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1654C431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3D0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Выполнение переданных полномочий по организации и осуществлению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E427E">
              <w:rPr>
                <w:sz w:val="16"/>
                <w:szCs w:val="1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1C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02 6 01 79430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653D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489E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B4BB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5964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4247,0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3355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4413,0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1A3F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4587,0</w:t>
            </w:r>
          </w:p>
        </w:tc>
      </w:tr>
      <w:tr w:rsidR="00E412DB" w:rsidRPr="005E427E" w14:paraId="200930F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1F1E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1.6.3.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9B61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gramStart"/>
            <w:r w:rsidRPr="005E427E">
              <w:rPr>
                <w:b/>
                <w:bCs/>
                <w:color w:val="000000"/>
                <w:sz w:val="16"/>
                <w:szCs w:val="16"/>
              </w:rPr>
              <w:t>Осуществление  отдельных</w:t>
            </w:r>
            <w:proofErr w:type="gramEnd"/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B1FF2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02 6 03 00000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531F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BEE7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8FCA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E0E12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6954,0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9F97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7322,0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35C5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7522,0</w:t>
            </w:r>
          </w:p>
        </w:tc>
      </w:tr>
      <w:tr w:rsidR="00E412DB" w:rsidRPr="005E427E" w14:paraId="0C28E81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9688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C360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427E">
              <w:rPr>
                <w:color w:val="000000"/>
                <w:sz w:val="16"/>
                <w:szCs w:val="16"/>
              </w:rPr>
              <w:t>Осуществление  отдельных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 xml:space="preserve"> государственных полномочий Воронежской области по обеспечению выплат приемной семье на содержание подопечных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621A7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02 6 03 78541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5CD1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A12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9DBE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582B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6954,0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5360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7322,0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641D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7522,0</w:t>
            </w:r>
          </w:p>
        </w:tc>
      </w:tr>
      <w:tr w:rsidR="00E412DB" w:rsidRPr="005E427E" w14:paraId="196373A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D88E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1.6.4.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2D7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gramStart"/>
            <w:r w:rsidRPr="005E427E">
              <w:rPr>
                <w:b/>
                <w:bCs/>
                <w:color w:val="000000"/>
                <w:sz w:val="16"/>
                <w:szCs w:val="16"/>
              </w:rPr>
              <w:t>Осуществление  отдельных</w:t>
            </w:r>
            <w:proofErr w:type="gramEnd"/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EC10A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02 6 04 00000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066D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50CA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373B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B999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FE27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5197,0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EBF7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5405,0</w:t>
            </w:r>
          </w:p>
        </w:tc>
      </w:tr>
      <w:tr w:rsidR="00E412DB" w:rsidRPr="005E427E" w14:paraId="2680CB3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95F9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59A25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427E">
              <w:rPr>
                <w:color w:val="000000"/>
                <w:sz w:val="16"/>
                <w:szCs w:val="16"/>
              </w:rPr>
              <w:t>Осуществление  отдельных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 xml:space="preserve"> государственных полномочий Воронежской области по обеспечению выплаты вознаграждения, причитающегося приемному родителю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594F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02 6 04 78542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9D3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D67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6A57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73F7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4997,0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9B12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5197,0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D527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5405,0</w:t>
            </w:r>
          </w:p>
        </w:tc>
      </w:tr>
      <w:tr w:rsidR="00E412DB" w:rsidRPr="005E427E" w14:paraId="3897590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1A53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1.6.5.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D43A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</w:t>
            </w:r>
            <w:proofErr w:type="gramStart"/>
            <w:r w:rsidRPr="005E427E">
              <w:rPr>
                <w:b/>
                <w:bCs/>
                <w:color w:val="000000"/>
                <w:sz w:val="16"/>
                <w:szCs w:val="16"/>
              </w:rPr>
              <w:t>Осуществление  отдельных</w:t>
            </w:r>
            <w:proofErr w:type="gramEnd"/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на содержание подопечных детей"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9D288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02 6 05 00000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E9C5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FEBC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5F49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5D60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18437,0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1480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19084,0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4FAD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19941,0</w:t>
            </w:r>
          </w:p>
        </w:tc>
      </w:tr>
      <w:tr w:rsidR="00E412DB" w:rsidRPr="005E427E" w14:paraId="540171E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F3C6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2E77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proofErr w:type="gramStart"/>
            <w:r w:rsidRPr="005E427E">
              <w:rPr>
                <w:color w:val="000000"/>
                <w:sz w:val="16"/>
                <w:szCs w:val="16"/>
              </w:rPr>
              <w:t>Осуществление  отдельных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 xml:space="preserve"> государственных полномочий Воронежской области по обеспечению выплат семьям опекунов на содержание подопечных детей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495149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02 6 05 78543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C0575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3FED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58F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BF6F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18437,0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EBF5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19084,0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05E6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19941,0</w:t>
            </w:r>
          </w:p>
        </w:tc>
      </w:tr>
      <w:tr w:rsidR="00E412DB" w:rsidRPr="005E427E" w14:paraId="205CD14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C5DE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215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"Социальная поддержка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BBA5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03 0 00 00000 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84F14" w14:textId="77777777" w:rsidR="00E412DB" w:rsidRPr="005E427E" w:rsidRDefault="00E412DB" w:rsidP="00E4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427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EAA4E" w14:textId="77777777" w:rsidR="00E412DB" w:rsidRPr="005E427E" w:rsidRDefault="00E412DB" w:rsidP="00E4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427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8255D" w14:textId="77777777" w:rsidR="00E412DB" w:rsidRPr="005E427E" w:rsidRDefault="00E412DB" w:rsidP="00E412DB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427E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2F0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13675,0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1E51D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12405,0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6977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12405,0</w:t>
            </w:r>
          </w:p>
        </w:tc>
      </w:tr>
      <w:tr w:rsidR="00E412DB" w:rsidRPr="005E427E" w14:paraId="7186E3F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62521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B38A1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869E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03 1 00 00000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4A97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5807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9E06F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BC6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13225,0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E808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11945,0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49A7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11945,0</w:t>
            </w:r>
          </w:p>
        </w:tc>
      </w:tr>
      <w:tr w:rsidR="00E412DB" w:rsidRPr="005E427E" w14:paraId="123621B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E4EDB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AE72" w14:textId="77777777" w:rsidR="00E412DB" w:rsidRPr="005E427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 Основное мероприятие "Доплаты к пенсиям муниципальным служащим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115E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03 1 01 00000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1BAC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7FE5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34844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4693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47A3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11320,0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205D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11320,0</w:t>
            </w:r>
          </w:p>
        </w:tc>
      </w:tr>
      <w:tr w:rsidR="00E412DB" w:rsidRPr="005E427E" w14:paraId="41F86B5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7DD1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A2D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Доплаты к пенсиям муниципальных служащих Россошанского муниципального района (Социальное обеспечение и иные выплаты населению)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6BF6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03 1 01 80470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47A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DBF5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2038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E689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EA6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11320,0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3E6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11320,0</w:t>
            </w:r>
          </w:p>
        </w:tc>
      </w:tr>
      <w:tr w:rsidR="00E412DB" w:rsidRPr="005E427E" w14:paraId="6E9466E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A60F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A957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"Социальные выплаты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гражданам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имеющим звание "Почётный гражданин Россошанского муниципального района"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B3EB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03 1 02 00000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15FE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8D29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3FB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2F3F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5848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9DB0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625,0</w:t>
            </w:r>
          </w:p>
        </w:tc>
      </w:tr>
      <w:tr w:rsidR="00E412DB" w:rsidRPr="005E427E" w14:paraId="6DCA41A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D3B3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3C0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Социальная поддержка граждан, имеющих звание "Почётный гражданин Россошанского муниципального района" (Социальное обеспечение и иные выплаты населению)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87F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03 1 02 80520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69D6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077F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8185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BF13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625,0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0C83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625,0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E5AB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625,0</w:t>
            </w:r>
          </w:p>
        </w:tc>
      </w:tr>
      <w:tr w:rsidR="00E412DB" w:rsidRPr="005E427E" w14:paraId="2062773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52ED6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27DC5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"Повышение эффективности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муниципальной  поддержки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социально ориентированных некоммерческих организаций"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3FA0A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1CB2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A82E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C066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EE38E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A5C4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81C4A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460,0</w:t>
            </w:r>
          </w:p>
        </w:tc>
      </w:tr>
      <w:tr w:rsidR="00E412DB" w:rsidRPr="005E427E" w14:paraId="0913C2F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3469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62F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"Содействие развитию и поддержка деятельности общественных организаций"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BCD5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03 2 01 00000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1138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3770E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3D4C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36448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013C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4D67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460,0</w:t>
            </w:r>
          </w:p>
        </w:tc>
      </w:tr>
      <w:tr w:rsidR="00E412DB" w:rsidRPr="005E427E" w14:paraId="461544E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C02C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3863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Предоставление субсидии на обеспечение деятельности Россошанской районной организации Воронежского отделения Всероссийской общественной организации ветеранов (пенсионеров) войны, труда, Вооруженных Сил и правоохранительных органов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040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03 2 01 80780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DE0E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AA0D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A240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560E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2A2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1B583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460,0</w:t>
            </w:r>
          </w:p>
        </w:tc>
      </w:tr>
      <w:tr w:rsidR="00E412DB" w:rsidRPr="005E427E" w14:paraId="4F8C623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11E7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BA0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Муниципальная программа Россошанского муниципального района "Обеспечение доступным и комфортным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жильём  населения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EB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5328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F2DC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BAD2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F12D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11053,9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312E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7243,5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A174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7375,8</w:t>
            </w:r>
          </w:p>
        </w:tc>
      </w:tr>
      <w:tr w:rsidR="00E412DB" w:rsidRPr="005E427E" w14:paraId="79A7309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A0231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AD5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"Создание условий для обеспечения доступным и комфортным жильём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3B0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05 1 00 00000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1F26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E534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DCB9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8694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B815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6903,5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EABF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6925,8</w:t>
            </w:r>
          </w:p>
        </w:tc>
      </w:tr>
      <w:tr w:rsidR="00E412DB" w:rsidRPr="005E427E" w14:paraId="3C00160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0DEB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B2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жильём молодых семей"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728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05 1 01 00000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6457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498D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82E1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C4AB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A668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6903,5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D31E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6925,8</w:t>
            </w:r>
          </w:p>
        </w:tc>
      </w:tr>
      <w:tr w:rsidR="00E412DB" w:rsidRPr="005E427E" w14:paraId="7670F37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8E8D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A76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Обеспечение жильём молодых </w:t>
            </w:r>
            <w:proofErr w:type="gramStart"/>
            <w:r w:rsidRPr="005E427E">
              <w:rPr>
                <w:sz w:val="16"/>
                <w:szCs w:val="16"/>
              </w:rPr>
              <w:t>семей  (</w:t>
            </w:r>
            <w:proofErr w:type="gramEnd"/>
            <w:r w:rsidRPr="005E427E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A4D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 1 01 L4970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988D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2FF1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FDEA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E99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7546,3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7E0C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6903,5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7861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6925,8</w:t>
            </w:r>
          </w:p>
        </w:tc>
      </w:tr>
      <w:tr w:rsidR="00E412DB" w:rsidRPr="005E427E" w14:paraId="5E76A97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93B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lastRenderedPageBreak/>
              <w:t>3.2.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D22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Подпрограмма "Развитие градостроительной деятельности"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4D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05 2 00 00000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7AE7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CD1F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FB63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D37F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8C11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5735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240,0</w:t>
            </w:r>
          </w:p>
        </w:tc>
      </w:tr>
      <w:tr w:rsidR="00E412DB" w:rsidRPr="005E427E" w14:paraId="3AE57D7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04AE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E98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"Мониторинг и актуализация схемы территориального </w:t>
            </w:r>
            <w:proofErr w:type="gramStart"/>
            <w:r w:rsidRPr="005E427E">
              <w:rPr>
                <w:b/>
                <w:bCs/>
                <w:color w:val="000000"/>
                <w:sz w:val="16"/>
                <w:szCs w:val="16"/>
              </w:rPr>
              <w:t>планирования  Россошанского</w:t>
            </w:r>
            <w:proofErr w:type="gramEnd"/>
            <w:r w:rsidRPr="005E427E">
              <w:rPr>
                <w:b/>
                <w:bCs/>
                <w:color w:val="000000"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60F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05 2 04 00000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7046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FC18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DF113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30F1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5D49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9A7C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240,0</w:t>
            </w:r>
          </w:p>
        </w:tc>
      </w:tr>
      <w:tr w:rsidR="00E412DB" w:rsidRPr="005E427E" w14:paraId="21D04E0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B1CB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743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Мероприятия по развитию градостроительной деятельности ((Закупка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B623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05 2 04 80850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4309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93C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7F3A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6A45A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FBDB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240,0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CD9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240,0</w:t>
            </w:r>
          </w:p>
        </w:tc>
      </w:tr>
      <w:tr w:rsidR="00E412DB" w:rsidRPr="005E427E" w14:paraId="2B5B8BC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D3BA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74858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F326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05 3 00 00000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DA2D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3CCA8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26E4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CFCA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3267,6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52CE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816B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210,0</w:t>
            </w:r>
          </w:p>
        </w:tc>
      </w:tr>
      <w:tr w:rsidR="00E412DB" w:rsidRPr="005E427E" w14:paraId="581F2A3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DEDF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3.3.1.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FF28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"Создание условий для развития комфортного жилищного строительства на территории Воронежской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8FD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05 3 01 00000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F2BD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E8A2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6383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80F4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3267,6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E89C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79A1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210,0</w:t>
            </w:r>
          </w:p>
        </w:tc>
      </w:tr>
      <w:tr w:rsidR="00E412DB" w:rsidRPr="005E427E" w14:paraId="6DB42ED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2585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4DB5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на капитальные вложения в объекты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EDC7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 3 01 S9760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B941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4C59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4BBC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4AB3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3267,6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A3D3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1B631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210,0</w:t>
            </w:r>
          </w:p>
        </w:tc>
      </w:tr>
      <w:tr w:rsidR="00E412DB" w:rsidRPr="005E427E" w14:paraId="6799E27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68F4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F88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района  "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>Обеспечение общественного порядка и противодействие преступности"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31DE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FEBB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34EA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D682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2B52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C907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E929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</w:tr>
      <w:tr w:rsidR="00E412DB" w:rsidRPr="005E427E" w14:paraId="1009CAE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2A5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EA159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Подпрограмма "Профилактика терроризма и экстремизма, а также минимизации и ликвидации последствий проявления терроризма и экстремизма на территории Россошанского муниципального района"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9C1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08 3 00 00000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0E02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3B15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78F4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1735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369F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4DE8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350,0</w:t>
            </w:r>
          </w:p>
        </w:tc>
      </w:tr>
      <w:tr w:rsidR="00E412DB" w:rsidRPr="005E427E" w14:paraId="7621DED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BA661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4.1.1.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A6E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"Технические средства обеспечения безопасности"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F7D6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08 3 03 00000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AD82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B3DE3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0895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2CD7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2154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7B2C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350,0</w:t>
            </w:r>
          </w:p>
        </w:tc>
      </w:tr>
      <w:tr w:rsidR="00E412DB" w:rsidRPr="005E427E" w14:paraId="44160E7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EF5E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C5C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Мероприятия, направленные на профилактику терроризма и экстремизма</w:t>
            </w:r>
            <w:proofErr w:type="gramStart"/>
            <w:r w:rsidRPr="005E427E">
              <w:rPr>
                <w:sz w:val="16"/>
                <w:szCs w:val="16"/>
              </w:rPr>
              <w:t xml:space="preserve"> 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C773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08 3 03 80490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5CEC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B37D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9CA6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6E46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611F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C585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350,0</w:t>
            </w:r>
          </w:p>
        </w:tc>
      </w:tr>
      <w:tr w:rsidR="00E412DB" w:rsidRPr="005E427E" w14:paraId="20D01F2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5FE0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EB2E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"Развитие культуры и туризма"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02EEE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43F0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3D0D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AF3FA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93C4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195701,9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9AD5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197181,4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B6B4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511702,9</w:t>
            </w:r>
          </w:p>
        </w:tc>
      </w:tr>
      <w:tr w:rsidR="00E412DB" w:rsidRPr="005E427E" w14:paraId="4490502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7B4C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FAE3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BE93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EF6B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BC91F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9953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F287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32613,2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F446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32534,4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F021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32831,7</w:t>
            </w:r>
          </w:p>
        </w:tc>
      </w:tr>
      <w:tr w:rsidR="00E412DB" w:rsidRPr="005E427E" w14:paraId="1E1C26F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F9E5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55F5" w14:textId="77777777" w:rsidR="00E412DB" w:rsidRPr="005E427E" w:rsidRDefault="002F126D" w:rsidP="00E412DB">
            <w:pPr>
              <w:jc w:val="both"/>
              <w:rPr>
                <w:b/>
                <w:bCs/>
                <w:sz w:val="16"/>
                <w:szCs w:val="16"/>
              </w:rPr>
            </w:pPr>
            <w:hyperlink r:id="rId9" w:history="1">
              <w:r w:rsidR="00E412DB" w:rsidRPr="005E427E">
                <w:rPr>
                  <w:b/>
                  <w:bCs/>
                  <w:sz w:val="16"/>
                  <w:szCs w:val="16"/>
                </w:rPr>
                <w:t xml:space="preserve">Основное мероприятие "Финансовое обеспечение деятельности МКУК МБРМР им. </w:t>
              </w:r>
              <w:proofErr w:type="spellStart"/>
              <w:r w:rsidR="00E412DB" w:rsidRPr="005E427E">
                <w:rPr>
                  <w:b/>
                  <w:bCs/>
                  <w:sz w:val="16"/>
                  <w:szCs w:val="16"/>
                </w:rPr>
                <w:t>А.Т.Прасолова</w:t>
              </w:r>
              <w:proofErr w:type="spellEnd"/>
              <w:r w:rsidR="00E412DB" w:rsidRPr="005E427E">
                <w:rPr>
                  <w:b/>
                  <w:bCs/>
                  <w:sz w:val="16"/>
                  <w:szCs w:val="16"/>
                </w:rPr>
                <w:t>"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076A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434D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CE07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C41C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4FFA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32204,1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0B3F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32178,9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5B06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32475,5</w:t>
            </w:r>
          </w:p>
        </w:tc>
      </w:tr>
      <w:tr w:rsidR="00E412DB" w:rsidRPr="005E427E" w14:paraId="38821C9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EE41C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E9F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89F38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1A9B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79EA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BD4A3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D54E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28029,2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B441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28309,2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F6DC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28592,0</w:t>
            </w:r>
          </w:p>
        </w:tc>
      </w:tr>
      <w:tr w:rsidR="00E412DB" w:rsidRPr="005E427E" w14:paraId="0B2FECF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902AD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84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DBAC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23F9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EC7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250F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9C17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FDDF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3854,8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3A14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3868,6</w:t>
            </w:r>
          </w:p>
        </w:tc>
      </w:tr>
      <w:tr w:rsidR="00E412DB" w:rsidRPr="005E427E" w14:paraId="5FAA432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A2084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4A27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9E0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6D24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E2C6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A959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93C0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12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01FF4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14,9</w:t>
            </w:r>
          </w:p>
        </w:tc>
      </w:tr>
      <w:tr w:rsidR="00E412DB" w:rsidRPr="005E427E" w14:paraId="1662055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EB6D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18114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Зарезервированные средства, связанные с особенностями исполнения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B576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11 1 01 70100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44A3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F938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C0F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B201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A67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CD05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377C993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3524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8B48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A1879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11 1 02 00000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C683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6688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51AD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3D0D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409,1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EE7F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613A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356,2</w:t>
            </w:r>
          </w:p>
        </w:tc>
      </w:tr>
      <w:tr w:rsidR="00E412DB" w:rsidRPr="005E427E" w14:paraId="0E57188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E27D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A8B8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Государственная поддержка отрасли культуры (мероприятие "Финансирование комплектования документных фондов общедоступных библиотек Воронежской области"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13D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1 02 L5190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7093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29C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1245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CB7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7F6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0D252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356,2</w:t>
            </w:r>
          </w:p>
        </w:tc>
      </w:tr>
      <w:tr w:rsidR="00E412DB" w:rsidRPr="005E427E" w14:paraId="3BB6DFC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4678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9AC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Государственная поддержка отрасли культуры (Социальное обеспечение и иные выплаты населения)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49E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1 03 L5190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D7E9A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C3EF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7FDD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119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5CCF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5CA1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17720A5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B47038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0FC0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"Образование"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318E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E71A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B5F4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1E19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7E7F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41080,4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B02F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40155,2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C95F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349918,0</w:t>
            </w:r>
          </w:p>
        </w:tc>
      </w:tr>
      <w:tr w:rsidR="00E412DB" w:rsidRPr="005E427E" w14:paraId="44D7B80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3446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2857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"Финансовое обеспечение деятельности МКУ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ДО  ДШИ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C744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5F6D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AE27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F5C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90A2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41080,4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8666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40155,2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08C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40639,6</w:t>
            </w:r>
          </w:p>
        </w:tc>
      </w:tr>
      <w:tr w:rsidR="00E412DB" w:rsidRPr="005E427E" w14:paraId="1EE4E2B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CB62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7B9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3463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A921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24BF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9795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07E9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38765,1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5DA2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38493,2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EB57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38967,2</w:t>
            </w:r>
          </w:p>
        </w:tc>
      </w:tr>
      <w:tr w:rsidR="00E412DB" w:rsidRPr="005E427E" w14:paraId="3424181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A2E6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919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53C1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E86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DA3E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5493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7296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2216,3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B835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1613,0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AB2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1623,4</w:t>
            </w:r>
          </w:p>
        </w:tc>
      </w:tr>
      <w:tr w:rsidR="00E412DB" w:rsidRPr="005E427E" w14:paraId="470197C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BD146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A7E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D1A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F0C6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913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B203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327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6DA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87C3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49,0</w:t>
            </w:r>
          </w:p>
        </w:tc>
      </w:tr>
      <w:tr w:rsidR="00E412DB" w:rsidRPr="005E427E" w14:paraId="3553817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892A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FA11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Зарезервированные средства, связанные с особенностями исполнения бюджета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473B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11 2 01 70100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78AE7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ADE4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E471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9725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4C75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0AD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02437CB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9B88B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2C1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E985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2 Я5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673C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3978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88C1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2AF0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1C8F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72CE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309278,4</w:t>
            </w:r>
          </w:p>
        </w:tc>
      </w:tr>
      <w:tr w:rsidR="00E412DB" w:rsidRPr="005E427E" w14:paraId="3E60C0E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13E1D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C479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5E427E">
              <w:rPr>
                <w:sz w:val="16"/>
                <w:szCs w:val="16"/>
              </w:rPr>
              <w:t>культуры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2F25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2 Я5 55190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91F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F99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0B07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FA0F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F4A1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A977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309278,4</w:t>
            </w:r>
          </w:p>
        </w:tc>
      </w:tr>
      <w:tr w:rsidR="00E412DB" w:rsidRPr="005E427E" w14:paraId="63074DB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41E7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04A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8C4A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CC934" w14:textId="77777777" w:rsidR="00E412DB" w:rsidRPr="005E427E" w:rsidRDefault="00E412DB" w:rsidP="00E412DB">
            <w:pPr>
              <w:jc w:val="center"/>
              <w:rPr>
                <w:i/>
                <w:iCs/>
                <w:sz w:val="16"/>
                <w:szCs w:val="16"/>
              </w:rPr>
            </w:pPr>
            <w:r w:rsidRPr="005E4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FB2E0" w14:textId="77777777" w:rsidR="00E412DB" w:rsidRPr="005E427E" w:rsidRDefault="00E412DB" w:rsidP="00E412DB">
            <w:pPr>
              <w:jc w:val="center"/>
              <w:rPr>
                <w:i/>
                <w:iCs/>
                <w:sz w:val="16"/>
                <w:szCs w:val="16"/>
              </w:rPr>
            </w:pPr>
            <w:r w:rsidRPr="005E4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FDECD4" w14:textId="77777777" w:rsidR="00E412DB" w:rsidRPr="005E427E" w:rsidRDefault="00E412DB" w:rsidP="00E412DB">
            <w:pPr>
              <w:jc w:val="center"/>
              <w:rPr>
                <w:i/>
                <w:iCs/>
                <w:sz w:val="16"/>
                <w:szCs w:val="16"/>
              </w:rPr>
            </w:pPr>
            <w:r w:rsidRPr="005E427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3565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5932,7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4DCF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7533,2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EC06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7405,8</w:t>
            </w:r>
          </w:p>
        </w:tc>
      </w:tr>
      <w:tr w:rsidR="00E412DB" w:rsidRPr="005E427E" w14:paraId="01DD7E9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3D1E5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375E" w14:textId="77777777" w:rsidR="00E412DB" w:rsidRPr="005E427E" w:rsidRDefault="002F126D" w:rsidP="00E412DB">
            <w:pPr>
              <w:jc w:val="both"/>
              <w:rPr>
                <w:b/>
                <w:bCs/>
                <w:sz w:val="16"/>
                <w:szCs w:val="16"/>
              </w:rPr>
            </w:pPr>
            <w:hyperlink r:id="rId10" w:history="1">
              <w:r w:rsidR="00E412DB" w:rsidRPr="005E427E">
                <w:rPr>
                  <w:b/>
                  <w:bCs/>
                  <w:sz w:val="16"/>
                  <w:szCs w:val="16"/>
                </w:rPr>
                <w:t>Основное мероприятие "Финансовое обеспечение деятельности отдела культуры"</w:t>
              </w:r>
            </w:hyperlink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2CE5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11 3 01 00000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3AEF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9CD44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8CD1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0934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2301,1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8F76F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2122,4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3CFF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2142,4</w:t>
            </w:r>
          </w:p>
        </w:tc>
      </w:tr>
      <w:tr w:rsidR="00E412DB" w:rsidRPr="005E427E" w14:paraId="583B83E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EFEA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B967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96A7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11 3 01 82010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6396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462D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147D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F077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DFE5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2060,7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39D6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2081,3</w:t>
            </w:r>
          </w:p>
        </w:tc>
      </w:tr>
      <w:tr w:rsidR="00E412DB" w:rsidRPr="005E427E" w14:paraId="08FADDF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F902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14B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C51F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11 3 01 82010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19EB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A37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666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F94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3B1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4B61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61,1</w:t>
            </w:r>
          </w:p>
        </w:tc>
      </w:tr>
      <w:tr w:rsidR="00E412DB" w:rsidRPr="005E427E" w14:paraId="623B3CA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1EA0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5.3.2.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E93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E67D9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 3 02 L4660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2E8B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5A7B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EFF8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DA9C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7C31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3472,0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A4040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3324,6</w:t>
            </w:r>
          </w:p>
        </w:tc>
      </w:tr>
      <w:tr w:rsidR="00E412DB" w:rsidRPr="005E427E" w14:paraId="6B555B9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2069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A73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2F05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11 3 02 L4660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889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4D7D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A7E7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3AAF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2EE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1987,8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D8DC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1947,4</w:t>
            </w:r>
          </w:p>
        </w:tc>
      </w:tr>
      <w:tr w:rsidR="00E412DB" w:rsidRPr="005E427E" w14:paraId="78C7A09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A7AE8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83C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на обеспечение развития и укрепления материально-технической базы домов культуры в населенных пунктах с числом жителей до 50 тысяч человек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75B6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11 3 02 L4670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C89E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250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767E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A49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32C1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1484,2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E64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1377,2</w:t>
            </w:r>
          </w:p>
        </w:tc>
      </w:tr>
      <w:tr w:rsidR="00E412DB" w:rsidRPr="005E427E" w14:paraId="2264BBF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8F03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33CC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F61E2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11 3 05 00000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AC86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8200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2180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133D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F856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4E357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1938,8</w:t>
            </w:r>
          </w:p>
        </w:tc>
      </w:tr>
      <w:tr w:rsidR="00E412DB" w:rsidRPr="005E427E" w14:paraId="650CB17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8BC80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84769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Освещение деятельности муниципальной власти Россошанского муниципального района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6BA2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11 3 05 80880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12E1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1BE6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19F0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E98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1938,8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9A30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1938,8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F3A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1938,8</w:t>
            </w:r>
          </w:p>
        </w:tc>
      </w:tr>
      <w:tr w:rsidR="00E412DB" w:rsidRPr="005E427E" w14:paraId="71C4E44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1B9A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890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деятельности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МКУ  ЦБУК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И АХД"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4406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11 4 00 00000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26D8F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DCAF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FC2F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74CC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35697,4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9605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33487,6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1884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33817,9</w:t>
            </w:r>
          </w:p>
        </w:tc>
      </w:tr>
      <w:tr w:rsidR="00E412DB" w:rsidRPr="005E427E" w14:paraId="7CE5B1E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565C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5.4.1. 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9CB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"Финансовое обеспечение деятельности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МКУ  ЦБУК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И АХД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01FF2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11 4 01 00000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58F5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9148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99D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9FDB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35697,4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8341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33487,6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26C6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33817,9</w:t>
            </w:r>
          </w:p>
        </w:tc>
      </w:tr>
      <w:tr w:rsidR="00E412DB" w:rsidRPr="005E427E" w14:paraId="390BAC1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7399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EAE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ADE7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95E34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D2F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DB6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E95E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35266,5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8A2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33056,7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365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33387,0</w:t>
            </w:r>
          </w:p>
        </w:tc>
      </w:tr>
      <w:tr w:rsidR="00E412DB" w:rsidRPr="005E427E" w14:paraId="734CDC6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6711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145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1FBA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15D9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11F3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81A6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A11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45902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9285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430,9</w:t>
            </w:r>
          </w:p>
        </w:tc>
      </w:tr>
      <w:tr w:rsidR="00E412DB" w:rsidRPr="005E427E" w14:paraId="7C3F589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05D1E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5.5.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31ED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деятельности МБУ "Молодёжный центр"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5056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11 5 00 00000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CEBA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9381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99CB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D70C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80378,2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C051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83471,0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B2C4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87729,5</w:t>
            </w:r>
          </w:p>
        </w:tc>
      </w:tr>
      <w:tr w:rsidR="00E412DB" w:rsidRPr="005E427E" w14:paraId="0B8C722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78CA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5.5.1.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A1D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МБУ "Молодёжный центр"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C46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11 5 01 00000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A47D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3F1F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6037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FE6A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79210,4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60D9F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83101,5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6497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87360,0</w:t>
            </w:r>
          </w:p>
        </w:tc>
      </w:tr>
      <w:tr w:rsidR="00E412DB" w:rsidRPr="005E427E" w14:paraId="1F95D03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436E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3BF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8833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11 5 01 00590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DD06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FFC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7F2E4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EDBE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79210,4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696F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83101,5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3A532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87360,0</w:t>
            </w:r>
          </w:p>
        </w:tc>
      </w:tr>
      <w:tr w:rsidR="00E412DB" w:rsidRPr="005E427E" w14:paraId="5AE72B0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0E8E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5.5.2.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3BE7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"Россия - страна возможностей"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F695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5 Ю1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94E0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436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C9CC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8825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D5F4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E1E8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5E427E" w14:paraId="18DD50A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A14D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E548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Реализация программы комплексного развития молодежной политики в субъектах Российской Федерации "Регион для молодых"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D590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5 Ю1 51160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DD5F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05A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29B1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3FA7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739,3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CD4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711A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4408A6B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B921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5.5.3.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09FDA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"Развитие культурной инфраструктуры и модернизация учреждений культуры Воронежской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12ED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11 5 04 00000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F7E6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0C5A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8C67A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1110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870C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FB2D6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5E427E" w14:paraId="6275544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0E1C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19B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Государственная поддержка отрасли </w:t>
            </w:r>
            <w:proofErr w:type="gramStart"/>
            <w:r w:rsidRPr="005E427E">
              <w:rPr>
                <w:sz w:val="16"/>
                <w:szCs w:val="16"/>
              </w:rPr>
              <w:t>культуры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F3E3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5 04 L5190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222D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0473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7BA2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E43F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18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766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4055885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F76D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5.5.3.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B4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Основное мероприятие "Мероприятия в сфере культуры"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E5C1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11 5 02 00000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ED0E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0971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031A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DC2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0C16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284,5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9671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284,5</w:t>
            </w:r>
          </w:p>
        </w:tc>
      </w:tr>
      <w:tr w:rsidR="00E412DB" w:rsidRPr="005E427E" w14:paraId="0DC6447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B81E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C1F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8458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11 5 02 64860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F036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1B62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67B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1E6E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3809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284,5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9BAF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284,5</w:t>
            </w:r>
          </w:p>
        </w:tc>
      </w:tr>
      <w:tr w:rsidR="00E412DB" w:rsidRPr="005E427E" w14:paraId="6F49B92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E301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5.5.4.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7196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Основное мероприятие "Мероприятия, связанные с вовлечением молодёжи в социальную практику"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2554D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11 5 03 00000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565B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C2FF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8F4B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FFB9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3F97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7399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85,0</w:t>
            </w:r>
          </w:p>
        </w:tc>
      </w:tr>
      <w:tr w:rsidR="00E412DB" w:rsidRPr="005E427E" w14:paraId="6A1961D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2440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86F1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Прочие мероприятия в сфере культуры и кинематографии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9FE1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11 5 03 64870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5E8E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4243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DD3A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CA12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0257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9680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85,0</w:t>
            </w:r>
          </w:p>
        </w:tc>
      </w:tr>
      <w:tr w:rsidR="00E412DB" w:rsidRPr="005E427E" w14:paraId="23DB88B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2189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279F6" w14:textId="77777777" w:rsidR="00E412DB" w:rsidRPr="005E427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«Охрана окружающей среды, воспроизводство и использование природных ресурсов"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9D892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2FB7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54EA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761B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D804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EFDD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BDA12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E412DB" w:rsidRPr="005E427E" w14:paraId="1FACF80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9B060" w14:textId="77777777" w:rsidR="00E412DB" w:rsidRPr="005E427E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6.1.1.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01410" w14:textId="77777777" w:rsidR="00E412DB" w:rsidRPr="005E427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«Организация работ по ликвидации накопленного вреда окружающей среде, в том числе несанкционированного размещения отходов»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E84B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5AD8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F00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B1A8B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1C23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234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EB15B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11000,0</w:t>
            </w:r>
          </w:p>
        </w:tc>
      </w:tr>
      <w:tr w:rsidR="00E412DB" w:rsidRPr="005E427E" w14:paraId="04D4D39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4099F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E1F3E1" w14:textId="77777777" w:rsidR="00E412DB" w:rsidRPr="005E427E" w:rsidRDefault="00E412DB" w:rsidP="00E412DB">
            <w:pPr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Организация работ по ликвидации накопленного вреда окружающей среде, в том числе несанкционированного размещения отходов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5AD6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12 0 04 88740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AC1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9C0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5A1B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2916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39BF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3F5A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11000,0</w:t>
            </w:r>
          </w:p>
        </w:tc>
      </w:tr>
      <w:tr w:rsidR="00E412DB" w:rsidRPr="005E427E" w14:paraId="791FF3E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6880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0AA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района  "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>Развитие физической культуры и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724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8E90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1A11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CE0F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0459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43717,6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B940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49614,6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B351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39710,4</w:t>
            </w:r>
          </w:p>
        </w:tc>
      </w:tr>
      <w:tr w:rsidR="00E412DB" w:rsidRPr="005E427E" w14:paraId="7D80732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DC516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7.1.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06D5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в Россошанском муниципальном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C0EB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D6DB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6698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B69C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C5324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3608,2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6E93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6895,0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CF28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3608,2</w:t>
            </w:r>
          </w:p>
        </w:tc>
      </w:tr>
      <w:tr w:rsidR="00E412DB" w:rsidRPr="005E427E" w14:paraId="3342251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E06F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lastRenderedPageBreak/>
              <w:t>7.1.1.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E184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"Обеспечение участия </w:t>
            </w:r>
            <w:proofErr w:type="spellStart"/>
            <w:r w:rsidRPr="005E427E">
              <w:rPr>
                <w:b/>
                <w:bCs/>
                <w:sz w:val="16"/>
                <w:szCs w:val="16"/>
              </w:rPr>
              <w:t>россошанских</w:t>
            </w:r>
            <w:proofErr w:type="spellEnd"/>
            <w:r w:rsidRPr="005E427E">
              <w:rPr>
                <w:b/>
                <w:bCs/>
                <w:sz w:val="16"/>
                <w:szCs w:val="16"/>
              </w:rPr>
              <w:t xml:space="preserve"> спортсменов в районных, региональных, всероссийских и международных спортивных мероприятиях"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75BB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6BDE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0C7E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283A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60515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D43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86D3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E412DB" w:rsidRPr="005E427E" w14:paraId="793E139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54B4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6BD6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в области физической культуры и спорта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D495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13 1 01 80410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2C97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701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1FC6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C878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93C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CC7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</w:tr>
      <w:tr w:rsidR="00E412DB" w:rsidRPr="005E427E" w14:paraId="196D4C2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38DE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D54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"Реализация Календарного плана официальных физкультурных мероприятий и спортивных мероприятий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ADB4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13 1 02 00000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A645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8571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0EB8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7CD3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9966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B767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1000,0</w:t>
            </w:r>
          </w:p>
        </w:tc>
      </w:tr>
      <w:tr w:rsidR="00E412DB" w:rsidRPr="005E427E" w14:paraId="71A501E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EB36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65F3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EF20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13 1 02 80410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6FF7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3F9D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44CC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327F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C02FB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3D0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</w:tr>
      <w:tr w:rsidR="00E412DB" w:rsidRPr="005E427E" w14:paraId="538551F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7CBA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5E2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"Реализация мероприятий Всероссийского физкультурно-спортивного комплекса "Готов к труду и обороне"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580A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13 1 03 00000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6136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4781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F0FD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DFD25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563F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9ED6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200,0</w:t>
            </w:r>
          </w:p>
        </w:tc>
      </w:tr>
      <w:tr w:rsidR="00E412DB" w:rsidRPr="005E427E" w14:paraId="26F0222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78BB6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AA6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в области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41BAE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13 1 03 80410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B858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DC4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7B7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44CB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F5E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B99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200,0</w:t>
            </w:r>
          </w:p>
        </w:tc>
      </w:tr>
      <w:tr w:rsidR="00E412DB" w:rsidRPr="005E427E" w14:paraId="6F07385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A118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7.1.4.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F0AB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"Развитие физической культуры и массового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BABF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13 1 04 00000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0B1C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17FC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FD6A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9901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9A5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3286,8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42B8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5E427E" w14:paraId="248D867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9D221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EF22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Оснащение объектов спортивной инфраструктуры спортивно-технологическим </w:t>
            </w:r>
            <w:proofErr w:type="gramStart"/>
            <w:r w:rsidRPr="005E427E">
              <w:rPr>
                <w:sz w:val="16"/>
                <w:szCs w:val="16"/>
              </w:rPr>
              <w:t>оборудованием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2CF53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13 1 04 L2280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C9676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FA0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DF59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2A10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966B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3286,8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618A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1F4979A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CEA2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7.1.5.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FF9B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Основное мероприятие "Реализация мероприятий по созданию условий для развития физической культуры и массового спорта"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ACA2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13 1 04 00000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90AC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EAC3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1777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221D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2308,2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94C1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2308,2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8C20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2308,2</w:t>
            </w:r>
          </w:p>
        </w:tc>
      </w:tr>
      <w:tr w:rsidR="00E412DB" w:rsidRPr="005E427E" w14:paraId="03F70A1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D3BC8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B5D5E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5E427E">
              <w:rPr>
                <w:color w:val="000000"/>
                <w:sz w:val="16"/>
                <w:szCs w:val="16"/>
              </w:rPr>
              <w:t>спорта  (</w:t>
            </w:r>
            <w:proofErr w:type="gramEnd"/>
            <w:r w:rsidRPr="005E427E">
              <w:rPr>
                <w:color w:val="000000"/>
                <w:sz w:val="16"/>
                <w:szCs w:val="16"/>
              </w:rPr>
              <w:t>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9C6B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1 04 S8790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89BE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246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7D5A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C14C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2308,20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5D71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2308,20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A053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2308,20</w:t>
            </w:r>
          </w:p>
        </w:tc>
      </w:tr>
      <w:tr w:rsidR="00E412DB" w:rsidRPr="005E427E" w14:paraId="5BDC940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AD88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7.2.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223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муниципального казенного учреждения спортивно-оздоровительный комплекс с искусственным льдом "Ледовый дворец "Россошь"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70E0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1833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3FE6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3369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321A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40109,4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E6D0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35718,4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9F80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36102,2</w:t>
            </w:r>
          </w:p>
        </w:tc>
      </w:tr>
      <w:tr w:rsidR="00E412DB" w:rsidRPr="005E427E" w14:paraId="24F122B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8DEC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AEF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деятельности МКУ СОК "Ледовый дворец "Россошь"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033C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FA21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A917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64B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0A76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40109,4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416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35718,4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CA42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36102,2</w:t>
            </w:r>
          </w:p>
        </w:tc>
      </w:tr>
      <w:tr w:rsidR="00E412DB" w:rsidRPr="005E427E" w14:paraId="5E44DBF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C833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C78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E154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359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4189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125E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8448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21428,20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A84B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19045,10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2B3B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19235,60</w:t>
            </w:r>
          </w:p>
        </w:tc>
      </w:tr>
      <w:tr w:rsidR="00E412DB" w:rsidRPr="005E427E" w14:paraId="6F63662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6F84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FB76E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C9F3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2F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903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D115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052C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16648,30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4CAB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14640,40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216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14833,70</w:t>
            </w:r>
          </w:p>
        </w:tc>
      </w:tr>
      <w:tr w:rsidR="00E412DB" w:rsidRPr="005E427E" w14:paraId="2A8CCA2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1CF3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3E2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A3BB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13 2 01 00590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209D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4A9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A091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AFAB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1840,70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D2008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1840,70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AE2D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1840,70</w:t>
            </w:r>
          </w:p>
        </w:tc>
      </w:tr>
      <w:tr w:rsidR="00E412DB" w:rsidRPr="005E427E" w14:paraId="12305C7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347D5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9EC9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Реализация мероприятий по созданию условий для развития физической культуры и массового </w:t>
            </w:r>
            <w:proofErr w:type="gramStart"/>
            <w:r w:rsidRPr="005E427E">
              <w:rPr>
                <w:sz w:val="16"/>
                <w:szCs w:val="16"/>
              </w:rPr>
              <w:t>спорта  (</w:t>
            </w:r>
            <w:proofErr w:type="gramEnd"/>
            <w:r w:rsidRPr="005E427E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4EB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 2 01 S8790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99ACB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44B2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43695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BF59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192,20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A29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192,20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5216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192,20</w:t>
            </w:r>
          </w:p>
        </w:tc>
      </w:tr>
      <w:tr w:rsidR="00E412DB" w:rsidRPr="005E427E" w14:paraId="45DCBFF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2376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7.3.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44B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"Строительство и реконструкция спортивных сооружений Россошанском муниципальном районе"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6BC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44E9A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4DFB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7823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A5E4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0A6C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7001,20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AC03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E412DB" w:rsidRPr="005E427E" w14:paraId="396DB24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E4E1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7.3.1.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6818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Региональный проект "Капитальный ремонт объектов областной и муниципальной собственности"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E23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13 3 03 00000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A77C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02DE2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20AA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EE21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43BC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7001,20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67E0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412DB" w:rsidRPr="005E427E" w14:paraId="72F2D6B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E130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DED2E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Реализация мероприятий областной адресной программы капитального ремонта </w:t>
            </w:r>
            <w:r w:rsidRPr="005E427E">
              <w:rPr>
                <w:sz w:val="16"/>
                <w:szCs w:val="16"/>
              </w:rPr>
              <w:lastRenderedPageBreak/>
              <w:t>по объектам физической культуры и спорта"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E98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13 3 03 79650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BEE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A093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033E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43CA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D77F6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7001,20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F56D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0,00</w:t>
            </w:r>
          </w:p>
        </w:tc>
      </w:tr>
      <w:tr w:rsidR="00E412DB" w:rsidRPr="005E427E" w14:paraId="2A793F2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3D9D5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8B8CA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"Экономическое развитие"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5F34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1BE3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BD16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DFCF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E7CA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15550,0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1D6B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B4A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16000,0</w:t>
            </w:r>
          </w:p>
        </w:tc>
      </w:tr>
      <w:tr w:rsidR="00E412DB" w:rsidRPr="005E427E" w14:paraId="5766F4A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8C3FE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8.1.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38E50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Развитие  малого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и среднего предпринимательства и торговли в Россошанском муниципальном районе"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75EE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15 2 00 00000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023C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93FB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D3E3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7D64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15550,0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48B5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16000,0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2FDF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16000,0</w:t>
            </w:r>
          </w:p>
        </w:tc>
      </w:tr>
      <w:tr w:rsidR="00E412DB" w:rsidRPr="005E427E" w14:paraId="5F70DBC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974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8.1.1.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06A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"Финансовая поддержка субъектов малого и среднего предпринимательства за счет средств, поступающих в бюджет муниципального района в виде единого норматива (10%) отчисления от налога, взимаемого в связи с упрощенной системой налогообложения"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5E03" w14:textId="77777777" w:rsidR="00E412DB" w:rsidRPr="005E427E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15 2 01 00000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039B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1C8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924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E687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15550,0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E239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884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16000,0</w:t>
            </w:r>
          </w:p>
        </w:tc>
      </w:tr>
      <w:tr w:rsidR="00E412DB" w:rsidRPr="005E427E" w14:paraId="292DA7F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D47F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0901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Предоставление грантов начинающим субъектам малого предпринимательства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93444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15 2 01 88600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70AC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5CB6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967C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F98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4255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A474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2200,0</w:t>
            </w:r>
          </w:p>
        </w:tc>
      </w:tr>
      <w:tr w:rsidR="00E412DB" w:rsidRPr="005E427E" w14:paraId="020DD9C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09C0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52FE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B8AE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15 2 01 88610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3E65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79BF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784A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A16B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5A4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4450,0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002F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4450,0</w:t>
            </w:r>
          </w:p>
        </w:tc>
      </w:tr>
      <w:tr w:rsidR="00E412DB" w:rsidRPr="005E427E" w14:paraId="0F2F635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8757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5B34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строительство (реконструкцию) для собственных нужд производственных зданий, строений и сооружений либо приобретение оборудования в целях создания и (или) развития либо  модернизации производства товаров (работ, услуг)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D9AA1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15 2 01 88650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1E9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48285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FE25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A72C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1367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435C0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</w:tr>
      <w:tr w:rsidR="00E412DB" w:rsidRPr="005E427E" w14:paraId="5EBF742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03142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7582" w14:textId="77777777" w:rsidR="00E412DB" w:rsidRPr="005E427E" w:rsidRDefault="00E412DB" w:rsidP="00E412DB">
            <w:pPr>
              <w:jc w:val="both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BA31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15 2 01 88670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3CBF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44DE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D268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AF44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7550,0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B658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7550,0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3869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7550,0</w:t>
            </w:r>
          </w:p>
        </w:tc>
      </w:tr>
      <w:tr w:rsidR="00E412DB" w:rsidRPr="005E427E" w14:paraId="426BCF2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7A41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728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Предоставление субсидии на обеспечение деятельности автономной некоммерческой организации "Россошанский Центр поддержки предпринимательства и инвестиций"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9343" w14:textId="77777777" w:rsidR="00E412DB" w:rsidRPr="005E427E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5E427E">
              <w:rPr>
                <w:color w:val="000000"/>
                <w:sz w:val="16"/>
                <w:szCs w:val="16"/>
              </w:rPr>
              <w:t>15 2 01 88660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352A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768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EE70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2F7C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8522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4793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200,0</w:t>
            </w:r>
          </w:p>
        </w:tc>
      </w:tr>
      <w:tr w:rsidR="00E412DB" w:rsidRPr="005E427E" w14:paraId="28B5A4C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8167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3A02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Предоставление субсидий на компенсацию части затрат субъектов малого и среднего предпринимательства, связанных с технологическим </w:t>
            </w:r>
            <w:proofErr w:type="gramStart"/>
            <w:r w:rsidRPr="005E427E">
              <w:rPr>
                <w:sz w:val="16"/>
                <w:szCs w:val="16"/>
              </w:rPr>
              <w:t>присоединением  к</w:t>
            </w:r>
            <w:proofErr w:type="gramEnd"/>
            <w:r w:rsidRPr="005E427E">
              <w:rPr>
                <w:sz w:val="16"/>
                <w:szCs w:val="16"/>
              </w:rPr>
              <w:t xml:space="preserve"> объектам инженерной инфраструктуры (электрические сети, газоснабжение, водоснабжение, водоотведение, теплоснабжение)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39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15 2 01 88680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88F5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EFEB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EF96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3B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841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4308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600,0</w:t>
            </w:r>
          </w:p>
        </w:tc>
      </w:tr>
      <w:tr w:rsidR="00E412DB" w:rsidRPr="005E427E" w14:paraId="42E5683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F0696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C8D5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района  "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>Развитие сельского хозяйства  и инфраструктуры агропродовольственного рынка"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7558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25 0 00 00000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708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F3D1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6945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574F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12750,2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4294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9991,7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F651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9930,7</w:t>
            </w:r>
          </w:p>
        </w:tc>
      </w:tr>
      <w:tr w:rsidR="00E412DB" w:rsidRPr="005E427E" w14:paraId="104F171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CB9E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9.1.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F47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муниципального  казенного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учреждения "Центр поддержки АПК" Россошанского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16A8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25 1 00 00000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188D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EC2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37F4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65CC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9507,4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EDB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8640,1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B852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8725,6</w:t>
            </w:r>
          </w:p>
        </w:tc>
      </w:tr>
      <w:tr w:rsidR="00E412DB" w:rsidRPr="005E427E" w14:paraId="7327FE3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46CA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D9C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Финансовое  обеспечение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МКУ "Центр поддержки АПК"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64C2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35C5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B357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F4D0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BF3B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9507,4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1A76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8640,1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FA77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8725,6</w:t>
            </w:r>
          </w:p>
        </w:tc>
      </w:tr>
      <w:tr w:rsidR="00E412DB" w:rsidRPr="005E427E" w14:paraId="78A090F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014C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710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B2F5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BAB2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1E41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790A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919B9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9412,0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9C4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8547,6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E466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8633,1</w:t>
            </w:r>
          </w:p>
        </w:tc>
      </w:tr>
      <w:tr w:rsidR="00E412DB" w:rsidRPr="005E427E" w14:paraId="6E75C6F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778D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2FF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3CD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25 1 01 00590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13F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7C93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8CE8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8866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A254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92,5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95875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92,5</w:t>
            </w:r>
          </w:p>
        </w:tc>
      </w:tr>
      <w:tr w:rsidR="00E412DB" w:rsidRPr="005E427E" w14:paraId="13B0F92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5E813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0F214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"Эпидемиологическое и эпизоотологические мероприятия по дезинсекционным и </w:t>
            </w:r>
            <w:proofErr w:type="spell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акарицидным</w:t>
            </w:r>
            <w:proofErr w:type="spell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обработкам"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3B8D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F6E63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A010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37375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3333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F9AD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330B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419,5</w:t>
            </w:r>
          </w:p>
        </w:tc>
      </w:tr>
      <w:tr w:rsidR="00E412DB" w:rsidRPr="005E427E" w14:paraId="22C809F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53461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533B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"Эпидемиологическое и эпизоотологические мероприятия по дезинсекционным и </w:t>
            </w:r>
            <w:proofErr w:type="spellStart"/>
            <w:r w:rsidRPr="005E427E">
              <w:rPr>
                <w:b/>
                <w:bCs/>
                <w:sz w:val="16"/>
                <w:szCs w:val="16"/>
              </w:rPr>
              <w:t>акарицидным</w:t>
            </w:r>
            <w:proofErr w:type="spellEnd"/>
            <w:r w:rsidRPr="005E427E">
              <w:rPr>
                <w:b/>
                <w:bCs/>
                <w:sz w:val="16"/>
                <w:szCs w:val="16"/>
              </w:rPr>
              <w:t xml:space="preserve"> обработкам"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E501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292C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6177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F000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0F78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551A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A82C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419,5</w:t>
            </w:r>
          </w:p>
        </w:tc>
      </w:tr>
      <w:tr w:rsidR="00E412DB" w:rsidRPr="005E427E" w14:paraId="2313B25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27A4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EF2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5E427E">
              <w:rPr>
                <w:sz w:val="16"/>
                <w:szCs w:val="16"/>
              </w:rPr>
              <w:t>Обеспечение  проведение</w:t>
            </w:r>
            <w:proofErr w:type="gramEnd"/>
            <w:r w:rsidRPr="005E427E">
              <w:rPr>
                <w:sz w:val="16"/>
                <w:szCs w:val="16"/>
              </w:rPr>
              <w:t xml:space="preserve"> мероприятий по дезинсекционным и </w:t>
            </w:r>
            <w:proofErr w:type="spellStart"/>
            <w:r w:rsidRPr="005E427E">
              <w:rPr>
                <w:sz w:val="16"/>
                <w:szCs w:val="16"/>
              </w:rPr>
              <w:t>акарицидным</w:t>
            </w:r>
            <w:proofErr w:type="spellEnd"/>
            <w:r w:rsidRPr="005E427E">
              <w:rPr>
                <w:sz w:val="16"/>
                <w:szCs w:val="16"/>
              </w:rPr>
              <w:t xml:space="preserve"> обработкам ((Закупка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975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25 2 01 80320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D511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9F0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998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007DC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419,5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6C77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419,5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ED73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419,5</w:t>
            </w:r>
          </w:p>
        </w:tc>
      </w:tr>
      <w:tr w:rsidR="00E412DB" w:rsidRPr="005E427E" w14:paraId="65F11B9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DD7D9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9.3.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7FA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эпизоотического и ветеринарно-санитарного благополучия на территории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82D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25 9 00 00000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0B282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10C2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D25A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9DD4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2523,3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59F28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932,1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954A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785,6</w:t>
            </w:r>
          </w:p>
        </w:tc>
      </w:tr>
      <w:tr w:rsidR="00E412DB" w:rsidRPr="005E427E" w14:paraId="67286AC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CBEB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F95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Обеспечение  проведения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противоэпизоотических мероприятий"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ECD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25 9 01 00000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518D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80D4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18C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99C1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6184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BDB07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785,6</w:t>
            </w:r>
          </w:p>
        </w:tc>
      </w:tr>
      <w:tr w:rsidR="00E412DB" w:rsidRPr="005E427E" w14:paraId="3AA78FD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607B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287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Мероприятия при осуществлении деятельности </w:t>
            </w:r>
            <w:proofErr w:type="gramStart"/>
            <w:r w:rsidRPr="005E427E">
              <w:rPr>
                <w:sz w:val="16"/>
                <w:szCs w:val="16"/>
              </w:rPr>
              <w:t>по  обращению</w:t>
            </w:r>
            <w:proofErr w:type="gramEnd"/>
            <w:r w:rsidRPr="005E427E">
              <w:rPr>
                <w:sz w:val="16"/>
                <w:szCs w:val="16"/>
              </w:rPr>
              <w:t xml:space="preserve"> с животными без владельцев (Закупка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120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25 9 01 78450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57F1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79BE0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B9AC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DEA1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2523,3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B0CE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932,1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A3CB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785,6</w:t>
            </w:r>
          </w:p>
        </w:tc>
      </w:tr>
      <w:tr w:rsidR="00E412DB" w:rsidRPr="005E427E" w14:paraId="5B7254C6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7269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559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Подпрограмма "Премирование победителей экономического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соревнов</w:t>
            </w:r>
            <w:r>
              <w:rPr>
                <w:b/>
                <w:bCs/>
                <w:sz w:val="16"/>
                <w:szCs w:val="16"/>
              </w:rPr>
              <w:t>а</w:t>
            </w:r>
            <w:r w:rsidRPr="005E427E">
              <w:rPr>
                <w:b/>
                <w:bCs/>
                <w:sz w:val="16"/>
                <w:szCs w:val="16"/>
              </w:rPr>
              <w:t>ния  среди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организаций агропромышленного комплекса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E362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 Г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1943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01EC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AA55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5F90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EABF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85F0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5E427E" w14:paraId="7C9FED5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2B29D6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9.4.1.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E4E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B2C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25 Г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B6B3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D9D7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E885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014E9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0E0A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752C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5E427E" w14:paraId="01D8138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11A4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7FB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Выполнение других расходных обязательств" (Премии, гранты)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6CB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25 Г 01 80200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C54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F6AD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23EA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B4FC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FA84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A89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3F6735D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0F84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BEE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proofErr w:type="gramStart"/>
            <w:r w:rsidRPr="005E427E">
              <w:rPr>
                <w:b/>
                <w:bCs/>
                <w:sz w:val="16"/>
                <w:szCs w:val="16"/>
              </w:rPr>
              <w:t>Муниципальная  программа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Россошанского муниципального района  "Энергоэффективность, развитие энергетики, транспорта и муниципального хозяйства"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032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A0B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CF3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2746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8842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202231,6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3E72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173666,8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7821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185201,6</w:t>
            </w:r>
          </w:p>
        </w:tc>
      </w:tr>
      <w:tr w:rsidR="00E412DB" w:rsidRPr="005E427E" w14:paraId="53F86EA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CEB1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63D9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"Энергосбережение и повышение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энергетической  эффективности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945E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30 1 00 00000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D45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EFE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7D6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AC8A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35840,8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FB2E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19704,9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859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19704,9</w:t>
            </w:r>
          </w:p>
        </w:tc>
      </w:tr>
      <w:tr w:rsidR="00E412DB" w:rsidRPr="005E427E" w14:paraId="4091013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440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10.1.1.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8DD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"Субсидирование муниципального унитарного предприятия Россошанского муниципального района «Теплосеть»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AF1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30 1 03 00000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C049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B24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1C9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DFCC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22013,2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671A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12097,2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B89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12097,2</w:t>
            </w:r>
          </w:p>
        </w:tc>
      </w:tr>
      <w:tr w:rsidR="00E412DB" w:rsidRPr="005E427E" w14:paraId="4B408B2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7FB2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3FF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Субсидии юридическим лицам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5915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30 1 03 88100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CA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CCC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44D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4661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18035,0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6C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8119,0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3E7C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8119,0</w:t>
            </w:r>
          </w:p>
        </w:tc>
      </w:tr>
      <w:tr w:rsidR="00E412DB" w:rsidRPr="005E427E" w14:paraId="5CA4F2C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7FFD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867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proofErr w:type="gramStart"/>
            <w:r w:rsidRPr="005E427E">
              <w:rPr>
                <w:sz w:val="16"/>
                <w:szCs w:val="16"/>
              </w:rPr>
              <w:t>Мероприятия  по</w:t>
            </w:r>
            <w:proofErr w:type="gramEnd"/>
            <w:r w:rsidRPr="005E427E">
              <w:rPr>
                <w:sz w:val="16"/>
                <w:szCs w:val="16"/>
              </w:rPr>
              <w:t xml:space="preserve"> подготовке  объектов теплоэнергетического хозяйства и коммунальной инфраструктура к очередному отопительному сезону  (Закупка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6C23A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1 03 S9120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1704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D11C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F21A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A1B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3978,2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7245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3978,2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9C8B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3978,2</w:t>
            </w:r>
          </w:p>
        </w:tc>
      </w:tr>
      <w:tr w:rsidR="00E412DB" w:rsidRPr="005E427E" w14:paraId="6B58770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E39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10.1.4.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A24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"Уличное освещение"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93A8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30 1 02 00000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6AC0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151D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91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5C17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13827,6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460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7607,7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4DA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7607,7</w:t>
            </w:r>
          </w:p>
        </w:tc>
      </w:tr>
      <w:tr w:rsidR="00E412DB" w:rsidRPr="005E427E" w14:paraId="39EEBA1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A520E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C41E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Уличное освещение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95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1 02 S8670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8917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27B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CAA9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9FF6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6021,4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91A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6021,4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A87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6021,4</w:t>
            </w:r>
          </w:p>
        </w:tc>
      </w:tr>
      <w:tr w:rsidR="00E412DB" w:rsidRPr="005E427E" w14:paraId="68085F7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4FA0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91FA2" w14:textId="77777777" w:rsidR="00E412DB" w:rsidRPr="005E427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5E427E">
              <w:rPr>
                <w:sz w:val="16"/>
                <w:szCs w:val="16"/>
              </w:rPr>
              <w:t>Софинансирование</w:t>
            </w:r>
            <w:proofErr w:type="spellEnd"/>
            <w:r w:rsidRPr="005E427E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модернизации уличного освещения (Межбюджетные трансферты)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71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1 02 S8140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1A92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31CE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8F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6C4C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7806,2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8FEA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1586,3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5B7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1586,3</w:t>
            </w:r>
          </w:p>
        </w:tc>
      </w:tr>
      <w:tr w:rsidR="00E412DB" w:rsidRPr="005E427E" w14:paraId="1A72E14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333B8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10.2.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EB5E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"Развитие транспортной системы и дорожного хозяйства"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9409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30 2 00 00000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2A6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7EF8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C47B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EF4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166390,8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61D1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153961,9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6818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165496,7</w:t>
            </w:r>
          </w:p>
        </w:tc>
      </w:tr>
      <w:tr w:rsidR="00E412DB" w:rsidRPr="005E427E" w14:paraId="4504649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9D34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10.2.1.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831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"Капитальный ремонт и ремонт автомобильных дорог общего пользования местного значения"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C35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A1DF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CD5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692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FD2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94088,2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97DB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94088,2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A60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94088,2</w:t>
            </w:r>
          </w:p>
        </w:tc>
      </w:tr>
      <w:tr w:rsidR="00E412DB" w:rsidRPr="005E427E" w14:paraId="34102E7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D849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3C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Капитальный ремонт и ремонт автомобильных дорог общего пользования </w:t>
            </w:r>
            <w:r w:rsidRPr="005E427E">
              <w:rPr>
                <w:sz w:val="16"/>
                <w:szCs w:val="16"/>
              </w:rPr>
              <w:lastRenderedPageBreak/>
              <w:t>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E32A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30 2 01 9Д130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96F0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5B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7B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CEB6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94088,2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862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94088,2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AD87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94088,2</w:t>
            </w:r>
          </w:p>
        </w:tc>
      </w:tr>
      <w:tr w:rsidR="00E412DB" w:rsidRPr="005E427E" w14:paraId="457E729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88C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10.2.2.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316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"Развитие и содержание улично-дорожной сети в границах сельских поселений"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31B9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30 2 02 00000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F08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835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FE2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6FA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48092,9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EA1C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41227,0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EF7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52256,0</w:t>
            </w:r>
          </w:p>
        </w:tc>
      </w:tr>
      <w:tr w:rsidR="00E412DB" w:rsidRPr="005E427E" w14:paraId="376614F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F72C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5D2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Развитие и содержание улично-дорожной сети в границах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C75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30 2 02 81290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AC3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BB5A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EC6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22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35294,5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4943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28858,0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6B90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36579,2</w:t>
            </w:r>
          </w:p>
        </w:tc>
      </w:tr>
      <w:tr w:rsidR="00E412DB" w:rsidRPr="005E427E" w14:paraId="3DB8E4D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41A3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5F85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Развитие и содержание улично-дорожной сети в границах сельских поселений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5BBB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30 2 02 81290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F0A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886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91D2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F31C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12798,4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4D7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12369,0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1167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15676,8</w:t>
            </w:r>
          </w:p>
        </w:tc>
      </w:tr>
      <w:tr w:rsidR="00E412DB" w:rsidRPr="005E427E" w14:paraId="5F4658A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231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10.2.3.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EDD0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экономической  устойчивости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транспортного предприятия автомобильного транспорта ООО "Прометей-2"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348D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30 2 03 00000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D2E8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EB82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721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5551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24209,7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3B8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18646,7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BD63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19152,5</w:t>
            </w:r>
          </w:p>
        </w:tc>
      </w:tr>
      <w:tr w:rsidR="00E412DB" w:rsidRPr="005E427E" w14:paraId="1F4CE10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3892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1ADD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Организация перевозок пассажиров автомобильным транспортом общего пользования по муниципальным маршрутам регулярных перевозок по регулируемым </w:t>
            </w:r>
            <w:proofErr w:type="gramStart"/>
            <w:r w:rsidRPr="005E427E">
              <w:rPr>
                <w:sz w:val="16"/>
                <w:szCs w:val="16"/>
              </w:rPr>
              <w:t>тарифам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77AB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 2 03 S9260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C3F9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32C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EB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889C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24209,7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A673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18646,7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7881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19152,5</w:t>
            </w:r>
          </w:p>
        </w:tc>
      </w:tr>
      <w:tr w:rsidR="00E412DB" w:rsidRPr="005E427E" w14:paraId="183295B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67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4CC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Муниципальная программа "Управление муниципальным имуществом"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29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38 0 00 00000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AA02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FC96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EFD5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ABD6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14343,0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632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12677,2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7CE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12791,1</w:t>
            </w:r>
          </w:p>
        </w:tc>
      </w:tr>
      <w:tr w:rsidR="00E412DB" w:rsidRPr="005E427E" w14:paraId="767413E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75C1C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57FF5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"Совершенствование системы управления в сфере имущественно-земельных отношений Россошанского муниципального района"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A8F0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38 1 00 00000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ED6A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D212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DAB6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B79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194B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243E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700,0</w:t>
            </w:r>
          </w:p>
        </w:tc>
      </w:tr>
      <w:tr w:rsidR="00E412DB" w:rsidRPr="005E427E" w14:paraId="3F140CE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CE2C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E65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"Мероприятия по землеустройству и землепользованию"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5E06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38 1 01 00000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F148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617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B7F2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BC4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AC3F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D612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700,0</w:t>
            </w:r>
          </w:p>
        </w:tc>
      </w:tr>
      <w:tr w:rsidR="00E412DB" w:rsidRPr="005E427E" w14:paraId="1C77D9E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B7B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A6C6E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E6B2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38 1 03 81030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0F9E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EF03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93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B7A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A01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3859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100,0</w:t>
            </w:r>
          </w:p>
        </w:tc>
      </w:tr>
      <w:tr w:rsidR="00E412DB" w:rsidRPr="005E427E" w14:paraId="458E766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F3EAC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187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B47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38 1 01 81040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654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DDB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5A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C0A4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198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3CC3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600,0</w:t>
            </w:r>
          </w:p>
        </w:tc>
      </w:tr>
      <w:tr w:rsidR="00E412DB" w:rsidRPr="005E427E" w14:paraId="6326F86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23DFE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FF8F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реализации муниципальной     программы Россошанского муниципального района "Управление муниципальным   имуществом"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D2F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38 2 00 00000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022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A7E3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A011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7BC4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4685,7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E8DC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3742,3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64D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3778,4</w:t>
            </w:r>
          </w:p>
        </w:tc>
      </w:tr>
      <w:tr w:rsidR="00E412DB" w:rsidRPr="005E427E" w14:paraId="1FC4E13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69E7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CA9D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Отдела по управлению муниципальным имуществом, земельным ресурсам и землеустройству"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998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38 2 01 00000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3E2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78EB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FA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997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4685,7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6299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3742,3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65FC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3778,4</w:t>
            </w:r>
          </w:p>
        </w:tc>
      </w:tr>
      <w:tr w:rsidR="00E412DB" w:rsidRPr="005E427E" w14:paraId="3DB31BD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0839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5A2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4E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38 2 01 82010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7D7E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2982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3E4D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C9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3956,7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E37F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3609,3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BFA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3645,4</w:t>
            </w:r>
          </w:p>
        </w:tc>
      </w:tr>
      <w:tr w:rsidR="00E412DB" w:rsidRPr="005E427E" w14:paraId="4C820B6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10850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B7C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61E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38 2 01 82010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AFA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AAD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745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F91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729,0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EA7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133,0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A8BC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133,0</w:t>
            </w:r>
          </w:p>
        </w:tc>
      </w:tr>
      <w:tr w:rsidR="00E412DB" w:rsidRPr="005E427E" w14:paraId="19818B6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BE5F4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19E53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муниципального казенного учреждения "Служба по администрированию платежей и ведению реестра"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3CA7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38 3 00 00000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A274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244C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931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721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8957,3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673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8234,9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B62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8312,7</w:t>
            </w:r>
          </w:p>
        </w:tc>
      </w:tr>
      <w:tr w:rsidR="00E412DB" w:rsidRPr="005E427E" w14:paraId="7F2F4AE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A4D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11.3.1.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49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МКУ «Служба по администрированию платежей и ведению реестра»"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E1E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38 3 01 00000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505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98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F4A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87E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8957,3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8571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8234,9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498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8312,7</w:t>
            </w:r>
          </w:p>
        </w:tc>
      </w:tr>
      <w:tr w:rsidR="00E412DB" w:rsidRPr="005E427E" w14:paraId="1E5845C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AB32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A50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FC0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38 </w:t>
            </w:r>
            <w:proofErr w:type="gramStart"/>
            <w:r w:rsidRPr="005E427E">
              <w:rPr>
                <w:sz w:val="16"/>
                <w:szCs w:val="16"/>
              </w:rPr>
              <w:t>3  01</w:t>
            </w:r>
            <w:proofErr w:type="gramEnd"/>
            <w:r w:rsidRPr="005E427E">
              <w:rPr>
                <w:sz w:val="16"/>
                <w:szCs w:val="16"/>
              </w:rPr>
              <w:t xml:space="preserve">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43D0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6475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C33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6F72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8503,3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41FF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7780,9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BC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7858,7</w:t>
            </w:r>
          </w:p>
        </w:tc>
      </w:tr>
      <w:tr w:rsidR="00E412DB" w:rsidRPr="005E427E" w14:paraId="02FC4B6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A25F5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EFE1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6D39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38 3 01 00590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C8F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5A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A79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238A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42E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D35F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454,0</w:t>
            </w:r>
          </w:p>
        </w:tc>
      </w:tr>
      <w:tr w:rsidR="00E412DB" w:rsidRPr="005E427E" w14:paraId="056139F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A26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2A6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Муниципальная программа Россошанского муниципального района "Управление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6512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3BF1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706E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EB6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0632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184241,3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974E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168988,4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6038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181031,2</w:t>
            </w:r>
          </w:p>
        </w:tc>
      </w:tr>
      <w:tr w:rsidR="00E412DB" w:rsidRPr="005E427E" w14:paraId="6B1AE78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8905D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3A5E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"Управление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муниципальными  финансами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084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39 1 00 00000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8DB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AA455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F3E9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43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4081,1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28C5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5070,2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FD71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5017,7</w:t>
            </w:r>
          </w:p>
        </w:tc>
      </w:tr>
      <w:tr w:rsidR="00E412DB" w:rsidRPr="005E427E" w14:paraId="39D7C39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9749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12.1.1.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876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"Управление резервным фондом администрации Россошанского муниципального района и иными резервами на исполнение расходных обязательств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EBF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39 1 04 00000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1F0D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17D9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CBA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3ED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F6B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12CF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5000,0</w:t>
            </w:r>
          </w:p>
        </w:tc>
      </w:tr>
      <w:tr w:rsidR="00E412DB" w:rsidRPr="005E427E" w14:paraId="4A5EEBE6" w14:textId="77777777" w:rsidTr="002064C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7693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F30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Резервный фонд администрации Россошанского муниципального района (финансовое обеспечение непредвиденных расходов)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F4B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39 1 04 80540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024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8CDF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09E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E9B3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3974,4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23D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AB1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</w:t>
            </w:r>
          </w:p>
        </w:tc>
      </w:tr>
      <w:tr w:rsidR="00E412DB" w:rsidRPr="005E427E" w14:paraId="54E9702B" w14:textId="77777777" w:rsidTr="002064C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CBD48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12.1.2.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4E1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"Управление муниципальным долгом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FC25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39 1 05 00000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0787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9A79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0626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6CD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BF3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24F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17,7</w:t>
            </w:r>
          </w:p>
        </w:tc>
      </w:tr>
      <w:tr w:rsidR="00E412DB" w:rsidRPr="005E427E" w14:paraId="1A2F841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FF0F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A95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Процентные платежи по муниципальному долгу Россошанского муниципального района (Обслуживание государственного (муниципального долга)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DF54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39 1 05 27880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75E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75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F4C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7E2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A46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8F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17,7</w:t>
            </w:r>
          </w:p>
        </w:tc>
      </w:tr>
      <w:tr w:rsidR="00E412DB" w:rsidRPr="005E427E" w14:paraId="385DC47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2088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color w:val="000000"/>
                <w:sz w:val="16"/>
                <w:szCs w:val="16"/>
              </w:rPr>
              <w:t>12.2.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CCA3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"Создание условий для эффективного и ответственного управления муниципальными финансами, повышение устойчивости бюджетов муниципальных образований Россошанского муниципального района"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F4AC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39 2 00 00000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48BA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EA44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1992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E3B9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147157,7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0434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126245,9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E29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137424,6</w:t>
            </w:r>
          </w:p>
        </w:tc>
      </w:tr>
      <w:tr w:rsidR="00E412DB" w:rsidRPr="005E427E" w14:paraId="0F6C278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709BD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12.2.1.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387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"Выравнивание бюджетной обеспеченности муниципальных образований"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8F9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39 2 02 00000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71F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9EFF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7AB6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74BA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6F0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43460,0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207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46375,0</w:t>
            </w:r>
          </w:p>
        </w:tc>
      </w:tr>
      <w:tr w:rsidR="00E412DB" w:rsidRPr="005E427E" w14:paraId="19C2087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7B92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659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Осуществление полномочий по расчету и предоставлению дотаций бюджетам городских, сельских поселений за счет субвенций из областного бюджета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7D5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39 2 02 78050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137C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397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9525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950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16449,0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666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CB3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</w:t>
            </w:r>
          </w:p>
        </w:tc>
      </w:tr>
      <w:tr w:rsidR="00E412DB" w:rsidRPr="005E427E" w14:paraId="3D8EDCB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1871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579C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D68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39 2 02 88020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9C84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51CF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188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DB7C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F30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D7F0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31500,0</w:t>
            </w:r>
          </w:p>
        </w:tc>
      </w:tr>
      <w:tr w:rsidR="00E412DB" w:rsidRPr="005E427E" w14:paraId="0741354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935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12.2.2.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FBDF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</w:t>
            </w:r>
            <w:proofErr w:type="spellStart"/>
            <w:r w:rsidRPr="005E427E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E427E">
              <w:rPr>
                <w:b/>
                <w:bCs/>
                <w:sz w:val="16"/>
                <w:szCs w:val="16"/>
              </w:rPr>
              <w:t xml:space="preserve"> приоритетных социально значимых расходов местных бюджетов"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41A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39 2 03 00000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BFDC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3D89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16A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9042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95454,2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1ABC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64936,5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6E58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62065,2</w:t>
            </w:r>
          </w:p>
        </w:tc>
      </w:tr>
      <w:tr w:rsidR="00E412DB" w:rsidRPr="005E427E" w14:paraId="003443F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5C3BA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95B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Иные межбюджетные </w:t>
            </w:r>
            <w:proofErr w:type="gramStart"/>
            <w:r w:rsidRPr="005E427E">
              <w:rPr>
                <w:sz w:val="16"/>
                <w:szCs w:val="16"/>
              </w:rPr>
              <w:t>трансферты  на</w:t>
            </w:r>
            <w:proofErr w:type="gramEnd"/>
            <w:r w:rsidRPr="005E427E">
              <w:rPr>
                <w:sz w:val="16"/>
                <w:szCs w:val="16"/>
              </w:rPr>
              <w:t xml:space="preserve"> решение вопросов местного значения бюджетам поселений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F4C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39 2 03 88040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924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E27D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CF0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4FF4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90174,2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434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64936,5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8E2D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61065,2</w:t>
            </w:r>
          </w:p>
        </w:tc>
      </w:tr>
      <w:tr w:rsidR="00E412DB" w:rsidRPr="005E427E" w14:paraId="60C7FCB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FB14B" w14:textId="77777777" w:rsidR="00E412DB" w:rsidRPr="005E427E" w:rsidRDefault="00E412DB" w:rsidP="00E412DB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 w:rsidRPr="005E427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1794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Зарезервированные средства, связанные с особенностями исполнения бюджета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FB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39 2 03 70100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9566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3746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61B0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42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85F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6EC6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5E427E" w14:paraId="1FD9A8F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D56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A5402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Приобретение служебного автотранспорта органами местного самоуправления поселений Воронежской области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2ED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39 2 03 79180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1F6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E9D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AA0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A3B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14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3769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</w:t>
            </w:r>
          </w:p>
        </w:tc>
      </w:tr>
      <w:tr w:rsidR="00E412DB" w:rsidRPr="005E427E" w14:paraId="1660259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30BD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12.2.6.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9B88" w14:textId="77777777" w:rsidR="00E412DB" w:rsidRPr="005E427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«Осуществление мероприятий на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организацию  проведения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оплачиваемых общественных работ"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0903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39 2 07 00000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A5A3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3B29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4E0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A4AF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A1A4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EF31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584,4</w:t>
            </w:r>
          </w:p>
        </w:tc>
      </w:tr>
      <w:tr w:rsidR="00E412DB" w:rsidRPr="005E427E" w14:paraId="176CBB0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540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AE31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Мероприятия на организацию проведения оплачиваемых общественных работ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6D2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39 2 07 78430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6D7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8626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32F6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F630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0A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3C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584,4</w:t>
            </w:r>
          </w:p>
        </w:tc>
      </w:tr>
      <w:tr w:rsidR="00E412DB" w:rsidRPr="005E427E" w14:paraId="2244693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EB89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EDD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на организацию проведения оплачиваемых общественных работ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0366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39 2 07 78430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423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E382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117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337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3F8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551E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E412DB" w:rsidRPr="005E427E" w14:paraId="60D53A2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5D38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12.2.7.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B1E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5E427E">
              <w:rPr>
                <w:b/>
                <w:bCs/>
                <w:sz w:val="16"/>
                <w:szCs w:val="16"/>
              </w:rPr>
              <w:t>софинансирования</w:t>
            </w:r>
            <w:proofErr w:type="spellEnd"/>
            <w:r w:rsidRPr="005E427E">
              <w:rPr>
                <w:b/>
                <w:bCs/>
                <w:sz w:val="16"/>
                <w:szCs w:val="16"/>
              </w:rPr>
              <w:t>)"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29E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39 2 08 00000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83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474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DF02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2794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2AD3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B374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28400,0</w:t>
            </w:r>
          </w:p>
        </w:tc>
      </w:tr>
      <w:tr w:rsidR="00E412DB" w:rsidRPr="005E427E" w14:paraId="03B1D6B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829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10966" w14:textId="77777777" w:rsidR="00E412DB" w:rsidRPr="005E427E" w:rsidRDefault="00E412DB" w:rsidP="00E412DB">
            <w:pPr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Мероприятия на обустройство и восстановление воинских захоронений на территории Воронежской области (вне рамок </w:t>
            </w:r>
            <w:proofErr w:type="spellStart"/>
            <w:r w:rsidRPr="005E427E">
              <w:rPr>
                <w:sz w:val="16"/>
                <w:szCs w:val="16"/>
              </w:rPr>
              <w:t>софинансирования</w:t>
            </w:r>
            <w:proofErr w:type="spellEnd"/>
            <w:r w:rsidRPr="005E427E">
              <w:rPr>
                <w:sz w:val="16"/>
                <w:szCs w:val="16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367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08 S8530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63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30D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4653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D041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3D1D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17265,0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B79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28400,0</w:t>
            </w:r>
          </w:p>
        </w:tc>
      </w:tr>
      <w:tr w:rsidR="00E412DB" w:rsidRPr="005E427E" w14:paraId="50751C4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69AF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12.2.8.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054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"Развитие территорий муниципальных образований"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E8F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39 2 09 00000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5E41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CFAD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FB6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BB1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1C4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5944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7670,0</w:t>
            </w:r>
          </w:p>
        </w:tc>
      </w:tr>
      <w:tr w:rsidR="00E412DB" w:rsidRPr="005E427E" w14:paraId="655ED13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0FD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4D20" w14:textId="77777777" w:rsidR="00E412DB" w:rsidRPr="005E427E" w:rsidRDefault="00E412DB" w:rsidP="00E412DB">
            <w:pPr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на содержания и обслуживание мест массового отдыха населения"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9F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2 09 S8520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A705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7D4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745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0B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70C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A878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7670,0</w:t>
            </w:r>
          </w:p>
        </w:tc>
      </w:tr>
      <w:tr w:rsidR="00E412DB" w:rsidRPr="005E427E" w14:paraId="47DCB1B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E0A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12.3.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8285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"Финансовое обеспечение муниципальных образований Россошанского муниципального района для исполнения переданных полномочий"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BFAF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39 3 00 00000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7A21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DCF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7BC3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B54F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20104,8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6F47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17754,6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AC0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18248,4</w:t>
            </w:r>
          </w:p>
        </w:tc>
      </w:tr>
      <w:tr w:rsidR="00E412DB" w:rsidRPr="005E427E" w14:paraId="093A573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A0C4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12 3.1.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AB8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"Предоставление бюджету городского поселения город Россошь субвенций из районного бюджета на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осуществление  полномочий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по участию в предупреждении и ликвидации последствий чрезвычайных ситуаций на территории Россошанского 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E634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39 3 01 00000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39ED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093D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55A4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45FB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20104,8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726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9B67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18248,4</w:t>
            </w:r>
          </w:p>
        </w:tc>
      </w:tr>
      <w:tr w:rsidR="00E412DB" w:rsidRPr="005E427E" w14:paraId="018D9CB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8EB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9863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Межбюджетные трансферты на осуществление полномочий на участие в </w:t>
            </w:r>
            <w:proofErr w:type="gramStart"/>
            <w:r w:rsidRPr="005E427E">
              <w:rPr>
                <w:sz w:val="16"/>
                <w:szCs w:val="16"/>
              </w:rPr>
              <w:t>предупреждении  и</w:t>
            </w:r>
            <w:proofErr w:type="gramEnd"/>
            <w:r w:rsidRPr="005E427E">
              <w:rPr>
                <w:sz w:val="16"/>
                <w:szCs w:val="16"/>
              </w:rPr>
              <w:t xml:space="preserve"> ликвидации  последствий чрезвычайных ситуаций (Межбюджетные трансферты)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C02D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39 3 01 88060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64CD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DF6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CB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241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2FF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17754,6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D031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18248,4</w:t>
            </w:r>
          </w:p>
        </w:tc>
      </w:tr>
      <w:tr w:rsidR="00E412DB" w:rsidRPr="005E427E" w14:paraId="7B0E815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129D0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12.4.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DF89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Подпрограмма "Обеспечение реализации муниципальной программы"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815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39 4 00 00000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FE4D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BA84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4B71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1BA4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12897,7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3774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12247,7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4B27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12670,5</w:t>
            </w:r>
          </w:p>
        </w:tc>
      </w:tr>
      <w:tr w:rsidR="00E412DB" w:rsidRPr="005E427E" w14:paraId="2C36436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52D8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12.4.1.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0EAD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"Финансовое обеспечение деятельности отдела по финансам администрации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F12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39 4 01 00000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7EE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1CCF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1EFC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8BEB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12897,7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A7F3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12247,7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FA5B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12670,5</w:t>
            </w:r>
          </w:p>
        </w:tc>
      </w:tr>
      <w:tr w:rsidR="00E412DB" w:rsidRPr="005E427E" w14:paraId="527D51C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07B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6830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E55B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39 4 01 82010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951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42E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8B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F846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7365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D6A8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11001,0</w:t>
            </w:r>
          </w:p>
        </w:tc>
      </w:tr>
      <w:tr w:rsidR="00E412DB" w:rsidRPr="005E427E" w14:paraId="02B4E0C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62B3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79A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817B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957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D6CE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7658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F2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184241,3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F43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168988,4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8A4B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181031,2</w:t>
            </w:r>
          </w:p>
        </w:tc>
      </w:tr>
      <w:tr w:rsidR="00E412DB" w:rsidRPr="005E427E" w14:paraId="1417EF1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0A86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A7841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Муниципальная программа Россошанского муниципального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района  "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>Муниципальное управление и гражданское общество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41C9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8E76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2368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1D5C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2B76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160633,3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3370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134708,5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3A39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136458,7</w:t>
            </w:r>
          </w:p>
        </w:tc>
      </w:tr>
      <w:tr w:rsidR="00E412DB" w:rsidRPr="005E427E" w14:paraId="624ED8B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B0191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FFD3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"Выполнение передаваемых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полномочий  </w:t>
            </w:r>
            <w:proofErr w:type="spell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убъекта</w:t>
            </w:r>
            <w:proofErr w:type="spellEnd"/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Российской Федерации"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2E1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A627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9DA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F311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BD02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2640,0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DE90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2739,0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1582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2840,0</w:t>
            </w:r>
          </w:p>
        </w:tc>
      </w:tr>
      <w:tr w:rsidR="00E412DB" w:rsidRPr="005E427E" w14:paraId="7DA9D98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699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13.1.1.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39D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"Создание и организация деятельности комиссий по делам несовершеннолетних и защите их прав"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175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59 2 01 00000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732B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DB2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D30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A1F5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1318,0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13E5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1366,0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1ABD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1415,0</w:t>
            </w:r>
          </w:p>
        </w:tc>
      </w:tr>
      <w:tr w:rsidR="00E412DB" w:rsidRPr="005E427E" w14:paraId="2037528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9FC8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EE8E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Создание и организация деятельности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83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59 2 01 78080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B246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B7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A3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B04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31B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1298,0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18F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1347,0</w:t>
            </w:r>
          </w:p>
        </w:tc>
      </w:tr>
      <w:tr w:rsidR="00E412DB" w:rsidRPr="005E427E" w14:paraId="3F8DF32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64D8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F6C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Создание и организация деятельности комиссий по делам несовершеннолетних и защите их прав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C56D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59 2 01 78080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E18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6C73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490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107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3E35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68,0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6740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68,0</w:t>
            </w:r>
          </w:p>
        </w:tc>
      </w:tr>
      <w:tr w:rsidR="00E412DB" w:rsidRPr="005E427E" w14:paraId="01C2CB2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0B5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13.1.2.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3B7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"Осуществление полномочий по сбору информации от поселений, входящих в Россошанский муниципальный район, необходимой для ведения регистра муниципальных нормативных правовых актов Воронежской области"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CE0A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59 2 02 00000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36A5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284B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AFBE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FDF4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5B6B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FFB2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790,0</w:t>
            </w:r>
          </w:p>
        </w:tc>
      </w:tr>
      <w:tr w:rsidR="00E412DB" w:rsidRPr="005E427E" w14:paraId="6591545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7812A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2E96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Осуществление полномочий по сбору информации от поселений, входящих в муниципальный район, необходимой для </w:t>
            </w:r>
            <w:r w:rsidRPr="005E427E">
              <w:rPr>
                <w:sz w:val="16"/>
                <w:szCs w:val="16"/>
              </w:rPr>
              <w:lastRenderedPageBreak/>
              <w:t>ведения регистра муниципальных нормативных правовых актов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CC6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59 2 02 78090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29F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679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A2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D494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215F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297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755,0</w:t>
            </w:r>
          </w:p>
        </w:tc>
      </w:tr>
      <w:tr w:rsidR="00E412DB" w:rsidRPr="005E427E" w14:paraId="5D57144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D11C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C5E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Осуществление полномочий по сбору информации от поселений, входящих в муниципальный район, необходимой для ведения регистра муниципальных нормативных правовых актов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5265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59 2 02 78090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D393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8C9B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8B4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723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736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860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35,0</w:t>
            </w:r>
          </w:p>
        </w:tc>
      </w:tr>
      <w:tr w:rsidR="00E412DB" w:rsidRPr="005E427E" w14:paraId="3A77710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E27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13.1.3.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F6A8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"Осуществление полномочий по созданию и организации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деятельности  административной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комиссии"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C60A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59 2 03 00000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597E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391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E09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9451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78B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611,0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095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635,0</w:t>
            </w:r>
          </w:p>
        </w:tc>
      </w:tr>
      <w:tr w:rsidR="00E412DB" w:rsidRPr="005E427E" w14:paraId="65FC156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717F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42F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4DEF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59 2 03 78470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A3AD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274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300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DA89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560,0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93A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14E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608,0</w:t>
            </w:r>
          </w:p>
        </w:tc>
      </w:tr>
      <w:tr w:rsidR="00E412DB" w:rsidRPr="005E427E" w14:paraId="52B9E9F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7241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1ECE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Осуществление полномочий по созданию и организации деятельности административной комиссии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AF4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59 2 03 78470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8FEE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80B4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6A74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CE11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4A21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C6C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27,0</w:t>
            </w:r>
          </w:p>
        </w:tc>
      </w:tr>
      <w:tr w:rsidR="00E412DB" w:rsidRPr="005E427E" w14:paraId="08F59E0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1E76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EA3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"Формирование и развитие контрактной системы"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9C5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59 3 00 00000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897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E46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34022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089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4219,6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6FB4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3834,3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1910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3974,9</w:t>
            </w:r>
          </w:p>
        </w:tc>
      </w:tr>
      <w:tr w:rsidR="00E412DB" w:rsidRPr="005E427E" w14:paraId="76609B3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C15E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13.2.1.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5B4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"Финансовое обеспечение деятельности муниципального казённого учреждения Россошанского муниципального района "Управление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муниципальными  закупками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8294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59 3 01 00000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5861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7B7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AA2C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26D8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4219,6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09C5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3834,3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FE0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3974,9</w:t>
            </w:r>
          </w:p>
        </w:tc>
      </w:tr>
      <w:tr w:rsidR="00E412DB" w:rsidRPr="005E427E" w14:paraId="4131E8D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DE2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D43E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B9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59 3 01 00590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2259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9F73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CFA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B34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4189,9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959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3804,6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CBC5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3945,2</w:t>
            </w:r>
          </w:p>
        </w:tc>
      </w:tr>
      <w:tr w:rsidR="00E412DB" w:rsidRPr="005E427E" w14:paraId="2B6E81B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33E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5260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19D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59 3 01 00590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6B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1276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20CD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252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29,7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DB81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EDC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29,7</w:t>
            </w:r>
          </w:p>
        </w:tc>
      </w:tr>
      <w:tr w:rsidR="00E412DB" w:rsidRPr="005E427E" w14:paraId="684D8B4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39583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8D5E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учреждения  Россошанского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муниципального района "Служба технического обеспечения"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B33A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59 4 00 00000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8714B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20F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F771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8C0BD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35123,4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6F784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31459,7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492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31849,5</w:t>
            </w:r>
          </w:p>
        </w:tc>
      </w:tr>
      <w:tr w:rsidR="00E412DB" w:rsidRPr="005E427E" w14:paraId="653E53F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5E7E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13.3.1.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8E7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казённого учреждения Россошанского муниципального района "Служба технического обеспечения"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52C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59 4 01 00000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28E7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FD7E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71A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6674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35123,4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62D8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31459,7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D2FC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31849,5</w:t>
            </w:r>
          </w:p>
        </w:tc>
      </w:tr>
      <w:tr w:rsidR="00E412DB" w:rsidRPr="005E427E" w14:paraId="2B80968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8C60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218C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</w:t>
            </w:r>
            <w:proofErr w:type="gramStart"/>
            <w:r w:rsidRPr="005E427E">
              <w:rPr>
                <w:sz w:val="16"/>
                <w:szCs w:val="16"/>
              </w:rPr>
              <w:t>муниципальных  учреждений</w:t>
            </w:r>
            <w:proofErr w:type="gramEnd"/>
            <w:r w:rsidRPr="005E427E">
              <w:rPr>
                <w:sz w:val="16"/>
                <w:szCs w:val="16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EF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4E1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5DA9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825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8E36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21299,5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DA6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19393,8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FA88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19783,6</w:t>
            </w:r>
          </w:p>
        </w:tc>
      </w:tr>
      <w:tr w:rsidR="00E412DB" w:rsidRPr="005E427E" w14:paraId="63A505A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E3A7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6E5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BA07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64A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DEED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10F4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3770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13805,2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9FA6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12047,2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C18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12047,2</w:t>
            </w:r>
          </w:p>
        </w:tc>
      </w:tr>
      <w:tr w:rsidR="00E412DB" w:rsidRPr="005E427E" w14:paraId="0172F16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892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565B4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B574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59 4 01 00590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EAB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BBFC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EF1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63A7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E3C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855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18,7</w:t>
            </w:r>
          </w:p>
        </w:tc>
      </w:tr>
      <w:tr w:rsidR="00E412DB" w:rsidRPr="005E427E" w14:paraId="6AE93E3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1ED5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lastRenderedPageBreak/>
              <w:t>13.4.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B03D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муниципального  казённого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 учреждения  Россошанского муниципального района "Центр территориального развития"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F7D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59 5 00 00000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446B3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3F6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4949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F45B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7689,6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17EC7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7208,9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96C3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7280,3</w:t>
            </w:r>
          </w:p>
        </w:tc>
      </w:tr>
      <w:tr w:rsidR="00E412DB" w:rsidRPr="005E427E" w14:paraId="72F2EEB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963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0466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муниципального казённого </w:t>
            </w:r>
            <w:proofErr w:type="gramStart"/>
            <w:r w:rsidRPr="005E427E">
              <w:rPr>
                <w:b/>
                <w:bCs/>
                <w:sz w:val="16"/>
                <w:szCs w:val="16"/>
              </w:rPr>
              <w:t>учреждения  Россошанского</w:t>
            </w:r>
            <w:proofErr w:type="gramEnd"/>
            <w:r w:rsidRPr="005E427E">
              <w:rPr>
                <w:b/>
                <w:bCs/>
                <w:sz w:val="16"/>
                <w:szCs w:val="16"/>
              </w:rPr>
              <w:t xml:space="preserve"> муниципального района "Центр территориального развития"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9740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59 5 01 00000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C4A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621D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D39E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2417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7689,6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6F63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7208,9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1A8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7280,3</w:t>
            </w:r>
          </w:p>
        </w:tc>
      </w:tr>
      <w:tr w:rsidR="00E412DB" w:rsidRPr="005E427E" w14:paraId="31DE827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446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A367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022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59 5 01 00590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6FE8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FB77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F41E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1032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7612,0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CCB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7131,3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1232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7202,7</w:t>
            </w:r>
          </w:p>
        </w:tc>
      </w:tr>
      <w:tr w:rsidR="00E412DB" w:rsidRPr="005E427E" w14:paraId="532D277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976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FE1C4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(Закупка товаров, работ и услуг для </w:t>
            </w:r>
            <w:proofErr w:type="gramStart"/>
            <w:r w:rsidRPr="005E427E">
              <w:rPr>
                <w:sz w:val="16"/>
                <w:szCs w:val="16"/>
              </w:rPr>
              <w:t>обеспечения  государственных</w:t>
            </w:r>
            <w:proofErr w:type="gramEnd"/>
            <w:r w:rsidRPr="005E427E">
              <w:rPr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F5D9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59 5 01 00590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5E0C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800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1E1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DD22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485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77,6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FCB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77,6</w:t>
            </w:r>
          </w:p>
        </w:tc>
      </w:tr>
      <w:tr w:rsidR="00E412DB" w:rsidRPr="005E427E" w14:paraId="2BA0BDA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08C67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026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реализации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муниципальной  программы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"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482C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59 6 00 00000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A308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4D79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02C0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DBE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97960,8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574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76986,9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32720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77534,5</w:t>
            </w:r>
          </w:p>
        </w:tc>
      </w:tr>
      <w:tr w:rsidR="00E412DB" w:rsidRPr="005E427E" w14:paraId="505FB20E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CE5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13.5.1.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1BB0D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функций органов местного самоуправления"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9F7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59 6 01 00000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657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503F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E96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9E3E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56316,9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85768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51659,7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DF63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52120,0</w:t>
            </w:r>
          </w:p>
        </w:tc>
      </w:tr>
      <w:tr w:rsidR="00E412DB" w:rsidRPr="005E427E" w14:paraId="28CE20B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E9BC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E3B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879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DD8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BA0F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59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ED7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45303,0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544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40370,7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932C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40765,8</w:t>
            </w:r>
          </w:p>
        </w:tc>
      </w:tr>
      <w:tr w:rsidR="00E412DB" w:rsidRPr="005E427E" w14:paraId="4A1B15A2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8C759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58C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B40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CE29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E366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96B4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456A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9403,9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48A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9679,0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D07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9744,2</w:t>
            </w:r>
          </w:p>
        </w:tc>
      </w:tr>
      <w:tr w:rsidR="00E412DB" w:rsidRPr="005E427E" w14:paraId="4172FAD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9CEBB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C9E7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846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59 6 01 82010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CF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C096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1BB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65D6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A388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1610,0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81D9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1610,0</w:t>
            </w:r>
          </w:p>
        </w:tc>
      </w:tr>
      <w:tr w:rsidR="00E412DB" w:rsidRPr="005E427E" w14:paraId="474009E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4A0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13.5.2.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E65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деятельности главы администрации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CCF9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59 6 02 00000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50B6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558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CCD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99DB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4348,7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2DB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3959,5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4E9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3999,1</w:t>
            </w:r>
          </w:p>
        </w:tc>
      </w:tr>
      <w:tr w:rsidR="00E412DB" w:rsidRPr="005E427E" w14:paraId="2D8B1AB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71C0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D19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главы администрации Россошанского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EEB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59 6 02 82020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3C04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4C09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DF67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50C4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4348,7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39EA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3959,5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8D3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3999,1</w:t>
            </w:r>
          </w:p>
        </w:tc>
      </w:tr>
      <w:tr w:rsidR="00E412DB" w:rsidRPr="005E427E" w14:paraId="5460A07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CF75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13.5.3.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966B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"Освещение деятельности муниципальной власти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AD4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59 6 03 00000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5FB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34CF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C9D3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8EA2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BAE7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0CC0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E412DB" w:rsidRPr="005E427E" w14:paraId="2BB1C5DD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6A6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38B1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5E427E">
              <w:rPr>
                <w:sz w:val="16"/>
                <w:szCs w:val="16"/>
              </w:rPr>
              <w:t>муниципальной  власти</w:t>
            </w:r>
            <w:proofErr w:type="gramEnd"/>
            <w:r w:rsidRPr="005E427E">
              <w:rPr>
                <w:sz w:val="16"/>
                <w:szCs w:val="16"/>
              </w:rPr>
              <w:t xml:space="preserve">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E35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59 6 03 80880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CB4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965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A9B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FE13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EFD7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01B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0,0</w:t>
            </w:r>
          </w:p>
        </w:tc>
      </w:tr>
      <w:tr w:rsidR="00E412DB" w:rsidRPr="005E427E" w14:paraId="0373E82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0853A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13.5.4.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E90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"Осуществление полномочий, переданных от городского поселения город Россошь Россошанскому муниципальному району по муниципальному жилищному контролю"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54B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59 6 04 00000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09EA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62A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8D09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6444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76C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1193,7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80E2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1241,4</w:t>
            </w:r>
          </w:p>
        </w:tc>
      </w:tr>
      <w:tr w:rsidR="00E412DB" w:rsidRPr="005E427E" w14:paraId="0E36614C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EEEC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838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Осуществление полномочий, переданных от городского поселения город </w:t>
            </w:r>
            <w:proofErr w:type="gramStart"/>
            <w:r w:rsidRPr="005E427E">
              <w:rPr>
                <w:sz w:val="16"/>
                <w:szCs w:val="16"/>
              </w:rPr>
              <w:t>Россошь  муниципальному</w:t>
            </w:r>
            <w:proofErr w:type="gramEnd"/>
            <w:r w:rsidRPr="005E427E">
              <w:rPr>
                <w:sz w:val="16"/>
                <w:szCs w:val="16"/>
              </w:rPr>
              <w:t xml:space="preserve"> району по муниципальному жилищному контролю и архитектуре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1AA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59 6 04 98050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C4FA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7B5B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332B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CFB9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1147,4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C54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1193,7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3D59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1241,4</w:t>
            </w:r>
          </w:p>
        </w:tc>
      </w:tr>
      <w:tr w:rsidR="00E412DB" w:rsidRPr="005E427E" w14:paraId="069546E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46B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13.5.5.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9F8A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"Выполнение других расходных обязательств"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62F9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59 6 05 00000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D4BF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70EF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700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82E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35650,2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A0E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F6E3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19874,0</w:t>
            </w:r>
          </w:p>
        </w:tc>
      </w:tr>
      <w:tr w:rsidR="00E412DB" w:rsidRPr="005E427E" w14:paraId="28A3B82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CA6A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9BF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Выполнение других расходных обязательств (Закупка товаров, работ и услуг для </w:t>
            </w:r>
            <w:r w:rsidRPr="005E427E">
              <w:rPr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87FD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59 6 05 80200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DF8F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A74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DAD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E6D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35650,2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936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19874,0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5CE2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19874,0</w:t>
            </w:r>
          </w:p>
        </w:tc>
      </w:tr>
      <w:tr w:rsidR="00E412DB" w:rsidRPr="005E427E" w14:paraId="0F5C0CF5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C1977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13.5.6.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C2A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мероприятий мобилизационной готовности"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1AA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59 6 06 00000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ED1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2C1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0A37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B9A5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BF4F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14B8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300,0</w:t>
            </w:r>
          </w:p>
        </w:tc>
      </w:tr>
      <w:tr w:rsidR="00E412DB" w:rsidRPr="005E427E" w14:paraId="6F54FDB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9D756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6F14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Мероприятия по обеспечению мобилизационной готовности экономики</w:t>
            </w:r>
            <w:proofErr w:type="gramStart"/>
            <w:r w:rsidRPr="005E427E">
              <w:rPr>
                <w:sz w:val="16"/>
                <w:szCs w:val="16"/>
              </w:rPr>
              <w:t xml:space="preserve">   (</w:t>
            </w:r>
            <w:proofErr w:type="gramEnd"/>
            <w:r w:rsidRPr="005E427E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43D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59 6 06 80350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1B1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820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D6D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F3D0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4663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1584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300,0</w:t>
            </w:r>
          </w:p>
        </w:tc>
      </w:tr>
      <w:tr w:rsidR="00E412DB" w:rsidRPr="005E427E" w14:paraId="657FC1E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5AEAB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13.6.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AACAA" w14:textId="77777777" w:rsidR="00E412DB" w:rsidRPr="005E427E" w:rsidRDefault="00E412DB" w:rsidP="00E412DB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 xml:space="preserve">Подпрограмма "Обеспечение деятельности муниципального    казённого </w:t>
            </w:r>
            <w:proofErr w:type="gramStart"/>
            <w:r w:rsidRPr="005E427E">
              <w:rPr>
                <w:b/>
                <w:bCs/>
                <w:i/>
                <w:iCs/>
                <w:sz w:val="16"/>
                <w:szCs w:val="16"/>
              </w:rPr>
              <w:t>учреждения  "</w:t>
            </w:r>
            <w:proofErr w:type="gramEnd"/>
            <w:r w:rsidRPr="005E427E">
              <w:rPr>
                <w:b/>
                <w:bCs/>
                <w:i/>
                <w:iCs/>
                <w:sz w:val="16"/>
                <w:szCs w:val="16"/>
              </w:rPr>
              <w:t>Центр бухгалтерского учета и отчетности"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C7BA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59 7 00 00000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1FD6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F128F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CC2C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06DC1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12999,9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F60AE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12479,7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CA558" w14:textId="77777777" w:rsidR="00E412DB" w:rsidRPr="005E427E" w:rsidRDefault="00E412DB" w:rsidP="00E412D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E427E">
              <w:rPr>
                <w:b/>
                <w:bCs/>
                <w:i/>
                <w:iCs/>
                <w:sz w:val="16"/>
                <w:szCs w:val="16"/>
              </w:rPr>
              <w:t>12979,5</w:t>
            </w:r>
          </w:p>
        </w:tc>
      </w:tr>
      <w:tr w:rsidR="00E412DB" w:rsidRPr="005E427E" w14:paraId="2DF84DE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EB07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13.6.1.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8596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казённого учреждения "Центр бухгалтерского учета и отчетности" Россошанского муниципального района"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0FE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59 7 01 00000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915D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5A09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E617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532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12999,9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B685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12479,7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B5E7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12979,5</w:t>
            </w:r>
          </w:p>
        </w:tc>
      </w:tr>
      <w:tr w:rsidR="00E412DB" w:rsidRPr="005E427E" w14:paraId="66CA905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0D7A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EFC5C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409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59 7 01 00590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DF12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8AC3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3DEC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52FA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12942,6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1496B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12420,4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A84E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12917,3</w:t>
            </w:r>
          </w:p>
        </w:tc>
      </w:tr>
      <w:tr w:rsidR="00E412DB" w:rsidRPr="005E427E" w14:paraId="55FA5464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AA2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BA13D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деятельности (оказание </w:t>
            </w:r>
            <w:proofErr w:type="gramStart"/>
            <w:r w:rsidRPr="005E427E">
              <w:rPr>
                <w:sz w:val="16"/>
                <w:szCs w:val="16"/>
              </w:rPr>
              <w:t>услуг)  муниципальных</w:t>
            </w:r>
            <w:proofErr w:type="gramEnd"/>
            <w:r w:rsidRPr="005E427E">
              <w:rPr>
                <w:sz w:val="16"/>
                <w:szCs w:val="16"/>
              </w:rPr>
              <w:t xml:space="preserve"> учреждений (Расходы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54E3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59 7 01 00590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58E0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5C54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D49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A30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289F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59,3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32EE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62,2</w:t>
            </w:r>
          </w:p>
        </w:tc>
      </w:tr>
      <w:tr w:rsidR="00E412DB" w:rsidRPr="005E427E" w14:paraId="2D689697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545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3BF62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Непрограммные расходы органов власти Россошанского муниципального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1D42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526A1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9A0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A01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3A6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5852,9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27E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5464,7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0BD3C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5503,1</w:t>
            </w:r>
          </w:p>
        </w:tc>
      </w:tr>
      <w:tr w:rsidR="00E412DB" w:rsidRPr="005E427E" w14:paraId="394E1018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5F8FF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14.1.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15D3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Обеспечение деятельности Ревизионной комиссии Россошанского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7E232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99 1 00 00000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D67E5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76A7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D6DB9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705A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2247,0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1DC3E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2038,2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B3646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2058,9</w:t>
            </w:r>
          </w:p>
        </w:tc>
      </w:tr>
      <w:tr w:rsidR="00E412DB" w:rsidRPr="005E427E" w14:paraId="60F2173A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3B85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05C6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806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99 1 00 82010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1E4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1920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029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A57F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C8BA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1969,2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23A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1989,9</w:t>
            </w:r>
          </w:p>
        </w:tc>
      </w:tr>
      <w:tr w:rsidR="00E412DB" w:rsidRPr="005E427E" w14:paraId="0B8F1D51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054E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5721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деятельности Ревизионной комиссии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5660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99 1 00 82010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7061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2408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6BA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90C7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FCB3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716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64,0</w:t>
            </w:r>
          </w:p>
        </w:tc>
      </w:tr>
      <w:tr w:rsidR="00E412DB" w:rsidRPr="005E427E" w14:paraId="4326862F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55F1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1A3CB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Освещение деятельности   Ревизионной комиссии Россошанского муниципального района (Закупка товаров, работ и услуг </w:t>
            </w:r>
            <w:proofErr w:type="gramStart"/>
            <w:r w:rsidRPr="005E427E">
              <w:rPr>
                <w:sz w:val="16"/>
                <w:szCs w:val="16"/>
              </w:rPr>
              <w:t>для  обеспечения</w:t>
            </w:r>
            <w:proofErr w:type="gramEnd"/>
            <w:r w:rsidRPr="005E427E">
              <w:rPr>
                <w:sz w:val="16"/>
                <w:szCs w:val="16"/>
              </w:rPr>
              <w:t xml:space="preserve"> 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560C9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99 1 00 80890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E82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CB5A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2665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162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F4B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F7CF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5,0</w:t>
            </w:r>
          </w:p>
        </w:tc>
      </w:tr>
      <w:tr w:rsidR="00E412DB" w:rsidRPr="005E427E" w14:paraId="1378D450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6859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14.2.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43B4" w14:textId="77777777" w:rsidR="00E412DB" w:rsidRPr="005E427E" w:rsidRDefault="00E412DB" w:rsidP="00E412DB">
            <w:pPr>
              <w:jc w:val="both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Обеспечение деятельности Совета народных депутатов Россошанского муниципального района Воронежской области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0810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99 2 00 00000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261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A60F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4A4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E59B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3605,9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344A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3426,5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4D194" w14:textId="77777777" w:rsidR="00E412DB" w:rsidRPr="005E427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5E427E">
              <w:rPr>
                <w:b/>
                <w:bCs/>
                <w:sz w:val="16"/>
                <w:szCs w:val="16"/>
              </w:rPr>
              <w:t>3444,2</w:t>
            </w:r>
          </w:p>
        </w:tc>
      </w:tr>
      <w:tr w:rsidR="00E412DB" w:rsidRPr="005E427E" w14:paraId="3CF10D6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5C7B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BC2B2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5E427E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5E427E">
              <w:rPr>
                <w:sz w:val="16"/>
                <w:szCs w:val="16"/>
              </w:rPr>
              <w:t xml:space="preserve"> муниципального района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9133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99 2 00 82010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C63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797D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58E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D13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1966,9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4C8CD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1787,5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458E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1805,2</w:t>
            </w:r>
          </w:p>
        </w:tc>
      </w:tr>
      <w:tr w:rsidR="00E412DB" w:rsidRPr="005E427E" w14:paraId="0510AF83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5129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4778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Расходы на обеспечение функций органов местного самоуправления в рамках обеспечения деятельности Совета народных депутатов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C9B90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99 2 00 82010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8BC6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942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B897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943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02D8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F190C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612,0</w:t>
            </w:r>
          </w:p>
        </w:tc>
      </w:tr>
      <w:tr w:rsidR="00E412DB" w:rsidRPr="005E427E" w14:paraId="553EEBCB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F95F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A7FA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Расходы на обеспечение функций органов местного самоуправления в рамках обеспечения деятельности Совета народных </w:t>
            </w:r>
            <w:proofErr w:type="gramStart"/>
            <w:r w:rsidRPr="005E427E">
              <w:rPr>
                <w:sz w:val="16"/>
                <w:szCs w:val="16"/>
              </w:rPr>
              <w:t>депутатов  Россошанского</w:t>
            </w:r>
            <w:proofErr w:type="gramEnd"/>
            <w:r w:rsidRPr="005E427E">
              <w:rPr>
                <w:sz w:val="16"/>
                <w:szCs w:val="16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8DC0A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99 2 00 82010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4A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25BB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4F85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BCF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C1F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2A93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27,0</w:t>
            </w:r>
          </w:p>
        </w:tc>
      </w:tr>
      <w:tr w:rsidR="00E412DB" w:rsidRPr="005E427E" w14:paraId="305F50B9" w14:textId="77777777" w:rsidTr="002064C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B2E5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E777" w14:textId="77777777" w:rsidR="00E412DB" w:rsidRPr="005E427E" w:rsidRDefault="00E412DB" w:rsidP="00E412DB">
            <w:pPr>
              <w:jc w:val="both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 xml:space="preserve">Освещение деятельности </w:t>
            </w:r>
            <w:proofErr w:type="gramStart"/>
            <w:r w:rsidRPr="005E427E">
              <w:rPr>
                <w:sz w:val="16"/>
                <w:szCs w:val="16"/>
              </w:rPr>
              <w:t>муниципальной  власти</w:t>
            </w:r>
            <w:proofErr w:type="gramEnd"/>
            <w:r w:rsidRPr="005E427E">
              <w:rPr>
                <w:sz w:val="16"/>
                <w:szCs w:val="16"/>
              </w:rPr>
              <w:t xml:space="preserve"> Россошанского муниципального района в рамках обеспечения деятельности  Совета народных депутатов Россошанского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385C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99 2 00 80890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F7942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BB6A4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A6701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586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1FC06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E4A25" w14:textId="77777777" w:rsidR="00E412DB" w:rsidRPr="005E427E" w:rsidRDefault="00E412DB" w:rsidP="00E412DB">
            <w:pPr>
              <w:jc w:val="center"/>
              <w:rPr>
                <w:sz w:val="16"/>
                <w:szCs w:val="16"/>
              </w:rPr>
            </w:pPr>
            <w:r w:rsidRPr="005E427E">
              <w:rPr>
                <w:sz w:val="16"/>
                <w:szCs w:val="16"/>
              </w:rPr>
              <w:t>1000,0</w:t>
            </w:r>
          </w:p>
        </w:tc>
      </w:tr>
    </w:tbl>
    <w:p w14:paraId="53A89688" w14:textId="77777777" w:rsidR="00E412DB" w:rsidRDefault="00E412DB" w:rsidP="00E412DB">
      <w:pPr>
        <w:jc w:val="center"/>
        <w:rPr>
          <w:sz w:val="16"/>
          <w:szCs w:val="16"/>
        </w:rPr>
      </w:pPr>
    </w:p>
    <w:p w14:paraId="05A3CAA2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6 </w:t>
      </w:r>
    </w:p>
    <w:p w14:paraId="77A1598D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03F578FA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7B2EC0F2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>от 26.03.2025 г. № 129</w:t>
      </w:r>
    </w:p>
    <w:p w14:paraId="4BACF19C" w14:textId="77777777" w:rsidR="00E412DB" w:rsidRDefault="00E412DB" w:rsidP="00E412DB">
      <w:pPr>
        <w:jc w:val="right"/>
        <w:rPr>
          <w:sz w:val="16"/>
          <w:szCs w:val="16"/>
        </w:rPr>
      </w:pPr>
    </w:p>
    <w:p w14:paraId="44BDC484" w14:textId="77777777" w:rsidR="00E412DB" w:rsidRPr="00E95FCC" w:rsidRDefault="00E412DB" w:rsidP="00E412DB">
      <w:pPr>
        <w:tabs>
          <w:tab w:val="left" w:pos="5580"/>
        </w:tabs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Объем бюджетных ассигнований дорожного </w:t>
      </w:r>
      <w:r w:rsidRPr="00E95FCC">
        <w:rPr>
          <w:b/>
          <w:bCs/>
          <w:sz w:val="16"/>
          <w:szCs w:val="16"/>
        </w:rPr>
        <w:t>фонда</w:t>
      </w:r>
      <w:r>
        <w:rPr>
          <w:b/>
          <w:bCs/>
          <w:sz w:val="16"/>
          <w:szCs w:val="16"/>
        </w:rPr>
        <w:t xml:space="preserve"> </w:t>
      </w:r>
      <w:r w:rsidRPr="00E95FCC">
        <w:rPr>
          <w:b/>
          <w:bCs/>
          <w:sz w:val="16"/>
          <w:szCs w:val="16"/>
        </w:rPr>
        <w:t xml:space="preserve">Россошанского муниципального района </w:t>
      </w:r>
      <w:r>
        <w:rPr>
          <w:b/>
          <w:bCs/>
          <w:sz w:val="16"/>
          <w:szCs w:val="16"/>
        </w:rPr>
        <w:t xml:space="preserve">Воронежской области </w:t>
      </w:r>
    </w:p>
    <w:p w14:paraId="3F28C36F" w14:textId="77777777" w:rsidR="00E412DB" w:rsidRPr="00E95FCC" w:rsidRDefault="00E412DB" w:rsidP="00E412DB">
      <w:pPr>
        <w:tabs>
          <w:tab w:val="left" w:pos="5580"/>
        </w:tabs>
        <w:jc w:val="center"/>
        <w:rPr>
          <w:b/>
          <w:bCs/>
          <w:sz w:val="16"/>
          <w:szCs w:val="16"/>
        </w:rPr>
      </w:pPr>
      <w:r w:rsidRPr="00E95FCC">
        <w:rPr>
          <w:b/>
          <w:bCs/>
          <w:sz w:val="16"/>
          <w:szCs w:val="16"/>
        </w:rPr>
        <w:t>на 2</w:t>
      </w:r>
      <w:r>
        <w:rPr>
          <w:b/>
          <w:bCs/>
          <w:sz w:val="16"/>
          <w:szCs w:val="16"/>
        </w:rPr>
        <w:t>025</w:t>
      </w:r>
      <w:r w:rsidRPr="00E95FCC">
        <w:rPr>
          <w:b/>
          <w:bCs/>
          <w:sz w:val="16"/>
          <w:szCs w:val="16"/>
        </w:rPr>
        <w:t xml:space="preserve"> год и плановый период 20</w:t>
      </w:r>
      <w:r>
        <w:rPr>
          <w:b/>
          <w:bCs/>
          <w:sz w:val="16"/>
          <w:szCs w:val="16"/>
        </w:rPr>
        <w:t>26</w:t>
      </w:r>
      <w:r w:rsidRPr="00E95FCC">
        <w:rPr>
          <w:b/>
          <w:bCs/>
          <w:sz w:val="16"/>
          <w:szCs w:val="16"/>
        </w:rPr>
        <w:t xml:space="preserve"> и 202</w:t>
      </w:r>
      <w:r>
        <w:rPr>
          <w:b/>
          <w:bCs/>
          <w:sz w:val="16"/>
          <w:szCs w:val="16"/>
        </w:rPr>
        <w:t>7</w:t>
      </w:r>
      <w:r w:rsidRPr="00E95FCC">
        <w:rPr>
          <w:b/>
          <w:bCs/>
          <w:sz w:val="16"/>
          <w:szCs w:val="16"/>
        </w:rPr>
        <w:t xml:space="preserve"> годов                     </w:t>
      </w:r>
    </w:p>
    <w:p w14:paraId="19DE5E1B" w14:textId="77777777" w:rsidR="00E412DB" w:rsidRPr="00E95FCC" w:rsidRDefault="00E412DB" w:rsidP="00E412DB">
      <w:pPr>
        <w:pStyle w:val="a4"/>
        <w:ind w:firstLine="4253"/>
        <w:jc w:val="center"/>
        <w:rPr>
          <w:sz w:val="16"/>
          <w:szCs w:val="16"/>
        </w:rPr>
      </w:pPr>
    </w:p>
    <w:tbl>
      <w:tblPr>
        <w:tblW w:w="1009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4690"/>
        <w:gridCol w:w="1623"/>
        <w:gridCol w:w="1543"/>
        <w:gridCol w:w="1543"/>
      </w:tblGrid>
      <w:tr w:rsidR="00E412DB" w:rsidRPr="00E95FCC" w14:paraId="644704DA" w14:textId="77777777" w:rsidTr="002064C0">
        <w:tc>
          <w:tcPr>
            <w:tcW w:w="697" w:type="dxa"/>
            <w:vMerge w:val="restart"/>
          </w:tcPr>
          <w:p w14:paraId="02CCF10D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690" w:type="dxa"/>
            <w:vMerge w:val="restart"/>
          </w:tcPr>
          <w:p w14:paraId="0B483EE4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 w:rsidRPr="00E95FCC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709" w:type="dxa"/>
            <w:gridSpan w:val="3"/>
          </w:tcPr>
          <w:p w14:paraId="6DA16906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Сумма, тыс. рублей</w:t>
            </w:r>
          </w:p>
        </w:tc>
      </w:tr>
      <w:tr w:rsidR="00E412DB" w:rsidRPr="00E95FCC" w14:paraId="24230C15" w14:textId="77777777" w:rsidTr="002064C0">
        <w:tc>
          <w:tcPr>
            <w:tcW w:w="697" w:type="dxa"/>
            <w:vMerge/>
          </w:tcPr>
          <w:p w14:paraId="13920FAA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690" w:type="dxa"/>
            <w:vMerge/>
          </w:tcPr>
          <w:p w14:paraId="656FB8E2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623" w:type="dxa"/>
          </w:tcPr>
          <w:p w14:paraId="0A14A4ED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543" w:type="dxa"/>
          </w:tcPr>
          <w:p w14:paraId="5507BE03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</w:t>
            </w:r>
            <w:r w:rsidRPr="00E95FCC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43" w:type="dxa"/>
          </w:tcPr>
          <w:p w14:paraId="25114F7C" w14:textId="77777777" w:rsidR="00E412DB" w:rsidRPr="00E95FCC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 w:rsidRPr="00E95FCC">
              <w:rPr>
                <w:b/>
                <w:sz w:val="16"/>
                <w:szCs w:val="16"/>
              </w:rPr>
              <w:t>202</w:t>
            </w:r>
            <w:r>
              <w:rPr>
                <w:b/>
                <w:sz w:val="16"/>
                <w:szCs w:val="16"/>
              </w:rPr>
              <w:t>7</w:t>
            </w:r>
            <w:r w:rsidRPr="00E95FCC">
              <w:rPr>
                <w:b/>
                <w:sz w:val="16"/>
                <w:szCs w:val="16"/>
              </w:rPr>
              <w:t xml:space="preserve"> г</w:t>
            </w:r>
            <w:r>
              <w:rPr>
                <w:b/>
                <w:sz w:val="16"/>
                <w:szCs w:val="16"/>
              </w:rPr>
              <w:t>од</w:t>
            </w:r>
          </w:p>
        </w:tc>
      </w:tr>
      <w:tr w:rsidR="00E412DB" w:rsidRPr="00E95FCC" w14:paraId="5F2D732B" w14:textId="77777777" w:rsidTr="002064C0">
        <w:tc>
          <w:tcPr>
            <w:tcW w:w="697" w:type="dxa"/>
          </w:tcPr>
          <w:p w14:paraId="6F9358C5" w14:textId="77777777" w:rsidR="00E412DB" w:rsidRPr="00696577" w:rsidRDefault="00E412DB" w:rsidP="00E412DB">
            <w:pPr>
              <w:rPr>
                <w:b/>
                <w:sz w:val="16"/>
                <w:szCs w:val="16"/>
              </w:rPr>
            </w:pPr>
          </w:p>
        </w:tc>
        <w:tc>
          <w:tcPr>
            <w:tcW w:w="4690" w:type="dxa"/>
          </w:tcPr>
          <w:p w14:paraId="02C160ED" w14:textId="77777777" w:rsidR="00E412DB" w:rsidRPr="00D14F0D" w:rsidRDefault="00E412DB" w:rsidP="00E412DB">
            <w:pPr>
              <w:rPr>
                <w:b/>
                <w:sz w:val="16"/>
                <w:szCs w:val="16"/>
              </w:rPr>
            </w:pPr>
            <w:r w:rsidRPr="00D14F0D">
              <w:rPr>
                <w:b/>
                <w:sz w:val="16"/>
                <w:szCs w:val="16"/>
              </w:rPr>
              <w:t>Дорожный фонд Россошанского муниципального района в том числе:</w:t>
            </w:r>
          </w:p>
        </w:tc>
        <w:tc>
          <w:tcPr>
            <w:tcW w:w="1623" w:type="dxa"/>
          </w:tcPr>
          <w:p w14:paraId="4FB0122E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 w:rsidRPr="00C3214A">
              <w:rPr>
                <w:b/>
                <w:bCs/>
                <w:color w:val="000000"/>
                <w:sz w:val="16"/>
                <w:szCs w:val="16"/>
              </w:rPr>
              <w:t>142178,9</w:t>
            </w:r>
          </w:p>
        </w:tc>
        <w:tc>
          <w:tcPr>
            <w:tcW w:w="1543" w:type="dxa"/>
            <w:vAlign w:val="center"/>
          </w:tcPr>
          <w:p w14:paraId="30B63D64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135 314,20</w:t>
            </w:r>
          </w:p>
        </w:tc>
        <w:tc>
          <w:tcPr>
            <w:tcW w:w="1543" w:type="dxa"/>
            <w:vAlign w:val="center"/>
          </w:tcPr>
          <w:p w14:paraId="5A5DE52A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146 344,20</w:t>
            </w:r>
          </w:p>
        </w:tc>
      </w:tr>
      <w:tr w:rsidR="00E412DB" w:rsidRPr="00E95FCC" w14:paraId="02F14CD3" w14:textId="77777777" w:rsidTr="002064C0">
        <w:tc>
          <w:tcPr>
            <w:tcW w:w="697" w:type="dxa"/>
          </w:tcPr>
          <w:p w14:paraId="6DA81C93" w14:textId="77777777" w:rsidR="00E412DB" w:rsidRPr="00696577" w:rsidRDefault="00E412DB" w:rsidP="00E412DB">
            <w:pPr>
              <w:rPr>
                <w:b/>
                <w:sz w:val="16"/>
                <w:szCs w:val="16"/>
              </w:rPr>
            </w:pPr>
            <w:r w:rsidRPr="0069657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4690" w:type="dxa"/>
          </w:tcPr>
          <w:p w14:paraId="655D1914" w14:textId="77777777" w:rsidR="00E412DB" w:rsidRPr="00D14F0D" w:rsidRDefault="00E412DB" w:rsidP="00E412DB">
            <w:pPr>
              <w:rPr>
                <w:b/>
                <w:sz w:val="16"/>
                <w:szCs w:val="16"/>
              </w:rPr>
            </w:pPr>
            <w:r w:rsidRPr="00D14F0D">
              <w:rPr>
                <w:b/>
                <w:sz w:val="16"/>
                <w:szCs w:val="16"/>
              </w:rPr>
              <w:t>Муниципальная программа Россошанского муниципального района «Энергоэффективность, развитие энергетики, транспорта и муниципального хозяйства»</w:t>
            </w:r>
          </w:p>
        </w:tc>
        <w:tc>
          <w:tcPr>
            <w:tcW w:w="1623" w:type="dxa"/>
          </w:tcPr>
          <w:p w14:paraId="3F9800D6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 w:rsidRPr="00C3214A">
              <w:rPr>
                <w:b/>
                <w:bCs/>
                <w:color w:val="000000"/>
                <w:sz w:val="16"/>
                <w:szCs w:val="16"/>
              </w:rPr>
              <w:t>142178,9</w:t>
            </w:r>
          </w:p>
        </w:tc>
        <w:tc>
          <w:tcPr>
            <w:tcW w:w="1543" w:type="dxa"/>
            <w:vAlign w:val="center"/>
          </w:tcPr>
          <w:p w14:paraId="4564F326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135 314,20</w:t>
            </w:r>
          </w:p>
        </w:tc>
        <w:tc>
          <w:tcPr>
            <w:tcW w:w="1543" w:type="dxa"/>
            <w:vAlign w:val="center"/>
          </w:tcPr>
          <w:p w14:paraId="4CD0D7BD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146 344,20</w:t>
            </w:r>
          </w:p>
        </w:tc>
      </w:tr>
      <w:tr w:rsidR="00E412DB" w:rsidRPr="00E95FCC" w14:paraId="3F8CCD2A" w14:textId="77777777" w:rsidTr="002064C0">
        <w:tc>
          <w:tcPr>
            <w:tcW w:w="697" w:type="dxa"/>
          </w:tcPr>
          <w:p w14:paraId="7E1CE1FC" w14:textId="77777777" w:rsidR="00E412DB" w:rsidRPr="00696577" w:rsidRDefault="00E412DB" w:rsidP="00E412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1.1.</w:t>
            </w:r>
          </w:p>
        </w:tc>
        <w:tc>
          <w:tcPr>
            <w:tcW w:w="4690" w:type="dxa"/>
          </w:tcPr>
          <w:p w14:paraId="35168E9D" w14:textId="77777777" w:rsidR="00E412DB" w:rsidRPr="00D14F0D" w:rsidRDefault="00E412DB" w:rsidP="00E412DB">
            <w:pPr>
              <w:rPr>
                <w:b/>
                <w:sz w:val="16"/>
                <w:szCs w:val="16"/>
              </w:rPr>
            </w:pPr>
            <w:r w:rsidRPr="00D14F0D">
              <w:rPr>
                <w:b/>
                <w:sz w:val="16"/>
                <w:szCs w:val="16"/>
              </w:rPr>
              <w:t xml:space="preserve">Подпрограмма «Развитие транспортной системы </w:t>
            </w:r>
            <w:proofErr w:type="gramStart"/>
            <w:r w:rsidRPr="00D14F0D">
              <w:rPr>
                <w:b/>
                <w:sz w:val="16"/>
                <w:szCs w:val="16"/>
              </w:rPr>
              <w:t>и  дорожного</w:t>
            </w:r>
            <w:proofErr w:type="gramEnd"/>
            <w:r w:rsidRPr="00D14F0D">
              <w:rPr>
                <w:b/>
                <w:sz w:val="16"/>
                <w:szCs w:val="16"/>
              </w:rPr>
              <w:t xml:space="preserve"> хозяйства»</w:t>
            </w:r>
          </w:p>
        </w:tc>
        <w:tc>
          <w:tcPr>
            <w:tcW w:w="1623" w:type="dxa"/>
            <w:vAlign w:val="center"/>
          </w:tcPr>
          <w:p w14:paraId="3D69F693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142178,9</w:t>
            </w:r>
          </w:p>
        </w:tc>
        <w:tc>
          <w:tcPr>
            <w:tcW w:w="1543" w:type="dxa"/>
            <w:vAlign w:val="center"/>
          </w:tcPr>
          <w:p w14:paraId="25254191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135 314,20</w:t>
            </w:r>
          </w:p>
        </w:tc>
        <w:tc>
          <w:tcPr>
            <w:tcW w:w="1543" w:type="dxa"/>
            <w:vAlign w:val="center"/>
          </w:tcPr>
          <w:p w14:paraId="21511B30" w14:textId="77777777" w:rsidR="00E412DB" w:rsidRPr="00D14F0D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146 344,20</w:t>
            </w:r>
          </w:p>
        </w:tc>
      </w:tr>
      <w:tr w:rsidR="00E412DB" w:rsidRPr="00E95FCC" w14:paraId="29A1AE27" w14:textId="77777777" w:rsidTr="002064C0">
        <w:tc>
          <w:tcPr>
            <w:tcW w:w="697" w:type="dxa"/>
          </w:tcPr>
          <w:p w14:paraId="17A79E1A" w14:textId="77777777" w:rsidR="00E412DB" w:rsidRPr="00E95FCC" w:rsidRDefault="00E412DB" w:rsidP="00E412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1.1.1.</w:t>
            </w:r>
          </w:p>
        </w:tc>
        <w:tc>
          <w:tcPr>
            <w:tcW w:w="4690" w:type="dxa"/>
          </w:tcPr>
          <w:p w14:paraId="1468F6C2" w14:textId="77777777" w:rsidR="00E412DB" w:rsidRPr="00696577" w:rsidRDefault="00E412DB" w:rsidP="00E412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Основное мероприятие "</w:t>
            </w:r>
            <w:r w:rsidRPr="00696577">
              <w:rPr>
                <w:i/>
                <w:sz w:val="16"/>
                <w:szCs w:val="16"/>
              </w:rPr>
              <w:t>Развитие и содержание улично-дорожной сети в границах сельских поселений»</w:t>
            </w:r>
          </w:p>
        </w:tc>
        <w:tc>
          <w:tcPr>
            <w:tcW w:w="1623" w:type="dxa"/>
            <w:vAlign w:val="center"/>
          </w:tcPr>
          <w:p w14:paraId="19CF2381" w14:textId="77777777" w:rsidR="00E412DB" w:rsidRPr="00E95FCC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48092,9</w:t>
            </w:r>
          </w:p>
        </w:tc>
        <w:tc>
          <w:tcPr>
            <w:tcW w:w="1543" w:type="dxa"/>
            <w:vAlign w:val="center"/>
          </w:tcPr>
          <w:p w14:paraId="3A91DA17" w14:textId="77777777" w:rsidR="00E412DB" w:rsidRPr="00E95FCC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41226,0</w:t>
            </w:r>
          </w:p>
        </w:tc>
        <w:tc>
          <w:tcPr>
            <w:tcW w:w="1543" w:type="dxa"/>
            <w:vAlign w:val="center"/>
          </w:tcPr>
          <w:p w14:paraId="0868701D" w14:textId="77777777" w:rsidR="00E412DB" w:rsidRPr="00E95FCC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52256,0</w:t>
            </w:r>
          </w:p>
        </w:tc>
      </w:tr>
      <w:tr w:rsidR="00E412DB" w:rsidRPr="00E95FCC" w14:paraId="44F0F7F7" w14:textId="77777777" w:rsidTr="002064C0">
        <w:tc>
          <w:tcPr>
            <w:tcW w:w="697" w:type="dxa"/>
          </w:tcPr>
          <w:p w14:paraId="3AA2C8B0" w14:textId="77777777" w:rsidR="00E412DB" w:rsidRPr="00E95FCC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1.1.1.1.</w:t>
            </w:r>
          </w:p>
        </w:tc>
        <w:tc>
          <w:tcPr>
            <w:tcW w:w="4690" w:type="dxa"/>
          </w:tcPr>
          <w:p w14:paraId="11F9DC76" w14:textId="77777777" w:rsidR="00E412DB" w:rsidRPr="00696577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696577">
              <w:rPr>
                <w:sz w:val="16"/>
                <w:szCs w:val="16"/>
              </w:rPr>
              <w:t>азвитие и содержание улично-дорожной сети в границах сельских поселений</w:t>
            </w:r>
          </w:p>
        </w:tc>
        <w:tc>
          <w:tcPr>
            <w:tcW w:w="1623" w:type="dxa"/>
            <w:vAlign w:val="center"/>
          </w:tcPr>
          <w:p w14:paraId="398B4A26" w14:textId="77777777" w:rsidR="00E412DB" w:rsidRPr="00E95FCC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48092,9</w:t>
            </w:r>
          </w:p>
        </w:tc>
        <w:tc>
          <w:tcPr>
            <w:tcW w:w="1543" w:type="dxa"/>
            <w:vAlign w:val="center"/>
          </w:tcPr>
          <w:p w14:paraId="2FA85EE2" w14:textId="77777777" w:rsidR="00E412DB" w:rsidRPr="00E95FCC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41226,0</w:t>
            </w:r>
          </w:p>
        </w:tc>
        <w:tc>
          <w:tcPr>
            <w:tcW w:w="1543" w:type="dxa"/>
            <w:vAlign w:val="center"/>
          </w:tcPr>
          <w:p w14:paraId="694CDE17" w14:textId="77777777" w:rsidR="00E412DB" w:rsidRPr="00E95FCC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52 256,00</w:t>
            </w:r>
          </w:p>
        </w:tc>
      </w:tr>
      <w:tr w:rsidR="00E412DB" w:rsidRPr="00E95FCC" w14:paraId="63F3BB6D" w14:textId="77777777" w:rsidTr="002064C0">
        <w:tc>
          <w:tcPr>
            <w:tcW w:w="697" w:type="dxa"/>
          </w:tcPr>
          <w:p w14:paraId="6B658FE0" w14:textId="77777777" w:rsidR="00E412DB" w:rsidRPr="00D14F0D" w:rsidRDefault="00E412DB" w:rsidP="00E412DB">
            <w:pPr>
              <w:rPr>
                <w:i/>
                <w:sz w:val="16"/>
                <w:szCs w:val="16"/>
              </w:rPr>
            </w:pPr>
            <w:r w:rsidRPr="00D14F0D">
              <w:rPr>
                <w:i/>
                <w:sz w:val="16"/>
                <w:szCs w:val="16"/>
              </w:rPr>
              <w:t>1.1.2.</w:t>
            </w:r>
          </w:p>
        </w:tc>
        <w:tc>
          <w:tcPr>
            <w:tcW w:w="4690" w:type="dxa"/>
          </w:tcPr>
          <w:p w14:paraId="324D79B7" w14:textId="77777777" w:rsidR="00E412DB" w:rsidRPr="00696577" w:rsidRDefault="00E412DB" w:rsidP="00E412DB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Основное мероприятие "Капитальный ремонт и ремонт автомобильных дорог общего пользования местного значения»</w:t>
            </w:r>
          </w:p>
        </w:tc>
        <w:tc>
          <w:tcPr>
            <w:tcW w:w="1623" w:type="dxa"/>
            <w:vAlign w:val="center"/>
          </w:tcPr>
          <w:p w14:paraId="61432656" w14:textId="77777777" w:rsidR="00E412DB" w:rsidRPr="0061025B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94 085,20</w:t>
            </w:r>
          </w:p>
        </w:tc>
        <w:tc>
          <w:tcPr>
            <w:tcW w:w="1543" w:type="dxa"/>
            <w:vAlign w:val="center"/>
          </w:tcPr>
          <w:p w14:paraId="6822AEAC" w14:textId="77777777" w:rsidR="00E412DB" w:rsidRPr="0061025B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94 088,20</w:t>
            </w:r>
          </w:p>
        </w:tc>
        <w:tc>
          <w:tcPr>
            <w:tcW w:w="1543" w:type="dxa"/>
            <w:vAlign w:val="center"/>
          </w:tcPr>
          <w:p w14:paraId="1593D8E0" w14:textId="77777777" w:rsidR="00E412DB" w:rsidRPr="0061025B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94 088,20</w:t>
            </w:r>
          </w:p>
        </w:tc>
      </w:tr>
      <w:tr w:rsidR="00E412DB" w:rsidRPr="00E95FCC" w14:paraId="2AC9569A" w14:textId="77777777" w:rsidTr="002064C0">
        <w:tc>
          <w:tcPr>
            <w:tcW w:w="697" w:type="dxa"/>
          </w:tcPr>
          <w:p w14:paraId="186A2B54" w14:textId="77777777" w:rsidR="00E412DB" w:rsidRPr="00E95FCC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1.1.2.1</w:t>
            </w:r>
          </w:p>
        </w:tc>
        <w:tc>
          <w:tcPr>
            <w:tcW w:w="4690" w:type="dxa"/>
          </w:tcPr>
          <w:p w14:paraId="3C0CEA1E" w14:textId="77777777" w:rsidR="00E412DB" w:rsidRPr="00D14F0D" w:rsidRDefault="00E412DB" w:rsidP="00E412DB">
            <w:pPr>
              <w:rPr>
                <w:sz w:val="16"/>
                <w:szCs w:val="16"/>
              </w:rPr>
            </w:pPr>
            <w:r w:rsidRPr="00D14F0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23" w:type="dxa"/>
            <w:vAlign w:val="center"/>
          </w:tcPr>
          <w:p w14:paraId="567E4801" w14:textId="77777777" w:rsidR="00E412DB" w:rsidRPr="0061025B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94 085,20</w:t>
            </w:r>
          </w:p>
        </w:tc>
        <w:tc>
          <w:tcPr>
            <w:tcW w:w="1543" w:type="dxa"/>
            <w:vAlign w:val="center"/>
          </w:tcPr>
          <w:p w14:paraId="459D36AA" w14:textId="77777777" w:rsidR="00E412DB" w:rsidRPr="0061025B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94 088,20</w:t>
            </w:r>
          </w:p>
        </w:tc>
        <w:tc>
          <w:tcPr>
            <w:tcW w:w="1543" w:type="dxa"/>
            <w:vAlign w:val="center"/>
          </w:tcPr>
          <w:p w14:paraId="3B46EB9A" w14:textId="77777777" w:rsidR="00E412DB" w:rsidRPr="0061025B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94088,2</w:t>
            </w:r>
          </w:p>
        </w:tc>
      </w:tr>
    </w:tbl>
    <w:p w14:paraId="090C1BC1" w14:textId="77777777" w:rsidR="00E412DB" w:rsidRDefault="00E412DB" w:rsidP="00E412DB">
      <w:pPr>
        <w:jc w:val="right"/>
        <w:rPr>
          <w:sz w:val="16"/>
          <w:szCs w:val="16"/>
        </w:rPr>
      </w:pPr>
    </w:p>
    <w:p w14:paraId="30916B5E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Приложение № 7 </w:t>
      </w:r>
    </w:p>
    <w:p w14:paraId="55D0CE16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Решению Совета народных депутатов </w:t>
      </w:r>
    </w:p>
    <w:p w14:paraId="467F1322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140DE3D5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>от 26.03.2025 г. № 129</w:t>
      </w:r>
    </w:p>
    <w:p w14:paraId="73EA2C1B" w14:textId="77777777" w:rsidR="00E412DB" w:rsidRDefault="00E412DB" w:rsidP="00E412DB">
      <w:pPr>
        <w:ind w:right="367"/>
        <w:jc w:val="right"/>
        <w:rPr>
          <w:sz w:val="16"/>
          <w:szCs w:val="16"/>
        </w:rPr>
      </w:pPr>
    </w:p>
    <w:p w14:paraId="79AAFDD1" w14:textId="77777777" w:rsidR="00E412DB" w:rsidRDefault="00E412DB" w:rsidP="00E412DB">
      <w:pPr>
        <w:ind w:right="367"/>
        <w:jc w:val="center"/>
        <w:rPr>
          <w:bCs/>
          <w:color w:val="000000"/>
          <w:sz w:val="16"/>
          <w:szCs w:val="16"/>
        </w:rPr>
      </w:pPr>
      <w:r w:rsidRPr="00214AB8">
        <w:rPr>
          <w:bCs/>
          <w:color w:val="000000"/>
          <w:sz w:val="16"/>
          <w:szCs w:val="16"/>
        </w:rPr>
        <w:t xml:space="preserve">Распределение иных межбюджетных трансфертов на решение вопросов местного значения бюджетам поселения Россошанского муниципального района на </w:t>
      </w:r>
      <w:r w:rsidRPr="00214AB8">
        <w:rPr>
          <w:color w:val="000000"/>
          <w:sz w:val="16"/>
          <w:szCs w:val="16"/>
        </w:rPr>
        <w:t>2025 год и на плановый период 2026 и 2027 годов</w:t>
      </w:r>
      <w:r w:rsidRPr="00214AB8">
        <w:rPr>
          <w:bCs/>
          <w:color w:val="000000"/>
          <w:sz w:val="16"/>
          <w:szCs w:val="16"/>
        </w:rPr>
        <w:t>»</w:t>
      </w:r>
    </w:p>
    <w:tbl>
      <w:tblPr>
        <w:tblW w:w="8196" w:type="dxa"/>
        <w:tblInd w:w="392" w:type="dxa"/>
        <w:tblLook w:val="04A0" w:firstRow="1" w:lastRow="0" w:firstColumn="1" w:lastColumn="0" w:noHBand="0" w:noVBand="1"/>
      </w:tblPr>
      <w:tblGrid>
        <w:gridCol w:w="456"/>
        <w:gridCol w:w="3820"/>
        <w:gridCol w:w="977"/>
        <w:gridCol w:w="1448"/>
        <w:gridCol w:w="1495"/>
      </w:tblGrid>
      <w:tr w:rsidR="00E412DB" w:rsidRPr="00214AB8" w14:paraId="7B2F5E0E" w14:textId="77777777" w:rsidTr="00E412DB">
        <w:trPr>
          <w:trHeight w:val="227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3E6D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AD0C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Наименование поселения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69D8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Сумма (тыс. рублей)</w:t>
            </w:r>
          </w:p>
        </w:tc>
      </w:tr>
      <w:tr w:rsidR="00E412DB" w:rsidRPr="00214AB8" w14:paraId="48AD8A28" w14:textId="77777777" w:rsidTr="00E412DB">
        <w:trPr>
          <w:trHeight w:val="227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3013" w14:textId="77777777" w:rsidR="00E412DB" w:rsidRPr="00214AB8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945CE" w14:textId="77777777" w:rsidR="00E412DB" w:rsidRPr="00214AB8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E82B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AF09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B805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E412DB" w:rsidRPr="00214AB8" w14:paraId="65B199F8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0190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D3C4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Алейниковское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F9F7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2925,1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6AED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2452,0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B2AD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2350,1</w:t>
            </w:r>
          </w:p>
        </w:tc>
      </w:tr>
      <w:tr w:rsidR="00E412DB" w:rsidRPr="00214AB8" w14:paraId="0B9C245B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BA80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A090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Александровское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628C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7431,9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4B1C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6599,6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820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6750,2</w:t>
            </w:r>
          </w:p>
        </w:tc>
      </w:tr>
      <w:tr w:rsidR="00E412DB" w:rsidRPr="00214AB8" w14:paraId="5B7FF9D9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6CF0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D74E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Архиповское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3F1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9106,6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6D26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9296,5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3A85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9560,6</w:t>
            </w:r>
          </w:p>
        </w:tc>
      </w:tr>
      <w:tr w:rsidR="00E412DB" w:rsidRPr="00214AB8" w14:paraId="236DE8C4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0EBA6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D15C5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</w:t>
            </w:r>
            <w:r w:rsidRPr="00214AB8">
              <w:rPr>
                <w:color w:val="000000"/>
                <w:sz w:val="16"/>
                <w:szCs w:val="16"/>
              </w:rPr>
              <w:t>ородское поселение - город Россошь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917F0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22185,7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FED8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8834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412DB" w:rsidRPr="00214AB8" w14:paraId="6628EC5E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1AE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0F2E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Евстратовское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031ED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2214,4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81F3F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4912,3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9F08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1066,2</w:t>
            </w:r>
          </w:p>
        </w:tc>
      </w:tr>
      <w:tr w:rsidR="00E412DB" w:rsidRPr="00214AB8" w14:paraId="765910AE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B2A8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AF12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Жилинское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2FC9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3591,0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21BE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3780,0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22D5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3972,8</w:t>
            </w:r>
          </w:p>
        </w:tc>
      </w:tr>
      <w:tr w:rsidR="00E412DB" w:rsidRPr="00214AB8" w14:paraId="3642F6C0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D21B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290D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Копенкинское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D05C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3247,4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1DD5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2920,4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47FF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3029,5</w:t>
            </w:r>
          </w:p>
        </w:tc>
      </w:tr>
      <w:tr w:rsidR="00E412DB" w:rsidRPr="00214AB8" w14:paraId="52F7124A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F9FE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61BC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Кривоносовское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948AE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4979,7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1DD1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5115,1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B643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5221,0</w:t>
            </w:r>
          </w:p>
        </w:tc>
      </w:tr>
      <w:tr w:rsidR="00E412DB" w:rsidRPr="00214AB8" w14:paraId="0E5169FD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7493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6277B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Криничанское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59218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4386,2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78A8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4647,9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D25A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4526,2</w:t>
            </w:r>
          </w:p>
        </w:tc>
      </w:tr>
      <w:tr w:rsidR="00E412DB" w:rsidRPr="00214AB8" w14:paraId="74659554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D797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A9D0A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Лизиновское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752AA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3686,3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08EA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3581,5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EBF3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3280,0</w:t>
            </w:r>
          </w:p>
        </w:tc>
      </w:tr>
      <w:tr w:rsidR="00E412DB" w:rsidRPr="00214AB8" w14:paraId="5E87F870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9F5D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A9B2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Морозовское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5B1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3519,5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3F2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3509,2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F371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3577,8</w:t>
            </w:r>
          </w:p>
        </w:tc>
      </w:tr>
      <w:tr w:rsidR="00E412DB" w:rsidRPr="00214AB8" w14:paraId="57614F0E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7FB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31C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Новокалитвенское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9B97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7672,1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B16B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4232,7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2D3C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4546,4</w:t>
            </w:r>
          </w:p>
        </w:tc>
      </w:tr>
      <w:tr w:rsidR="00E412DB" w:rsidRPr="00214AB8" w14:paraId="4FD339C7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BA74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E356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Новопостояловское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22FF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078C9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34A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E412DB" w:rsidRPr="00214AB8" w14:paraId="6A3D28D4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6B5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301C6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Полгоренское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0B3A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1435,3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AB7B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2151,3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4761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1139,7</w:t>
            </w:r>
          </w:p>
        </w:tc>
      </w:tr>
      <w:tr w:rsidR="00E412DB" w:rsidRPr="00214AB8" w14:paraId="79F43D62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4FFD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8A3C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Поповское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D3CC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3425,8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1532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2574,5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212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2330,9</w:t>
            </w:r>
          </w:p>
        </w:tc>
      </w:tr>
      <w:tr w:rsidR="00E412DB" w:rsidRPr="00214AB8" w14:paraId="45C953EC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D86E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C94E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Старокалитвенское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с/п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8AE8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3431,5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AA64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2624,1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C70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2846,0</w:t>
            </w:r>
          </w:p>
        </w:tc>
      </w:tr>
      <w:tr w:rsidR="00E412DB" w:rsidRPr="00214AB8" w14:paraId="0A454E6D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5967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3A7FF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Шекаловское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CAD5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3028,6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E7B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2825,3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9D53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3196,9</w:t>
            </w:r>
          </w:p>
        </w:tc>
      </w:tr>
      <w:tr w:rsidR="00E412DB" w:rsidRPr="00214AB8" w14:paraId="320AB9A2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53D6" w14:textId="77777777" w:rsidR="00E412DB" w:rsidRPr="00214AB8" w:rsidRDefault="00E412DB" w:rsidP="00E412DB">
            <w:pPr>
              <w:jc w:val="right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00F9" w14:textId="77777777" w:rsidR="00E412DB" w:rsidRPr="00214AB8" w:rsidRDefault="00E412DB" w:rsidP="00E412D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214AB8">
              <w:rPr>
                <w:color w:val="000000"/>
                <w:sz w:val="16"/>
                <w:szCs w:val="16"/>
              </w:rPr>
              <w:t>Шрамовское</w:t>
            </w:r>
            <w:proofErr w:type="spellEnd"/>
            <w:r w:rsidRPr="00214AB8">
              <w:rPr>
                <w:color w:val="000000"/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2E31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3907,1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F08F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3714,1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60DC" w14:textId="77777777" w:rsidR="00E412DB" w:rsidRPr="00214AB8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214AB8">
              <w:rPr>
                <w:color w:val="000000"/>
                <w:sz w:val="16"/>
                <w:szCs w:val="16"/>
              </w:rPr>
              <w:t>3670,9</w:t>
            </w:r>
          </w:p>
        </w:tc>
      </w:tr>
      <w:tr w:rsidR="00E412DB" w:rsidRPr="00214AB8" w14:paraId="142723B1" w14:textId="77777777" w:rsidTr="00E412DB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04102" w14:textId="77777777" w:rsidR="00E412DB" w:rsidRPr="00214AB8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DCAB" w14:textId="77777777" w:rsidR="00E412DB" w:rsidRPr="00214AB8" w:rsidRDefault="00E412DB" w:rsidP="00E412D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5806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90 174,2  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DB818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 xml:space="preserve">64 936,5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495D" w14:textId="77777777" w:rsidR="00E412DB" w:rsidRPr="00214AB8" w:rsidRDefault="00E412DB" w:rsidP="00E412D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14AB8">
              <w:rPr>
                <w:b/>
                <w:bCs/>
                <w:color w:val="000000"/>
                <w:sz w:val="16"/>
                <w:szCs w:val="16"/>
              </w:rPr>
              <w:t xml:space="preserve">61 065,2  </w:t>
            </w:r>
          </w:p>
        </w:tc>
      </w:tr>
    </w:tbl>
    <w:p w14:paraId="3C910BE7" w14:textId="77777777" w:rsidR="00E412DB" w:rsidRDefault="00E412DB" w:rsidP="00E412DB">
      <w:pPr>
        <w:jc w:val="center"/>
        <w:rPr>
          <w:bCs/>
          <w:color w:val="000000"/>
          <w:sz w:val="16"/>
          <w:szCs w:val="16"/>
        </w:rPr>
      </w:pPr>
    </w:p>
    <w:p w14:paraId="23826527" w14:textId="20903A51" w:rsidR="00E412DB" w:rsidRDefault="00E412DB" w:rsidP="00E412DB">
      <w:pPr>
        <w:jc w:val="center"/>
        <w:rPr>
          <w:sz w:val="16"/>
          <w:szCs w:val="16"/>
        </w:rPr>
      </w:pPr>
    </w:p>
    <w:p w14:paraId="581A0992" w14:textId="79EDFF33" w:rsidR="002064C0" w:rsidRDefault="002064C0" w:rsidP="00E412DB">
      <w:pPr>
        <w:jc w:val="center"/>
        <w:rPr>
          <w:sz w:val="16"/>
          <w:szCs w:val="16"/>
        </w:rPr>
      </w:pPr>
    </w:p>
    <w:p w14:paraId="3A644D93" w14:textId="3500D898" w:rsidR="002064C0" w:rsidRDefault="002064C0" w:rsidP="00E412DB">
      <w:pPr>
        <w:jc w:val="center"/>
        <w:rPr>
          <w:sz w:val="16"/>
          <w:szCs w:val="16"/>
        </w:rPr>
      </w:pPr>
    </w:p>
    <w:p w14:paraId="7C821109" w14:textId="24D493F6" w:rsidR="002064C0" w:rsidRDefault="002064C0" w:rsidP="00E412DB">
      <w:pPr>
        <w:jc w:val="center"/>
        <w:rPr>
          <w:sz w:val="16"/>
          <w:szCs w:val="16"/>
        </w:rPr>
      </w:pPr>
    </w:p>
    <w:p w14:paraId="0A3D0A6E" w14:textId="62C5CB11" w:rsidR="002064C0" w:rsidRDefault="002064C0" w:rsidP="00E412DB">
      <w:pPr>
        <w:jc w:val="center"/>
        <w:rPr>
          <w:sz w:val="16"/>
          <w:szCs w:val="16"/>
        </w:rPr>
      </w:pPr>
    </w:p>
    <w:p w14:paraId="590C325A" w14:textId="43F4851B" w:rsidR="002064C0" w:rsidRDefault="002064C0" w:rsidP="00E412DB">
      <w:pPr>
        <w:jc w:val="center"/>
        <w:rPr>
          <w:sz w:val="16"/>
          <w:szCs w:val="16"/>
        </w:rPr>
      </w:pPr>
    </w:p>
    <w:p w14:paraId="16A3318E" w14:textId="0DB0D8C6" w:rsidR="002064C0" w:rsidRDefault="002064C0" w:rsidP="00E412DB">
      <w:pPr>
        <w:jc w:val="center"/>
        <w:rPr>
          <w:sz w:val="16"/>
          <w:szCs w:val="16"/>
        </w:rPr>
      </w:pPr>
    </w:p>
    <w:p w14:paraId="5478E2A5" w14:textId="3C9BAF0E" w:rsidR="002064C0" w:rsidRDefault="002064C0" w:rsidP="00E412DB">
      <w:pPr>
        <w:jc w:val="center"/>
        <w:rPr>
          <w:sz w:val="16"/>
          <w:szCs w:val="16"/>
        </w:rPr>
      </w:pPr>
    </w:p>
    <w:p w14:paraId="3B978121" w14:textId="3E41AF0C" w:rsidR="002064C0" w:rsidRDefault="002064C0" w:rsidP="00E412DB">
      <w:pPr>
        <w:jc w:val="center"/>
        <w:rPr>
          <w:sz w:val="16"/>
          <w:szCs w:val="16"/>
        </w:rPr>
      </w:pPr>
    </w:p>
    <w:p w14:paraId="78E533F3" w14:textId="77777777" w:rsidR="002064C0" w:rsidRPr="00214AB8" w:rsidRDefault="002064C0" w:rsidP="00E412DB">
      <w:pPr>
        <w:jc w:val="center"/>
        <w:rPr>
          <w:sz w:val="16"/>
          <w:szCs w:val="16"/>
        </w:rPr>
      </w:pPr>
    </w:p>
    <w:p w14:paraId="5C6F408A" w14:textId="77777777" w:rsidR="00E412DB" w:rsidRPr="00214AB8" w:rsidRDefault="00E412DB" w:rsidP="00E412DB">
      <w:pPr>
        <w:ind w:right="225"/>
        <w:jc w:val="right"/>
        <w:rPr>
          <w:sz w:val="16"/>
          <w:szCs w:val="16"/>
        </w:rPr>
      </w:pPr>
      <w:r w:rsidRPr="00214AB8">
        <w:rPr>
          <w:sz w:val="16"/>
          <w:szCs w:val="16"/>
        </w:rPr>
        <w:t>Приложение №</w:t>
      </w:r>
      <w:r>
        <w:rPr>
          <w:sz w:val="16"/>
          <w:szCs w:val="16"/>
        </w:rPr>
        <w:t xml:space="preserve"> </w:t>
      </w:r>
      <w:r w:rsidRPr="00214AB8">
        <w:rPr>
          <w:sz w:val="16"/>
          <w:szCs w:val="16"/>
        </w:rPr>
        <w:t xml:space="preserve">8 </w:t>
      </w:r>
    </w:p>
    <w:p w14:paraId="330BD0E4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 w:rsidRPr="00214AB8">
        <w:rPr>
          <w:sz w:val="16"/>
          <w:szCs w:val="16"/>
        </w:rPr>
        <w:t>к Решению</w:t>
      </w:r>
      <w:r>
        <w:rPr>
          <w:sz w:val="16"/>
          <w:szCs w:val="16"/>
        </w:rPr>
        <w:t xml:space="preserve"> Совета народных депутатов </w:t>
      </w:r>
    </w:p>
    <w:p w14:paraId="67597DBD" w14:textId="77777777" w:rsidR="00E412DB" w:rsidRDefault="00E412DB" w:rsidP="00E412DB">
      <w:pPr>
        <w:ind w:right="225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Россошанского муниципального района </w:t>
      </w:r>
    </w:p>
    <w:p w14:paraId="6F399D5D" w14:textId="77777777" w:rsidR="00E412DB" w:rsidRDefault="00E412DB" w:rsidP="00E412DB">
      <w:pPr>
        <w:ind w:right="36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от 26.03.2025 г. № 129</w:t>
      </w:r>
    </w:p>
    <w:p w14:paraId="1056F399" w14:textId="77777777" w:rsidR="00E412DB" w:rsidRDefault="00E412DB" w:rsidP="00E412DB">
      <w:pPr>
        <w:tabs>
          <w:tab w:val="left" w:pos="3544"/>
        </w:tabs>
        <w:jc w:val="center"/>
        <w:rPr>
          <w:b/>
          <w:sz w:val="16"/>
          <w:szCs w:val="16"/>
        </w:rPr>
      </w:pPr>
      <w:r w:rsidRPr="00F07A7B">
        <w:rPr>
          <w:b/>
          <w:sz w:val="16"/>
          <w:szCs w:val="16"/>
        </w:rPr>
        <w:t>Распределение</w:t>
      </w:r>
      <w:r w:rsidRPr="00F07A7B">
        <w:rPr>
          <w:b/>
          <w:sz w:val="16"/>
          <w:szCs w:val="16"/>
        </w:rPr>
        <w:br/>
        <w:t xml:space="preserve">иных межбюджетных трансфертов на </w:t>
      </w:r>
      <w:proofErr w:type="gramStart"/>
      <w:r w:rsidRPr="00F07A7B">
        <w:rPr>
          <w:b/>
          <w:sz w:val="16"/>
          <w:szCs w:val="16"/>
        </w:rPr>
        <w:t>осуществление  полномочий</w:t>
      </w:r>
      <w:proofErr w:type="gramEnd"/>
      <w:r w:rsidRPr="00F07A7B">
        <w:rPr>
          <w:b/>
          <w:sz w:val="16"/>
          <w:szCs w:val="16"/>
        </w:rPr>
        <w:t xml:space="preserve">  по развитию транспортной системы </w:t>
      </w:r>
    </w:p>
    <w:p w14:paraId="72CBDCF7" w14:textId="77777777" w:rsidR="00E412DB" w:rsidRPr="00F07A7B" w:rsidRDefault="00E412DB" w:rsidP="00E412DB">
      <w:pPr>
        <w:tabs>
          <w:tab w:val="left" w:pos="3544"/>
        </w:tabs>
        <w:jc w:val="center"/>
        <w:rPr>
          <w:b/>
          <w:sz w:val="16"/>
          <w:szCs w:val="16"/>
        </w:rPr>
      </w:pPr>
      <w:r w:rsidRPr="00F07A7B">
        <w:rPr>
          <w:b/>
          <w:sz w:val="16"/>
          <w:szCs w:val="16"/>
        </w:rPr>
        <w:t>на 202</w:t>
      </w:r>
      <w:r>
        <w:rPr>
          <w:b/>
          <w:sz w:val="16"/>
          <w:szCs w:val="16"/>
        </w:rPr>
        <w:t>5</w:t>
      </w:r>
      <w:r w:rsidRPr="00F07A7B">
        <w:rPr>
          <w:b/>
          <w:sz w:val="16"/>
          <w:szCs w:val="16"/>
        </w:rPr>
        <w:t xml:space="preserve"> год и на плановый период 202</w:t>
      </w:r>
      <w:r>
        <w:rPr>
          <w:b/>
          <w:sz w:val="16"/>
          <w:szCs w:val="16"/>
        </w:rPr>
        <w:t>6</w:t>
      </w:r>
      <w:r w:rsidRPr="00F07A7B">
        <w:rPr>
          <w:b/>
          <w:sz w:val="16"/>
          <w:szCs w:val="16"/>
        </w:rPr>
        <w:t xml:space="preserve"> и 20</w:t>
      </w:r>
      <w:r>
        <w:rPr>
          <w:b/>
          <w:sz w:val="16"/>
          <w:szCs w:val="16"/>
        </w:rPr>
        <w:t>27</w:t>
      </w:r>
      <w:r w:rsidRPr="00F07A7B">
        <w:rPr>
          <w:b/>
          <w:sz w:val="16"/>
          <w:szCs w:val="16"/>
        </w:rPr>
        <w:t xml:space="preserve"> годов</w:t>
      </w:r>
    </w:p>
    <w:p w14:paraId="11E8EC44" w14:textId="77777777" w:rsidR="00E412DB" w:rsidRPr="002642BE" w:rsidRDefault="00E412DB" w:rsidP="00E412DB">
      <w:pPr>
        <w:jc w:val="center"/>
        <w:rPr>
          <w:b/>
          <w:sz w:val="16"/>
          <w:szCs w:val="16"/>
        </w:rPr>
      </w:pPr>
    </w:p>
    <w:tbl>
      <w:tblPr>
        <w:tblW w:w="9313" w:type="dxa"/>
        <w:tblInd w:w="392" w:type="dxa"/>
        <w:tblLook w:val="04A0" w:firstRow="1" w:lastRow="0" w:firstColumn="1" w:lastColumn="0" w:noHBand="0" w:noVBand="1"/>
      </w:tblPr>
      <w:tblGrid>
        <w:gridCol w:w="709"/>
        <w:gridCol w:w="4103"/>
        <w:gridCol w:w="1559"/>
        <w:gridCol w:w="1471"/>
        <w:gridCol w:w="1471"/>
      </w:tblGrid>
      <w:tr w:rsidR="00E412DB" w:rsidRPr="002642BE" w14:paraId="39C9CEB9" w14:textId="77777777" w:rsidTr="00E412DB">
        <w:trPr>
          <w:trHeight w:val="2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9BFC" w14:textId="77777777" w:rsidR="00E412DB" w:rsidRPr="002642B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642BE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DD9F" w14:textId="77777777" w:rsidR="00E412DB" w:rsidRPr="002642B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  <w:r w:rsidRPr="002642BE">
              <w:rPr>
                <w:b/>
                <w:bCs/>
                <w:sz w:val="16"/>
                <w:szCs w:val="16"/>
              </w:rPr>
              <w:t>Наименование поселения</w:t>
            </w:r>
          </w:p>
          <w:p w14:paraId="5C1B1D1D" w14:textId="77777777" w:rsidR="00E412DB" w:rsidRPr="002642B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38C139" w14:textId="77777777" w:rsidR="00E412DB" w:rsidRPr="002642B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95975" w14:textId="77777777" w:rsidR="00E412DB" w:rsidRPr="002642BE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 w:rsidRPr="002642BE">
              <w:rPr>
                <w:b/>
                <w:sz w:val="16"/>
                <w:szCs w:val="16"/>
              </w:rPr>
              <w:t>Сумма (тыс. руб.)</w:t>
            </w:r>
          </w:p>
        </w:tc>
      </w:tr>
      <w:tr w:rsidR="00E412DB" w:rsidRPr="002642BE" w14:paraId="5FE5E2EF" w14:textId="77777777" w:rsidTr="00E412DB">
        <w:trPr>
          <w:trHeight w:val="2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545F" w14:textId="77777777" w:rsidR="00E412DB" w:rsidRPr="002642B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66BB" w14:textId="77777777" w:rsidR="00E412DB" w:rsidRPr="002642BE" w:rsidRDefault="00E412DB" w:rsidP="00E412D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B979" w14:textId="77777777" w:rsidR="00E412DB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2025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A30DE" w14:textId="77777777" w:rsidR="00E412DB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2026 год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1B3A7" w14:textId="77777777" w:rsidR="00E412DB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2027 год</w:t>
            </w:r>
          </w:p>
        </w:tc>
      </w:tr>
      <w:tr w:rsidR="00E412DB" w:rsidRPr="002642BE" w14:paraId="5FFE3A42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DFCA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109D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Алейниковское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F34C5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651,4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84C53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  <w:lang w:val="en-US"/>
              </w:rPr>
              <w:t>30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CF37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797,0                                                                                                    </w:t>
            </w:r>
          </w:p>
        </w:tc>
      </w:tr>
      <w:tr w:rsidR="00E412DB" w:rsidRPr="002642BE" w14:paraId="1EA3149F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E88B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EBEC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Александровское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84E5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457,2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FF599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DAF19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561,0</w:t>
            </w:r>
          </w:p>
        </w:tc>
      </w:tr>
      <w:tr w:rsidR="00E412DB" w:rsidRPr="002642BE" w14:paraId="1F7142AA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D6A0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8A12D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Архиповское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C084D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399,6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73A5A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7A5E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488,0</w:t>
            </w:r>
          </w:p>
        </w:tc>
      </w:tr>
      <w:tr w:rsidR="00E412DB" w:rsidRPr="002642BE" w14:paraId="7BABCB57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76B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DE89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Евстратовское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6FF5E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612,3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8B93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A3263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749,0</w:t>
            </w:r>
          </w:p>
        </w:tc>
      </w:tr>
      <w:tr w:rsidR="00E412DB" w:rsidRPr="002642BE" w14:paraId="6C94A6EB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4BE79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BD0CB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Жилинское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D55D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636,3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0D8E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615,0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BFF9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779,0</w:t>
            </w:r>
          </w:p>
        </w:tc>
      </w:tr>
      <w:tr w:rsidR="00E412DB" w:rsidRPr="002642BE" w14:paraId="3BE6FD25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820E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1026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Копенкинское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836E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274,7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4F617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1B630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336,0</w:t>
            </w:r>
          </w:p>
        </w:tc>
      </w:tr>
      <w:tr w:rsidR="00E412DB" w:rsidRPr="002642BE" w14:paraId="1C5B0F19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46A4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BF04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Кривоносовское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FA8E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629,8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0E66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A3FB7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772,0</w:t>
            </w:r>
          </w:p>
        </w:tc>
      </w:tr>
      <w:tr w:rsidR="00E412DB" w:rsidRPr="002642BE" w14:paraId="0ED456DD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EEDB9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8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C287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Криничанское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7350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509,2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D755D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C5E8E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624,0</w:t>
            </w:r>
          </w:p>
        </w:tc>
      </w:tr>
      <w:tr w:rsidR="00E412DB" w:rsidRPr="002642BE" w14:paraId="595B2E24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517A2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9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4FEE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Лизиновское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5281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812,1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CDEB4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785,0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86FEF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995,0</w:t>
            </w:r>
          </w:p>
        </w:tc>
      </w:tr>
      <w:tr w:rsidR="00E412DB" w:rsidRPr="002642BE" w14:paraId="25A6817D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600E9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10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9859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Морозовское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A86E4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891,4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5BCB4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54A78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1092,0</w:t>
            </w:r>
          </w:p>
        </w:tc>
      </w:tr>
      <w:tr w:rsidR="00E412DB" w:rsidRPr="002642BE" w14:paraId="67C00314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4C1B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11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EB4BF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Новокалитвенское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F6D9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2070,7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2DF83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58805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2541,0</w:t>
            </w:r>
          </w:p>
        </w:tc>
      </w:tr>
      <w:tr w:rsidR="00E412DB" w:rsidRPr="002642BE" w14:paraId="2DBDF497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F93F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12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BDB4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Новопостояловское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77BC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1057,5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03CDD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1022,0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BD4C3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1295,0</w:t>
            </w:r>
          </w:p>
        </w:tc>
      </w:tr>
      <w:tr w:rsidR="00E412DB" w:rsidRPr="002642BE" w14:paraId="4AEDB95D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FDB9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13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E9D3D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Подгоренское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10E4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527,6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BCB9A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A572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646,0</w:t>
            </w:r>
          </w:p>
        </w:tc>
      </w:tr>
      <w:tr w:rsidR="00E412DB" w:rsidRPr="002642BE" w14:paraId="09F62E6F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1268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14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7EFA7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Поповское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1CBA2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595,6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DEA41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A8BE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734,0</w:t>
            </w:r>
          </w:p>
        </w:tc>
      </w:tr>
      <w:tr w:rsidR="00E412DB" w:rsidRPr="002642BE" w14:paraId="04755C3D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0EA6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15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C43B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Старокалитвенское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AE1AE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1552,6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08650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6416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1902,0</w:t>
            </w:r>
          </w:p>
        </w:tc>
      </w:tr>
      <w:tr w:rsidR="00E412DB" w:rsidRPr="002642BE" w14:paraId="1B33EAEE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4523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16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134C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Шекаловское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644AC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803,9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529E9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773,0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CF05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980,0</w:t>
            </w:r>
          </w:p>
        </w:tc>
      </w:tr>
      <w:tr w:rsidR="00E412DB" w:rsidRPr="002642BE" w14:paraId="10DE6FDA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86688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r w:rsidRPr="002642BE">
              <w:rPr>
                <w:sz w:val="16"/>
                <w:szCs w:val="16"/>
              </w:rPr>
              <w:t>17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2407A" w14:textId="77777777" w:rsidR="00E412DB" w:rsidRPr="002642BE" w:rsidRDefault="00E412DB" w:rsidP="00E412DB">
            <w:pPr>
              <w:rPr>
                <w:sz w:val="16"/>
                <w:szCs w:val="16"/>
              </w:rPr>
            </w:pPr>
            <w:proofErr w:type="spellStart"/>
            <w:r w:rsidRPr="002642BE">
              <w:rPr>
                <w:sz w:val="16"/>
                <w:szCs w:val="16"/>
              </w:rPr>
              <w:t>Шрамовское</w:t>
            </w:r>
            <w:proofErr w:type="spellEnd"/>
            <w:r w:rsidRPr="002642BE"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076B2" w14:textId="77777777" w:rsidR="00E412DB" w:rsidRPr="00974AB4" w:rsidRDefault="00E412DB" w:rsidP="00E412DB">
            <w:pPr>
              <w:jc w:val="center"/>
              <w:rPr>
                <w:color w:val="000000"/>
                <w:sz w:val="16"/>
                <w:szCs w:val="16"/>
              </w:rPr>
            </w:pPr>
            <w:r w:rsidRPr="00974AB4">
              <w:rPr>
                <w:color w:val="000000"/>
                <w:sz w:val="16"/>
                <w:szCs w:val="16"/>
              </w:rPr>
              <w:t>316,5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62D35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304,0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119FB" w14:textId="77777777" w:rsidR="00E412DB" w:rsidRPr="002642BE" w:rsidRDefault="00E412DB" w:rsidP="00E41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386,0</w:t>
            </w:r>
          </w:p>
        </w:tc>
      </w:tr>
      <w:tr w:rsidR="00E412DB" w:rsidRPr="002642BE" w14:paraId="65AF26F8" w14:textId="77777777" w:rsidTr="00E412DB">
        <w:trPr>
          <w:trHeight w:val="2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C47A" w14:textId="77777777" w:rsidR="00E412DB" w:rsidRPr="002642B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642B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4B3" w14:textId="77777777" w:rsidR="00E412DB" w:rsidRPr="002642BE" w:rsidRDefault="00E412DB" w:rsidP="00E412DB">
            <w:pPr>
              <w:rPr>
                <w:b/>
                <w:bCs/>
                <w:sz w:val="16"/>
                <w:szCs w:val="16"/>
              </w:rPr>
            </w:pPr>
            <w:r w:rsidRPr="002642BE">
              <w:rPr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DB7A" w14:textId="77777777" w:rsidR="00E412DB" w:rsidRPr="00974AB4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 w:rsidRPr="00974AB4">
              <w:rPr>
                <w:b/>
                <w:bCs/>
                <w:color w:val="000000"/>
                <w:sz w:val="16"/>
                <w:szCs w:val="16"/>
              </w:rPr>
              <w:t>12798,4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EB6DB" w14:textId="77777777" w:rsidR="00E412DB" w:rsidRPr="002642BE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1236</w:t>
            </w:r>
            <w:r>
              <w:rPr>
                <w:b/>
                <w:sz w:val="16"/>
                <w:szCs w:val="16"/>
                <w:lang w:val="en-US"/>
              </w:rPr>
              <w:t>9</w:t>
            </w:r>
            <w:r>
              <w:rPr>
                <w:b/>
                <w:sz w:val="16"/>
                <w:szCs w:val="16"/>
              </w:rPr>
              <w:t>,0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9C534" w14:textId="77777777" w:rsidR="00E412DB" w:rsidRPr="002642BE" w:rsidRDefault="00E412DB" w:rsidP="00E412D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1567</w:t>
            </w:r>
            <w:r>
              <w:rPr>
                <w:b/>
                <w:sz w:val="16"/>
                <w:szCs w:val="16"/>
                <w:lang w:val="en-US"/>
              </w:rPr>
              <w:t>6</w:t>
            </w:r>
            <w:r>
              <w:rPr>
                <w:b/>
                <w:sz w:val="16"/>
                <w:szCs w:val="16"/>
              </w:rPr>
              <w:t>,8</w:t>
            </w:r>
          </w:p>
        </w:tc>
      </w:tr>
    </w:tbl>
    <w:p w14:paraId="0B76D216" w14:textId="77777777" w:rsidR="00E412DB" w:rsidRDefault="00E412DB" w:rsidP="00E412DB">
      <w:pPr>
        <w:rPr>
          <w:sz w:val="16"/>
          <w:szCs w:val="16"/>
        </w:rPr>
      </w:pPr>
    </w:p>
    <w:p w14:paraId="68664F3C" w14:textId="77777777" w:rsidR="00E412DB" w:rsidRPr="001E644C" w:rsidRDefault="00E412DB" w:rsidP="00E412D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p w14:paraId="2999CBEB" w14:textId="77777777" w:rsidR="00C21152" w:rsidRPr="00943ACC" w:rsidRDefault="00C21152" w:rsidP="00943ACC"/>
    <w:sectPr w:rsidR="00C21152" w:rsidRPr="00943ACC" w:rsidSect="00E412DB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0303F3F"/>
    <w:multiLevelType w:val="hybridMultilevel"/>
    <w:tmpl w:val="FC54B52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5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8676BF"/>
    <w:multiLevelType w:val="hybridMultilevel"/>
    <w:tmpl w:val="A0544B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BFF0C8E"/>
    <w:multiLevelType w:val="hybridMultilevel"/>
    <w:tmpl w:val="FC54B52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B4CED"/>
    <w:multiLevelType w:val="hybridMultilevel"/>
    <w:tmpl w:val="35205CFE"/>
    <w:lvl w:ilvl="0" w:tplc="9884748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354579C"/>
    <w:multiLevelType w:val="hybridMultilevel"/>
    <w:tmpl w:val="F9609F72"/>
    <w:lvl w:ilvl="0" w:tplc="5484A62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5E2E42"/>
    <w:multiLevelType w:val="hybridMultilevel"/>
    <w:tmpl w:val="C3BA3F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CD1509A"/>
    <w:multiLevelType w:val="hybridMultilevel"/>
    <w:tmpl w:val="1160E51A"/>
    <w:lvl w:ilvl="0" w:tplc="CB82D7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5F6475"/>
    <w:multiLevelType w:val="hybridMultilevel"/>
    <w:tmpl w:val="A0BCB62E"/>
    <w:lvl w:ilvl="0" w:tplc="7E38A662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24" w15:restartNumberingAfterBreak="0">
    <w:nsid w:val="6DE82CAB"/>
    <w:multiLevelType w:val="hybridMultilevel"/>
    <w:tmpl w:val="FC54B52E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615EFE"/>
    <w:multiLevelType w:val="hybridMultilevel"/>
    <w:tmpl w:val="DFE63834"/>
    <w:lvl w:ilvl="0" w:tplc="D49E667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18"/>
  </w:num>
  <w:num w:numId="5">
    <w:abstractNumId w:val="8"/>
  </w:num>
  <w:num w:numId="6">
    <w:abstractNumId w:val="1"/>
  </w:num>
  <w:num w:numId="7">
    <w:abstractNumId w:val="27"/>
  </w:num>
  <w:num w:numId="8">
    <w:abstractNumId w:val="28"/>
  </w:num>
  <w:num w:numId="9">
    <w:abstractNumId w:val="9"/>
  </w:num>
  <w:num w:numId="10">
    <w:abstractNumId w:val="26"/>
  </w:num>
  <w:num w:numId="11">
    <w:abstractNumId w:val="19"/>
  </w:num>
  <w:num w:numId="12">
    <w:abstractNumId w:val="6"/>
  </w:num>
  <w:num w:numId="13">
    <w:abstractNumId w:val="4"/>
  </w:num>
  <w:num w:numId="14">
    <w:abstractNumId w:val="23"/>
  </w:num>
  <w:num w:numId="15">
    <w:abstractNumId w:val="0"/>
  </w:num>
  <w:num w:numId="16">
    <w:abstractNumId w:val="16"/>
  </w:num>
  <w:num w:numId="17">
    <w:abstractNumId w:val="3"/>
  </w:num>
  <w:num w:numId="18">
    <w:abstractNumId w:val="17"/>
  </w:num>
  <w:num w:numId="19">
    <w:abstractNumId w:val="12"/>
  </w:num>
  <w:num w:numId="20">
    <w:abstractNumId w:val="15"/>
  </w:num>
  <w:num w:numId="21">
    <w:abstractNumId w:val="7"/>
  </w:num>
  <w:num w:numId="22">
    <w:abstractNumId w:val="13"/>
  </w:num>
  <w:num w:numId="23">
    <w:abstractNumId w:val="1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60"/>
    <w:rsid w:val="0010424C"/>
    <w:rsid w:val="002064C0"/>
    <w:rsid w:val="002F126D"/>
    <w:rsid w:val="00304260"/>
    <w:rsid w:val="007613E6"/>
    <w:rsid w:val="00907270"/>
    <w:rsid w:val="00943ACC"/>
    <w:rsid w:val="00A453CD"/>
    <w:rsid w:val="00C21152"/>
    <w:rsid w:val="00E412DB"/>
    <w:rsid w:val="00E9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54E3"/>
  <w15:chartTrackingRefBased/>
  <w15:docId w15:val="{111F7792-FF68-46D8-AAD1-48279157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4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424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24C"/>
    <w:pPr>
      <w:keepNext/>
      <w:keepLines/>
      <w:spacing w:before="120" w:line="276" w:lineRule="auto"/>
      <w:jc w:val="both"/>
      <w:outlineLvl w:val="1"/>
    </w:pPr>
    <w:rPr>
      <w:rFonts w:ascii="Calibri Light" w:hAnsi="Calibri Light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0424C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link w:val="40"/>
    <w:uiPriority w:val="9"/>
    <w:qFormat/>
    <w:rsid w:val="00104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24C"/>
    <w:pPr>
      <w:keepNext/>
      <w:keepLines/>
      <w:spacing w:before="120" w:line="276" w:lineRule="auto"/>
      <w:jc w:val="both"/>
      <w:outlineLvl w:val="4"/>
    </w:pPr>
    <w:rPr>
      <w:rFonts w:ascii="Calibri Light" w:hAnsi="Calibri Light"/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24C"/>
    <w:pPr>
      <w:keepNext/>
      <w:keepLines/>
      <w:spacing w:before="120" w:line="276" w:lineRule="auto"/>
      <w:jc w:val="both"/>
      <w:outlineLvl w:val="5"/>
    </w:pPr>
    <w:rPr>
      <w:rFonts w:ascii="Calibri Light" w:hAnsi="Calibri Light"/>
      <w:b/>
      <w:bCs/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24C"/>
    <w:pPr>
      <w:keepNext/>
      <w:keepLines/>
      <w:spacing w:before="120" w:line="276" w:lineRule="auto"/>
      <w:jc w:val="both"/>
      <w:outlineLvl w:val="6"/>
    </w:pPr>
    <w:rPr>
      <w:rFonts w:ascii="Calibri" w:eastAsia="Calibri" w:hAnsi="Calibri"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24C"/>
    <w:pPr>
      <w:keepNext/>
      <w:keepLines/>
      <w:spacing w:before="120" w:line="276" w:lineRule="auto"/>
      <w:jc w:val="both"/>
      <w:outlineLvl w:val="7"/>
    </w:pPr>
    <w:rPr>
      <w:rFonts w:ascii="Calibri" w:eastAsia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24C"/>
    <w:pPr>
      <w:keepNext/>
      <w:keepLines/>
      <w:spacing w:before="120" w:line="276" w:lineRule="auto"/>
      <w:jc w:val="both"/>
      <w:outlineLvl w:val="8"/>
    </w:pPr>
    <w:rPr>
      <w:rFonts w:ascii="Calibri" w:eastAsia="Calibri" w:hAnsi="Calibri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24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0424C"/>
    <w:rPr>
      <w:rFonts w:ascii="Calibri Light" w:eastAsia="Times New Roman" w:hAnsi="Calibri Light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424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42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0424C"/>
    <w:rPr>
      <w:rFonts w:ascii="Calibri Light" w:eastAsia="Times New Roman" w:hAnsi="Calibri Light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0424C"/>
    <w:rPr>
      <w:rFonts w:ascii="Calibri Light" w:eastAsia="Times New Roman" w:hAnsi="Calibri Light" w:cs="Times New Roman"/>
      <w:b/>
      <w:bCs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0424C"/>
    <w:rPr>
      <w:rFonts w:ascii="Calibri" w:eastAsia="Calibri" w:hAnsi="Calibri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0424C"/>
    <w:rPr>
      <w:rFonts w:ascii="Calibri" w:eastAsia="Calibri" w:hAnsi="Calibri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0424C"/>
    <w:rPr>
      <w:rFonts w:ascii="Calibri" w:eastAsia="Calibri" w:hAnsi="Calibri" w:cs="Times New Roman"/>
      <w:i/>
      <w:iCs/>
      <w:lang w:eastAsia="ru-RU"/>
    </w:rPr>
  </w:style>
  <w:style w:type="paragraph" w:customStyle="1" w:styleId="a3">
    <w:name w:val="Знак Знак Знак Знак Знак Знак Знак Знак Знак Знак"/>
    <w:basedOn w:val="a"/>
    <w:rsid w:val="001042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10424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10424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rsid w:val="0010424C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rsid w:val="0010424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31">
    <w:name w:val="Body Text Indent 3"/>
    <w:basedOn w:val="a"/>
    <w:link w:val="32"/>
    <w:rsid w:val="0010424C"/>
    <w:pPr>
      <w:ind w:firstLine="540"/>
      <w:jc w:val="both"/>
    </w:pPr>
    <w:rPr>
      <w:b/>
      <w:snapToGrid w:val="0"/>
      <w:color w:val="FF0000"/>
      <w:sz w:val="28"/>
    </w:rPr>
  </w:style>
  <w:style w:type="character" w:customStyle="1" w:styleId="32">
    <w:name w:val="Основной текст с отступом 3 Знак"/>
    <w:basedOn w:val="a0"/>
    <w:link w:val="31"/>
    <w:rsid w:val="0010424C"/>
    <w:rPr>
      <w:rFonts w:ascii="Times New Roman" w:eastAsia="Times New Roman" w:hAnsi="Times New Roman" w:cs="Times New Roman"/>
      <w:b/>
      <w:snapToGrid w:val="0"/>
      <w:color w:val="FF0000"/>
      <w:sz w:val="28"/>
      <w:szCs w:val="20"/>
      <w:lang w:eastAsia="ru-RU"/>
    </w:rPr>
  </w:style>
  <w:style w:type="paragraph" w:customStyle="1" w:styleId="a6">
    <w:name w:val="Стиль"/>
    <w:rsid w:val="0010424C"/>
    <w:pPr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Block Text"/>
    <w:basedOn w:val="a"/>
    <w:rsid w:val="0010424C"/>
    <w:pPr>
      <w:ind w:left="567" w:right="-1333" w:firstLine="851"/>
      <w:jc w:val="both"/>
    </w:pPr>
    <w:rPr>
      <w:sz w:val="28"/>
    </w:rPr>
  </w:style>
  <w:style w:type="paragraph" w:styleId="a8">
    <w:name w:val="header"/>
    <w:basedOn w:val="a"/>
    <w:link w:val="a9"/>
    <w:rsid w:val="0010424C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104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10424C"/>
  </w:style>
  <w:style w:type="paragraph" w:styleId="21">
    <w:name w:val="Body Text 2"/>
    <w:basedOn w:val="a"/>
    <w:link w:val="22"/>
    <w:rsid w:val="0010424C"/>
    <w:rPr>
      <w:sz w:val="28"/>
    </w:rPr>
  </w:style>
  <w:style w:type="character" w:customStyle="1" w:styleId="22">
    <w:name w:val="Основной текст 2 Знак"/>
    <w:basedOn w:val="a0"/>
    <w:link w:val="21"/>
    <w:rsid w:val="001042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10424C"/>
    <w:pPr>
      <w:spacing w:after="120"/>
    </w:pPr>
  </w:style>
  <w:style w:type="character" w:customStyle="1" w:styleId="ac">
    <w:name w:val="Основной текст Знак"/>
    <w:basedOn w:val="a0"/>
    <w:link w:val="ab"/>
    <w:rsid w:val="00104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1042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АК_ПОСТ_РЕШ"/>
    <w:basedOn w:val="ae"/>
    <w:next w:val="a"/>
    <w:rsid w:val="0010424C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11"/>
    <w:qFormat/>
    <w:rsid w:val="0010424C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10424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ВорОблДума"/>
    <w:basedOn w:val="a"/>
    <w:next w:val="a"/>
    <w:rsid w:val="0010424C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10424C"/>
    <w:rPr>
      <w:sz w:val="24"/>
      <w:szCs w:val="24"/>
    </w:rPr>
  </w:style>
  <w:style w:type="paragraph" w:customStyle="1" w:styleId="af1">
    <w:name w:val="Вопрос"/>
    <w:basedOn w:val="af2"/>
    <w:rsid w:val="0010424C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aliases w:val="Название"/>
    <w:basedOn w:val="a"/>
    <w:link w:val="af3"/>
    <w:uiPriority w:val="10"/>
    <w:qFormat/>
    <w:rsid w:val="0010424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Заголовок Знак"/>
    <w:aliases w:val="Название Знак"/>
    <w:basedOn w:val="a0"/>
    <w:link w:val="af2"/>
    <w:uiPriority w:val="10"/>
    <w:rsid w:val="0010424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f4">
    <w:name w:val="Вертикальный отступ"/>
    <w:basedOn w:val="a"/>
    <w:rsid w:val="0010424C"/>
    <w:pPr>
      <w:jc w:val="center"/>
    </w:pPr>
    <w:rPr>
      <w:sz w:val="28"/>
      <w:lang w:val="en-US"/>
    </w:rPr>
  </w:style>
  <w:style w:type="paragraph" w:customStyle="1" w:styleId="ConsTitle">
    <w:name w:val="ConsTitle"/>
    <w:rsid w:val="001042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zh-CN"/>
    </w:rPr>
  </w:style>
  <w:style w:type="paragraph" w:styleId="af5">
    <w:name w:val="Balloon Text"/>
    <w:basedOn w:val="a"/>
    <w:link w:val="af6"/>
    <w:uiPriority w:val="99"/>
    <w:semiHidden/>
    <w:rsid w:val="0010424C"/>
    <w:rPr>
      <w:rFonts w:ascii="Tahoma" w:hAnsi="Tahoma"/>
      <w:sz w:val="16"/>
      <w:szCs w:val="16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semiHidden/>
    <w:rsid w:val="0010424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7">
    <w:name w:val="footer"/>
    <w:basedOn w:val="a"/>
    <w:link w:val="af8"/>
    <w:rsid w:val="001042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1042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 Знак"/>
    <w:basedOn w:val="a"/>
    <w:rsid w:val="001042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Статья1"/>
    <w:basedOn w:val="a"/>
    <w:next w:val="a"/>
    <w:rsid w:val="0010424C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110">
    <w:name w:val="Статья11"/>
    <w:basedOn w:val="a"/>
    <w:next w:val="a"/>
    <w:rsid w:val="0010424C"/>
    <w:pPr>
      <w:keepNext/>
      <w:suppressAutoHyphens/>
      <w:spacing w:before="120" w:after="120"/>
      <w:ind w:left="2013" w:hanging="1304"/>
    </w:pPr>
    <w:rPr>
      <w:b/>
      <w:bCs/>
      <w:sz w:val="28"/>
    </w:rPr>
  </w:style>
  <w:style w:type="paragraph" w:styleId="afa">
    <w:name w:val="List Paragraph"/>
    <w:basedOn w:val="a"/>
    <w:uiPriority w:val="34"/>
    <w:qFormat/>
    <w:rsid w:val="0010424C"/>
    <w:pPr>
      <w:ind w:left="708"/>
    </w:pPr>
  </w:style>
  <w:style w:type="paragraph" w:customStyle="1" w:styleId="ConsPlusNonformat">
    <w:name w:val="ConsPlusNonformat"/>
    <w:uiPriority w:val="99"/>
    <w:rsid w:val="001042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042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104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042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Hyperlink"/>
    <w:uiPriority w:val="99"/>
    <w:unhideWhenUsed/>
    <w:rsid w:val="0010424C"/>
    <w:rPr>
      <w:color w:val="0000FF"/>
      <w:u w:val="single"/>
    </w:rPr>
  </w:style>
  <w:style w:type="character" w:styleId="afc">
    <w:name w:val="FollowedHyperlink"/>
    <w:uiPriority w:val="99"/>
    <w:unhideWhenUsed/>
    <w:rsid w:val="0010424C"/>
    <w:rPr>
      <w:color w:val="800080"/>
      <w:u w:val="single"/>
    </w:rPr>
  </w:style>
  <w:style w:type="paragraph" w:customStyle="1" w:styleId="xl67">
    <w:name w:val="xl67"/>
    <w:basedOn w:val="a"/>
    <w:rsid w:val="0010424C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8">
    <w:name w:val="xl6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69">
    <w:name w:val="xl6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0">
    <w:name w:val="xl7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76">
    <w:name w:val="xl7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7">
    <w:name w:val="xl7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0">
    <w:name w:val="xl8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2">
    <w:name w:val="xl8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4">
    <w:name w:val="xl8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86">
    <w:name w:val="xl8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92">
    <w:name w:val="xl9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6">
    <w:name w:val="xl9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97">
    <w:name w:val="xl9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99">
    <w:name w:val="xl9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00">
    <w:name w:val="xl10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4">
    <w:name w:val="xl10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6">
    <w:name w:val="xl10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7">
    <w:name w:val="xl10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0">
    <w:name w:val="xl11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1">
    <w:name w:val="xl11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2">
    <w:name w:val="xl11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3">
    <w:name w:val="xl11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14">
    <w:name w:val="xl114"/>
    <w:basedOn w:val="a"/>
    <w:rsid w:val="00104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16">
    <w:name w:val="xl116"/>
    <w:basedOn w:val="a"/>
    <w:rsid w:val="00104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0">
    <w:name w:val="xl12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2">
    <w:name w:val="xl122"/>
    <w:basedOn w:val="a"/>
    <w:rsid w:val="00104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3">
    <w:name w:val="xl12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24">
    <w:name w:val="xl12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25">
    <w:name w:val="xl125"/>
    <w:basedOn w:val="a"/>
    <w:rsid w:val="00104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6">
    <w:name w:val="xl12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27">
    <w:name w:val="xl12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28">
    <w:name w:val="xl128"/>
    <w:basedOn w:val="a"/>
    <w:rsid w:val="00104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29">
    <w:name w:val="xl12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0">
    <w:name w:val="xl13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2">
    <w:name w:val="xl13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4">
    <w:name w:val="xl134"/>
    <w:basedOn w:val="a"/>
    <w:rsid w:val="0010424C"/>
    <w:pP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5">
    <w:name w:val="xl13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36">
    <w:name w:val="xl13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7">
    <w:name w:val="xl13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38">
    <w:name w:val="xl13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39">
    <w:name w:val="xl139"/>
    <w:basedOn w:val="a"/>
    <w:rsid w:val="0010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0">
    <w:name w:val="xl140"/>
    <w:basedOn w:val="a"/>
    <w:rsid w:val="001042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1">
    <w:name w:val="xl141"/>
    <w:basedOn w:val="a"/>
    <w:rsid w:val="0010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2">
    <w:name w:val="xl142"/>
    <w:basedOn w:val="a"/>
    <w:rsid w:val="00104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43">
    <w:name w:val="xl14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44">
    <w:name w:val="xl14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45">
    <w:name w:val="xl14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46">
    <w:name w:val="xl14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8">
    <w:name w:val="xl14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49">
    <w:name w:val="xl14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sz w:val="16"/>
      <w:szCs w:val="16"/>
    </w:rPr>
  </w:style>
  <w:style w:type="paragraph" w:customStyle="1" w:styleId="xl150">
    <w:name w:val="xl15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1">
    <w:name w:val="xl15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2">
    <w:name w:val="xl15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3">
    <w:name w:val="xl15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54">
    <w:name w:val="xl15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55">
    <w:name w:val="xl15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6">
    <w:name w:val="xl15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57">
    <w:name w:val="xl15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8">
    <w:name w:val="xl15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59">
    <w:name w:val="xl15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60">
    <w:name w:val="xl16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1">
    <w:name w:val="xl16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2">
    <w:name w:val="xl16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3">
    <w:name w:val="xl16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64">
    <w:name w:val="xl16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5">
    <w:name w:val="xl16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66">
    <w:name w:val="xl16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7">
    <w:name w:val="xl16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8">
    <w:name w:val="xl16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69">
    <w:name w:val="xl16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2">
    <w:name w:val="xl17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4">
    <w:name w:val="xl17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75">
    <w:name w:val="xl17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176">
    <w:name w:val="xl17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7">
    <w:name w:val="xl17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78">
    <w:name w:val="xl17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0">
    <w:name w:val="xl18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1">
    <w:name w:val="xl18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2">
    <w:name w:val="xl18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83">
    <w:name w:val="xl18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4">
    <w:name w:val="xl18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16"/>
      <w:szCs w:val="16"/>
    </w:rPr>
  </w:style>
  <w:style w:type="paragraph" w:customStyle="1" w:styleId="xl185">
    <w:name w:val="xl18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6">
    <w:name w:val="xl18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7">
    <w:name w:val="xl18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188">
    <w:name w:val="xl18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89">
    <w:name w:val="xl18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0">
    <w:name w:val="xl19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1">
    <w:name w:val="xl19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192">
    <w:name w:val="xl192"/>
    <w:basedOn w:val="a"/>
    <w:rsid w:val="0010424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3">
    <w:name w:val="xl19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4">
    <w:name w:val="xl19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96">
    <w:name w:val="xl196"/>
    <w:basedOn w:val="a"/>
    <w:rsid w:val="001042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7">
    <w:name w:val="xl197"/>
    <w:basedOn w:val="a"/>
    <w:rsid w:val="00104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98">
    <w:name w:val="xl198"/>
    <w:basedOn w:val="a"/>
    <w:rsid w:val="0010424C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99">
    <w:name w:val="xl19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200">
    <w:name w:val="xl20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1">
    <w:name w:val="xl20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2">
    <w:name w:val="xl202"/>
    <w:basedOn w:val="a"/>
    <w:rsid w:val="001042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03">
    <w:name w:val="xl20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4">
    <w:name w:val="xl20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205">
    <w:name w:val="xl20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6">
    <w:name w:val="xl20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07">
    <w:name w:val="xl20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08">
    <w:name w:val="xl20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09">
    <w:name w:val="xl20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0">
    <w:name w:val="xl21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211">
    <w:name w:val="xl211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12">
    <w:name w:val="xl21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3">
    <w:name w:val="xl21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14">
    <w:name w:val="xl21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5">
    <w:name w:val="xl215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16">
    <w:name w:val="xl216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17">
    <w:name w:val="xl21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8">
    <w:name w:val="xl218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19">
    <w:name w:val="xl219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0">
    <w:name w:val="xl220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1">
    <w:name w:val="xl221"/>
    <w:basedOn w:val="a"/>
    <w:rsid w:val="0010424C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222">
    <w:name w:val="xl222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223">
    <w:name w:val="xl223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16"/>
      <w:szCs w:val="16"/>
    </w:rPr>
  </w:style>
  <w:style w:type="paragraph" w:customStyle="1" w:styleId="xl224">
    <w:name w:val="xl224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5">
    <w:name w:val="xl225"/>
    <w:basedOn w:val="a"/>
    <w:rsid w:val="0010424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6">
    <w:name w:val="xl226"/>
    <w:basedOn w:val="a"/>
    <w:rsid w:val="0010424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27">
    <w:name w:val="xl227"/>
    <w:basedOn w:val="a"/>
    <w:rsid w:val="00104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10424C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"/>
    <w:rsid w:val="0010424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a"/>
    <w:rsid w:val="0010424C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rsid w:val="0010424C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0424C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styleId="afd">
    <w:name w:val="caption"/>
    <w:basedOn w:val="a"/>
    <w:next w:val="a"/>
    <w:uiPriority w:val="35"/>
    <w:semiHidden/>
    <w:unhideWhenUsed/>
    <w:qFormat/>
    <w:rsid w:val="0010424C"/>
    <w:pPr>
      <w:spacing w:after="120" w:line="276" w:lineRule="auto"/>
      <w:jc w:val="both"/>
    </w:pPr>
    <w:rPr>
      <w:rFonts w:ascii="Calibri" w:eastAsia="Calibri" w:hAnsi="Calibri"/>
      <w:b/>
      <w:bCs/>
      <w:sz w:val="18"/>
      <w:szCs w:val="18"/>
    </w:rPr>
  </w:style>
  <w:style w:type="character" w:styleId="afe">
    <w:name w:val="Strong"/>
    <w:uiPriority w:val="22"/>
    <w:qFormat/>
    <w:rsid w:val="0010424C"/>
    <w:rPr>
      <w:b/>
      <w:bCs/>
      <w:color w:val="auto"/>
    </w:rPr>
  </w:style>
  <w:style w:type="character" w:styleId="aff">
    <w:name w:val="Emphasis"/>
    <w:uiPriority w:val="20"/>
    <w:qFormat/>
    <w:rsid w:val="0010424C"/>
    <w:rPr>
      <w:i/>
      <w:iCs/>
      <w:color w:val="auto"/>
    </w:rPr>
  </w:style>
  <w:style w:type="paragraph" w:styleId="aff0">
    <w:name w:val="No Spacing"/>
    <w:uiPriority w:val="1"/>
    <w:qFormat/>
    <w:rsid w:val="0010424C"/>
    <w:pPr>
      <w:spacing w:after="0" w:line="240" w:lineRule="auto"/>
      <w:jc w:val="both"/>
    </w:pPr>
    <w:rPr>
      <w:rFonts w:ascii="Calibri" w:eastAsia="Calibri" w:hAnsi="Calibri" w:cs="Times New Roman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10424C"/>
    <w:pPr>
      <w:spacing w:before="200" w:after="120" w:line="264" w:lineRule="auto"/>
      <w:ind w:left="864" w:right="864"/>
      <w:jc w:val="center"/>
    </w:pPr>
    <w:rPr>
      <w:rFonts w:ascii="Calibri Light" w:hAnsi="Calibri Light"/>
      <w:i/>
      <w:iCs/>
      <w:sz w:val="24"/>
      <w:szCs w:val="24"/>
    </w:rPr>
  </w:style>
  <w:style w:type="character" w:customStyle="1" w:styleId="24">
    <w:name w:val="Цитата 2 Знак"/>
    <w:basedOn w:val="a0"/>
    <w:link w:val="23"/>
    <w:uiPriority w:val="29"/>
    <w:rsid w:val="0010424C"/>
    <w:rPr>
      <w:rFonts w:ascii="Calibri Light" w:eastAsia="Times New Roman" w:hAnsi="Calibri Light" w:cs="Times New Roman"/>
      <w:i/>
      <w:iCs/>
      <w:sz w:val="24"/>
      <w:szCs w:val="24"/>
      <w:lang w:eastAsia="ru-RU"/>
    </w:rPr>
  </w:style>
  <w:style w:type="paragraph" w:styleId="aff1">
    <w:name w:val="Intense Quote"/>
    <w:basedOn w:val="a"/>
    <w:next w:val="a"/>
    <w:link w:val="aff2"/>
    <w:uiPriority w:val="30"/>
    <w:qFormat/>
    <w:rsid w:val="0010424C"/>
    <w:pPr>
      <w:spacing w:before="100" w:beforeAutospacing="1" w:after="240" w:line="276" w:lineRule="auto"/>
      <w:ind w:left="936" w:right="936"/>
      <w:jc w:val="center"/>
    </w:pPr>
    <w:rPr>
      <w:rFonts w:ascii="Calibri Light" w:hAnsi="Calibri Light"/>
      <w:sz w:val="26"/>
      <w:szCs w:val="26"/>
    </w:rPr>
  </w:style>
  <w:style w:type="character" w:customStyle="1" w:styleId="aff2">
    <w:name w:val="Выделенная цитата Знак"/>
    <w:basedOn w:val="a0"/>
    <w:link w:val="aff1"/>
    <w:uiPriority w:val="30"/>
    <w:rsid w:val="0010424C"/>
    <w:rPr>
      <w:rFonts w:ascii="Calibri Light" w:eastAsia="Times New Roman" w:hAnsi="Calibri Light" w:cs="Times New Roman"/>
      <w:sz w:val="26"/>
      <w:szCs w:val="26"/>
      <w:lang w:eastAsia="ru-RU"/>
    </w:rPr>
  </w:style>
  <w:style w:type="character" w:styleId="aff3">
    <w:name w:val="Subtle Emphasis"/>
    <w:uiPriority w:val="19"/>
    <w:qFormat/>
    <w:rsid w:val="0010424C"/>
    <w:rPr>
      <w:i/>
      <w:iCs/>
      <w:color w:val="auto"/>
    </w:rPr>
  </w:style>
  <w:style w:type="character" w:styleId="aff4">
    <w:name w:val="Intense Emphasis"/>
    <w:uiPriority w:val="21"/>
    <w:qFormat/>
    <w:rsid w:val="0010424C"/>
    <w:rPr>
      <w:b/>
      <w:bCs/>
      <w:i/>
      <w:iCs/>
      <w:color w:val="auto"/>
    </w:rPr>
  </w:style>
  <w:style w:type="character" w:styleId="aff5">
    <w:name w:val="Subtle Reference"/>
    <w:uiPriority w:val="31"/>
    <w:qFormat/>
    <w:rsid w:val="0010424C"/>
    <w:rPr>
      <w:smallCaps/>
      <w:color w:val="auto"/>
      <w:u w:val="single" w:color="7F7F7F"/>
    </w:rPr>
  </w:style>
  <w:style w:type="character" w:styleId="aff6">
    <w:name w:val="Intense Reference"/>
    <w:uiPriority w:val="32"/>
    <w:qFormat/>
    <w:rsid w:val="0010424C"/>
    <w:rPr>
      <w:b/>
      <w:bCs/>
      <w:smallCaps/>
      <w:color w:val="auto"/>
      <w:u w:val="single"/>
    </w:rPr>
  </w:style>
  <w:style w:type="character" w:styleId="aff7">
    <w:name w:val="Book Title"/>
    <w:uiPriority w:val="33"/>
    <w:qFormat/>
    <w:rsid w:val="0010424C"/>
    <w:rPr>
      <w:b/>
      <w:bCs/>
      <w:smallCaps/>
      <w:color w:val="auto"/>
    </w:rPr>
  </w:style>
  <w:style w:type="paragraph" w:styleId="aff8">
    <w:name w:val="TOC Heading"/>
    <w:basedOn w:val="1"/>
    <w:next w:val="a"/>
    <w:uiPriority w:val="39"/>
    <w:semiHidden/>
    <w:unhideWhenUsed/>
    <w:qFormat/>
    <w:rsid w:val="0010424C"/>
    <w:pPr>
      <w:keepLines/>
      <w:spacing w:before="320" w:after="40" w:line="276" w:lineRule="auto"/>
      <w:jc w:val="both"/>
      <w:outlineLvl w:val="9"/>
    </w:pPr>
    <w:rPr>
      <w:rFonts w:ascii="Calibri Light" w:hAnsi="Calibri Light"/>
      <w:bCs/>
      <w:caps/>
      <w:spacing w:val="4"/>
      <w:kern w:val="0"/>
      <w:szCs w:val="28"/>
    </w:rPr>
  </w:style>
  <w:style w:type="paragraph" w:customStyle="1" w:styleId="aff9">
    <w:name w:val="Знак Знак Знак Знак Знак Знак Знак Знак Знак Знак"/>
    <w:basedOn w:val="a"/>
    <w:rsid w:val="00E412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D31A42E72C1C4F952E24AE9367226580567CBB13695056D275A1796658B67D0469C30CB0DC302A7D76DiAx1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D31A42E72C1C4F952E24AE9367226580567CBB13695056D275A1796658B67D0469C30CB0DC302A7D76DiAx1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D31A42E72C1C4F952E24AE9367226580567CBB13695056D275A1796658B67D0469C30CB0DC302A7D76DiAx1K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6D00B93CE1A66102DAA978EB1FA2684D7D4B59E6F9ACAF3CAD70F10FD67A4EBDCF927AFFD4574DCE54FC6oEm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1BF5CF58A6C6B142F2EEE1C81D80F238D4078EEA69A38346179A3F00CB05A989626AA2137519CC0CF85TFj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72</Pages>
  <Words>41219</Words>
  <Characters>234949</Characters>
  <Application>Microsoft Office Word</Application>
  <DocSecurity>0</DocSecurity>
  <Lines>1957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2025-03-27T07:25:00Z</cp:lastPrinted>
  <dcterms:created xsi:type="dcterms:W3CDTF">2025-03-21T07:17:00Z</dcterms:created>
  <dcterms:modified xsi:type="dcterms:W3CDTF">2025-03-27T10:53:00Z</dcterms:modified>
</cp:coreProperties>
</file>