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84" w:rsidRPr="00310120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8A006B">
        <w:rPr>
          <w:rFonts w:ascii="Times New Roman" w:eastAsia="Times New Roman" w:hAnsi="Times New Roman" w:cs="Times New Roman"/>
          <w:bCs/>
          <w:sz w:val="26"/>
          <w:szCs w:val="26"/>
        </w:rPr>
        <w:t>Россошанского</w:t>
      </w:r>
      <w:proofErr w:type="gramEnd"/>
      <w:r w:rsidR="006469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592E84" w:rsidRPr="00310120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Pr="00310120">
        <w:rPr>
          <w:rFonts w:ascii="Times New Roman" w:hAnsi="Times New Roman" w:cs="Times New Roman"/>
          <w:bCs/>
          <w:sz w:val="26"/>
          <w:szCs w:val="26"/>
        </w:rPr>
        <w:t>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наименование организации/ Ф.И.О.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гражданина)</w:t>
      </w:r>
    </w:p>
    <w:p w:rsidR="00592E84" w:rsidRDefault="00592E84" w:rsidP="00592E84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:rsidR="00592E84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592E84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592E84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местонахождения/проживания</w:t>
      </w:r>
    </w:p>
    <w:p w:rsidR="00592E84" w:rsidRPr="00310120" w:rsidRDefault="00592E84" w:rsidP="00592E84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с указанием почтового индекса </w:t>
      </w:r>
      <w:proofErr w:type="gramStart"/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и  адреса</w:t>
      </w:r>
      <w:proofErr w:type="gramEnd"/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электронной почты)</w:t>
      </w:r>
    </w:p>
    <w:p w:rsidR="00592E84" w:rsidRDefault="00592E84" w:rsidP="0059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2E84" w:rsidRDefault="00592E84" w:rsidP="0059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2E84" w:rsidRPr="00310120" w:rsidRDefault="00592E84" w:rsidP="0059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592E84" w:rsidRPr="00310120" w:rsidRDefault="00592E84" w:rsidP="00592E84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92E84" w:rsidRPr="00310120" w:rsidRDefault="00592E84" w:rsidP="008A006B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r w:rsidR="008A006B">
        <w:rPr>
          <w:rFonts w:ascii="Times New Roman" w:eastAsia="Times New Roman" w:hAnsi="Times New Roman" w:cs="Times New Roman"/>
          <w:bCs/>
          <w:sz w:val="26"/>
          <w:szCs w:val="26"/>
        </w:rPr>
        <w:t>Россошанского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начале сбора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замечаний и предложений организаций и граждан в рамках анализа нормативных правовых актов</w:t>
      </w:r>
      <w:r w:rsidR="008A0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>в целях выявления рисков нарушения антимонопольного законодательства Российской Федерации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нормативном правовом акте</w:t>
      </w:r>
    </w:p>
    <w:p w:rsidR="00592E84" w:rsidRPr="00310120" w:rsidRDefault="00592E84" w:rsidP="0059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___,</w:t>
      </w:r>
    </w:p>
    <w:p w:rsidR="00592E84" w:rsidRPr="0064694B" w:rsidRDefault="00592E84" w:rsidP="00592E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64694B">
        <w:rPr>
          <w:rFonts w:ascii="Times New Roman" w:eastAsia="Times New Roman" w:hAnsi="Times New Roman" w:cs="Times New Roman"/>
          <w:i/>
          <w:sz w:val="20"/>
          <w:szCs w:val="20"/>
        </w:rPr>
        <w:t>реквизиты и наименование правового акта)</w:t>
      </w:r>
    </w:p>
    <w:p w:rsidR="00592E84" w:rsidRPr="00A7317F" w:rsidRDefault="00592E84" w:rsidP="0059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содержатся положения, влекущие риск нарушения антимонопольного </w:t>
      </w:r>
      <w:proofErr w:type="gramStart"/>
      <w:r w:rsidRPr="00A7317F">
        <w:rPr>
          <w:rFonts w:ascii="Times New Roman" w:eastAsia="Times New Roman" w:hAnsi="Times New Roman" w:cs="Times New Roman"/>
          <w:sz w:val="26"/>
          <w:szCs w:val="26"/>
        </w:rPr>
        <w:t>законодательства:_</w:t>
      </w:r>
      <w:proofErr w:type="gramEnd"/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592E84" w:rsidRPr="00A7317F" w:rsidRDefault="00592E84" w:rsidP="0059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2E84" w:rsidRPr="00A7317F" w:rsidRDefault="00592E84" w:rsidP="0059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Pr="00A7317F">
        <w:rPr>
          <w:rStyle w:val="a5"/>
          <w:rFonts w:ascii="Times New Roman" w:eastAsia="Times New Roman" w:hAnsi="Times New Roman"/>
          <w:sz w:val="26"/>
          <w:szCs w:val="26"/>
        </w:rPr>
        <w:footnoteReference w:customMarkFollows="1" w:id="1"/>
        <w:t>*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2E84" w:rsidRPr="00A7317F" w:rsidRDefault="00592E84" w:rsidP="00592E84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2E84" w:rsidRPr="00A7317F" w:rsidRDefault="00592E84" w:rsidP="00592E84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br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592E84" w:rsidRDefault="00592E84" w:rsidP="00592E84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592E84" w:rsidRDefault="00592E84" w:rsidP="00592E8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92E84" w:rsidRPr="001B64AB" w:rsidRDefault="00592E84" w:rsidP="00592E8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92E84" w:rsidRPr="00A7317F" w:rsidRDefault="00592E84" w:rsidP="00592E8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92E84" w:rsidRPr="00A7317F" w:rsidRDefault="00592E84" w:rsidP="00592E8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«___»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_____________ 20___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        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592E84" w:rsidRPr="001B64AB" w:rsidRDefault="00592E84" w:rsidP="00592E8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sectPr w:rsidR="00592E84" w:rsidRPr="001B64AB" w:rsidSect="00E9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40" w:rsidRDefault="00214240" w:rsidP="00592E84">
      <w:pPr>
        <w:spacing w:after="0" w:line="240" w:lineRule="auto"/>
      </w:pPr>
      <w:r>
        <w:separator/>
      </w:r>
    </w:p>
  </w:endnote>
  <w:endnote w:type="continuationSeparator" w:id="0">
    <w:p w:rsidR="00214240" w:rsidRDefault="00214240" w:rsidP="0059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40" w:rsidRDefault="00214240" w:rsidP="00592E84">
      <w:pPr>
        <w:spacing w:after="0" w:line="240" w:lineRule="auto"/>
      </w:pPr>
      <w:r>
        <w:separator/>
      </w:r>
    </w:p>
  </w:footnote>
  <w:footnote w:type="continuationSeparator" w:id="0">
    <w:p w:rsidR="00214240" w:rsidRDefault="00214240" w:rsidP="00592E84">
      <w:pPr>
        <w:spacing w:after="0" w:line="240" w:lineRule="auto"/>
      </w:pPr>
      <w:r>
        <w:continuationSeparator/>
      </w:r>
    </w:p>
  </w:footnote>
  <w:footnote w:id="1">
    <w:p w:rsidR="00592E84" w:rsidRPr="001B64AB" w:rsidRDefault="00592E84" w:rsidP="00592E84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Style w:val="a5"/>
          <w:rFonts w:ascii="Times New Roman" w:eastAsia="Times New Roman" w:hAnsi="Times New Roman"/>
          <w:sz w:val="20"/>
          <w:szCs w:val="20"/>
        </w:rPr>
        <w:t>*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26.07.2006 № 135-ФЗ «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О за</w:t>
      </w:r>
      <w:r>
        <w:rPr>
          <w:rFonts w:ascii="Times New Roman" w:eastAsia="Times New Roman" w:hAnsi="Times New Roman" w:cs="Times New Roman"/>
          <w:sz w:val="20"/>
          <w:szCs w:val="20"/>
        </w:rPr>
        <w:t>щите конкуренции»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4"/>
    <w:rsid w:val="001625FD"/>
    <w:rsid w:val="00214240"/>
    <w:rsid w:val="003D7E9D"/>
    <w:rsid w:val="00592E84"/>
    <w:rsid w:val="00637AE7"/>
    <w:rsid w:val="00645AFF"/>
    <w:rsid w:val="0064694B"/>
    <w:rsid w:val="006E3D93"/>
    <w:rsid w:val="008A006B"/>
    <w:rsid w:val="008A4882"/>
    <w:rsid w:val="009D39F8"/>
    <w:rsid w:val="00B30D3B"/>
    <w:rsid w:val="00B72416"/>
    <w:rsid w:val="00B97282"/>
    <w:rsid w:val="00BE3C79"/>
    <w:rsid w:val="00D10A6D"/>
    <w:rsid w:val="00DD4A3C"/>
    <w:rsid w:val="00DF530D"/>
    <w:rsid w:val="00E95EA3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38876-8E25-44B8-ADDD-E326A25C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84"/>
    <w:rPr>
      <w:color w:val="0000FF" w:themeColor="hyperlink"/>
      <w:u w:val="single"/>
    </w:rPr>
  </w:style>
  <w:style w:type="paragraph" w:styleId="a4">
    <w:name w:val="No Spacing"/>
    <w:uiPriority w:val="1"/>
    <w:qFormat/>
    <w:rsid w:val="00592E84"/>
    <w:pPr>
      <w:spacing w:after="0" w:line="240" w:lineRule="auto"/>
    </w:pPr>
  </w:style>
  <w:style w:type="character" w:styleId="a5">
    <w:name w:val="footnote reference"/>
    <w:uiPriority w:val="99"/>
    <w:rsid w:val="00592E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zKolesnikova</dc:creator>
  <cp:keywords/>
  <dc:description/>
  <cp:lastModifiedBy>User</cp:lastModifiedBy>
  <cp:revision>2</cp:revision>
  <cp:lastPrinted>2021-02-03T06:21:00Z</cp:lastPrinted>
  <dcterms:created xsi:type="dcterms:W3CDTF">2021-03-31T07:16:00Z</dcterms:created>
  <dcterms:modified xsi:type="dcterms:W3CDTF">2021-03-31T07:16:00Z</dcterms:modified>
</cp:coreProperties>
</file>